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A475" w14:textId="1869F4CD" w:rsidR="004A6710" w:rsidRDefault="004A6710" w:rsidP="004A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ЧЕКЛИСТА</w:t>
      </w:r>
      <w:r w:rsidR="00B02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12441" w14:textId="55A706BE" w:rsidR="000C2CF6" w:rsidRPr="000C2CF6" w:rsidRDefault="00695977" w:rsidP="004A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0C2CF6">
        <w:rPr>
          <w:rFonts w:ascii="Times New Roman" w:hAnsi="Times New Roman" w:cs="Times New Roman"/>
          <w:b/>
          <w:sz w:val="24"/>
          <w:szCs w:val="24"/>
          <w:lang w:val="sr-Cyrl-RS"/>
        </w:rPr>
        <w:t>а мобилност студената у оквиру КА 103</w:t>
      </w:r>
    </w:p>
    <w:p w14:paraId="60F239DB" w14:textId="3C4A6FDD" w:rsidR="004A6710" w:rsidRPr="007A6BE1" w:rsidRDefault="004A6710" w:rsidP="004A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036170" w14:textId="38B10793" w:rsidR="004A6710" w:rsidRPr="007A6BE1" w:rsidRDefault="00325B70" w:rsidP="00325B7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Конкурисање на </w:t>
      </w:r>
      <w:r w:rsidR="00673410">
        <w:rPr>
          <w:rFonts w:ascii="Times New Roman" w:hAnsi="Times New Roman" w:cs="Times New Roman"/>
          <w:b/>
          <w:sz w:val="24"/>
          <w:szCs w:val="24"/>
        </w:rPr>
        <w:t>online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систему </w:t>
      </w:r>
      <w:r w:rsidR="00673410">
        <w:rPr>
          <w:rFonts w:ascii="Times New Roman" w:hAnsi="Times New Roman" w:cs="Times New Roman"/>
          <w:b/>
          <w:sz w:val="24"/>
          <w:szCs w:val="24"/>
        </w:rPr>
        <w:t>MOBION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6ADA">
        <w:fldChar w:fldCharType="begin"/>
      </w:r>
      <w:r w:rsidR="008E6ADA" w:rsidRPr="000C249A">
        <w:rPr>
          <w:lang w:val="sr-Cyrl-RS"/>
        </w:rPr>
        <w:instrText xml:space="preserve"> </w:instrText>
      </w:r>
      <w:r w:rsidR="008E6ADA">
        <w:instrText>HYPERLINK</w:instrText>
      </w:r>
      <w:r w:rsidR="008E6ADA" w:rsidRPr="000C249A">
        <w:rPr>
          <w:lang w:val="sr-Cyrl-RS"/>
        </w:rPr>
        <w:instrText xml:space="preserve"> "</w:instrText>
      </w:r>
      <w:r w:rsidR="008E6ADA">
        <w:instrText>https</w:instrText>
      </w:r>
      <w:r w:rsidR="008E6ADA" w:rsidRPr="000C249A">
        <w:rPr>
          <w:lang w:val="sr-Cyrl-RS"/>
        </w:rPr>
        <w:instrText>://</w:instrText>
      </w:r>
      <w:r w:rsidR="008E6ADA">
        <w:instrText>mobion</w:instrText>
      </w:r>
      <w:r w:rsidR="008E6ADA" w:rsidRPr="000C249A">
        <w:rPr>
          <w:lang w:val="sr-Cyrl-RS"/>
        </w:rPr>
        <w:instrText>.</w:instrText>
      </w:r>
      <w:r w:rsidR="008E6ADA">
        <w:instrText>bg</w:instrText>
      </w:r>
      <w:r w:rsidR="008E6ADA" w:rsidRPr="000C249A">
        <w:rPr>
          <w:lang w:val="sr-Cyrl-RS"/>
        </w:rPr>
        <w:instrText>.</w:instrText>
      </w:r>
      <w:r w:rsidR="008E6ADA">
        <w:instrText>ac</w:instrText>
      </w:r>
      <w:r w:rsidR="008E6ADA" w:rsidRPr="000C249A">
        <w:rPr>
          <w:lang w:val="sr-Cyrl-RS"/>
        </w:rPr>
        <w:instrText>.</w:instrText>
      </w:r>
      <w:r w:rsidR="008E6ADA">
        <w:instrText>rs</w:instrText>
      </w:r>
      <w:r w:rsidR="008E6ADA" w:rsidRPr="000C249A">
        <w:rPr>
          <w:lang w:val="sr-Cyrl-RS"/>
        </w:rPr>
        <w:instrText>/</w:instrText>
      </w:r>
      <w:r w:rsidR="008E6ADA">
        <w:instrText>erasmus</w:instrText>
      </w:r>
      <w:r w:rsidR="008E6ADA" w:rsidRPr="000C249A">
        <w:rPr>
          <w:lang w:val="sr-Cyrl-RS"/>
        </w:rPr>
        <w:instrText>+/</w:instrText>
      </w:r>
      <w:r w:rsidR="008E6ADA">
        <w:instrText>how</w:instrText>
      </w:r>
      <w:r w:rsidR="008E6ADA" w:rsidRPr="000C249A">
        <w:rPr>
          <w:lang w:val="sr-Cyrl-RS"/>
        </w:rPr>
        <w:instrText>-</w:instrText>
      </w:r>
      <w:r w:rsidR="008E6ADA">
        <w:instrText>to</w:instrText>
      </w:r>
      <w:r w:rsidR="008E6ADA" w:rsidRPr="000C249A">
        <w:rPr>
          <w:lang w:val="sr-Cyrl-RS"/>
        </w:rPr>
        <w:instrText>-</w:instrText>
      </w:r>
      <w:r w:rsidR="008E6ADA">
        <w:instrText>apply</w:instrText>
      </w:r>
      <w:r w:rsidR="008E6ADA" w:rsidRPr="000C249A">
        <w:rPr>
          <w:lang w:val="sr-Cyrl-RS"/>
        </w:rPr>
        <w:instrText>/</w:instrText>
      </w:r>
      <w:r w:rsidR="008E6ADA">
        <w:instrText>ka</w:instrText>
      </w:r>
      <w:r w:rsidR="008E6ADA" w:rsidRPr="000C249A">
        <w:rPr>
          <w:lang w:val="sr-Cyrl-RS"/>
        </w:rPr>
        <w:instrText>103/</w:instrText>
      </w:r>
      <w:r w:rsidR="008E6ADA">
        <w:instrText>required</w:instrText>
      </w:r>
      <w:r w:rsidR="008E6ADA" w:rsidRPr="000C249A">
        <w:rPr>
          <w:lang w:val="sr-Cyrl-RS"/>
        </w:rPr>
        <w:instrText>-</w:instrText>
      </w:r>
      <w:r w:rsidR="008E6ADA">
        <w:instrText>documents</w:instrText>
      </w:r>
      <w:r w:rsidR="008E6ADA" w:rsidRPr="000C249A">
        <w:rPr>
          <w:lang w:val="sr-Cyrl-RS"/>
        </w:rPr>
        <w:instrText>-</w:instrText>
      </w:r>
      <w:r w:rsidR="008E6ADA">
        <w:instrText>ka</w:instrText>
      </w:r>
      <w:r w:rsidR="008E6ADA" w:rsidRPr="000C249A">
        <w:rPr>
          <w:lang w:val="sr-Cyrl-RS"/>
        </w:rPr>
        <w:instrText>103-</w:instrText>
      </w:r>
      <w:r w:rsidR="008E6ADA">
        <w:instrText>outgoing</w:instrText>
      </w:r>
      <w:r w:rsidR="008E6ADA" w:rsidRPr="000C249A">
        <w:rPr>
          <w:lang w:val="sr-Cyrl-RS"/>
        </w:rPr>
        <w:instrText>-</w:instrText>
      </w:r>
      <w:r w:rsidR="008E6ADA">
        <w:instrText>students</w:instrText>
      </w:r>
      <w:r w:rsidR="008E6ADA" w:rsidRPr="000C249A">
        <w:rPr>
          <w:lang w:val="sr-Cyrl-RS"/>
        </w:rPr>
        <w:instrText xml:space="preserve">" </w:instrText>
      </w:r>
      <w:r w:rsidR="008E6ADA">
        <w:fldChar w:fldCharType="separate"/>
      </w:r>
      <w:r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https://mobion.bg.ac.rs/erasmus+/how-to-apply/ka103/required-documents-</w:t>
      </w:r>
      <w:r w:rsidRPr="00B026CA"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  <w:t>ka103</w:t>
      </w:r>
      <w:r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-outgoing-students</w:t>
      </w:r>
      <w:r w:rsidR="008E6AD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14:paraId="4DCB1736" w14:textId="49E4D7FC" w:rsidR="004A6710" w:rsidRPr="007A6BE1" w:rsidRDefault="004A6710" w:rsidP="004A67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након конкурисања</w:t>
      </w:r>
    </w:p>
    <w:p w14:paraId="6B3EB8FC" w14:textId="4A7D9A36" w:rsidR="004A6710" w:rsidRPr="007A6BE1" w:rsidRDefault="004A6710" w:rsidP="004A67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током </w:t>
      </w:r>
      <w:r w:rsidR="001E17A5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на крају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мобилности</w:t>
      </w:r>
    </w:p>
    <w:p w14:paraId="11B5F0CD" w14:textId="0FAE692D" w:rsidR="004A6710" w:rsidRPr="007A6BE1" w:rsidRDefault="004A6710" w:rsidP="004A67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>Обавезе</w:t>
      </w:r>
      <w:r w:rsidR="00BE070C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070C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након повратка у Београд</w:t>
      </w:r>
    </w:p>
    <w:p w14:paraId="3105A848" w14:textId="77777777" w:rsidR="00BE070C" w:rsidRPr="007A6BE1" w:rsidRDefault="00BE070C" w:rsidP="00BE07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B0702D" w14:textId="4115B031" w:rsidR="009F072B" w:rsidRPr="007A6BE1" w:rsidRDefault="000F179C" w:rsidP="0016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Драги студенти</w:t>
      </w:r>
      <w:r w:rsidR="00DC0369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14:paraId="78152010" w14:textId="5D7C04F7" w:rsidR="00BE070C" w:rsidRPr="007A6BE1" w:rsidRDefault="00BE070C" w:rsidP="004A6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D75B02" w14:textId="71B0A2E6" w:rsidR="00BE070C" w:rsidRPr="007A6BE1" w:rsidRDefault="00BE070C" w:rsidP="00D01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Можда нису свима јасна упутства на </w:t>
      </w:r>
      <w:r w:rsidR="00D013C4">
        <w:rPr>
          <w:rFonts w:ascii="Times New Roman" w:hAnsi="Times New Roman" w:cs="Times New Roman"/>
          <w:sz w:val="24"/>
          <w:szCs w:val="24"/>
        </w:rPr>
        <w:t>online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систему М</w:t>
      </w:r>
      <w:r w:rsidR="00D013C4">
        <w:rPr>
          <w:rFonts w:ascii="Times New Roman" w:hAnsi="Times New Roman" w:cs="Times New Roman"/>
          <w:sz w:val="24"/>
          <w:szCs w:val="24"/>
        </w:rPr>
        <w:t>OBION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тако да сам покушала да вам у етапама објасним које су ваше обавезе.</w:t>
      </w:r>
    </w:p>
    <w:p w14:paraId="7807EB04" w14:textId="62CFDF2E" w:rsidR="00BE070C" w:rsidRPr="007A6BE1" w:rsidRDefault="00BE070C" w:rsidP="004A6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BD90F1" w14:textId="217530B4" w:rsidR="00BE070C" w:rsidRPr="007A6BE1" w:rsidRDefault="00BE070C" w:rsidP="00BE07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Конкурисање на </w:t>
      </w:r>
      <w:r w:rsidR="00673410">
        <w:rPr>
          <w:rFonts w:ascii="Times New Roman" w:hAnsi="Times New Roman" w:cs="Times New Roman"/>
          <w:b/>
          <w:sz w:val="24"/>
          <w:szCs w:val="24"/>
        </w:rPr>
        <w:t>online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систему </w:t>
      </w:r>
      <w:r w:rsidR="00673410">
        <w:rPr>
          <w:rFonts w:ascii="Times New Roman" w:hAnsi="Times New Roman" w:cs="Times New Roman"/>
          <w:b/>
          <w:sz w:val="24"/>
          <w:szCs w:val="24"/>
        </w:rPr>
        <w:t>MOBION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6ADA">
        <w:fldChar w:fldCharType="begin"/>
      </w:r>
      <w:r w:rsidR="008E6ADA" w:rsidRPr="000C249A">
        <w:rPr>
          <w:lang w:val="sr-Cyrl-RS"/>
        </w:rPr>
        <w:instrText xml:space="preserve"> </w:instrText>
      </w:r>
      <w:r w:rsidR="008E6ADA">
        <w:instrText>HYPERLINK</w:instrText>
      </w:r>
      <w:r w:rsidR="008E6ADA" w:rsidRPr="000C249A">
        <w:rPr>
          <w:lang w:val="sr-Cyrl-RS"/>
        </w:rPr>
        <w:instrText xml:space="preserve"> "</w:instrText>
      </w:r>
      <w:r w:rsidR="008E6ADA">
        <w:instrText>https</w:instrText>
      </w:r>
      <w:r w:rsidR="008E6ADA" w:rsidRPr="000C249A">
        <w:rPr>
          <w:lang w:val="sr-Cyrl-RS"/>
        </w:rPr>
        <w:instrText>://</w:instrText>
      </w:r>
      <w:r w:rsidR="008E6ADA">
        <w:instrText>mobion</w:instrText>
      </w:r>
      <w:r w:rsidR="008E6ADA" w:rsidRPr="000C249A">
        <w:rPr>
          <w:lang w:val="sr-Cyrl-RS"/>
        </w:rPr>
        <w:instrText>.</w:instrText>
      </w:r>
      <w:r w:rsidR="008E6ADA">
        <w:instrText>bg</w:instrText>
      </w:r>
      <w:r w:rsidR="008E6ADA" w:rsidRPr="000C249A">
        <w:rPr>
          <w:lang w:val="sr-Cyrl-RS"/>
        </w:rPr>
        <w:instrText>.</w:instrText>
      </w:r>
      <w:r w:rsidR="008E6ADA">
        <w:instrText>ac</w:instrText>
      </w:r>
      <w:r w:rsidR="008E6ADA" w:rsidRPr="000C249A">
        <w:rPr>
          <w:lang w:val="sr-Cyrl-RS"/>
        </w:rPr>
        <w:instrText>.</w:instrText>
      </w:r>
      <w:r w:rsidR="008E6ADA">
        <w:instrText>rs</w:instrText>
      </w:r>
      <w:r w:rsidR="008E6ADA" w:rsidRPr="000C249A">
        <w:rPr>
          <w:lang w:val="sr-Cyrl-RS"/>
        </w:rPr>
        <w:instrText>/</w:instrText>
      </w:r>
      <w:r w:rsidR="008E6ADA">
        <w:instrText>erasmus</w:instrText>
      </w:r>
      <w:r w:rsidR="008E6ADA" w:rsidRPr="000C249A">
        <w:rPr>
          <w:lang w:val="sr-Cyrl-RS"/>
        </w:rPr>
        <w:instrText>+/</w:instrText>
      </w:r>
      <w:r w:rsidR="008E6ADA">
        <w:instrText>how</w:instrText>
      </w:r>
      <w:r w:rsidR="008E6ADA" w:rsidRPr="000C249A">
        <w:rPr>
          <w:lang w:val="sr-Cyrl-RS"/>
        </w:rPr>
        <w:instrText>-</w:instrText>
      </w:r>
      <w:r w:rsidR="008E6ADA">
        <w:instrText>to</w:instrText>
      </w:r>
      <w:r w:rsidR="008E6ADA" w:rsidRPr="000C249A">
        <w:rPr>
          <w:lang w:val="sr-Cyrl-RS"/>
        </w:rPr>
        <w:instrText>-</w:instrText>
      </w:r>
      <w:r w:rsidR="008E6ADA">
        <w:instrText>apply</w:instrText>
      </w:r>
      <w:r w:rsidR="008E6ADA" w:rsidRPr="000C249A">
        <w:rPr>
          <w:lang w:val="sr-Cyrl-RS"/>
        </w:rPr>
        <w:instrText>/</w:instrText>
      </w:r>
      <w:r w:rsidR="008E6ADA">
        <w:instrText>ka</w:instrText>
      </w:r>
      <w:r w:rsidR="008E6ADA" w:rsidRPr="000C249A">
        <w:rPr>
          <w:lang w:val="sr-Cyrl-RS"/>
        </w:rPr>
        <w:instrText>103/</w:instrText>
      </w:r>
      <w:r w:rsidR="008E6ADA">
        <w:instrText>required</w:instrText>
      </w:r>
      <w:r w:rsidR="008E6ADA" w:rsidRPr="000C249A">
        <w:rPr>
          <w:lang w:val="sr-Cyrl-RS"/>
        </w:rPr>
        <w:instrText>-</w:instrText>
      </w:r>
      <w:r w:rsidR="008E6ADA">
        <w:instrText>documents</w:instrText>
      </w:r>
      <w:r w:rsidR="008E6ADA" w:rsidRPr="000C249A">
        <w:rPr>
          <w:lang w:val="sr-Cyrl-RS"/>
        </w:rPr>
        <w:instrText>-</w:instrText>
      </w:r>
      <w:r w:rsidR="008E6ADA">
        <w:instrText>ka</w:instrText>
      </w:r>
      <w:r w:rsidR="008E6ADA" w:rsidRPr="000C249A">
        <w:rPr>
          <w:lang w:val="sr-Cyrl-RS"/>
        </w:rPr>
        <w:instrText>103-</w:instrText>
      </w:r>
      <w:r w:rsidR="008E6ADA">
        <w:instrText>outgoing</w:instrText>
      </w:r>
      <w:r w:rsidR="008E6ADA" w:rsidRPr="000C249A">
        <w:rPr>
          <w:lang w:val="sr-Cyrl-RS"/>
        </w:rPr>
        <w:instrText>-</w:instrText>
      </w:r>
      <w:r w:rsidR="008E6ADA">
        <w:instrText>students</w:instrText>
      </w:r>
      <w:r w:rsidR="008E6ADA" w:rsidRPr="000C249A">
        <w:rPr>
          <w:lang w:val="sr-Cyrl-RS"/>
        </w:rPr>
        <w:instrText xml:space="preserve">" </w:instrText>
      </w:r>
      <w:r w:rsidR="008E6ADA">
        <w:fldChar w:fldCharType="separate"/>
      </w:r>
      <w:r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https://mobion.bg.ac.rs/erasmus+/how-to-apply/ka103/required-documents-ka103-outgoing-students</w:t>
      </w:r>
      <w:r w:rsidR="008E6AD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 w:rsidR="004F67F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Мора да се поштују конкурсни рокови и </w:t>
      </w:r>
      <w:r w:rsidR="004F67F7" w:rsidRPr="00D013C4">
        <w:rPr>
          <w:rFonts w:ascii="Times New Roman" w:hAnsi="Times New Roman" w:cs="Times New Roman"/>
          <w:b/>
          <w:sz w:val="24"/>
          <w:szCs w:val="24"/>
          <w:lang w:val="sr-Cyrl-RS"/>
        </w:rPr>
        <w:t>продужења конкурса нису могућа</w:t>
      </w:r>
      <w:r w:rsidR="004F67F7" w:rsidRPr="007A6BE1">
        <w:rPr>
          <w:rFonts w:ascii="Times New Roman" w:hAnsi="Times New Roman" w:cs="Times New Roman"/>
          <w:sz w:val="24"/>
          <w:szCs w:val="24"/>
          <w:lang w:val="sr-Cyrl-RS"/>
        </w:rPr>
        <w:t>, пошто треба да се испоштују и рокови на партнер универзитету.</w:t>
      </w:r>
    </w:p>
    <w:p w14:paraId="5BB1D9AD" w14:textId="45578DA4" w:rsidR="00BE070C" w:rsidRPr="007A6BE1" w:rsidRDefault="00BE070C" w:rsidP="00BE07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да конкуришете на Мобион на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највише два отворена конкурса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с тим што ћете на крају конкурса у договору са координатором факултета да се одлучите за један страни универзитет, где ћете бити номиновани.</w:t>
      </w:r>
    </w:p>
    <w:p w14:paraId="4AE19509" w14:textId="206656B4" w:rsidR="00BE070C" w:rsidRPr="007A6BE1" w:rsidRDefault="004F67F7" w:rsidP="00BE07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за конкурисање, која треба да се преведе од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стране судског тумача (гледајте да буде судски тумач за одређене националне језике у чију земљу одлазите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145DC51F" w14:textId="2D33B3A6" w:rsidR="004F67F7" w:rsidRPr="007A6BE1" w:rsidRDefault="004F67F7" w:rsidP="004F67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Диплома основних студија и додатак дипломе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(за студенте Мастер и докторских студија)</w:t>
      </w:r>
    </w:p>
    <w:p w14:paraId="2C545FDA" w14:textId="498F4362" w:rsidR="004F67F7" w:rsidRPr="007A6BE1" w:rsidRDefault="004F67F7" w:rsidP="004F67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Диплома мастер студија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(за студенте докторских студија)</w:t>
      </w:r>
    </w:p>
    <w:p w14:paraId="7CE1B534" w14:textId="5DFB0CDD" w:rsidR="004F67F7" w:rsidRPr="007A6BE1" w:rsidRDefault="004F67F7" w:rsidP="004F67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>Уколико је неко студент основних студија, не треба да прилаже диплому средње школе, већ је довољан само транскрипт оцена са испитима, које је положио до тренутка конкурисања.</w:t>
      </w:r>
    </w:p>
    <w:p w14:paraId="032952A1" w14:textId="42C9CB6B" w:rsidR="004F67F7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Транскрипт оцена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(Потврда о положеним испитима)</w:t>
      </w:r>
    </w:p>
    <w:p w14:paraId="528DA7DA" w14:textId="07676466" w:rsidR="00266124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Биографија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(на енглеском језику или националном језику државе у коју одлазите)</w:t>
      </w:r>
    </w:p>
    <w:p w14:paraId="0E0F8A6E" w14:textId="77777777" w:rsidR="00266124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Мотивационо писмо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(на енглеском језику или националном језику државе у коју одлазите)</w:t>
      </w:r>
    </w:p>
    <w:p w14:paraId="24835A33" w14:textId="086F24DA" w:rsidR="00266124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Доказ о знању језика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(дипломе из школа страних језика или други докази да владате језиком, на којем ћете слушати наставу)</w:t>
      </w:r>
    </w:p>
    <w:p w14:paraId="40CD7DA8" w14:textId="5C54306E" w:rsidR="00266124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Позивно писмо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ментора стране институције (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само за студенте докторских студија)</w:t>
      </w:r>
    </w:p>
    <w:p w14:paraId="24D2D563" w14:textId="22812A3B" w:rsidR="00266124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Слика</w:t>
      </w:r>
    </w:p>
    <w:p w14:paraId="503DD84C" w14:textId="14D664E6" w:rsidR="00266124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13C4">
        <w:rPr>
          <w:rFonts w:ascii="Times New Roman" w:hAnsi="Times New Roman" w:cs="Times New Roman"/>
          <w:b/>
          <w:sz w:val="24"/>
          <w:szCs w:val="24"/>
          <w:lang w:val="sr-Cyrl-RS"/>
        </w:rPr>
        <w:t>Ерасмус+ Уговор о учењу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чиј</w:t>
      </w:r>
      <w:r w:rsidR="00D013C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13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форм</w:t>
      </w:r>
      <w:r w:rsidR="00D013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улар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да скинете са платформе </w:t>
      </w:r>
      <w:proofErr w:type="spellStart"/>
      <w:r w:rsidR="00B026CA">
        <w:rPr>
          <w:rFonts w:ascii="Times New Roman" w:hAnsi="Times New Roman" w:cs="Times New Roman"/>
          <w:sz w:val="24"/>
          <w:szCs w:val="24"/>
        </w:rPr>
        <w:t>Mobiona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E6ADA">
        <w:fldChar w:fldCharType="begin"/>
      </w:r>
      <w:r w:rsidR="008E6ADA" w:rsidRPr="000C249A">
        <w:rPr>
          <w:lang w:val="sr-Cyrl-RS"/>
        </w:rPr>
        <w:instrText xml:space="preserve"> </w:instrText>
      </w:r>
      <w:r w:rsidR="008E6ADA">
        <w:instrText>HYPERLINK</w:instrText>
      </w:r>
      <w:r w:rsidR="008E6ADA" w:rsidRPr="000C249A">
        <w:rPr>
          <w:lang w:val="sr-Cyrl-RS"/>
        </w:rPr>
        <w:instrText xml:space="preserve"> "</w:instrText>
      </w:r>
      <w:r w:rsidR="008E6ADA">
        <w:instrText>https</w:instrText>
      </w:r>
      <w:r w:rsidR="008E6ADA" w:rsidRPr="000C249A">
        <w:rPr>
          <w:lang w:val="sr-Cyrl-RS"/>
        </w:rPr>
        <w:instrText>://</w:instrText>
      </w:r>
      <w:r w:rsidR="008E6ADA">
        <w:instrText>mobion</w:instrText>
      </w:r>
      <w:r w:rsidR="008E6ADA" w:rsidRPr="000C249A">
        <w:rPr>
          <w:lang w:val="sr-Cyrl-RS"/>
        </w:rPr>
        <w:instrText>.</w:instrText>
      </w:r>
      <w:r w:rsidR="008E6ADA">
        <w:instrText>bg</w:instrText>
      </w:r>
      <w:r w:rsidR="008E6ADA" w:rsidRPr="000C249A">
        <w:rPr>
          <w:lang w:val="sr-Cyrl-RS"/>
        </w:rPr>
        <w:instrText>.</w:instrText>
      </w:r>
      <w:r w:rsidR="008E6ADA">
        <w:instrText>ac</w:instrText>
      </w:r>
      <w:r w:rsidR="008E6ADA" w:rsidRPr="000C249A">
        <w:rPr>
          <w:lang w:val="sr-Cyrl-RS"/>
        </w:rPr>
        <w:instrText>.</w:instrText>
      </w:r>
      <w:r w:rsidR="008E6ADA">
        <w:instrText>rs</w:instrText>
      </w:r>
      <w:r w:rsidR="008E6ADA" w:rsidRPr="000C249A">
        <w:rPr>
          <w:lang w:val="sr-Cyrl-RS"/>
        </w:rPr>
        <w:instrText>/</w:instrText>
      </w:r>
      <w:r w:rsidR="008E6ADA">
        <w:instrText>erasmus</w:instrText>
      </w:r>
      <w:r w:rsidR="008E6ADA" w:rsidRPr="000C249A">
        <w:rPr>
          <w:lang w:val="sr-Cyrl-RS"/>
        </w:rPr>
        <w:instrText>+/</w:instrText>
      </w:r>
      <w:r w:rsidR="008E6ADA">
        <w:instrText>how</w:instrText>
      </w:r>
      <w:r w:rsidR="008E6ADA" w:rsidRPr="000C249A">
        <w:rPr>
          <w:lang w:val="sr-Cyrl-RS"/>
        </w:rPr>
        <w:instrText>-</w:instrText>
      </w:r>
      <w:r w:rsidR="008E6ADA">
        <w:instrText>to</w:instrText>
      </w:r>
      <w:r w:rsidR="008E6ADA" w:rsidRPr="000C249A">
        <w:rPr>
          <w:lang w:val="sr-Cyrl-RS"/>
        </w:rPr>
        <w:instrText>-</w:instrText>
      </w:r>
      <w:r w:rsidR="008E6ADA">
        <w:instrText>apply</w:instrText>
      </w:r>
      <w:r w:rsidR="008E6ADA" w:rsidRPr="000C249A">
        <w:rPr>
          <w:lang w:val="sr-Cyrl-RS"/>
        </w:rPr>
        <w:instrText>/</w:instrText>
      </w:r>
      <w:r w:rsidR="008E6ADA">
        <w:instrText>ka</w:instrText>
      </w:r>
      <w:r w:rsidR="008E6ADA" w:rsidRPr="000C249A">
        <w:rPr>
          <w:lang w:val="sr-Cyrl-RS"/>
        </w:rPr>
        <w:instrText>103/</w:instrText>
      </w:r>
      <w:r w:rsidR="008E6ADA">
        <w:instrText>required</w:instrText>
      </w:r>
      <w:r w:rsidR="008E6ADA" w:rsidRPr="000C249A">
        <w:rPr>
          <w:lang w:val="sr-Cyrl-RS"/>
        </w:rPr>
        <w:instrText>-</w:instrText>
      </w:r>
      <w:r w:rsidR="008E6ADA">
        <w:instrText>documents</w:instrText>
      </w:r>
      <w:r w:rsidR="008E6ADA" w:rsidRPr="000C249A">
        <w:rPr>
          <w:lang w:val="sr-Cyrl-RS"/>
        </w:rPr>
        <w:instrText>-</w:instrText>
      </w:r>
      <w:r w:rsidR="008E6ADA">
        <w:instrText>ka</w:instrText>
      </w:r>
      <w:r w:rsidR="008E6ADA" w:rsidRPr="000C249A">
        <w:rPr>
          <w:lang w:val="sr-Cyrl-RS"/>
        </w:rPr>
        <w:instrText>103-</w:instrText>
      </w:r>
      <w:r w:rsidR="008E6ADA">
        <w:instrText>outg</w:instrText>
      </w:r>
      <w:r w:rsidR="008E6ADA">
        <w:instrText>oing</w:instrText>
      </w:r>
      <w:r w:rsidR="008E6ADA" w:rsidRPr="000C249A">
        <w:rPr>
          <w:lang w:val="sr-Cyrl-RS"/>
        </w:rPr>
        <w:instrText>-</w:instrText>
      </w:r>
      <w:r w:rsidR="008E6ADA">
        <w:instrText>students</w:instrText>
      </w:r>
      <w:r w:rsidR="008E6ADA" w:rsidRPr="000C249A">
        <w:rPr>
          <w:lang w:val="sr-Cyrl-RS"/>
        </w:rPr>
        <w:instrText xml:space="preserve">" </w:instrText>
      </w:r>
      <w:r w:rsidR="008E6ADA">
        <w:fldChar w:fldCharType="separate"/>
      </w:r>
      <w:r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https://mobion.bg.ac.rs/erasmus+/how-to-apply/ka103/required-documents-ka103-outgoing-students</w:t>
      </w:r>
      <w:r w:rsidR="008E6AD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14:paraId="05903FB1" w14:textId="3F551FE7" w:rsidR="00266124" w:rsidRPr="007A6BE1" w:rsidRDefault="00266124" w:rsidP="002661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Ерасмус+ Уговор о учењу треба да попуните у </w:t>
      </w:r>
      <w:r w:rsidR="004B2BFA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два оригинална примерка</w:t>
      </w:r>
      <w:r w:rsidR="004B2BFA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договору са координатором вашег факултета.</w:t>
      </w:r>
    </w:p>
    <w:p w14:paraId="7C74D1F6" w14:textId="5A2BBAD4" w:rsidR="00266124" w:rsidRPr="007A6BE1" w:rsidRDefault="00266124" w:rsidP="002661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Листу предмета на страној институцији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треба </w:t>
      </w:r>
      <w:r w:rsidRPr="007A6B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самостално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да потражите и да одабране предмете договорите са координатором вашег факултета. Потребно је да унесете </w:t>
      </w:r>
      <w:r w:rsidRPr="00D013C4">
        <w:rPr>
          <w:rFonts w:ascii="Times New Roman" w:hAnsi="Times New Roman" w:cs="Times New Roman"/>
          <w:b/>
          <w:sz w:val="24"/>
          <w:szCs w:val="24"/>
          <w:lang w:val="sr-Cyrl-RS"/>
        </w:rPr>
        <w:t>минимум 19 ЕЦТС бодова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а пожељно је и више бодова.</w:t>
      </w:r>
    </w:p>
    <w:p w14:paraId="71719324" w14:textId="63C278E0" w:rsidR="00266124" w:rsidRPr="007A6BE1" w:rsidRDefault="00266124" w:rsidP="002661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Ерасмус+ Уговор о учењу потписује координатор вашег факултета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A40264" w14:textId="3FB5C2C6" w:rsidR="005418D6" w:rsidRPr="007A6BE1" w:rsidRDefault="005418D6" w:rsidP="00266124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Предмете, које сте одабрали у оквиру Ерасмус+ Уговорао учењу и које је координатор факултета потписао, биће признати након вашег повратка са мобилности. </w:t>
      </w:r>
    </w:p>
    <w:p w14:paraId="704FD990" w14:textId="15C3B017" w:rsidR="004B2BFA" w:rsidRPr="007A6BE1" w:rsidRDefault="004B2BFA" w:rsidP="004B2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1A14">
        <w:rPr>
          <w:rFonts w:ascii="Times New Roman" w:hAnsi="Times New Roman" w:cs="Times New Roman"/>
          <w:b/>
          <w:sz w:val="24"/>
          <w:szCs w:val="24"/>
          <w:lang w:val="sr-Cyrl-RS"/>
        </w:rPr>
        <w:t>Ерасмус+ Уговор о учењу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</w:t>
      </w:r>
      <w:r w:rsidRPr="00E91A14">
        <w:rPr>
          <w:rFonts w:ascii="Times New Roman" w:hAnsi="Times New Roman" w:cs="Times New Roman"/>
          <w:b/>
          <w:sz w:val="24"/>
          <w:szCs w:val="24"/>
          <w:lang w:val="sr-Cyrl-RS"/>
        </w:rPr>
        <w:t>понесете у два оригинала на страни универзитет на потпис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и да оба примерка вратите у оригиналу након повратка са мобилности.</w:t>
      </w:r>
    </w:p>
    <w:p w14:paraId="353B1BA7" w14:textId="0F471815" w:rsidR="00266124" w:rsidRDefault="00266124" w:rsidP="002661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пасоша, датум издавања и датум важења </w:t>
      </w:r>
      <w:r w:rsidR="001F3562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пасоша</w:t>
      </w:r>
    </w:p>
    <w:p w14:paraId="35739A2C" w14:textId="77777777" w:rsidR="00E91A14" w:rsidRPr="007A6BE1" w:rsidRDefault="00E91A14" w:rsidP="00E91A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D1865B" w14:textId="05063132" w:rsidR="001F3562" w:rsidRPr="00E91A14" w:rsidRDefault="00756021" w:rsidP="002661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укупни </w:t>
      </w:r>
      <w:r w:rsidRPr="00E91A14">
        <w:rPr>
          <w:rFonts w:ascii="Times New Roman" w:hAnsi="Times New Roman" w:cs="Times New Roman"/>
          <w:b/>
          <w:sz w:val="24"/>
          <w:szCs w:val="24"/>
          <w:lang w:val="sr-Cyrl-RS"/>
        </w:rPr>
        <w:t>приходи у вашем домаћинству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износе </w:t>
      </w:r>
      <w:r w:rsidRPr="00E91A14">
        <w:rPr>
          <w:rFonts w:ascii="Times New Roman" w:hAnsi="Times New Roman" w:cs="Times New Roman"/>
          <w:b/>
          <w:sz w:val="24"/>
          <w:szCs w:val="24"/>
          <w:lang w:val="sr-Cyrl-RS"/>
        </w:rPr>
        <w:t>мање од 108.292,00 РСД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(приходи родитеља), доставите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Потврду о укупном приходу</w:t>
      </w:r>
      <w:r w:rsidR="005418D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домаћинства</w:t>
      </w:r>
      <w:r w:rsidR="00340C33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ваши родитељи треба да прибаве у општини, управи прихода или другој институцији (место издавања потврде зависи од града до града у Србији</w:t>
      </w:r>
      <w:r w:rsidR="0071011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710117" w:rsidRPr="00E91A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Потврда не треба да се преводи на страни језик.</w:t>
      </w:r>
    </w:p>
    <w:p w14:paraId="5368D6C3" w14:textId="20E15128" w:rsidR="00710117" w:rsidRPr="007A6BE1" w:rsidRDefault="00710117" w:rsidP="007101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Ако сте доставили ову потврду, потребно је да попуните и потпишете </w:t>
      </w:r>
      <w:r w:rsidRPr="00E91A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Декларацију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1A14">
        <w:rPr>
          <w:rFonts w:ascii="Times New Roman" w:hAnsi="Times New Roman" w:cs="Times New Roman"/>
          <w:sz w:val="24"/>
          <w:szCs w:val="24"/>
          <w:lang w:val="sr-Cyrl-RS"/>
        </w:rPr>
        <w:t xml:space="preserve">чији </w:t>
      </w:r>
      <w:r w:rsidR="00E91A14" w:rsidRPr="00E91A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формулар</w:t>
      </w:r>
      <w:r w:rsidR="00E91A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E91A14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ете да скинете са платформе </w:t>
      </w:r>
      <w:proofErr w:type="spellStart"/>
      <w:r w:rsidR="00A53F0C">
        <w:rPr>
          <w:rFonts w:ascii="Times New Roman" w:hAnsi="Times New Roman" w:cs="Times New Roman"/>
          <w:sz w:val="24"/>
          <w:szCs w:val="24"/>
        </w:rPr>
        <w:t>Mobiona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7D951AD" w14:textId="634F18F6" w:rsidR="00710117" w:rsidRPr="007A6BE1" w:rsidRDefault="008E6ADA" w:rsidP="007101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710117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https://mobion.bg.ac.rs/erasmus+/how-to-apply/ka103/required-documents-ka103-outgoing-students</w:t>
        </w:r>
      </w:hyperlink>
      <w:r w:rsidR="0071011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6C7D7B61" w14:textId="3EF0805F" w:rsidR="00710117" w:rsidRPr="007A6BE1" w:rsidRDefault="00710117" w:rsidP="007101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и да доставите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скенирану личну карту.</w:t>
      </w:r>
    </w:p>
    <w:p w14:paraId="2B799F92" w14:textId="3A307397" w:rsidR="00B0332B" w:rsidRDefault="00B0332B" w:rsidP="007101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Студенти, који су прибавили ову потврду и који су у неповољнијем социо</w:t>
      </w:r>
      <w:r w:rsidR="00D702C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економском статусу, имају право на додатних </w:t>
      </w:r>
      <w:r w:rsidRPr="00D702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200 Еур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стипендије.</w:t>
      </w:r>
    </w:p>
    <w:p w14:paraId="6FCF3182" w14:textId="77777777" w:rsidR="00AC3297" w:rsidRPr="007A6BE1" w:rsidRDefault="00AC3297" w:rsidP="007101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7F845" w14:textId="29028811" w:rsidR="00B0632C" w:rsidRPr="007A6BE1" w:rsidRDefault="005869BC" w:rsidP="00B063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Прва страна факултетског индекса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(лева и десна страна индекса када га отворите, треба да се види и слика)</w:t>
      </w:r>
    </w:p>
    <w:p w14:paraId="15C57EC7" w14:textId="77777777" w:rsidR="00710117" w:rsidRPr="007A6BE1" w:rsidRDefault="00710117" w:rsidP="007101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6777EA" w14:textId="77777777" w:rsidR="004F67F7" w:rsidRPr="007A6BE1" w:rsidRDefault="004F67F7" w:rsidP="004F67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030F4" w14:textId="07FE0B53" w:rsidR="004A6710" w:rsidRDefault="00307BD9" w:rsidP="00307B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Обавезе након конкурисања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обухватају следеће:</w:t>
      </w:r>
    </w:p>
    <w:p w14:paraId="380530DE" w14:textId="77777777" w:rsidR="00AC3297" w:rsidRPr="007A6BE1" w:rsidRDefault="00AC3297" w:rsidP="00AC32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7D84BB" w14:textId="59A3373C" w:rsidR="00307BD9" w:rsidRPr="007A6BE1" w:rsidRDefault="00307BD9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Након што сте успешно аплицирали на платформи </w:t>
      </w:r>
      <w:proofErr w:type="spellStart"/>
      <w:r w:rsidR="00A53F0C">
        <w:rPr>
          <w:rFonts w:ascii="Times New Roman" w:hAnsi="Times New Roman" w:cs="Times New Roman"/>
          <w:sz w:val="24"/>
          <w:szCs w:val="24"/>
        </w:rPr>
        <w:t>Mobion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>, након истека конкурсног рока</w:t>
      </w:r>
      <w:r w:rsidR="007319BD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координатор вашег факултета ће извршити рангирање свих пријављених кандидата и послаће Ректорату/Сектору за међународну сарадњу листу са одабраним кандидатима на </w:t>
      </w:r>
      <w:r w:rsidR="00B026CA">
        <w:rPr>
          <w:rFonts w:ascii="Times New Roman" w:hAnsi="Times New Roman" w:cs="Times New Roman"/>
          <w:sz w:val="24"/>
          <w:szCs w:val="24"/>
          <w:lang w:val="sr-Cyrl-RS"/>
        </w:rPr>
        <w:t xml:space="preserve">проверу и </w:t>
      </w:r>
      <w:r w:rsidR="007319BD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даљу обраду. </w:t>
      </w:r>
    </w:p>
    <w:p w14:paraId="04C75D22" w14:textId="27C0542F" w:rsidR="007319BD" w:rsidRPr="007A6BE1" w:rsidRDefault="007319BD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>Одабрани студенти ће бити званично номиновани страном партнеру од стране Сектора за међународну сарадњу у Ректорату УБ.</w:t>
      </w:r>
    </w:p>
    <w:p w14:paraId="186A5A88" w14:textId="59410D40" w:rsidR="007319BD" w:rsidRPr="007A6BE1" w:rsidRDefault="007319BD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Сви номиновани студенти ће након званичне номинације да буду упознати од стране </w:t>
      </w:r>
      <w:r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>Марине Јовановић</w:t>
      </w:r>
      <w:r w:rsidR="00B026CA"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</w:t>
      </w:r>
      <w:r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Сектор</w:t>
      </w:r>
      <w:r w:rsidR="00B026CA"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међународну сарадњу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о обавези </w:t>
      </w:r>
      <w:r w:rsidR="00B026CA" w:rsidRPr="00B026CA">
        <w:rPr>
          <w:rFonts w:ascii="Times New Roman" w:hAnsi="Times New Roman" w:cs="Times New Roman"/>
          <w:b/>
          <w:sz w:val="24"/>
          <w:szCs w:val="24"/>
        </w:rPr>
        <w:t>online</w:t>
      </w:r>
      <w:r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тестирања језика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на којем ће пратити наставу и полагати испите на страном универзитету. Линк са упутствима о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онлине тестирању (ОСЛ)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ће свим номинованим кандидатима бити благовремено достављен и полагање у овом тренутку, као и током мобилности, представља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обавезу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52E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Након полагања </w:t>
      </w:r>
      <w:r w:rsidR="00B026CA">
        <w:rPr>
          <w:rFonts w:ascii="Times New Roman" w:hAnsi="Times New Roman" w:cs="Times New Roman"/>
          <w:sz w:val="24"/>
          <w:szCs w:val="24"/>
        </w:rPr>
        <w:t>online</w:t>
      </w:r>
      <w:r w:rsidR="00A652E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теста добићете </w:t>
      </w:r>
      <w:r w:rsidR="00A652E4" w:rsidRPr="007A6BE1">
        <w:rPr>
          <w:rFonts w:ascii="Times New Roman" w:hAnsi="Times New Roman" w:cs="Times New Roman"/>
          <w:b/>
          <w:sz w:val="24"/>
          <w:szCs w:val="24"/>
        </w:rPr>
        <w:t>OSL Certificate</w:t>
      </w:r>
      <w:r w:rsidR="00A652E4" w:rsidRPr="007A6BE1">
        <w:rPr>
          <w:rFonts w:ascii="Times New Roman" w:hAnsi="Times New Roman" w:cs="Times New Roman"/>
          <w:sz w:val="24"/>
          <w:szCs w:val="24"/>
        </w:rPr>
        <w:t>.</w:t>
      </w:r>
    </w:p>
    <w:p w14:paraId="1502DE86" w14:textId="332110BA" w:rsidR="007319BD" w:rsidRPr="007A6BE1" w:rsidRDefault="007319BD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номиноване студенте страни партнер прихвати, студенти ће добити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Прихватно писмо (</w:t>
      </w:r>
      <w:r w:rsidRPr="007A6BE1">
        <w:rPr>
          <w:rFonts w:ascii="Times New Roman" w:hAnsi="Times New Roman" w:cs="Times New Roman"/>
          <w:b/>
          <w:sz w:val="24"/>
          <w:szCs w:val="24"/>
        </w:rPr>
        <w:t>Acceptance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letter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</w:p>
    <w:p w14:paraId="168B8D3C" w14:textId="3A8548B3" w:rsidR="00CC4F73" w:rsidRPr="007A6BE1" w:rsidRDefault="00CC4F73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Након тога су студенти у обавези да прибаве следећу наредну документацију и да је прикаче на </w:t>
      </w:r>
      <w:r w:rsidR="00B026CA">
        <w:rPr>
          <w:rFonts w:ascii="Times New Roman" w:hAnsi="Times New Roman" w:cs="Times New Roman"/>
          <w:sz w:val="24"/>
          <w:szCs w:val="24"/>
        </w:rPr>
        <w:t>online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</w:t>
      </w:r>
      <w:r w:rsidR="00B026C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026CA">
        <w:rPr>
          <w:rFonts w:ascii="Times New Roman" w:hAnsi="Times New Roman" w:cs="Times New Roman"/>
          <w:sz w:val="24"/>
          <w:szCs w:val="24"/>
        </w:rPr>
        <w:t>Mobion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26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оквиру своје апликације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8C24C82" w14:textId="41CF7AA9" w:rsidR="00CC4F73" w:rsidRPr="007A6BE1" w:rsidRDefault="00CC4F73" w:rsidP="00CC4F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Прихватно писмо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Pr="007A6BE1">
        <w:rPr>
          <w:rFonts w:ascii="Times New Roman" w:hAnsi="Times New Roman" w:cs="Times New Roman"/>
          <w:b/>
          <w:sz w:val="24"/>
          <w:szCs w:val="24"/>
        </w:rPr>
        <w:t>Acceptance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letter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14:paraId="4FA17B7D" w14:textId="710EC8BD" w:rsidR="00CC4F73" w:rsidRPr="007A6BE1" w:rsidRDefault="00477773" w:rsidP="00CC4F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Банкарске инструкције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(отворите девизни рачун у било којој банци у Србији и нагласите за уплате у ЕУР</w:t>
      </w:r>
      <w:r w:rsidR="00D013C4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одмах након тога тражите да вам дају банкарске инструкције</w:t>
      </w:r>
      <w:r w:rsidR="00D013C4">
        <w:rPr>
          <w:rFonts w:ascii="Times New Roman" w:hAnsi="Times New Roman" w:cs="Times New Roman"/>
          <w:sz w:val="24"/>
          <w:szCs w:val="24"/>
          <w:lang w:val="sr-Cyrl-RS"/>
        </w:rPr>
        <w:t xml:space="preserve"> за ЕУР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207FDF7" w14:textId="2E11BFB1" w:rsidR="00477773" w:rsidRPr="007A6BE1" w:rsidRDefault="00FE17D2" w:rsidP="00FE17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Здравствено осигурање (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можете да будете осигурани преко својих родитеља</w:t>
      </w:r>
      <w:r w:rsidR="00CE112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и у том случају се осигурање потражује у Фонду за здравствено осигурање у Београду на период до 6 месеци боравка или можете да узмете здравствено осигурање и код приватних осигуравајућих друштава у Београду). Молим да здравствено осигурање укључује што већи пакет здравствених услуга, укључујући </w:t>
      </w:r>
      <w:proofErr w:type="spellStart"/>
      <w:r w:rsidR="00CE1124" w:rsidRPr="007A6BE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E1124" w:rsidRPr="007A6BE1">
        <w:rPr>
          <w:rFonts w:ascii="Times New Roman" w:hAnsi="Times New Roman" w:cs="Times New Roman"/>
          <w:sz w:val="24"/>
          <w:szCs w:val="24"/>
          <w:lang w:val="sr-Cyrl-RS"/>
        </w:rPr>
        <w:t>19, јер је плаћање услуга изван полисе осигурања веома скуп</w:t>
      </w:r>
      <w:r w:rsidR="00A652E4" w:rsidRPr="007A6BE1">
        <w:rPr>
          <w:rFonts w:ascii="Times New Roman" w:hAnsi="Times New Roman" w:cs="Times New Roman"/>
          <w:sz w:val="24"/>
          <w:szCs w:val="24"/>
        </w:rPr>
        <w:t>o</w:t>
      </w:r>
      <w:r w:rsidR="00CE112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у иностранству)</w:t>
      </w:r>
    </w:p>
    <w:p w14:paraId="79F3C529" w14:textId="3757F40A" w:rsidR="00A652E4" w:rsidRPr="007A6BE1" w:rsidRDefault="00A652E4" w:rsidP="00FE17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</w:rPr>
        <w:t>OSL Certificate</w:t>
      </w:r>
    </w:p>
    <w:p w14:paraId="4652436F" w14:textId="6E0AB79E" w:rsidR="00CE1124" w:rsidRPr="007A6BE1" w:rsidRDefault="00A652E4" w:rsidP="00FE17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Потврда о укупном приходу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домаћинства</w:t>
      </w:r>
    </w:p>
    <w:p w14:paraId="2C331E1D" w14:textId="56DE4CA4" w:rsidR="00A652E4" w:rsidRPr="007A6BE1" w:rsidRDefault="00A652E4" w:rsidP="00A65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F16E8" w14:textId="199FE482" w:rsidR="00A652E4" w:rsidRPr="008E6ADA" w:rsidRDefault="00A652E4" w:rsidP="00A652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Након што сте прикачили горе наведену документацију на своју апликацију на </w:t>
      </w:r>
      <w:proofErr w:type="spellStart"/>
      <w:r w:rsidR="00B026CA"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позваће вас Марина Јовановић да дођете у Ректорат да потпишете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Уговор о стипендирању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026CA">
        <w:rPr>
          <w:rFonts w:ascii="Times New Roman" w:hAnsi="Times New Roman" w:cs="Times New Roman"/>
          <w:b/>
          <w:sz w:val="24"/>
          <w:szCs w:val="24"/>
        </w:rPr>
        <w:t>Grant</w:t>
      </w:r>
      <w:r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26CA">
        <w:rPr>
          <w:rFonts w:ascii="Times New Roman" w:hAnsi="Times New Roman" w:cs="Times New Roman"/>
          <w:b/>
          <w:sz w:val="24"/>
          <w:szCs w:val="24"/>
        </w:rPr>
        <w:t>Agreement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), који ћете, такође, након потписивања прикачити на вашу апликацију на Мобиону.</w:t>
      </w:r>
      <w:r w:rsidR="00340C33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Понећете са собом и </w:t>
      </w:r>
      <w:r w:rsidR="00340C33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Потврду о укупном приходу домаћинства у оригиналу</w:t>
      </w:r>
      <w:r w:rsidR="000C3595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C3595" w:rsidRPr="000C652E">
        <w:rPr>
          <w:rFonts w:ascii="Times New Roman" w:hAnsi="Times New Roman" w:cs="Times New Roman"/>
          <w:sz w:val="24"/>
          <w:szCs w:val="24"/>
          <w:lang w:val="sr-Cyrl-RS"/>
        </w:rPr>
        <w:t>коју ћете предати</w:t>
      </w:r>
      <w:r w:rsidR="000C3595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40C33" w:rsidRPr="007A6BE1">
        <w:rPr>
          <w:rFonts w:ascii="Times New Roman" w:hAnsi="Times New Roman" w:cs="Times New Roman"/>
          <w:sz w:val="24"/>
          <w:szCs w:val="24"/>
          <w:lang w:val="sr-Cyrl-RS"/>
        </w:rPr>
        <w:t>Марини Јованови</w:t>
      </w:r>
      <w:r w:rsidR="000C3595" w:rsidRPr="007A6BE1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340C33"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4A4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Колегиница Марина Јовановић </w:t>
      </w:r>
      <w:r w:rsidR="000C652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34A4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е вам издати и додатну потврду о </w:t>
      </w:r>
      <w:r w:rsidR="00434A47" w:rsidRPr="008E6ADA">
        <w:rPr>
          <w:rFonts w:ascii="Times New Roman" w:hAnsi="Times New Roman" w:cs="Times New Roman"/>
          <w:sz w:val="24"/>
          <w:szCs w:val="24"/>
          <w:lang w:val="sr-Cyrl-RS"/>
        </w:rPr>
        <w:t>висини стипендије, коју траже амбасаде приликом аплицирања за визу.</w:t>
      </w:r>
    </w:p>
    <w:p w14:paraId="5B2F35A8" w14:textId="2EDBA564" w:rsidR="00FD0825" w:rsidRPr="008E6ADA" w:rsidRDefault="00FD0825" w:rsidP="00FD0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64BB7B" w14:textId="5B60BF44" w:rsidR="00FD0825" w:rsidRPr="00A5206F" w:rsidRDefault="00434A47" w:rsidP="00434A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8E6A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Када </w:t>
      </w:r>
      <w:r w:rsidR="007D32DE" w:rsidRPr="008E6ADA">
        <w:rPr>
          <w:rFonts w:ascii="Times New Roman" w:hAnsi="Times New Roman" w:cs="Times New Roman"/>
          <w:b/>
          <w:sz w:val="24"/>
          <w:szCs w:val="24"/>
          <w:lang w:val="sr-Cyrl-RS"/>
        </w:rPr>
        <w:t>завршите све горе наведене неопходне административне обавезе</w:t>
      </w:r>
      <w:r w:rsidR="007D32DE" w:rsidRPr="008E6ADA">
        <w:rPr>
          <w:rFonts w:ascii="Times New Roman" w:hAnsi="Times New Roman" w:cs="Times New Roman"/>
          <w:sz w:val="24"/>
          <w:szCs w:val="24"/>
          <w:lang w:val="sr-Cyrl-RS"/>
        </w:rPr>
        <w:t>, молим да погледате</w:t>
      </w:r>
      <w:r w:rsidR="007D32DE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сајтове амбасада земље у коју путујете</w:t>
      </w:r>
      <w:r w:rsidR="00061FD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и да прибавите евентуално додатно тражену документацију, као и да детаљно погледате да ли је неопходно </w:t>
      </w:r>
      <w:r w:rsidR="000C652E">
        <w:rPr>
          <w:rFonts w:ascii="Times New Roman" w:hAnsi="Times New Roman" w:cs="Times New Roman"/>
          <w:sz w:val="24"/>
          <w:szCs w:val="24"/>
        </w:rPr>
        <w:t>online</w:t>
      </w:r>
      <w:r w:rsidR="00061FD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заказивање за термин аплицирања </w:t>
      </w:r>
      <w:r w:rsidR="00061FD4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за студенску визу</w:t>
      </w:r>
      <w:r w:rsidR="00061FD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1FD4" w:rsidRPr="000C652E">
        <w:rPr>
          <w:rFonts w:ascii="Times New Roman" w:hAnsi="Times New Roman" w:cs="Times New Roman"/>
          <w:b/>
          <w:sz w:val="24"/>
          <w:szCs w:val="24"/>
          <w:lang w:val="sr-Cyrl-RS"/>
        </w:rPr>
        <w:t>Молим да што пре завршите све претходне обавезе, јер аплицирање за визу може да траје и дужи период, а не смете да касните на почетак семестра на страном универзитету.</w:t>
      </w:r>
      <w:r w:rsidR="00061FD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1FD4" w:rsidRPr="008E6ADA">
        <w:rPr>
          <w:rFonts w:ascii="Times New Roman" w:hAnsi="Times New Roman" w:cs="Times New Roman"/>
          <w:sz w:val="24"/>
          <w:szCs w:val="24"/>
          <w:lang w:val="sr-Cyrl-RS"/>
        </w:rPr>
        <w:t>Тражите визу и неколико дана раније од почетка семестра, јер ћете и на страном</w:t>
      </w:r>
      <w:bookmarkStart w:id="0" w:name="_GoBack"/>
      <w:bookmarkEnd w:id="0"/>
      <w:r w:rsidR="00061FD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универзитету да обављате одређене административне послове. </w:t>
      </w:r>
      <w:r w:rsidR="00061FD4" w:rsidRPr="00A5206F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 xml:space="preserve">Послове у вези аплицирања за студентску визу искључиво </w:t>
      </w:r>
      <w:r w:rsidR="00A5206F" w:rsidRPr="00A5206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>САМОСТАЛНО</w:t>
      </w:r>
      <w:r w:rsidR="00061FD4" w:rsidRPr="00A5206F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 xml:space="preserve"> обављате.</w:t>
      </w:r>
    </w:p>
    <w:p w14:paraId="4940CC81" w14:textId="77777777" w:rsidR="00A5206F" w:rsidRPr="00A5206F" w:rsidRDefault="00A5206F" w:rsidP="00A5206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B21C2F4" w14:textId="7D9E39AD" w:rsidR="00A5206F" w:rsidRPr="00A5206F" w:rsidRDefault="00A5206F" w:rsidP="00434A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20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Амбасада ће Вам за аплицирање за визу тражити сигурно и доказ да сте обезбедили смештај у иностранству. </w:t>
      </w:r>
      <w:r w:rsidRPr="00A5206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 xml:space="preserve">Смештај, здравствено осигурање и превоз су ставке, које сваки студент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>САМОСТАЛНО</w:t>
      </w:r>
      <w:r w:rsidRPr="00A5206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 xml:space="preserve"> треба да прибави</w:t>
      </w:r>
      <w:r w:rsidR="00171C49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 xml:space="preserve"> и изврши</w:t>
      </w:r>
      <w:r w:rsidRPr="00A5206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1201562" w14:textId="77777777" w:rsidR="00061FD4" w:rsidRPr="007A6BE1" w:rsidRDefault="00061FD4" w:rsidP="00061FD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CD7D0" w14:textId="59CB5F99" w:rsidR="00061FD4" w:rsidRPr="007A6BE1" w:rsidRDefault="00CE50F2" w:rsidP="00434A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Највероватније да ће један од услова амбасаде да буде да имате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доказ о смештају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у иностранству, тако да ову обавезу морате да завршите одмах након што сте добили Прихватно писмо од страног универзитета. Исто тако ће вам амбасада тражити и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повратну карту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7A6B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Молим да бирате поуздане превозне начине и смештај, </w:t>
      </w:r>
      <w:r w:rsidR="009E3BFA" w:rsidRPr="007A6B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јер треба да сачувате рачуне о превозу и да сте платили смештај (може и уговор о рентирању стана, собе, смештај</w:t>
      </w:r>
      <w:r w:rsidR="00FC4F8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9E3BFA" w:rsidRPr="007A6B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студентском дому). </w:t>
      </w:r>
    </w:p>
    <w:p w14:paraId="41BDD03E" w14:textId="5517C6FD" w:rsidR="00340C33" w:rsidRPr="007A6BE1" w:rsidRDefault="00340C33" w:rsidP="000C35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39AADC" w14:textId="77777777" w:rsidR="000C3595" w:rsidRPr="007A6BE1" w:rsidRDefault="000C3595" w:rsidP="000C35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3FC821" w14:textId="7AAB3744" w:rsidR="00625E22" w:rsidRDefault="00625E22" w:rsidP="00625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током </w:t>
      </w:r>
      <w:r w:rsidR="001E17A5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на крају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мобилности обухватају следеће:</w:t>
      </w:r>
    </w:p>
    <w:p w14:paraId="15743367" w14:textId="77777777" w:rsidR="00AC3297" w:rsidRPr="007A6BE1" w:rsidRDefault="00AC3297" w:rsidP="00AC32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C88151" w14:textId="42BCE15E" w:rsidR="00625E22" w:rsidRPr="007A6BE1" w:rsidRDefault="00625E22" w:rsidP="00625E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="00FC4F8F"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да скинете </w:t>
      </w:r>
      <w:r w:rsidRPr="00FC4F8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формулар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Confirmation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of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  <w:u w:val="single"/>
        </w:rPr>
        <w:t>arrival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Pr="007A6BE1">
        <w:rPr>
          <w:rFonts w:ascii="Times New Roman" w:hAnsi="Times New Roman" w:cs="Times New Roman"/>
          <w:b/>
          <w:sz w:val="24"/>
          <w:szCs w:val="24"/>
        </w:rPr>
        <w:t>departure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C4F8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пожељно да формулар скинете у Србији пре одласка на пут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). Формулар се састоји из два дела:</w:t>
      </w:r>
    </w:p>
    <w:p w14:paraId="63F29E0D" w14:textId="0A64C5E8" w:rsidR="00625E22" w:rsidRPr="007A6BE1" w:rsidRDefault="00625E22" w:rsidP="00625E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>Првог дана вашег одласка на страни универзитет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представник страног универзитета треба да вам попуни први део – </w:t>
      </w:r>
      <w:r w:rsidRPr="00FC4F8F">
        <w:rPr>
          <w:rFonts w:ascii="Times New Roman" w:hAnsi="Times New Roman" w:cs="Times New Roman"/>
          <w:b/>
          <w:sz w:val="24"/>
          <w:szCs w:val="24"/>
        </w:rPr>
        <w:t>Confirmation</w:t>
      </w: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4F8F">
        <w:rPr>
          <w:rFonts w:ascii="Times New Roman" w:hAnsi="Times New Roman" w:cs="Times New Roman"/>
          <w:b/>
          <w:sz w:val="24"/>
          <w:szCs w:val="24"/>
        </w:rPr>
        <w:t>of</w:t>
      </w: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4F8F">
        <w:rPr>
          <w:rFonts w:ascii="Times New Roman" w:hAnsi="Times New Roman" w:cs="Times New Roman"/>
          <w:b/>
          <w:sz w:val="24"/>
          <w:szCs w:val="24"/>
        </w:rPr>
        <w:t>arrival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Тај први део ћете скенирати или сликати и поставити на своју апликацију на </w:t>
      </w:r>
      <w:proofErr w:type="spellStart"/>
      <w:r w:rsidR="00FC4F8F"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како би </w:t>
      </w:r>
      <w:r w:rsidR="003526C5" w:rsidRPr="007A6BE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арина Јовановић одмах кренула да вам припреми уплату прве месечне стипендије</w: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на ваш девизни рачун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Потврду пошаљите додатно на њен </w: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мејл </w:t>
      </w:r>
      <w:hyperlink r:id="rId6" w:history="1"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marina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jovanovic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rect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ac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и на мејл </w:t>
      </w:r>
      <w:r w:rsidR="00AF5E56" w:rsidRPr="007A6BE1">
        <w:rPr>
          <w:rFonts w:ascii="Times New Roman" w:hAnsi="Times New Roman" w:cs="Times New Roman"/>
          <w:sz w:val="24"/>
          <w:szCs w:val="24"/>
        </w:rPr>
        <w:fldChar w:fldCharType="begin"/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 xml:space="preserve"> 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instrText>HYPERLINK</w:instrTex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 xml:space="preserve"> "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instrText>mailto</w:instrTex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>: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instrText>kostrm</w:instrTex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>@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instrText>rect</w:instrTex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instrText>bg</w:instrTex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instrText>ac</w:instrTex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instrText>rs</w:instrTex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instrText xml:space="preserve">" </w:instrText>
      </w:r>
      <w:r w:rsidR="00AF5E56" w:rsidRPr="007A6BE1">
        <w:rPr>
          <w:rFonts w:ascii="Times New Roman" w:hAnsi="Times New Roman" w:cs="Times New Roman"/>
          <w:sz w:val="24"/>
          <w:szCs w:val="24"/>
        </w:rPr>
        <w:fldChar w:fldCharType="separate"/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</w:rPr>
        <w:t>kostrm</w:t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@</w:t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</w:rPr>
        <w:t>rect</w:t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</w:rPr>
        <w:t>bg</w:t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</w:rPr>
        <w:t>ac</w:t>
      </w:r>
      <w:r w:rsidR="00AF5E56" w:rsidRPr="007A6BE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AF5E56" w:rsidRPr="007A6BE1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AF5E56" w:rsidRPr="007A6BE1">
        <w:rPr>
          <w:rFonts w:ascii="Times New Roman" w:hAnsi="Times New Roman" w:cs="Times New Roman"/>
          <w:sz w:val="24"/>
          <w:szCs w:val="24"/>
        </w:rPr>
        <w:fldChar w:fldCharType="end"/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7FB559F4" w14:textId="6B48E3BE" w:rsidR="002D48D4" w:rsidRPr="007A6BE1" w:rsidRDefault="002D48D4" w:rsidP="00625E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55E4D6" w14:textId="1E09006D" w:rsidR="002D48D4" w:rsidRPr="007A6BE1" w:rsidRDefault="002D48D4" w:rsidP="00625E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Други део </w:t>
      </w:r>
      <w:r w:rsidRPr="007A6BE1">
        <w:rPr>
          <w:rFonts w:ascii="Times New Roman" w:hAnsi="Times New Roman" w:cs="Times New Roman"/>
          <w:b/>
          <w:sz w:val="24"/>
          <w:szCs w:val="24"/>
        </w:rPr>
        <w:t>Confirmation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of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arrival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Pr="007A6BE1">
        <w:rPr>
          <w:rFonts w:ascii="Times New Roman" w:hAnsi="Times New Roman" w:cs="Times New Roman"/>
          <w:b/>
          <w:sz w:val="24"/>
          <w:szCs w:val="24"/>
          <w:u w:val="single"/>
        </w:rPr>
        <w:t>departure</w:t>
      </w:r>
      <w:r w:rsidRPr="007A6B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страног универзитета попуњава </w:t>
      </w: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>последњег дана вашег боравка на страном универзитету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. На исти начин треба да закачите потврду на вашу апликацију на Мобиону, како би се обрачунао последњи део ваше стипендије.</w:t>
      </w:r>
    </w:p>
    <w:p w14:paraId="5A621A75" w14:textId="009DD193" w:rsidR="002D48D4" w:rsidRPr="007A6BE1" w:rsidRDefault="002D48D4" w:rsidP="00625E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7DAA6D" w14:textId="03F4A58F" w:rsidR="002D48D4" w:rsidRPr="007A6BE1" w:rsidRDefault="00187C45" w:rsidP="002D48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током ваше мобилности дође до неких измена у избору предмета, треба да припремите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нов Ерасмус+ Уговор о учењу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два оригинална поримерка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који ће на крају ваше мобилности да потпишу сви учесници (координатор вашег факултета на УБ и координатор на страном универзитету</w:t>
      </w:r>
      <w:r w:rsidR="009C4A4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5B80023D" w14:textId="4511563E" w:rsidR="001E17A5" w:rsidRPr="007A6BE1" w:rsidRDefault="001E17A5" w:rsidP="002D48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причачите на вашу апликацију на </w:t>
      </w:r>
      <w:proofErr w:type="spellStart"/>
      <w:r w:rsidR="00FC4F8F"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>скениране рачуне</w:t>
      </w:r>
      <w:r w:rsidR="001A6399"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одлазног пута из Београда ка страном одредишту</w:t>
      </w:r>
      <w:r w:rsidR="001A6399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(авионска карта, </w:t>
      </w:r>
      <w:r w:rsidR="001A6399" w:rsidRPr="007A6BE1">
        <w:rPr>
          <w:rFonts w:ascii="Times New Roman" w:hAnsi="Times New Roman" w:cs="Times New Roman"/>
          <w:sz w:val="24"/>
          <w:szCs w:val="24"/>
        </w:rPr>
        <w:t>boarding</w:t>
      </w:r>
      <w:r w:rsidR="001A6399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399" w:rsidRPr="007A6BE1">
        <w:rPr>
          <w:rFonts w:ascii="Times New Roman" w:hAnsi="Times New Roman" w:cs="Times New Roman"/>
          <w:sz w:val="24"/>
          <w:szCs w:val="24"/>
        </w:rPr>
        <w:t>card</w:t>
      </w:r>
      <w:r w:rsidR="001A6399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,рачун о другом начину превоза). </w:t>
      </w:r>
    </w:p>
    <w:p w14:paraId="445ECC99" w14:textId="2C673263" w:rsidR="007E6735" w:rsidRPr="007A6BE1" w:rsidRDefault="001E17A5" w:rsidP="002D48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мобилности је потребно и да </w:t>
      </w:r>
      <w:r w:rsidR="00FC4F8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ам представник страног универзитета потпише </w:t>
      </w:r>
      <w:r w:rsidRPr="007A6BE1">
        <w:rPr>
          <w:rFonts w:ascii="Times New Roman" w:hAnsi="Times New Roman" w:cs="Times New Roman"/>
          <w:b/>
          <w:sz w:val="24"/>
          <w:szCs w:val="24"/>
        </w:rPr>
        <w:t>Certificate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of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attendance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C4F8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пожељно да формулар скинете у Србији пре одласка на пут </w:t>
      </w:r>
      <w:r w:rsidR="00FC4F8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са платформе </w:t>
      </w:r>
      <w:proofErr w:type="spellStart"/>
      <w:r w:rsidRPr="00FC4F8F">
        <w:rPr>
          <w:rFonts w:ascii="Times New Roman" w:hAnsi="Times New Roman" w:cs="Times New Roman"/>
          <w:sz w:val="24"/>
          <w:szCs w:val="24"/>
          <w:highlight w:val="yellow"/>
        </w:rPr>
        <w:t>Mobion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2F023D41" w14:textId="58B60DDF" w:rsidR="001E17A5" w:rsidRPr="007A6BE1" w:rsidRDefault="001E17A5" w:rsidP="001A63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3EFBAD" w14:textId="58C794A7" w:rsidR="003B64FC" w:rsidRPr="007A6BE1" w:rsidRDefault="003B64FC" w:rsidP="001A63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Оригинале целокупно тражених потврда треба донети након повратка са мобилности у Београд, Сектору за међународну сарадњу, Марини Јовановић.</w:t>
      </w:r>
    </w:p>
    <w:p w14:paraId="371FEFB6" w14:textId="65177B22" w:rsidR="001A6399" w:rsidRPr="007A6BE1" w:rsidRDefault="001A6399" w:rsidP="001A63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DBA7B5" w14:textId="77777777" w:rsidR="00160971" w:rsidRPr="007A6BE1" w:rsidRDefault="00160971" w:rsidP="001A63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8473B6" w14:textId="34D904C3" w:rsidR="001A6399" w:rsidRPr="007A6BE1" w:rsidRDefault="001A6399" w:rsidP="001A6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након повратка у Београду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обухватају следеће</w:t>
      </w:r>
      <w:r w:rsidR="002D52F5" w:rsidRPr="007A6BE1">
        <w:rPr>
          <w:rFonts w:ascii="Times New Roman" w:hAnsi="Times New Roman" w:cs="Times New Roman"/>
          <w:sz w:val="24"/>
          <w:szCs w:val="24"/>
          <w:lang w:val="sr-Cyrl-RS"/>
        </w:rPr>
        <w:t>, како бисте добили послед</w:t>
      </w:r>
      <w:r w:rsidR="00690FA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D52F5" w:rsidRPr="007A6BE1">
        <w:rPr>
          <w:rFonts w:ascii="Times New Roman" w:hAnsi="Times New Roman" w:cs="Times New Roman"/>
          <w:sz w:val="24"/>
          <w:szCs w:val="24"/>
          <w:lang w:val="sr-Cyrl-RS"/>
        </w:rPr>
        <w:t>и обрачун месечне стипендије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811B7ED" w14:textId="77777777" w:rsidR="007A6BE1" w:rsidRPr="007A6BE1" w:rsidRDefault="007A6BE1" w:rsidP="007A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AA8CBE" w14:textId="33094806" w:rsidR="00625E22" w:rsidRPr="007A6BE1" w:rsidRDefault="002D52F5" w:rsidP="001A63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Ерасмус+ Уговор о учењу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690FA2">
        <w:rPr>
          <w:rFonts w:ascii="Times New Roman" w:hAnsi="Times New Roman" w:cs="Times New Roman"/>
          <w:b/>
          <w:sz w:val="24"/>
          <w:szCs w:val="24"/>
          <w:lang w:val="sr-Cyrl-RS"/>
        </w:rPr>
        <w:t>два оригинална примерка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уредно потписана од стране координатора факултета УБ и координатора страног универзитета.</w:t>
      </w:r>
    </w:p>
    <w:p w14:paraId="061CCC4D" w14:textId="0FE9BFCB" w:rsidR="002D52F5" w:rsidRPr="007A6BE1" w:rsidRDefault="002D52F5" w:rsidP="001A63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Транскрип оцена (Потврда о испитима),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издат на страном универзитету, који обухвата </w:t>
      </w:r>
      <w:r w:rsidR="00690FA2">
        <w:rPr>
          <w:rFonts w:ascii="Times New Roman" w:hAnsi="Times New Roman" w:cs="Times New Roman"/>
          <w:sz w:val="24"/>
          <w:szCs w:val="24"/>
          <w:lang w:val="sr-Cyrl-RS"/>
        </w:rPr>
        <w:t xml:space="preserve">ваш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учинак </w:t>
      </w:r>
      <w:r w:rsidR="00690FA2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мобилности. Овај транскрипт треба прикачити на вашу апликацију на </w:t>
      </w:r>
      <w:proofErr w:type="spellStart"/>
      <w:r w:rsidR="00690FA2"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а оригинал треба предати Студентској служби на </w:t>
      </w:r>
      <w:r w:rsidR="00690FA2">
        <w:rPr>
          <w:rFonts w:ascii="Times New Roman" w:hAnsi="Times New Roman" w:cs="Times New Roman"/>
          <w:sz w:val="24"/>
          <w:szCs w:val="24"/>
          <w:lang w:val="sr-Cyrl-RS"/>
        </w:rPr>
        <w:t xml:space="preserve">вашем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факултету ради признавања испита.</w:t>
      </w:r>
    </w:p>
    <w:p w14:paraId="29302296" w14:textId="75F5013A" w:rsidR="002D52F5" w:rsidRPr="007A6BE1" w:rsidRDefault="00DF6540" w:rsidP="001A63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Потврду о признавању</w:t>
      </w:r>
      <w:r w:rsidR="00F41C57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учинка на страном универзитету</w:t>
      </w:r>
      <w:r w:rsidR="00F41C57" w:rsidRPr="007A6BE1">
        <w:rPr>
          <w:rFonts w:ascii="Times New Roman" w:hAnsi="Times New Roman" w:cs="Times New Roman"/>
          <w:sz w:val="24"/>
          <w:szCs w:val="24"/>
          <w:lang w:val="sr-Cyrl-RS"/>
        </w:rPr>
        <w:t>, издату на вашем матичном факултету УБ</w:t>
      </w:r>
      <w:r w:rsidR="00690FA2">
        <w:rPr>
          <w:rFonts w:ascii="Times New Roman" w:hAnsi="Times New Roman" w:cs="Times New Roman"/>
          <w:sz w:val="24"/>
          <w:szCs w:val="24"/>
          <w:lang w:val="sr-Cyrl-RS"/>
        </w:rPr>
        <w:t xml:space="preserve"> добијате након што сте доставили претходно наведени транскрипт свом матичном факултету</w:t>
      </w:r>
      <w:r w:rsidR="00F41C5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треба да прикачите на </w:t>
      </w:r>
      <w:proofErr w:type="spellStart"/>
      <w:r w:rsidR="00690FA2">
        <w:rPr>
          <w:rFonts w:ascii="Times New Roman" w:hAnsi="Times New Roman" w:cs="Times New Roman"/>
          <w:sz w:val="24"/>
          <w:szCs w:val="24"/>
        </w:rPr>
        <w:t>Mobion</w:t>
      </w:r>
      <w:proofErr w:type="spellEnd"/>
      <w:r w:rsidR="00F41C5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а орогинал </w:t>
      </w:r>
      <w:r w:rsidR="00F41C57" w:rsidRPr="007A6BE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потврде донети </w:t>
      </w:r>
      <w:r w:rsidR="00F41C57" w:rsidRPr="00690FA2">
        <w:rPr>
          <w:rFonts w:ascii="Times New Roman" w:hAnsi="Times New Roman" w:cs="Times New Roman"/>
          <w:b/>
          <w:sz w:val="24"/>
          <w:szCs w:val="24"/>
          <w:lang w:val="sr-Cyrl-RS"/>
        </w:rPr>
        <w:t>Марини Кострици</w:t>
      </w:r>
      <w:r w:rsidR="00AC3297" w:rsidRPr="00AC32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297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AC3297"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Сектора за међународну сарадњу</w:t>
      </w:r>
      <w:r w:rsidR="00AC32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1C5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да би могла да </w:t>
      </w:r>
      <w:r w:rsidR="00AC329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41C5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пошаље страном универзитету.</w:t>
      </w:r>
    </w:p>
    <w:p w14:paraId="57236977" w14:textId="4C0026D4" w:rsidR="00F41C57" w:rsidRPr="007A6BE1" w:rsidRDefault="00AF014B" w:rsidP="001A63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Донети </w:t>
      </w:r>
      <w:r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оригинал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Certificate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of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attendance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колегиници </w:t>
      </w:r>
      <w:r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Марини Јовановић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DE8223" w14:textId="7E0C2EFE" w:rsidR="00AF014B" w:rsidRPr="007A6BE1" w:rsidRDefault="00AF014B" w:rsidP="001A63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Донети </w:t>
      </w:r>
      <w:r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оригинале свих рачуна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(одлазног и долазног пута) колегиници </w:t>
      </w:r>
      <w:r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Марини Јовановић.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То су рачуни о превозу (авио карта, </w:t>
      </w:r>
      <w:r w:rsidRPr="007A6BE1">
        <w:rPr>
          <w:rFonts w:ascii="Times New Roman" w:hAnsi="Times New Roman" w:cs="Times New Roman"/>
          <w:sz w:val="24"/>
          <w:szCs w:val="24"/>
        </w:rPr>
        <w:t>boarding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sz w:val="24"/>
          <w:szCs w:val="24"/>
        </w:rPr>
        <w:t>card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рачуни других начина превоза до/од одредишта), рачуни за смештај, уговор о рентирању смештаја.</w:t>
      </w:r>
    </w:p>
    <w:p w14:paraId="5C836A58" w14:textId="7D8FE176" w:rsidR="00A652E4" w:rsidRDefault="002F6046" w:rsidP="0042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попуњавање </w:t>
      </w:r>
      <w:r w:rsidR="00A67110">
        <w:rPr>
          <w:rFonts w:ascii="Times New Roman" w:hAnsi="Times New Roman" w:cs="Times New Roman"/>
          <w:sz w:val="24"/>
          <w:szCs w:val="24"/>
        </w:rPr>
        <w:t>EU</w:t>
      </w:r>
      <w:r w:rsidR="00A67110" w:rsidRPr="000C2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ONLINE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SURVEY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31152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Линк за попуњавање упитника ће вам бити достављен на ваш мејл који сте навели у Уговору о учењу. Упитник се попуњава </w:t>
      </w:r>
      <w:r w:rsidR="00031152"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у року од 5 дана</w:t>
      </w:r>
      <w:r w:rsidR="00031152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од тренутка достављања на мејл и без попуњеног упитника последња исплата се неће извршити.</w:t>
      </w:r>
    </w:p>
    <w:p w14:paraId="65DE21D5" w14:textId="530046D3" w:rsidR="00AC3297" w:rsidRDefault="00AC3297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61961904"/>
    </w:p>
    <w:p w14:paraId="4CA9ECDC" w14:textId="2532B75F" w:rsidR="00695977" w:rsidRDefault="00695977" w:rsidP="006959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Достављање </w:t>
      </w:r>
      <w:r w:rsidRPr="00695977">
        <w:rPr>
          <w:rFonts w:ascii="Times New Roman" w:hAnsi="Times New Roman" w:cs="Times New Roman"/>
          <w:b/>
          <w:sz w:val="24"/>
          <w:szCs w:val="24"/>
        </w:rPr>
        <w:t>FEEDBACK</w:t>
      </w:r>
      <w:r w:rsidRPr="006959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формулара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утисцима целокупног процеса </w:t>
      </w:r>
      <w:r>
        <w:rPr>
          <w:rFonts w:ascii="Times New Roman" w:hAnsi="Times New Roman" w:cs="Times New Roman"/>
          <w:sz w:val="24"/>
          <w:szCs w:val="24"/>
        </w:rPr>
        <w:t>Erasmus</w:t>
      </w:r>
      <w:r w:rsidRPr="00695977">
        <w:rPr>
          <w:rFonts w:ascii="Times New Roman" w:hAnsi="Times New Roman" w:cs="Times New Roman"/>
          <w:sz w:val="24"/>
          <w:szCs w:val="24"/>
          <w:lang w:val="sr-Cyrl-R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мобилности, Сектору за међународну сарадњу, на мејл Марине Кострице, </w:t>
      </w:r>
      <w:r w:rsidR="00154D8A">
        <w:fldChar w:fldCharType="begin"/>
      </w:r>
      <w:r w:rsidR="00154D8A" w:rsidRPr="00154D8A">
        <w:rPr>
          <w:lang w:val="sr-Cyrl-RS"/>
        </w:rPr>
        <w:instrText xml:space="preserve"> </w:instrText>
      </w:r>
      <w:r w:rsidR="00154D8A">
        <w:instrText>HYPERLINK</w:instrText>
      </w:r>
      <w:r w:rsidR="00154D8A" w:rsidRPr="00154D8A">
        <w:rPr>
          <w:lang w:val="sr-Cyrl-RS"/>
        </w:rPr>
        <w:instrText xml:space="preserve"> "</w:instrText>
      </w:r>
      <w:r w:rsidR="00154D8A">
        <w:instrText>mailto</w:instrText>
      </w:r>
      <w:r w:rsidR="00154D8A" w:rsidRPr="00154D8A">
        <w:rPr>
          <w:lang w:val="sr-Cyrl-RS"/>
        </w:rPr>
        <w:instrText>:</w:instrText>
      </w:r>
      <w:r w:rsidR="00154D8A">
        <w:instrText>kostrm</w:instrText>
      </w:r>
      <w:r w:rsidR="00154D8A" w:rsidRPr="00154D8A">
        <w:rPr>
          <w:lang w:val="sr-Cyrl-RS"/>
        </w:rPr>
        <w:instrText>@</w:instrText>
      </w:r>
      <w:r w:rsidR="00154D8A">
        <w:instrText>rect</w:instrText>
      </w:r>
      <w:r w:rsidR="00154D8A" w:rsidRPr="00154D8A">
        <w:rPr>
          <w:lang w:val="sr-Cyrl-RS"/>
        </w:rPr>
        <w:instrText>.</w:instrText>
      </w:r>
      <w:r w:rsidR="00154D8A">
        <w:instrText>bg</w:instrText>
      </w:r>
      <w:r w:rsidR="00154D8A" w:rsidRPr="00154D8A">
        <w:rPr>
          <w:lang w:val="sr-Cyrl-RS"/>
        </w:rPr>
        <w:instrText>.</w:instrText>
      </w:r>
      <w:r w:rsidR="00154D8A">
        <w:instrText>ac</w:instrText>
      </w:r>
      <w:r w:rsidR="00154D8A" w:rsidRPr="00154D8A">
        <w:rPr>
          <w:lang w:val="sr-Cyrl-RS"/>
        </w:rPr>
        <w:instrText>.</w:instrText>
      </w:r>
      <w:r w:rsidR="00154D8A">
        <w:instrText>rs</w:instrText>
      </w:r>
      <w:r w:rsidR="00154D8A" w:rsidRPr="00154D8A">
        <w:rPr>
          <w:lang w:val="sr-Cyrl-RS"/>
        </w:rPr>
        <w:instrText xml:space="preserve">" </w:instrText>
      </w:r>
      <w:r w:rsidR="00154D8A">
        <w:fldChar w:fldCharType="separate"/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kostrm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@</w:t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rect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bg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ac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7268D3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154D8A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695977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  <w:bookmarkEnd w:id="1"/>
    </w:p>
    <w:p w14:paraId="27D73EBB" w14:textId="77777777" w:rsidR="00154D8A" w:rsidRPr="00154D8A" w:rsidRDefault="00154D8A" w:rsidP="00154D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B18F68" w14:textId="0E4CE620" w:rsidR="00154D8A" w:rsidRDefault="00154D8A" w:rsidP="00154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можете да видите </w:t>
      </w:r>
      <w:r w:rsidRPr="00D75948">
        <w:rPr>
          <w:rFonts w:ascii="Times New Roman" w:hAnsi="Times New Roman" w:cs="Times New Roman"/>
          <w:b/>
          <w:sz w:val="24"/>
          <w:szCs w:val="24"/>
          <w:lang w:val="sr-Cyrl-RS"/>
        </w:rPr>
        <w:t>износе стипендија по земљама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које одлазите:</w:t>
      </w:r>
    </w:p>
    <w:p w14:paraId="49FA3CF3" w14:textId="77777777" w:rsidR="00154D8A" w:rsidRPr="00D75948" w:rsidRDefault="00154D8A" w:rsidP="00154D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sr-Cyrl-RS"/>
        </w:rPr>
      </w:pPr>
      <w:r w:rsidRPr="00154D8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5"/>
        <w:gridCol w:w="1935"/>
      </w:tblGrid>
      <w:tr w:rsidR="00154D8A" w:rsidRPr="00154D8A" w14:paraId="4A76FE88" w14:textId="77777777" w:rsidTr="00154D8A">
        <w:trPr>
          <w:trHeight w:val="285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10674" w14:textId="77777777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D8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Host country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5140" w14:textId="77777777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D8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Per month</w:t>
            </w:r>
          </w:p>
        </w:tc>
      </w:tr>
      <w:tr w:rsidR="00154D8A" w:rsidRPr="00154D8A" w14:paraId="5D0A31D9" w14:textId="77777777" w:rsidTr="00154D8A">
        <w:trPr>
          <w:trHeight w:val="795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F9207" w14:textId="77777777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de-DE"/>
              </w:rPr>
            </w:pPr>
            <w:r w:rsidRPr="00154D8A">
              <w:rPr>
                <w:rFonts w:ascii="Arial" w:eastAsia="Times New Roman" w:hAnsi="Arial" w:cs="Arial"/>
                <w:color w:val="333333"/>
                <w:sz w:val="21"/>
                <w:szCs w:val="21"/>
                <w:lang w:val="de-DE"/>
              </w:rPr>
              <w:t>Denmark, Finland, Iceland, Ireland, Luxembourg, Sweden, United Kingdom, Liechtenstein, Norway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20297" w14:textId="77777777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D8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520 EUR</w:t>
            </w:r>
          </w:p>
        </w:tc>
      </w:tr>
      <w:tr w:rsidR="00154D8A" w:rsidRPr="00154D8A" w14:paraId="69ED6B72" w14:textId="77777777" w:rsidTr="00154D8A">
        <w:trPr>
          <w:trHeight w:val="795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7273F" w14:textId="77777777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D8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Austria, Belgium, Germany, France, Italy, Greece, Spain, Cyprus, Netherlands, Malta, Portugal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99EC9" w14:textId="77777777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D8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520 EUR</w:t>
            </w:r>
          </w:p>
        </w:tc>
      </w:tr>
      <w:tr w:rsidR="00154D8A" w:rsidRPr="00154D8A" w14:paraId="035497F7" w14:textId="77777777" w:rsidTr="00154D8A">
        <w:trPr>
          <w:trHeight w:val="795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FD9DE" w14:textId="2E40D741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D8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Bulgaria, Croatia, Czech Republic, Estonia, Latvia, Lithuania, Hungary, Poland, Romania, Slovakia, North Macedonia, Slovenia, Turkey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5F13E" w14:textId="77777777" w:rsidR="00154D8A" w:rsidRPr="00154D8A" w:rsidRDefault="00154D8A" w:rsidP="00154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D8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470 EUR</w:t>
            </w:r>
          </w:p>
        </w:tc>
      </w:tr>
    </w:tbl>
    <w:p w14:paraId="199AF7F2" w14:textId="12B88F34" w:rsidR="000C249A" w:rsidRDefault="00154D8A" w:rsidP="00154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54D8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4D5A7BB5" w14:textId="5D038AD0" w:rsidR="000C249A" w:rsidRPr="000C249A" w:rsidRDefault="000C249A" w:rsidP="00154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sr-Cyrl-RS"/>
        </w:rPr>
      </w:pPr>
      <w:r w:rsidRPr="000C249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sr-Cyrl-RS"/>
        </w:rPr>
        <w:t>Не добија се додатни посебан износ за превоз, смештај и здравствено осигурање.</w:t>
      </w:r>
      <w:r w:rsidRPr="000C249A">
        <w:rPr>
          <w:rFonts w:ascii="Arial" w:eastAsia="Times New Roman" w:hAnsi="Arial" w:cs="Arial"/>
          <w:b/>
          <w:color w:val="333333"/>
          <w:sz w:val="21"/>
          <w:szCs w:val="21"/>
          <w:lang w:val="sr-Cyrl-RS"/>
        </w:rPr>
        <w:t xml:space="preserve"> </w:t>
      </w:r>
    </w:p>
    <w:p w14:paraId="71251210" w14:textId="7D80995F" w:rsidR="00154D8A" w:rsidRDefault="00154D8A" w:rsidP="00154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са неповољним социо-економским статусом, то јест уколико су приложили потврду о укупним приходима родитеља, који не прелаѕе износ од </w:t>
      </w:r>
      <w:r w:rsidRPr="00154D8A">
        <w:rPr>
          <w:rFonts w:ascii="Times New Roman" w:hAnsi="Times New Roman" w:cs="Times New Roman"/>
          <w:b/>
          <w:sz w:val="24"/>
          <w:szCs w:val="24"/>
          <w:lang w:val="sr-Cyrl-RS"/>
        </w:rPr>
        <w:t>108.292,00 РСД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имају право на </w:t>
      </w:r>
      <w:r w:rsidRPr="00154D8A">
        <w:rPr>
          <w:rFonts w:ascii="Times New Roman" w:hAnsi="Times New Roman" w:cs="Times New Roman"/>
          <w:b/>
          <w:sz w:val="24"/>
          <w:szCs w:val="24"/>
          <w:lang w:val="sr-Cyrl-RS"/>
        </w:rPr>
        <w:t>додатних 200 ЕУР:</w:t>
      </w:r>
    </w:p>
    <w:p w14:paraId="4988C44D" w14:textId="1EDFA24E" w:rsidR="00154D8A" w:rsidRDefault="00154D8A" w:rsidP="00154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2937E1" w14:textId="77777777" w:rsidR="00154D8A" w:rsidRPr="00E91A14" w:rsidRDefault="00154D8A" w:rsidP="00154D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укупни </w:t>
      </w:r>
      <w:r w:rsidRPr="00E91A14">
        <w:rPr>
          <w:rFonts w:ascii="Times New Roman" w:hAnsi="Times New Roman" w:cs="Times New Roman"/>
          <w:b/>
          <w:sz w:val="24"/>
          <w:szCs w:val="24"/>
          <w:lang w:val="sr-Cyrl-RS"/>
        </w:rPr>
        <w:t>приходи у вашем домаћинству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износе </w:t>
      </w:r>
      <w:r w:rsidRPr="00E91A14">
        <w:rPr>
          <w:rFonts w:ascii="Times New Roman" w:hAnsi="Times New Roman" w:cs="Times New Roman"/>
          <w:b/>
          <w:sz w:val="24"/>
          <w:szCs w:val="24"/>
          <w:lang w:val="sr-Cyrl-RS"/>
        </w:rPr>
        <w:t>мање од 108.292,00 РСД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(приходи родитеља), доставите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Потврду о укупном приходу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домаћинства ваши родитељи треба да прибаве у општини, управи прихода или другој институцији (место издавања потврде зависи од града до града у Србији). </w:t>
      </w:r>
      <w:r w:rsidRPr="00E91A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Потврда не треба да се преводи на страни језик.</w:t>
      </w:r>
    </w:p>
    <w:p w14:paraId="4D518F0D" w14:textId="77777777" w:rsidR="00154D8A" w:rsidRPr="007A6BE1" w:rsidRDefault="00154D8A" w:rsidP="00154D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Ако сте доставили ову потврду, потребно је да попуните и потпишете </w:t>
      </w:r>
      <w:r w:rsidRPr="00E91A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Декларацију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чији </w:t>
      </w:r>
      <w:r w:rsidRPr="00E91A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формулар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мо</w:t>
      </w: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ете да скинете са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Mobiona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CE9B72B" w14:textId="77777777" w:rsidR="00154D8A" w:rsidRPr="007A6BE1" w:rsidRDefault="008E6ADA" w:rsidP="00154D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154D8A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https://mobion.bg.ac.rs/erasmus+/how-to-apply/ka103/required-documents-ka103-outgoing-students</w:t>
        </w:r>
      </w:hyperlink>
      <w:r w:rsidR="00154D8A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04624622" w14:textId="26B362B4" w:rsidR="00154D8A" w:rsidRPr="00154D8A" w:rsidRDefault="00154D8A" w:rsidP="00154D8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и да доставите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скенирану личну карту.</w:t>
      </w:r>
    </w:p>
    <w:sectPr w:rsidR="00154D8A" w:rsidRPr="0015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2AF"/>
    <w:multiLevelType w:val="hybridMultilevel"/>
    <w:tmpl w:val="19FEA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F122C"/>
    <w:multiLevelType w:val="hybridMultilevel"/>
    <w:tmpl w:val="75F6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DE5"/>
    <w:multiLevelType w:val="hybridMultilevel"/>
    <w:tmpl w:val="2864D8D4"/>
    <w:lvl w:ilvl="0" w:tplc="0FE8AE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E0D0E"/>
    <w:multiLevelType w:val="hybridMultilevel"/>
    <w:tmpl w:val="C95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2458"/>
    <w:multiLevelType w:val="hybridMultilevel"/>
    <w:tmpl w:val="13D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5268"/>
    <w:multiLevelType w:val="hybridMultilevel"/>
    <w:tmpl w:val="5BE0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099E"/>
    <w:multiLevelType w:val="hybridMultilevel"/>
    <w:tmpl w:val="21F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4F"/>
    <w:rsid w:val="00031152"/>
    <w:rsid w:val="00061FD4"/>
    <w:rsid w:val="000959DE"/>
    <w:rsid w:val="000C249A"/>
    <w:rsid w:val="000C2CF6"/>
    <w:rsid w:val="000C3595"/>
    <w:rsid w:val="000C652E"/>
    <w:rsid w:val="000F179C"/>
    <w:rsid w:val="00154D8A"/>
    <w:rsid w:val="00160971"/>
    <w:rsid w:val="00171C49"/>
    <w:rsid w:val="00187C45"/>
    <w:rsid w:val="001A6399"/>
    <w:rsid w:val="001E17A5"/>
    <w:rsid w:val="001F3562"/>
    <w:rsid w:val="00266124"/>
    <w:rsid w:val="002D48D4"/>
    <w:rsid w:val="002D52F5"/>
    <w:rsid w:val="002F6046"/>
    <w:rsid w:val="00307BD9"/>
    <w:rsid w:val="00325B70"/>
    <w:rsid w:val="00340C33"/>
    <w:rsid w:val="003526C5"/>
    <w:rsid w:val="003B64FC"/>
    <w:rsid w:val="004152A3"/>
    <w:rsid w:val="00424ACD"/>
    <w:rsid w:val="00434A47"/>
    <w:rsid w:val="00477773"/>
    <w:rsid w:val="00493FBA"/>
    <w:rsid w:val="004A6710"/>
    <w:rsid w:val="004B2BFA"/>
    <w:rsid w:val="004F67F7"/>
    <w:rsid w:val="005418D6"/>
    <w:rsid w:val="005869BC"/>
    <w:rsid w:val="00625E22"/>
    <w:rsid w:val="00673410"/>
    <w:rsid w:val="00690FA2"/>
    <w:rsid w:val="00695977"/>
    <w:rsid w:val="00710117"/>
    <w:rsid w:val="007319BD"/>
    <w:rsid w:val="00756021"/>
    <w:rsid w:val="007A6BE1"/>
    <w:rsid w:val="007D32DE"/>
    <w:rsid w:val="007E6735"/>
    <w:rsid w:val="008E6ADA"/>
    <w:rsid w:val="009C4A47"/>
    <w:rsid w:val="009E3BFA"/>
    <w:rsid w:val="009F072B"/>
    <w:rsid w:val="00A5206F"/>
    <w:rsid w:val="00A53F0C"/>
    <w:rsid w:val="00A652E4"/>
    <w:rsid w:val="00A67110"/>
    <w:rsid w:val="00AC3297"/>
    <w:rsid w:val="00AF014B"/>
    <w:rsid w:val="00AF5E56"/>
    <w:rsid w:val="00B026CA"/>
    <w:rsid w:val="00B0332B"/>
    <w:rsid w:val="00B0632C"/>
    <w:rsid w:val="00BE070C"/>
    <w:rsid w:val="00CB2E4F"/>
    <w:rsid w:val="00CC4F73"/>
    <w:rsid w:val="00CE1124"/>
    <w:rsid w:val="00CE50F2"/>
    <w:rsid w:val="00D013C4"/>
    <w:rsid w:val="00D702C8"/>
    <w:rsid w:val="00D75948"/>
    <w:rsid w:val="00DC0369"/>
    <w:rsid w:val="00DF52CF"/>
    <w:rsid w:val="00DF6540"/>
    <w:rsid w:val="00E91A14"/>
    <w:rsid w:val="00F41C57"/>
    <w:rsid w:val="00FC4F8F"/>
    <w:rsid w:val="00FD0825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4AF"/>
  <w15:chartTrackingRefBased/>
  <w15:docId w15:val="{721C5411-6C7B-4602-A17D-7424090C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7F7"/>
    <w:rPr>
      <w:b/>
      <w:bCs/>
    </w:rPr>
  </w:style>
  <w:style w:type="character" w:styleId="Emphasis">
    <w:name w:val="Emphasis"/>
    <w:basedOn w:val="DefaultParagraphFont"/>
    <w:uiPriority w:val="20"/>
    <w:qFormat/>
    <w:rsid w:val="004F6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on.bg.ac.rs/erasmus+/how-to-apply/ka103/required-documents-ka103-outgoing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jovanovic@rect.bg.ac.rs" TargetMode="External"/><Relationship Id="rId5" Type="http://schemas.openxmlformats.org/officeDocument/2006/relationships/hyperlink" Target="https://mobion.bg.ac.rs/erasmus+/how-to-apply/ka103/required-documents-ka103-outgoing-stud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Kostrica</dc:creator>
  <cp:keywords/>
  <dc:description/>
  <cp:lastModifiedBy>Marina Kostrica</cp:lastModifiedBy>
  <cp:revision>56</cp:revision>
  <dcterms:created xsi:type="dcterms:W3CDTF">2021-01-19T08:46:00Z</dcterms:created>
  <dcterms:modified xsi:type="dcterms:W3CDTF">2021-01-28T13:20:00Z</dcterms:modified>
</cp:coreProperties>
</file>