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106" w:rsidRPr="007157BD" w:rsidRDefault="00E5278B" w:rsidP="009C5230">
      <w:pPr>
        <w:spacing w:after="0"/>
        <w:jc w:val="both"/>
      </w:pPr>
      <w:r w:rsidRPr="007157BD">
        <w:t>IZBORNOM VEĆU MEDICINSKOG FAKULTETA</w:t>
      </w:r>
    </w:p>
    <w:p w:rsidR="009B3106" w:rsidRPr="007157BD" w:rsidRDefault="00E5278B" w:rsidP="009C5230">
      <w:pPr>
        <w:spacing w:after="0"/>
        <w:jc w:val="both"/>
      </w:pPr>
      <w:r w:rsidRPr="007157BD">
        <w:t>UNIVERZITETA U BEOGRADU</w:t>
      </w:r>
    </w:p>
    <w:p w:rsidR="009B3106" w:rsidRPr="007157BD" w:rsidRDefault="009B3106" w:rsidP="009C5230">
      <w:pPr>
        <w:spacing w:after="0"/>
        <w:jc w:val="both"/>
      </w:pPr>
    </w:p>
    <w:p w:rsidR="009B3106" w:rsidRPr="007157BD" w:rsidRDefault="009B3106" w:rsidP="009C5230">
      <w:pPr>
        <w:spacing w:after="0"/>
        <w:jc w:val="both"/>
      </w:pPr>
    </w:p>
    <w:p w:rsidR="009B3106" w:rsidRPr="007157BD" w:rsidRDefault="00E5278B" w:rsidP="009C5230">
      <w:pPr>
        <w:spacing w:after="0"/>
        <w:jc w:val="both"/>
      </w:pPr>
      <w:r w:rsidRPr="007157BD">
        <w:t>Komisija za pripremu referata u sastavu:</w:t>
      </w:r>
    </w:p>
    <w:p w:rsidR="009B3106" w:rsidRPr="007157BD" w:rsidRDefault="00E5278B" w:rsidP="009C5230">
      <w:pPr>
        <w:spacing w:after="0"/>
        <w:jc w:val="both"/>
      </w:pPr>
      <w:r w:rsidRPr="007157BD">
        <w:t xml:space="preserve">1. </w:t>
      </w:r>
      <w:r w:rsidRPr="008F1BC9">
        <w:rPr>
          <w:b/>
          <w:bCs/>
        </w:rPr>
        <w:t>Prof. dr Zoran Krivokapić</w:t>
      </w:r>
      <w:r w:rsidRPr="007157BD">
        <w:t>, redovni profesor Univerziteta u Beogradu</w:t>
      </w:r>
      <w:proofErr w:type="gramStart"/>
      <w:r w:rsidRPr="007157BD">
        <w:t>,Medicinskog</w:t>
      </w:r>
      <w:proofErr w:type="gramEnd"/>
      <w:r w:rsidRPr="007157BD">
        <w:t xml:space="preserve"> fakulteta, predsedavajući</w:t>
      </w:r>
    </w:p>
    <w:p w:rsidR="009B3106" w:rsidRPr="007157BD" w:rsidRDefault="00E5278B" w:rsidP="009C5230">
      <w:pPr>
        <w:spacing w:after="0"/>
        <w:jc w:val="both"/>
      </w:pPr>
      <w:r w:rsidRPr="007157BD">
        <w:t xml:space="preserve">2. </w:t>
      </w:r>
      <w:r w:rsidRPr="008F1BC9">
        <w:rPr>
          <w:b/>
          <w:bCs/>
        </w:rPr>
        <w:t>Prof. dr Milorad Petrović</w:t>
      </w:r>
      <w:r w:rsidRPr="007157BD">
        <w:t>, redovni profesor Univerziteta u Beogradu, Medicinskog fakulteta, član</w:t>
      </w:r>
    </w:p>
    <w:p w:rsidR="009B3106" w:rsidRPr="007157BD" w:rsidRDefault="00E5278B" w:rsidP="009C5230">
      <w:pPr>
        <w:spacing w:after="0"/>
        <w:jc w:val="both"/>
      </w:pPr>
      <w:r w:rsidRPr="007157BD">
        <w:t>3</w:t>
      </w:r>
      <w:r w:rsidR="008F1BC9">
        <w:t xml:space="preserve">. </w:t>
      </w:r>
      <w:r w:rsidRPr="008F1BC9">
        <w:rPr>
          <w:b/>
          <w:bCs/>
        </w:rPr>
        <w:t>Prof. dr Zoran Vulićević</w:t>
      </w:r>
      <w:r w:rsidRPr="007157BD">
        <w:t>, redovni profesor Univerziteta u Beogradu, Stomatološkog fakulteta, član</w:t>
      </w:r>
    </w:p>
    <w:p w:rsidR="009B3106" w:rsidRPr="007157BD" w:rsidRDefault="009B3106" w:rsidP="009C5230">
      <w:pPr>
        <w:spacing w:after="0"/>
        <w:jc w:val="both"/>
      </w:pPr>
    </w:p>
    <w:p w:rsidR="009B3106" w:rsidRPr="007157BD" w:rsidRDefault="00E5278B" w:rsidP="009C5230">
      <w:pPr>
        <w:spacing w:after="0"/>
        <w:jc w:val="both"/>
      </w:pPr>
      <w:proofErr w:type="gramStart"/>
      <w:r w:rsidRPr="0040396C">
        <w:t>određena</w:t>
      </w:r>
      <w:proofErr w:type="gramEnd"/>
      <w:r w:rsidRPr="0040396C">
        <w:t xml:space="preserve"> na sednici Izbornog veća Medicinskog fakulteta u Beogradu održanoj </w:t>
      </w:r>
      <w:r w:rsidR="0040396C" w:rsidRPr="0040396C">
        <w:t>21.04.2021</w:t>
      </w:r>
      <w:r w:rsidRPr="0040396C">
        <w:t xml:space="preserve">. </w:t>
      </w:r>
      <w:proofErr w:type="gramStart"/>
      <w:r w:rsidRPr="0040396C">
        <w:t>godine</w:t>
      </w:r>
      <w:proofErr w:type="gramEnd"/>
      <w:r w:rsidRPr="0040396C">
        <w:t>, analizirala je prijave na konkurs raspisan u publikaciji Nacionalne službe za zapošl</w:t>
      </w:r>
      <w:r w:rsidR="00BE5DA8" w:rsidRPr="0040396C">
        <w:t>j</w:t>
      </w:r>
      <w:r w:rsidRPr="0040396C">
        <w:t>avanje „Poslovi“, objavl</w:t>
      </w:r>
      <w:r w:rsidR="00BE5DA8" w:rsidRPr="0040396C">
        <w:t>j</w:t>
      </w:r>
      <w:r w:rsidRPr="0040396C">
        <w:t xml:space="preserve">en </w:t>
      </w:r>
      <w:r w:rsidR="0040396C" w:rsidRPr="0040396C">
        <w:t>19.05.2021</w:t>
      </w:r>
      <w:r w:rsidRPr="0040396C">
        <w:t xml:space="preserve">. </w:t>
      </w:r>
      <w:proofErr w:type="gramStart"/>
      <w:r w:rsidRPr="0040396C">
        <w:t>godine</w:t>
      </w:r>
      <w:proofErr w:type="gramEnd"/>
      <w:r w:rsidRPr="0040396C">
        <w:t xml:space="preserve">, za izbor dva nastavnika u zvanje </w:t>
      </w:r>
      <w:r w:rsidR="0040396C" w:rsidRPr="0040396C">
        <w:t>redovnog</w:t>
      </w:r>
      <w:r w:rsidRPr="0040396C">
        <w:t xml:space="preserve"> profesora za užu naučnu oblast Hirurgija sa anesteziologijom (opšta</w:t>
      </w:r>
      <w:r w:rsidRPr="007157BD">
        <w:t xml:space="preserve"> hirurgija), podnosi sledeći </w:t>
      </w:r>
    </w:p>
    <w:p w:rsidR="009B3106" w:rsidRPr="007157BD" w:rsidRDefault="00E5278B" w:rsidP="009C5230">
      <w:pPr>
        <w:pStyle w:val="Heading1"/>
        <w:spacing w:before="0" w:after="0"/>
        <w:jc w:val="center"/>
      </w:pPr>
      <w:r w:rsidRPr="007157BD">
        <w:t>REFERAT</w:t>
      </w:r>
    </w:p>
    <w:p w:rsidR="00461464" w:rsidRPr="007157BD" w:rsidRDefault="00461464" w:rsidP="009C5230">
      <w:pPr>
        <w:spacing w:after="0"/>
        <w:jc w:val="center"/>
      </w:pPr>
    </w:p>
    <w:p w:rsidR="00317EBE" w:rsidRDefault="00317EBE" w:rsidP="009C5230">
      <w:pPr>
        <w:spacing w:after="0"/>
        <w:jc w:val="both"/>
      </w:pPr>
    </w:p>
    <w:p w:rsidR="009B3106" w:rsidRDefault="00E5278B" w:rsidP="009C5230">
      <w:pPr>
        <w:spacing w:after="0"/>
        <w:jc w:val="both"/>
      </w:pPr>
      <w:r w:rsidRPr="007157BD">
        <w:t xml:space="preserve">Na raspisani konkurs prijavila su se dva kandidata: </w:t>
      </w:r>
      <w:r w:rsidR="0040396C" w:rsidRPr="007157BD">
        <w:t>dr Velimir Marković</w:t>
      </w:r>
      <w:r w:rsidR="0040396C" w:rsidRPr="0040396C">
        <w:t xml:space="preserve"> </w:t>
      </w:r>
      <w:r w:rsidRPr="007157BD">
        <w:t xml:space="preserve">i </w:t>
      </w:r>
      <w:r w:rsidR="0040396C" w:rsidRPr="007157BD">
        <w:t>dr Slavko Matić</w:t>
      </w:r>
      <w:r w:rsidRPr="007157BD">
        <w:t xml:space="preserve">, dosadašnji vanredni profesori </w:t>
      </w:r>
      <w:proofErr w:type="gramStart"/>
      <w:r w:rsidRPr="007157BD">
        <w:t>na</w:t>
      </w:r>
      <w:proofErr w:type="gramEnd"/>
      <w:r w:rsidRPr="007157BD">
        <w:t xml:space="preserve"> Katedri uže naučne oblasti hirurgija sa anesteziologijom Medicinskog fakulteta Univerziteta u Beogradu. </w:t>
      </w:r>
    </w:p>
    <w:p w:rsidR="00317EBE" w:rsidRPr="007157BD" w:rsidRDefault="00317EBE" w:rsidP="009C5230">
      <w:pPr>
        <w:spacing w:after="0"/>
        <w:jc w:val="both"/>
      </w:pPr>
    </w:p>
    <w:p w:rsidR="00461464" w:rsidRPr="007157BD" w:rsidRDefault="00461464" w:rsidP="0040396C">
      <w:pPr>
        <w:pStyle w:val="Heading2"/>
        <w:numPr>
          <w:ilvl w:val="0"/>
          <w:numId w:val="46"/>
        </w:numPr>
        <w:pBdr>
          <w:bottom w:val="single" w:sz="4" w:space="1" w:color="auto"/>
        </w:pBdr>
        <w:spacing w:before="0" w:after="0"/>
        <w:jc w:val="both"/>
      </w:pPr>
      <w:r w:rsidRPr="007157BD">
        <w:t xml:space="preserve">Dr Velimir (Aleksandar) Marković </w:t>
      </w:r>
    </w:p>
    <w:p w:rsidR="00461464" w:rsidRPr="007157BD" w:rsidRDefault="00461464" w:rsidP="009C5230">
      <w:pPr>
        <w:spacing w:after="0"/>
        <w:jc w:val="both"/>
      </w:pPr>
      <w:r w:rsidRPr="007157BD">
        <w:t xml:space="preserve">Vanredni profesor </w:t>
      </w:r>
      <w:proofErr w:type="gramStart"/>
      <w:r w:rsidRPr="007157BD">
        <w:t>na</w:t>
      </w:r>
      <w:proofErr w:type="gramEnd"/>
      <w:r w:rsidRPr="007157BD">
        <w:t xml:space="preserve"> Katedri uže naučne oblasti Hirurgija sa anesteziologijom, specijalista opšte hirurgije, doktor medicinskih nauka</w:t>
      </w:r>
    </w:p>
    <w:p w:rsidR="003A241A" w:rsidRDefault="003A241A" w:rsidP="009C5230">
      <w:pPr>
        <w:pStyle w:val="Heading3"/>
        <w:spacing w:before="0" w:after="0"/>
        <w:jc w:val="both"/>
      </w:pPr>
    </w:p>
    <w:p w:rsidR="009B3106" w:rsidRPr="007157BD" w:rsidRDefault="00461464" w:rsidP="009C5230">
      <w:pPr>
        <w:pStyle w:val="Heading3"/>
        <w:spacing w:before="0" w:after="0"/>
        <w:jc w:val="both"/>
      </w:pPr>
      <w:r w:rsidRPr="007157BD">
        <w:t xml:space="preserve">A. </w:t>
      </w:r>
      <w:r w:rsidR="00E5278B" w:rsidRPr="007157BD">
        <w:t>OSNOVNI BIOGRAFSKI PODACI</w:t>
      </w:r>
    </w:p>
    <w:p w:rsidR="009B3106" w:rsidRPr="007157BD" w:rsidRDefault="00E5278B" w:rsidP="009C5230">
      <w:pPr>
        <w:spacing w:after="0"/>
        <w:jc w:val="both"/>
      </w:pPr>
      <w:r w:rsidRPr="007157BD">
        <w:t>Rođen: 13. 11. 1959. Beograd, Zemun, Srbija</w:t>
      </w:r>
    </w:p>
    <w:p w:rsidR="009B3106" w:rsidRPr="007157BD" w:rsidRDefault="003A241A" w:rsidP="009C5230">
      <w:pPr>
        <w:spacing w:after="0"/>
        <w:jc w:val="both"/>
      </w:pPr>
      <w:r>
        <w:t>Ustanova: Medicinski fakultet Univerzitet u Beogradu; Klinika</w:t>
      </w:r>
      <w:r w:rsidR="00E5278B" w:rsidRPr="007157BD">
        <w:t xml:space="preserve"> za bolesti digestivnog sistema, Prva hirurška klinika, Klinički Centar Srbije</w:t>
      </w:r>
    </w:p>
    <w:p w:rsidR="009B3106" w:rsidRPr="007157BD" w:rsidRDefault="00E5278B" w:rsidP="009C5230">
      <w:pPr>
        <w:spacing w:after="0"/>
        <w:jc w:val="both"/>
      </w:pPr>
      <w:r w:rsidRPr="007157BD">
        <w:t xml:space="preserve">Zvanje: </w:t>
      </w:r>
      <w:r w:rsidR="003A241A">
        <w:t>vanredni profesor</w:t>
      </w:r>
      <w:r w:rsidRPr="007157BD">
        <w:t xml:space="preserve"> </w:t>
      </w:r>
      <w:proofErr w:type="gramStart"/>
      <w:r w:rsidRPr="007157BD">
        <w:t>na</w:t>
      </w:r>
      <w:proofErr w:type="gramEnd"/>
      <w:r w:rsidRPr="007157BD">
        <w:t xml:space="preserve"> Katedri uže naučne oblasti Hirurgija sa anesteziologijom, specijalista opšte hirurgije, doktormedicinskih nauka.</w:t>
      </w:r>
    </w:p>
    <w:p w:rsidR="009B3106" w:rsidRPr="007157BD" w:rsidRDefault="00E5278B" w:rsidP="009C5230">
      <w:pPr>
        <w:spacing w:after="0"/>
        <w:jc w:val="both"/>
      </w:pPr>
      <w:r w:rsidRPr="007157BD">
        <w:t xml:space="preserve">Naučna oblast: Hirurgija </w:t>
      </w:r>
      <w:proofErr w:type="gramStart"/>
      <w:r w:rsidRPr="007157BD">
        <w:t>sa</w:t>
      </w:r>
      <w:proofErr w:type="gramEnd"/>
      <w:r w:rsidRPr="007157BD">
        <w:t xml:space="preserve"> anesteziologijom</w:t>
      </w:r>
      <w:r w:rsidR="003A241A">
        <w:t xml:space="preserve"> (opšta hirurgija)</w:t>
      </w:r>
    </w:p>
    <w:p w:rsidR="009B3106" w:rsidRPr="007157BD" w:rsidRDefault="00E5278B" w:rsidP="009C5230">
      <w:pPr>
        <w:pStyle w:val="Heading3"/>
        <w:spacing w:before="0" w:after="0"/>
        <w:jc w:val="both"/>
      </w:pPr>
      <w:r w:rsidRPr="007157BD">
        <w:t>B. STRUČNA BIOGRAFIJA, DIPLOME I ZVANJA</w:t>
      </w:r>
    </w:p>
    <w:p w:rsidR="009B3106" w:rsidRPr="007157BD" w:rsidRDefault="00E5278B" w:rsidP="009C5230">
      <w:pPr>
        <w:spacing w:after="0"/>
        <w:jc w:val="both"/>
        <w:rPr>
          <w:b/>
          <w:bCs/>
        </w:rPr>
      </w:pPr>
      <w:r w:rsidRPr="007157BD">
        <w:rPr>
          <w:b/>
          <w:bCs/>
        </w:rPr>
        <w:t>Osnovne studije</w:t>
      </w:r>
    </w:p>
    <w:p w:rsidR="009B3106" w:rsidRPr="007157BD" w:rsidRDefault="00E5278B" w:rsidP="009C5230">
      <w:pPr>
        <w:spacing w:after="0"/>
        <w:jc w:val="both"/>
      </w:pPr>
      <w:proofErr w:type="gramStart"/>
      <w:r w:rsidRPr="007157BD">
        <w:t>Školske 1978/79 upisao Medicinski fakultet u Nišu</w:t>
      </w:r>
      <w:r w:rsidR="00F60EA8" w:rsidRPr="007157BD">
        <w:t>.</w:t>
      </w:r>
      <w:proofErr w:type="gramEnd"/>
    </w:p>
    <w:p w:rsidR="009B3106" w:rsidRPr="007157BD" w:rsidRDefault="00E5278B" w:rsidP="009C5230">
      <w:pPr>
        <w:spacing w:after="0"/>
        <w:jc w:val="both"/>
      </w:pPr>
      <w:r w:rsidRPr="007157BD">
        <w:t xml:space="preserve">Diplomirao </w:t>
      </w:r>
      <w:proofErr w:type="gramStart"/>
      <w:r w:rsidRPr="007157BD">
        <w:t>na</w:t>
      </w:r>
      <w:proofErr w:type="gramEnd"/>
      <w:r w:rsidRPr="007157BD">
        <w:t xml:space="preserve"> Medicinskom fakultetu u Beogradu Avgusta meseca 1985. </w:t>
      </w:r>
      <w:proofErr w:type="gramStart"/>
      <w:r w:rsidRPr="007157BD">
        <w:t>godine</w:t>
      </w:r>
      <w:proofErr w:type="gramEnd"/>
      <w:r w:rsidRPr="007157BD">
        <w:t xml:space="preserve">. </w:t>
      </w:r>
    </w:p>
    <w:p w:rsidR="009B3106" w:rsidRPr="007157BD" w:rsidRDefault="00E5278B" w:rsidP="009C5230">
      <w:pPr>
        <w:spacing w:after="0"/>
        <w:jc w:val="both"/>
      </w:pPr>
      <w:r w:rsidRPr="007157BD">
        <w:t xml:space="preserve">Kao student Novembra 1983 godine počeo sam </w:t>
      </w:r>
      <w:proofErr w:type="gramStart"/>
      <w:r w:rsidRPr="007157BD">
        <w:t>sa</w:t>
      </w:r>
      <w:proofErr w:type="gramEnd"/>
      <w:r w:rsidRPr="007157BD">
        <w:t xml:space="preserve"> volonterskim radom na II Hirurškoj klinici UKC u Beogradu. </w:t>
      </w:r>
    </w:p>
    <w:p w:rsidR="009B3106" w:rsidRPr="007157BD" w:rsidRDefault="00E5278B" w:rsidP="009C5230">
      <w:pPr>
        <w:spacing w:after="0"/>
        <w:jc w:val="both"/>
      </w:pPr>
      <w:r w:rsidRPr="007157BD">
        <w:t xml:space="preserve">Posle obaveznog lekarskog staža obavljenog u Domu Zdravlja ¨Boris Kidrič¨ (Savski Venac), od Juna meseca 1986 godine do Novembra 1987 volontirao kao klinički lekar na II hirurškoj klinici UKC u Beogradu. </w:t>
      </w:r>
    </w:p>
    <w:p w:rsidR="009B3106" w:rsidRPr="007157BD" w:rsidRDefault="00E5278B" w:rsidP="009C5230">
      <w:pPr>
        <w:spacing w:after="0"/>
        <w:jc w:val="both"/>
        <w:rPr>
          <w:b/>
          <w:bCs/>
        </w:rPr>
      </w:pPr>
      <w:r w:rsidRPr="007157BD">
        <w:rPr>
          <w:b/>
          <w:bCs/>
        </w:rPr>
        <w:t xml:space="preserve">Magisterijum </w:t>
      </w:r>
    </w:p>
    <w:p w:rsidR="009B3106" w:rsidRPr="007157BD" w:rsidRDefault="00E5278B" w:rsidP="009C5230">
      <w:pPr>
        <w:spacing w:after="0"/>
        <w:jc w:val="both"/>
      </w:pPr>
      <w:r w:rsidRPr="007157BD">
        <w:t>Naziv ustanove: Medicinski fakultet Univerziteta u Beogradu</w:t>
      </w:r>
    </w:p>
    <w:p w:rsidR="009B3106" w:rsidRPr="007157BD" w:rsidRDefault="00E5278B" w:rsidP="009C5230">
      <w:pPr>
        <w:spacing w:after="0"/>
        <w:jc w:val="both"/>
      </w:pPr>
      <w:r w:rsidRPr="007157BD">
        <w:t>Mesto, godina završetka i članovi komisije: Beograd</w:t>
      </w:r>
      <w:proofErr w:type="gramStart"/>
      <w:r w:rsidRPr="007157BD">
        <w:t>,10.Mart</w:t>
      </w:r>
      <w:proofErr w:type="gramEnd"/>
      <w:r w:rsidRPr="007157BD">
        <w:t xml:space="preserve"> 1999, komisija u sastavu: Prof dr Zoran Krivokapić - mentor, Prof dr Andjelković i Prof dr Vasilije Kalezić.</w:t>
      </w:r>
    </w:p>
    <w:p w:rsidR="009B3106" w:rsidRPr="007157BD" w:rsidRDefault="00E5278B" w:rsidP="009C5230">
      <w:pPr>
        <w:spacing w:after="0"/>
        <w:jc w:val="both"/>
      </w:pPr>
      <w:r w:rsidRPr="007157BD">
        <w:t>Magistarsku tezu pod naslovom</w:t>
      </w:r>
      <w:proofErr w:type="gramStart"/>
      <w:r w:rsidRPr="007157BD">
        <w:t>:Konstrukcija</w:t>
      </w:r>
      <w:proofErr w:type="gramEnd"/>
      <w:r w:rsidRPr="007157BD">
        <w:t xml:space="preserve"> i funkcionalni rezultat ilealnog rezervoara u lečenju ulceroznog kolitisa, </w:t>
      </w:r>
    </w:p>
    <w:p w:rsidR="009B3106" w:rsidRPr="007157BD" w:rsidRDefault="00E5278B" w:rsidP="009C5230">
      <w:pPr>
        <w:spacing w:after="0"/>
        <w:jc w:val="both"/>
      </w:pPr>
      <w:r w:rsidRPr="007157BD">
        <w:t xml:space="preserve">Uža naučna oblast: Hirurgija </w:t>
      </w:r>
      <w:proofErr w:type="gramStart"/>
      <w:r w:rsidRPr="007157BD">
        <w:t>sa</w:t>
      </w:r>
      <w:proofErr w:type="gramEnd"/>
      <w:r w:rsidRPr="007157BD">
        <w:t xml:space="preserve"> anesteziologijom</w:t>
      </w:r>
    </w:p>
    <w:p w:rsidR="009B3106" w:rsidRPr="007157BD" w:rsidRDefault="00E5278B" w:rsidP="009C5230">
      <w:pPr>
        <w:spacing w:after="0"/>
        <w:jc w:val="both"/>
        <w:rPr>
          <w:b/>
          <w:bCs/>
        </w:rPr>
      </w:pPr>
      <w:r w:rsidRPr="007157BD">
        <w:rPr>
          <w:b/>
          <w:bCs/>
        </w:rPr>
        <w:t>Doktorat</w:t>
      </w:r>
    </w:p>
    <w:p w:rsidR="009B3106" w:rsidRPr="007157BD" w:rsidRDefault="00E5278B" w:rsidP="009C5230">
      <w:pPr>
        <w:spacing w:after="0"/>
        <w:jc w:val="both"/>
      </w:pPr>
      <w:r w:rsidRPr="007157BD">
        <w:t xml:space="preserve">Naziv ustanove: Medicinski fakultet Univerziteta u Beogradu </w:t>
      </w:r>
    </w:p>
    <w:p w:rsidR="009B3106" w:rsidRPr="007157BD" w:rsidRDefault="00E5278B" w:rsidP="009C5230">
      <w:pPr>
        <w:spacing w:after="0"/>
        <w:jc w:val="both"/>
      </w:pPr>
      <w:r w:rsidRPr="007157BD">
        <w:t>Mesto, godina završetka i članovi komisije: Beograd, 4. septembra 2008. mentor Prof dr Zoran Krivokapić, komisijaProf dr Predrag Peško, Prof dr Miodrag Krstić, Prof dr Radoje Čolović, Prof dr Slavica Suzić i Prof dr Dragoslav Stevović.</w:t>
      </w:r>
    </w:p>
    <w:p w:rsidR="009B3106" w:rsidRPr="007157BD" w:rsidRDefault="00E5278B" w:rsidP="009C5230">
      <w:pPr>
        <w:spacing w:after="0"/>
        <w:jc w:val="both"/>
      </w:pPr>
      <w:r w:rsidRPr="007157BD">
        <w:t xml:space="preserve">Doktorsku disertaciju pod nazivom Značaj koloničnog J rezervoara za poboljšanje funkcije pražnjenja i kvaliteta života bolesnika operisanih zbog karcinoma rektuma, </w:t>
      </w:r>
    </w:p>
    <w:p w:rsidR="009B3106" w:rsidRPr="007157BD" w:rsidRDefault="00E5278B" w:rsidP="009C5230">
      <w:pPr>
        <w:spacing w:after="0"/>
        <w:jc w:val="both"/>
      </w:pPr>
      <w:r w:rsidRPr="007157BD">
        <w:t xml:space="preserve">Uža naučna oblast: Hirurgija </w:t>
      </w:r>
      <w:proofErr w:type="gramStart"/>
      <w:r w:rsidRPr="007157BD">
        <w:t>sa</w:t>
      </w:r>
      <w:proofErr w:type="gramEnd"/>
      <w:r w:rsidRPr="007157BD">
        <w:t xml:space="preserve"> anesteziologijom</w:t>
      </w:r>
    </w:p>
    <w:p w:rsidR="009B3106" w:rsidRPr="007157BD" w:rsidRDefault="00E5278B" w:rsidP="009C5230">
      <w:pPr>
        <w:spacing w:after="0"/>
        <w:jc w:val="both"/>
        <w:rPr>
          <w:b/>
          <w:bCs/>
        </w:rPr>
      </w:pPr>
      <w:r w:rsidRPr="007157BD">
        <w:rPr>
          <w:b/>
          <w:bCs/>
        </w:rPr>
        <w:t>Specijalizacija</w:t>
      </w:r>
    </w:p>
    <w:p w:rsidR="009B3106" w:rsidRPr="007157BD" w:rsidRDefault="00E5278B" w:rsidP="009C5230">
      <w:pPr>
        <w:spacing w:after="0"/>
        <w:jc w:val="both"/>
      </w:pPr>
      <w:r w:rsidRPr="007157BD">
        <w:t xml:space="preserve">Specijalizacija Opšte hirurgije mu je odobrena 1988 godine, </w:t>
      </w:r>
    </w:p>
    <w:p w:rsidR="009B3106" w:rsidRPr="007157BD" w:rsidRDefault="00F60EA8" w:rsidP="009C5230">
      <w:pPr>
        <w:spacing w:after="0"/>
        <w:jc w:val="both"/>
      </w:pPr>
      <w:r w:rsidRPr="007157BD">
        <w:t>S</w:t>
      </w:r>
      <w:r w:rsidR="00E5278B" w:rsidRPr="007157BD">
        <w:t xml:space="preserve">pecijalistički ispit položio 30 Marta 1992 godine </w:t>
      </w:r>
      <w:proofErr w:type="gramStart"/>
      <w:r w:rsidR="00E5278B" w:rsidRPr="007157BD">
        <w:t>sa</w:t>
      </w:r>
      <w:proofErr w:type="gramEnd"/>
      <w:r w:rsidR="00E5278B" w:rsidRPr="007157BD">
        <w:t xml:space="preserve"> odličnim uspehom pred komisijom: Prof dr Aleksandar Karadzić, Profdr Branislav Dragićević, Prof dr Vladimir Arsov. </w:t>
      </w:r>
    </w:p>
    <w:p w:rsidR="009B3106" w:rsidRPr="007157BD" w:rsidRDefault="00E5278B" w:rsidP="009C5230">
      <w:pPr>
        <w:spacing w:after="0"/>
        <w:jc w:val="both"/>
      </w:pPr>
      <w:r w:rsidRPr="007157BD">
        <w:t xml:space="preserve">Tokom rada </w:t>
      </w:r>
      <w:proofErr w:type="gramStart"/>
      <w:r w:rsidRPr="007157BD">
        <w:t>na</w:t>
      </w:r>
      <w:proofErr w:type="gramEnd"/>
      <w:r w:rsidRPr="007157BD">
        <w:t xml:space="preserve"> I Hirurškoj Klinici, Instituta za bolesti digestivnog sistema, KC Srbije, radio na Hepatobiliarnoj hirurgiji, Gastroezofagijalnoj i Kolorektalnoj hirurgiji, gde i sada radi. </w:t>
      </w:r>
    </w:p>
    <w:p w:rsidR="009B3106" w:rsidRPr="007157BD" w:rsidRDefault="00E5278B" w:rsidP="009C5230">
      <w:pPr>
        <w:spacing w:after="0"/>
        <w:jc w:val="both"/>
      </w:pPr>
      <w:r w:rsidRPr="007157BD">
        <w:t xml:space="preserve">Školske 1987/88 upisao posdiplomske studije </w:t>
      </w:r>
      <w:proofErr w:type="gramStart"/>
      <w:r w:rsidRPr="007157BD">
        <w:t>na</w:t>
      </w:r>
      <w:proofErr w:type="gramEnd"/>
      <w:r w:rsidRPr="007157BD">
        <w:t xml:space="preserve"> Medicinskom fakultetu u Beogradu, odsek Digestivni sistem. </w:t>
      </w:r>
    </w:p>
    <w:p w:rsidR="009B3106" w:rsidRPr="007157BD" w:rsidRDefault="00E5278B" w:rsidP="009C5230">
      <w:pPr>
        <w:spacing w:after="0"/>
        <w:jc w:val="both"/>
        <w:rPr>
          <w:b/>
          <w:bCs/>
        </w:rPr>
      </w:pPr>
      <w:r w:rsidRPr="007157BD">
        <w:rPr>
          <w:b/>
          <w:bCs/>
        </w:rPr>
        <w:t>Dosadašnji izbori u nastavna i naučna zvanja</w:t>
      </w:r>
    </w:p>
    <w:p w:rsidR="0005248C" w:rsidRDefault="00317EBE" w:rsidP="00317EBE">
      <w:pPr>
        <w:spacing w:after="0"/>
        <w:jc w:val="both"/>
        <w:rPr>
          <w:bCs/>
        </w:rPr>
      </w:pPr>
      <w:r w:rsidRPr="00317EBE">
        <w:rPr>
          <w:bCs/>
        </w:rPr>
        <w:t xml:space="preserve">U zvanje asistenta </w:t>
      </w:r>
      <w:proofErr w:type="gramStart"/>
      <w:r w:rsidRPr="00317EBE">
        <w:rPr>
          <w:bCs/>
        </w:rPr>
        <w:t>na</w:t>
      </w:r>
      <w:proofErr w:type="gramEnd"/>
      <w:r w:rsidRPr="00317EBE">
        <w:rPr>
          <w:bCs/>
        </w:rPr>
        <w:t xml:space="preserve"> Katedri predmeta hirurgija sa anesteziologijom izabran dana </w:t>
      </w:r>
      <w:r w:rsidRPr="003C4D51">
        <w:rPr>
          <w:bCs/>
        </w:rPr>
        <w:t>29.12.1999</w:t>
      </w:r>
      <w:r w:rsidRPr="003C4D51">
        <w:rPr>
          <w:lang w:val="sr-Cyrl-CS"/>
        </w:rPr>
        <w:t xml:space="preserve">., </w:t>
      </w:r>
      <w:r w:rsidRPr="003C4D51">
        <w:rPr>
          <w:bCs/>
        </w:rPr>
        <w:t xml:space="preserve">26.11.2003. </w:t>
      </w:r>
      <w:proofErr w:type="gramStart"/>
      <w:r>
        <w:rPr>
          <w:bCs/>
        </w:rPr>
        <w:t>i</w:t>
      </w:r>
      <w:proofErr w:type="gramEnd"/>
      <w:r>
        <w:rPr>
          <w:bCs/>
        </w:rPr>
        <w:t xml:space="preserve"> </w:t>
      </w:r>
      <w:r w:rsidRPr="003C4D51">
        <w:rPr>
          <w:bCs/>
        </w:rPr>
        <w:t>24.10.2007</w:t>
      </w:r>
      <w:r>
        <w:rPr>
          <w:bCs/>
        </w:rPr>
        <w:t xml:space="preserve">. </w:t>
      </w:r>
      <w:proofErr w:type="gramStart"/>
      <w:r>
        <w:rPr>
          <w:bCs/>
        </w:rPr>
        <w:t>godine</w:t>
      </w:r>
      <w:proofErr w:type="gramEnd"/>
      <w:r>
        <w:rPr>
          <w:bCs/>
        </w:rPr>
        <w:t xml:space="preserve">. </w:t>
      </w:r>
    </w:p>
    <w:p w:rsidR="00DE434C" w:rsidRPr="00D34D75" w:rsidRDefault="00DE434C" w:rsidP="00DE434C">
      <w:pPr>
        <w:spacing w:after="0"/>
        <w:jc w:val="both"/>
        <w:rPr>
          <w:bCs/>
        </w:rPr>
      </w:pPr>
      <w:proofErr w:type="gramStart"/>
      <w:r w:rsidRPr="00213067">
        <w:rPr>
          <w:bCs/>
        </w:rPr>
        <w:t>U zvanje docenta izabran 24.09.2009</w:t>
      </w:r>
      <w:r w:rsidRPr="00213067">
        <w:t>.</w:t>
      </w:r>
      <w:proofErr w:type="gramEnd"/>
      <w:r w:rsidRPr="00213067">
        <w:t xml:space="preserve"> </w:t>
      </w:r>
      <w:proofErr w:type="gramStart"/>
      <w:r w:rsidRPr="00213067">
        <w:t>i  28.10.2014</w:t>
      </w:r>
      <w:proofErr w:type="gramEnd"/>
      <w:r w:rsidRPr="00213067">
        <w:rPr>
          <w:bCs/>
        </w:rPr>
        <w:t xml:space="preserve">. </w:t>
      </w:r>
      <w:proofErr w:type="gramStart"/>
      <w:r w:rsidRPr="00213067">
        <w:rPr>
          <w:bCs/>
        </w:rPr>
        <w:t>godine</w:t>
      </w:r>
      <w:proofErr w:type="gramEnd"/>
      <w:r w:rsidRPr="00213067">
        <w:rPr>
          <w:bCs/>
        </w:rPr>
        <w:t xml:space="preserve">. </w:t>
      </w:r>
      <w:proofErr w:type="gramStart"/>
      <w:r w:rsidRPr="00213067">
        <w:rPr>
          <w:bCs/>
        </w:rPr>
        <w:t>U zvanje vanrednog profesora izabran 22.09.2015.</w:t>
      </w:r>
      <w:proofErr w:type="gramEnd"/>
      <w:r w:rsidRPr="00213067">
        <w:rPr>
          <w:bCs/>
        </w:rPr>
        <w:t xml:space="preserve"> </w:t>
      </w:r>
      <w:proofErr w:type="gramStart"/>
      <w:r w:rsidRPr="00213067">
        <w:rPr>
          <w:bCs/>
        </w:rPr>
        <w:t>godine</w:t>
      </w:r>
      <w:proofErr w:type="gramEnd"/>
      <w:r w:rsidRPr="00213067">
        <w:rPr>
          <w:bCs/>
        </w:rPr>
        <w:t xml:space="preserve"> Reizabran u zvanje vanr</w:t>
      </w:r>
      <w:r w:rsidR="00D34D75">
        <w:rPr>
          <w:bCs/>
        </w:rPr>
        <w:t>ednog profesora 20.04.2021.godine</w:t>
      </w:r>
    </w:p>
    <w:p w:rsidR="003A241A" w:rsidRDefault="003A241A" w:rsidP="009C5230">
      <w:pPr>
        <w:pStyle w:val="Heading3"/>
        <w:spacing w:before="0" w:after="0"/>
        <w:jc w:val="both"/>
      </w:pPr>
    </w:p>
    <w:p w:rsidR="00971134" w:rsidRDefault="00971134" w:rsidP="003A241A">
      <w:pPr>
        <w:pStyle w:val="Heading3"/>
        <w:spacing w:before="0" w:after="0"/>
        <w:jc w:val="center"/>
      </w:pPr>
    </w:p>
    <w:p w:rsidR="009B3106" w:rsidRPr="007157BD" w:rsidRDefault="00E5278B" w:rsidP="003A241A">
      <w:pPr>
        <w:pStyle w:val="Heading3"/>
        <w:spacing w:before="0" w:after="0"/>
        <w:jc w:val="center"/>
      </w:pPr>
      <w:r w:rsidRPr="007157BD">
        <w:t xml:space="preserve">OBAVEZNI USLOVI ZA IZBOR U ZVANJE </w:t>
      </w:r>
      <w:r w:rsidR="00D34D75">
        <w:t>REDOVNOG</w:t>
      </w:r>
      <w:r w:rsidRPr="007157BD">
        <w:t xml:space="preserve"> PROFESORA</w:t>
      </w:r>
    </w:p>
    <w:p w:rsidR="003A241A" w:rsidRDefault="003A241A" w:rsidP="009C5230">
      <w:pPr>
        <w:pStyle w:val="Heading3"/>
        <w:spacing w:before="0" w:after="0"/>
        <w:jc w:val="both"/>
      </w:pPr>
    </w:p>
    <w:p w:rsidR="009B3106" w:rsidRPr="007157BD" w:rsidRDefault="00E5278B" w:rsidP="009C5230">
      <w:pPr>
        <w:pStyle w:val="Heading3"/>
        <w:spacing w:before="0" w:after="0"/>
        <w:jc w:val="both"/>
      </w:pPr>
      <w:r w:rsidRPr="007157BD">
        <w:t>C. OCENA O PEDAGOŠKOM RADU</w:t>
      </w:r>
    </w:p>
    <w:p w:rsidR="009B3106" w:rsidRPr="007157BD" w:rsidRDefault="00E5278B" w:rsidP="009C5230">
      <w:pPr>
        <w:spacing w:after="0"/>
        <w:jc w:val="both"/>
      </w:pPr>
      <w:r w:rsidRPr="007157BD">
        <w:t xml:space="preserve">Prof </w:t>
      </w:r>
      <w:proofErr w:type="gramStart"/>
      <w:r w:rsidRPr="007157BD">
        <w:t>dr</w:t>
      </w:r>
      <w:proofErr w:type="gramEnd"/>
      <w:r w:rsidRPr="007157BD">
        <w:t xml:space="preserve"> Velimir Marković redovno drži predavanja, vodi vežbe i praktične ispite na sledećim predmetima/studijskim grupama: </w:t>
      </w:r>
    </w:p>
    <w:p w:rsidR="009B3106" w:rsidRPr="007157BD" w:rsidRDefault="00E5278B" w:rsidP="009C5230">
      <w:pPr>
        <w:spacing w:after="0"/>
        <w:jc w:val="both"/>
      </w:pPr>
      <w:r w:rsidRPr="007157BD">
        <w:t xml:space="preserve">Na integrisanim studijama medicine učestvuje u izvođenju nastave </w:t>
      </w:r>
      <w:proofErr w:type="gramStart"/>
      <w:r w:rsidRPr="007157BD">
        <w:t>na</w:t>
      </w:r>
      <w:proofErr w:type="gramEnd"/>
      <w:r w:rsidRPr="007157BD">
        <w:t xml:space="preserve"> sledećim predmetima: Hirurgija sa anesteziologijom, IX i X semestar (60 časova praktične nastave, 20 časova teorijske nastave).Kandidat ima 22 časa teorijske i 130 časova praktične nastave.</w:t>
      </w:r>
    </w:p>
    <w:p w:rsidR="009B3106" w:rsidRPr="007157BD" w:rsidRDefault="00E5278B" w:rsidP="009C5230">
      <w:pPr>
        <w:spacing w:after="0"/>
        <w:jc w:val="both"/>
      </w:pPr>
      <w:r w:rsidRPr="007157BD">
        <w:t xml:space="preserve">Član je studentske ispitne komisije za predmet Hirurgija </w:t>
      </w:r>
      <w:proofErr w:type="gramStart"/>
      <w:r w:rsidRPr="007157BD">
        <w:t>sa</w:t>
      </w:r>
      <w:proofErr w:type="gramEnd"/>
      <w:r w:rsidRPr="007157BD">
        <w:t xml:space="preserve"> anesteziologijom. </w:t>
      </w:r>
    </w:p>
    <w:p w:rsidR="009B3106" w:rsidRPr="007157BD" w:rsidRDefault="00E5278B" w:rsidP="009C5230">
      <w:pPr>
        <w:spacing w:after="0"/>
        <w:jc w:val="both"/>
      </w:pPr>
      <w:r w:rsidRPr="007157BD">
        <w:t xml:space="preserve">Poslediplomska nastava: mentorstvo za specijalističke studije, četiri časa teorijske nastave </w:t>
      </w:r>
      <w:proofErr w:type="gramStart"/>
      <w:r w:rsidRPr="007157BD">
        <w:t>na</w:t>
      </w:r>
      <w:proofErr w:type="gramEnd"/>
      <w:r w:rsidRPr="007157BD">
        <w:t xml:space="preserve"> specijalističkim studijama hirurgije (Opšta hirurgija, Digestivna hirurgija, Onkologija), dva časa teorijske nastave na specijalističkim studijama digestivne hirurgije, dva časa teorijske nastave na specijalističkim studijama onkologije, praktične vežbe za specijalizante Opšte hirurgije i Digestivne hirurgije.</w:t>
      </w:r>
    </w:p>
    <w:p w:rsidR="009B3106" w:rsidRPr="007157BD" w:rsidRDefault="00E5278B" w:rsidP="009C5230">
      <w:pPr>
        <w:spacing w:after="0"/>
        <w:jc w:val="both"/>
      </w:pPr>
      <w:r w:rsidRPr="007157BD">
        <w:t xml:space="preserve">Na poslediplomskim studijama šest časova teorijske nastave i vežbe za specijalizante navedenih specijalizacija i </w:t>
      </w:r>
      <w:proofErr w:type="gramStart"/>
      <w:r w:rsidRPr="007157BD">
        <w:t>sl</w:t>
      </w:r>
      <w:proofErr w:type="gramEnd"/>
      <w:r w:rsidRPr="007157BD">
        <w:t>.</w:t>
      </w:r>
    </w:p>
    <w:p w:rsidR="009B3106" w:rsidRPr="007157BD" w:rsidRDefault="00E5278B" w:rsidP="009C5230">
      <w:pPr>
        <w:spacing w:after="0"/>
        <w:jc w:val="both"/>
      </w:pPr>
      <w:proofErr w:type="gramStart"/>
      <w:r w:rsidRPr="007157BD">
        <w:t>Član je komisije za polaganje specijalističkog ispita izopšte hirurgije, član komisije za plaganje usmenog ispita za užu specijalizaciju.</w:t>
      </w:r>
      <w:proofErr w:type="gramEnd"/>
      <w:r w:rsidRPr="007157BD">
        <w:t xml:space="preserve"> </w:t>
      </w:r>
    </w:p>
    <w:p w:rsidR="0068075E" w:rsidRDefault="0068075E" w:rsidP="009C5230">
      <w:pPr>
        <w:pStyle w:val="Heading3"/>
        <w:spacing w:before="0" w:after="0"/>
        <w:jc w:val="both"/>
      </w:pPr>
    </w:p>
    <w:p w:rsidR="009B3106" w:rsidRPr="007157BD" w:rsidRDefault="00E5278B" w:rsidP="009C5230">
      <w:pPr>
        <w:pStyle w:val="Heading3"/>
        <w:spacing w:before="0" w:after="0"/>
        <w:jc w:val="both"/>
      </w:pPr>
      <w:r w:rsidRPr="007157BD">
        <w:t>D. OCENA REZULTATA U OBEZBEĐIVANJU NAUČNO-NASTAVNOG PODMLATKA</w:t>
      </w:r>
    </w:p>
    <w:p w:rsidR="009B3106" w:rsidRPr="007157BD" w:rsidRDefault="00E5278B" w:rsidP="009C5230">
      <w:pPr>
        <w:pStyle w:val="Heading3"/>
        <w:spacing w:before="0" w:after="0"/>
        <w:jc w:val="both"/>
      </w:pPr>
      <w:r w:rsidRPr="007157BD">
        <w:t>MENTORSTV</w:t>
      </w:r>
      <w:r w:rsidR="00F60EA8" w:rsidRPr="007157BD">
        <w:t>A</w:t>
      </w:r>
    </w:p>
    <w:p w:rsidR="009B3106" w:rsidRPr="007157BD" w:rsidRDefault="00E5278B" w:rsidP="009C5230">
      <w:pPr>
        <w:spacing w:after="0"/>
        <w:jc w:val="both"/>
        <w:rPr>
          <w:i/>
          <w:iCs/>
        </w:rPr>
      </w:pPr>
      <w:r w:rsidRPr="007157BD">
        <w:rPr>
          <w:i/>
          <w:iCs/>
        </w:rPr>
        <w:t>Diplomski završni radovi</w:t>
      </w:r>
    </w:p>
    <w:p w:rsidR="009B3106" w:rsidRPr="007157BD" w:rsidRDefault="00E5278B" w:rsidP="009C5230">
      <w:pPr>
        <w:pStyle w:val="ListParagraph"/>
        <w:numPr>
          <w:ilvl w:val="0"/>
          <w:numId w:val="21"/>
        </w:numPr>
        <w:spacing w:after="0"/>
        <w:ind w:left="0" w:firstLine="0"/>
        <w:jc w:val="both"/>
      </w:pPr>
      <w:r w:rsidRPr="007157BD">
        <w:t xml:space="preserve">Student Mira Stevanović 302/05 “Melanom anusa i rektuma, komisija: mentor </w:t>
      </w:r>
      <w:r w:rsidR="00BA494B">
        <w:t>d</w:t>
      </w:r>
      <w:r w:rsidRPr="007157BD">
        <w:t>oc dr Marković V., čla</w:t>
      </w:r>
      <w:r w:rsidR="00BA494B">
        <w:t>novi prof dr Milorad Petrović, d</w:t>
      </w:r>
      <w:r w:rsidRPr="007157BD">
        <w:t>oc dr Slavko Matić, Jun 2011. godine</w:t>
      </w:r>
    </w:p>
    <w:p w:rsidR="009B3106" w:rsidRPr="007157BD" w:rsidRDefault="00E5278B" w:rsidP="009C5230">
      <w:pPr>
        <w:pStyle w:val="ListParagraph"/>
        <w:numPr>
          <w:ilvl w:val="0"/>
          <w:numId w:val="21"/>
        </w:numPr>
        <w:spacing w:after="0"/>
        <w:ind w:left="0" w:firstLine="0"/>
        <w:jc w:val="both"/>
      </w:pPr>
      <w:r w:rsidRPr="007157BD">
        <w:t>Student Maša Zatezalo 129/07 “Rekonstruktivne operacije kod karci</w:t>
      </w:r>
      <w:r w:rsidR="00BA494B">
        <w:t>noma rektuma” komisija: mentor d</w:t>
      </w:r>
      <w:r w:rsidRPr="007157BD">
        <w:t xml:space="preserve">oc dr Marković V., članovi </w:t>
      </w:r>
      <w:r w:rsidR="00BA494B">
        <w:t>p</w:t>
      </w:r>
      <w:r w:rsidRPr="007157BD">
        <w:t xml:space="preserve">rof dr Milorad Petrović, </w:t>
      </w:r>
      <w:r w:rsidR="00BA494B">
        <w:t>d</w:t>
      </w:r>
      <w:r w:rsidRPr="007157BD">
        <w:t xml:space="preserve">oc dr Goran Barišić, Decembar 2013. godine </w:t>
      </w:r>
    </w:p>
    <w:p w:rsidR="009B3106" w:rsidRPr="007157BD" w:rsidRDefault="00E5278B" w:rsidP="009C5230">
      <w:pPr>
        <w:pStyle w:val="ListParagraph"/>
        <w:numPr>
          <w:ilvl w:val="0"/>
          <w:numId w:val="21"/>
        </w:numPr>
        <w:spacing w:after="0"/>
        <w:ind w:left="0" w:firstLine="0"/>
        <w:jc w:val="both"/>
      </w:pPr>
      <w:r w:rsidRPr="007157BD">
        <w:t xml:space="preserve">Student Milica Crnomarković 500/07 </w:t>
      </w:r>
      <w:proofErr w:type="gramStart"/>
      <w:r w:rsidRPr="007157BD">
        <w:t>“ Lečenje</w:t>
      </w:r>
      <w:proofErr w:type="gramEnd"/>
      <w:r w:rsidRPr="007157BD">
        <w:t xml:space="preserve"> hemoroidalne bolesti”, komisija mentor Doc dr </w:t>
      </w:r>
      <w:r w:rsidR="00BA494B">
        <w:t>Marković V., članovi : p</w:t>
      </w:r>
      <w:r w:rsidRPr="007157BD">
        <w:t>rof dr Zoran Krivokap</w:t>
      </w:r>
      <w:r w:rsidR="005D7DDC">
        <w:t xml:space="preserve">ić, </w:t>
      </w:r>
      <w:r w:rsidR="00BA494B">
        <w:t xml:space="preserve"> d</w:t>
      </w:r>
      <w:r w:rsidR="005D7DDC">
        <w:t>oc dr Gortan Barišić 2014. g</w:t>
      </w:r>
      <w:r w:rsidRPr="007157BD">
        <w:t>odina</w:t>
      </w:r>
    </w:p>
    <w:p w:rsidR="009B3106" w:rsidRPr="007157BD" w:rsidRDefault="00E5278B" w:rsidP="009C5230">
      <w:pPr>
        <w:pStyle w:val="ListParagraph"/>
        <w:numPr>
          <w:ilvl w:val="0"/>
          <w:numId w:val="21"/>
        </w:numPr>
        <w:spacing w:after="0"/>
        <w:ind w:left="0" w:firstLine="0"/>
        <w:jc w:val="both"/>
      </w:pPr>
      <w:r w:rsidRPr="007157BD">
        <w:t xml:space="preserve">Student Milica Novaković 334/10. ”Hirurško lečenje komplikacija Kronove bolesti” Mentor prof dr Marković </w:t>
      </w:r>
      <w:proofErr w:type="gramStart"/>
      <w:r w:rsidRPr="007157BD">
        <w:t>V..</w:t>
      </w:r>
      <w:proofErr w:type="gramEnd"/>
      <w:r w:rsidRPr="007157BD">
        <w:t xml:space="preserve"> Septembar 2016.</w:t>
      </w:r>
      <w:r w:rsidR="004B552B">
        <w:t xml:space="preserve"> godine</w:t>
      </w:r>
    </w:p>
    <w:p w:rsidR="009B3106" w:rsidRPr="007157BD" w:rsidRDefault="00E5278B" w:rsidP="009C5230">
      <w:pPr>
        <w:pStyle w:val="ListParagraph"/>
        <w:numPr>
          <w:ilvl w:val="0"/>
          <w:numId w:val="21"/>
        </w:numPr>
        <w:spacing w:after="0"/>
        <w:ind w:left="0" w:firstLine="0"/>
        <w:jc w:val="both"/>
      </w:pPr>
      <w:r w:rsidRPr="007157BD">
        <w:t>Student Ninković Danica, 377/09. ”Komplikacije divertikularne bolesti” Mentor prof dr Marković V., Beograd 2016</w:t>
      </w:r>
      <w:r w:rsidR="004B552B">
        <w:t>. godine</w:t>
      </w:r>
    </w:p>
    <w:p w:rsidR="009B3106" w:rsidRPr="007157BD" w:rsidRDefault="00E5278B" w:rsidP="009C5230">
      <w:pPr>
        <w:pStyle w:val="ListParagraph"/>
        <w:numPr>
          <w:ilvl w:val="0"/>
          <w:numId w:val="21"/>
        </w:numPr>
        <w:spacing w:after="0"/>
        <w:ind w:left="0" w:firstLine="0"/>
        <w:jc w:val="both"/>
      </w:pPr>
      <w:r w:rsidRPr="007157BD">
        <w:t>StudentMarina Novaković 428/07. ”Pilonidalna bolest“. Mentor prof dr Marković V.,</w:t>
      </w:r>
      <w:r w:rsidR="004E40D8">
        <w:t xml:space="preserve"> </w:t>
      </w:r>
      <w:r w:rsidRPr="007157BD">
        <w:t xml:space="preserve">Beograd, januar 2017. </w:t>
      </w:r>
      <w:r w:rsidR="004B552B">
        <w:t>godine</w:t>
      </w:r>
    </w:p>
    <w:p w:rsidR="009B3106" w:rsidRPr="007157BD" w:rsidRDefault="00E5278B" w:rsidP="009C5230">
      <w:pPr>
        <w:pStyle w:val="ListParagraph"/>
        <w:numPr>
          <w:ilvl w:val="0"/>
          <w:numId w:val="21"/>
        </w:numPr>
        <w:spacing w:after="0"/>
        <w:ind w:left="0" w:firstLine="0"/>
        <w:jc w:val="both"/>
      </w:pPr>
      <w:r w:rsidRPr="007157BD">
        <w:t>Student Djurdjica Ristić 534/08. „Hirurški tretman ulceroznog kolitisa“. Mentof prof dr Marković V., Beograd, decembar 2017</w:t>
      </w:r>
      <w:r w:rsidR="004B552B">
        <w:t>. godine</w:t>
      </w:r>
    </w:p>
    <w:p w:rsidR="009B3106" w:rsidRPr="007157BD" w:rsidRDefault="00E5278B" w:rsidP="009C5230">
      <w:pPr>
        <w:pStyle w:val="ListParagraph"/>
        <w:numPr>
          <w:ilvl w:val="0"/>
          <w:numId w:val="21"/>
        </w:numPr>
        <w:spacing w:after="0"/>
        <w:ind w:left="0" w:firstLine="0"/>
        <w:jc w:val="both"/>
      </w:pPr>
      <w:r w:rsidRPr="007157BD">
        <w:t>StudentKatarina Pavlović</w:t>
      </w:r>
      <w:r w:rsidR="00BA494B">
        <w:t xml:space="preserve"> </w:t>
      </w:r>
      <w:r w:rsidRPr="007157BD">
        <w:t>„Dijagnostika i lečenje perianalnih fistula“. Mentor prof dr Marković V., Beograd, septembar 2018</w:t>
      </w:r>
      <w:r w:rsidR="004B552B">
        <w:t>. godine</w:t>
      </w:r>
    </w:p>
    <w:p w:rsidR="009B3106" w:rsidRPr="007157BD" w:rsidRDefault="00E5278B" w:rsidP="009C5230">
      <w:pPr>
        <w:pStyle w:val="ListParagraph"/>
        <w:numPr>
          <w:ilvl w:val="0"/>
          <w:numId w:val="21"/>
        </w:numPr>
        <w:spacing w:after="0"/>
        <w:ind w:left="0" w:firstLine="0"/>
        <w:jc w:val="both"/>
      </w:pPr>
      <w:r w:rsidRPr="007157BD">
        <w:t xml:space="preserve">Student Jelena Mladenović85/09 ’’Volvulus – Dijagnostika, simptomatologija i lečenje’’ Mentor </w:t>
      </w:r>
      <w:r w:rsidR="00BA494B">
        <w:t>p</w:t>
      </w:r>
      <w:r w:rsidR="00DA4699">
        <w:t>rof dr Marković V.</w:t>
      </w:r>
      <w:proofErr w:type="gramStart"/>
      <w:r w:rsidR="00DA4699">
        <w:t>,komisija</w:t>
      </w:r>
      <w:proofErr w:type="gramEnd"/>
      <w:r w:rsidR="00DA4699">
        <w:t>: prof dr Goran Barišić, d</w:t>
      </w:r>
      <w:r w:rsidRPr="007157BD">
        <w:t>oc dr Predrag Sabljak . Beograd. Februar 2019</w:t>
      </w:r>
      <w:r w:rsidR="004B552B">
        <w:t>. godiine</w:t>
      </w:r>
    </w:p>
    <w:p w:rsidR="009B3106" w:rsidRDefault="00E5278B" w:rsidP="009C5230">
      <w:pPr>
        <w:pStyle w:val="ListParagraph"/>
        <w:numPr>
          <w:ilvl w:val="0"/>
          <w:numId w:val="21"/>
        </w:numPr>
        <w:spacing w:after="0"/>
        <w:ind w:left="0" w:firstLine="0"/>
        <w:jc w:val="both"/>
      </w:pPr>
      <w:r w:rsidRPr="007157BD">
        <w:t>Student Dragana Višnjić287/07 „ Etiologija i lečenje perianalnih apscesa“ Mentor</w:t>
      </w:r>
      <w:r w:rsidR="00DA4699">
        <w:t xml:space="preserve"> prof.</w:t>
      </w:r>
      <w:r w:rsidR="005C010C">
        <w:t xml:space="preserve"> </w:t>
      </w:r>
      <w:r w:rsidR="00DA4699">
        <w:t>dr Marković V., komisija prof.dr Goran Barišić, d</w:t>
      </w:r>
      <w:r w:rsidRPr="007157BD">
        <w:t>o</w:t>
      </w:r>
      <w:r w:rsidR="005C010C">
        <w:t xml:space="preserve">c. dr Predrag Sabljak, </w:t>
      </w:r>
      <w:r w:rsidR="00C96EE5">
        <w:t xml:space="preserve">Beograd, </w:t>
      </w:r>
      <w:r w:rsidRPr="007157BD">
        <w:t>Jul</w:t>
      </w:r>
      <w:r w:rsidR="004B552B">
        <w:t xml:space="preserve"> </w:t>
      </w:r>
      <w:r w:rsidRPr="007157BD">
        <w:t>2019.</w:t>
      </w:r>
      <w:r w:rsidR="004B552B">
        <w:t xml:space="preserve"> godi</w:t>
      </w:r>
      <w:r w:rsidR="00DD7221">
        <w:t>ne</w:t>
      </w:r>
    </w:p>
    <w:p w:rsidR="0040396C" w:rsidRPr="00213067" w:rsidRDefault="0040396C" w:rsidP="00D34D75">
      <w:pPr>
        <w:pStyle w:val="ListParagraph"/>
        <w:numPr>
          <w:ilvl w:val="0"/>
          <w:numId w:val="21"/>
        </w:numPr>
        <w:tabs>
          <w:tab w:val="clear" w:pos="360"/>
          <w:tab w:val="num" w:pos="0"/>
          <w:tab w:val="left" w:pos="426"/>
        </w:tabs>
        <w:spacing w:after="0"/>
        <w:ind w:left="0" w:firstLine="0"/>
        <w:jc w:val="both"/>
      </w:pPr>
      <w:r w:rsidRPr="00213067">
        <w:t xml:space="preserve">Student Gorana Birčaković 510/3 </w:t>
      </w:r>
      <w:proofErr w:type="gramStart"/>
      <w:r w:rsidRPr="00213067">
        <w:t>“ Kronova</w:t>
      </w:r>
      <w:proofErr w:type="gramEnd"/>
      <w:r w:rsidRPr="00213067">
        <w:t xml:space="preserve"> bolest: Simptomatologija, dijagnostika i lečenje” Mentor Prof. dr Velimir A. Marković. Predsednik komisije prof.dr Goran Barišić</w:t>
      </w:r>
      <w:proofErr w:type="gramStart"/>
      <w:r w:rsidRPr="00213067">
        <w:t>,član</w:t>
      </w:r>
      <w:proofErr w:type="gramEnd"/>
      <w:r w:rsidRPr="00213067">
        <w:t xml:space="preserve"> komisije dr Stefan Kmezić              .Oktobar 2020. </w:t>
      </w:r>
      <w:proofErr w:type="gramStart"/>
      <w:r w:rsidRPr="00213067">
        <w:t>godine</w:t>
      </w:r>
      <w:proofErr w:type="gramEnd"/>
      <w:r w:rsidRPr="00213067">
        <w:t>.</w:t>
      </w:r>
    </w:p>
    <w:p w:rsidR="0040396C" w:rsidRPr="007157BD" w:rsidRDefault="0040396C" w:rsidP="00D34D75">
      <w:pPr>
        <w:pStyle w:val="ListParagraph"/>
        <w:numPr>
          <w:ilvl w:val="0"/>
          <w:numId w:val="21"/>
        </w:numPr>
        <w:tabs>
          <w:tab w:val="clear" w:pos="360"/>
          <w:tab w:val="num" w:pos="0"/>
          <w:tab w:val="left" w:pos="426"/>
        </w:tabs>
        <w:spacing w:after="0"/>
        <w:ind w:left="0" w:firstLine="0"/>
        <w:jc w:val="both"/>
      </w:pPr>
      <w:r w:rsidRPr="00213067">
        <w:t xml:space="preserve">Student Vera Božović 414/11 </w:t>
      </w:r>
      <w:proofErr w:type="gramStart"/>
      <w:r w:rsidRPr="00213067">
        <w:t>“ Ulcerozni</w:t>
      </w:r>
      <w:proofErr w:type="gramEnd"/>
      <w:r w:rsidRPr="00213067">
        <w:t xml:space="preserve"> kolitis : Simptomatologija, dijagnostika i lečenje” Mentor prof.dr Velimir A. Marković. Predsednik komisije Ass. Dr Aleksandar Sekulić</w:t>
      </w:r>
      <w:proofErr w:type="gramStart"/>
      <w:r w:rsidR="00D34D75">
        <w:t>,član</w:t>
      </w:r>
      <w:proofErr w:type="gramEnd"/>
      <w:r w:rsidR="00D34D75">
        <w:t xml:space="preserve"> komisije dr Stefan Kmezić, </w:t>
      </w:r>
      <w:r w:rsidRPr="00213067">
        <w:t xml:space="preserve">Oktobar 2020. </w:t>
      </w:r>
      <w:proofErr w:type="gramStart"/>
      <w:r w:rsidRPr="00213067">
        <w:t>godine</w:t>
      </w:r>
      <w:proofErr w:type="gramEnd"/>
      <w:r w:rsidRPr="00213067">
        <w:t>.</w:t>
      </w:r>
    </w:p>
    <w:p w:rsidR="00511351" w:rsidRDefault="00511351" w:rsidP="009C5230">
      <w:pPr>
        <w:spacing w:after="0"/>
        <w:jc w:val="both"/>
        <w:rPr>
          <w:i/>
          <w:iCs/>
        </w:rPr>
      </w:pPr>
    </w:p>
    <w:p w:rsidR="009B3106" w:rsidRPr="007157BD" w:rsidRDefault="00E5278B" w:rsidP="009C5230">
      <w:pPr>
        <w:spacing w:after="0"/>
        <w:jc w:val="both"/>
        <w:rPr>
          <w:i/>
          <w:iCs/>
        </w:rPr>
      </w:pPr>
      <w:r w:rsidRPr="007157BD">
        <w:rPr>
          <w:i/>
          <w:iCs/>
        </w:rPr>
        <w:t>Doktorska disertacija</w:t>
      </w:r>
    </w:p>
    <w:p w:rsidR="009B3106" w:rsidRPr="00D34D75" w:rsidRDefault="00DA4699" w:rsidP="009C5230">
      <w:pPr>
        <w:pStyle w:val="ListParagraph"/>
        <w:numPr>
          <w:ilvl w:val="0"/>
          <w:numId w:val="22"/>
        </w:numPr>
        <w:spacing w:after="0"/>
        <w:ind w:left="0" w:firstLine="0"/>
        <w:jc w:val="both"/>
      </w:pPr>
      <w:r>
        <w:t>Kandidat d</w:t>
      </w:r>
      <w:r w:rsidR="00E5278B" w:rsidRPr="007157BD">
        <w:t>r Vladimir Šljukić 9700/01 VŠ „ Analiza prognostičkih faktora i preživljavanja kod pacijenata ezofagogastričnog prelaza „No</w:t>
      </w:r>
      <w:proofErr w:type="gramStart"/>
      <w:r w:rsidR="00E5278B" w:rsidRPr="007157BD">
        <w:t>“ stadijuma</w:t>
      </w:r>
      <w:proofErr w:type="gramEnd"/>
      <w:r w:rsidR="00E5278B" w:rsidRPr="007157BD">
        <w:t xml:space="preserve"> tumorske bolesti“. Mentor: </w:t>
      </w:r>
      <w:r w:rsidR="005D7DDC">
        <w:t>d</w:t>
      </w:r>
      <w:r w:rsidR="00E5278B" w:rsidRPr="007157BD">
        <w:t>oc</w:t>
      </w:r>
      <w:r w:rsidR="005D7DDC">
        <w:t>.dr Predrag Sabljak. Komentor:                            p</w:t>
      </w:r>
      <w:r w:rsidR="00E5278B" w:rsidRPr="007157BD">
        <w:t xml:space="preserve">rof. Marković V. </w:t>
      </w:r>
      <w:r w:rsidR="005D7DDC">
        <w:t xml:space="preserve"> </w:t>
      </w:r>
      <w:r w:rsidR="00E5278B" w:rsidRPr="007157BD">
        <w:t>Decembar 2018</w:t>
      </w:r>
      <w:r w:rsidR="005D7DDC">
        <w:t xml:space="preserve"> godine.</w:t>
      </w:r>
    </w:p>
    <w:p w:rsidR="00D34D75" w:rsidRPr="007157BD" w:rsidRDefault="00D34D75" w:rsidP="00D34D75">
      <w:pPr>
        <w:pStyle w:val="ListParagraph"/>
        <w:numPr>
          <w:ilvl w:val="0"/>
          <w:numId w:val="0"/>
        </w:numPr>
        <w:spacing w:after="0"/>
        <w:jc w:val="both"/>
      </w:pPr>
    </w:p>
    <w:p w:rsidR="009B3106" w:rsidRPr="007157BD" w:rsidRDefault="00E5278B" w:rsidP="009C5230">
      <w:pPr>
        <w:pStyle w:val="Heading3"/>
        <w:spacing w:before="0" w:after="0"/>
        <w:jc w:val="both"/>
      </w:pPr>
      <w:r w:rsidRPr="007157BD">
        <w:t>UČEŠĆE U KOMISIJAMA ZA ODBRANU RADOVA</w:t>
      </w:r>
    </w:p>
    <w:p w:rsidR="009B3106" w:rsidRPr="007157BD" w:rsidRDefault="00E5278B" w:rsidP="009C5230">
      <w:pPr>
        <w:spacing w:after="0"/>
        <w:jc w:val="both"/>
        <w:rPr>
          <w:i/>
          <w:iCs/>
        </w:rPr>
      </w:pPr>
      <w:r w:rsidRPr="007157BD">
        <w:rPr>
          <w:i/>
          <w:iCs/>
        </w:rPr>
        <w:t>Diplomski završni radovi</w:t>
      </w:r>
    </w:p>
    <w:p w:rsidR="009B3106" w:rsidRPr="007157BD" w:rsidRDefault="0068075E" w:rsidP="0068075E">
      <w:pPr>
        <w:pStyle w:val="ListParagraph"/>
        <w:numPr>
          <w:ilvl w:val="0"/>
          <w:numId w:val="23"/>
        </w:numPr>
        <w:tabs>
          <w:tab w:val="clear" w:pos="810"/>
          <w:tab w:val="num" w:pos="360"/>
        </w:tabs>
        <w:spacing w:after="0"/>
        <w:ind w:left="0" w:firstLine="0"/>
        <w:jc w:val="both"/>
      </w:pPr>
      <w:r w:rsidRPr="007157BD">
        <w:t xml:space="preserve">Student Jelena </w:t>
      </w:r>
      <w:r w:rsidR="00E5278B" w:rsidRPr="007157BD">
        <w:t xml:space="preserve">Vuković “Rekonstrukcija analnih sfinktera nakon porođajnih povreda”, Mentor </w:t>
      </w:r>
      <w:r w:rsidR="00DA4699">
        <w:t>d</w:t>
      </w:r>
      <w:r w:rsidR="00E5278B" w:rsidRPr="007157BD">
        <w:t>oc dr Goran Barišić, članovi komi</w:t>
      </w:r>
      <w:r w:rsidR="00DA4699">
        <w:t>sije prof dr Zoran Krivokapić, d</w:t>
      </w:r>
      <w:r w:rsidR="00E5278B" w:rsidRPr="007157BD">
        <w:t>oc dr Marković V., Maj 2014. godine</w:t>
      </w:r>
    </w:p>
    <w:p w:rsidR="009B3106" w:rsidRPr="007157BD" w:rsidRDefault="0068075E" w:rsidP="00483AF9">
      <w:pPr>
        <w:pStyle w:val="ListParagraph"/>
        <w:tabs>
          <w:tab w:val="left" w:pos="360"/>
        </w:tabs>
        <w:spacing w:after="0"/>
        <w:ind w:left="0" w:firstLine="0"/>
        <w:jc w:val="both"/>
      </w:pPr>
      <w:r w:rsidRPr="007157BD">
        <w:t xml:space="preserve">Student </w:t>
      </w:r>
      <w:r w:rsidR="00E5278B" w:rsidRPr="007157BD">
        <w:t>Ana Stankovic “Savremene tehnike operativnog lecenja velikih incizionih kila srednje linije prednjeg trbusnog zida”. Predsednik komisi</w:t>
      </w:r>
      <w:r w:rsidR="00DA4699">
        <w:t>je p</w:t>
      </w:r>
      <w:r w:rsidR="00E5278B" w:rsidRPr="007157BD">
        <w:t>rof dr Velimir A.Marković. Septembar 2016</w:t>
      </w:r>
      <w:r w:rsidR="00DD7221">
        <w:t>. godine</w:t>
      </w:r>
    </w:p>
    <w:p w:rsidR="009B3106" w:rsidRPr="007157BD" w:rsidRDefault="0068075E" w:rsidP="00483AF9">
      <w:pPr>
        <w:pStyle w:val="ListParagraph"/>
        <w:tabs>
          <w:tab w:val="left" w:pos="360"/>
        </w:tabs>
        <w:spacing w:after="0"/>
        <w:ind w:left="0" w:firstLine="0"/>
        <w:jc w:val="both"/>
      </w:pPr>
      <w:r w:rsidRPr="007157BD">
        <w:t xml:space="preserve">Student </w:t>
      </w:r>
      <w:r w:rsidR="00E5278B" w:rsidRPr="007157BD">
        <w:t xml:space="preserve">Andjela Bingulac, “Analne fissure” Mentor doc dr Goran Barišić, predsednik komisije prof dr Zoran Krivokapić, član komisije prof dr Marković V., decembar 2016. </w:t>
      </w:r>
      <w:r w:rsidR="00DD7221">
        <w:t>godine</w:t>
      </w:r>
    </w:p>
    <w:p w:rsidR="009B3106" w:rsidRPr="007157BD" w:rsidRDefault="00E5278B" w:rsidP="00483AF9">
      <w:pPr>
        <w:pStyle w:val="ListParagraph"/>
        <w:tabs>
          <w:tab w:val="left" w:pos="360"/>
        </w:tabs>
        <w:spacing w:after="0"/>
        <w:ind w:left="0" w:firstLine="0"/>
        <w:jc w:val="both"/>
      </w:pPr>
      <w:r w:rsidRPr="007157BD">
        <w:t>Student Predrag Zdujić. Diplomski ispit. Tema: “Familijarna polipoza</w:t>
      </w:r>
      <w:r w:rsidR="00DA4699">
        <w:t>. Dijagnoza i lečenje” Mentor prof</w:t>
      </w:r>
      <w:r w:rsidRPr="007157BD">
        <w:t xml:space="preserve"> dr Zoran Krivokapić, član komisije prof dr Marković V., Beograd 27.09.2017. </w:t>
      </w:r>
    </w:p>
    <w:p w:rsidR="009B3106" w:rsidRPr="00D34D75" w:rsidRDefault="00E5278B" w:rsidP="00483AF9">
      <w:pPr>
        <w:pStyle w:val="ListParagraph"/>
        <w:tabs>
          <w:tab w:val="left" w:pos="360"/>
        </w:tabs>
        <w:spacing w:after="0"/>
        <w:ind w:left="0" w:firstLine="0"/>
        <w:jc w:val="both"/>
      </w:pPr>
      <w:r w:rsidRPr="007157BD">
        <w:t>Student Tamara Šarenac 460/12. “Skrining karcinoma debelog creva”. Mentor prof dr Zoran Krivokapić, čla</w:t>
      </w:r>
      <w:r w:rsidR="00DA4699">
        <w:t>n komisije p</w:t>
      </w:r>
      <w:r w:rsidRPr="007157BD">
        <w:t>rof dr Marković V., septembar 2018</w:t>
      </w:r>
      <w:r w:rsidR="00DD7221">
        <w:t xml:space="preserve">. </w:t>
      </w:r>
      <w:r w:rsidR="00D34D75">
        <w:t>G</w:t>
      </w:r>
      <w:r w:rsidR="00DD7221">
        <w:t>odine</w:t>
      </w:r>
    </w:p>
    <w:p w:rsidR="00D34D75" w:rsidRPr="00D34D75" w:rsidRDefault="00D34D75" w:rsidP="00D34D75">
      <w:pPr>
        <w:tabs>
          <w:tab w:val="left" w:pos="360"/>
        </w:tabs>
        <w:spacing w:after="0"/>
        <w:jc w:val="both"/>
      </w:pPr>
    </w:p>
    <w:p w:rsidR="0040396C" w:rsidRDefault="00E5278B" w:rsidP="0040396C">
      <w:pPr>
        <w:pStyle w:val="ListParagraph"/>
        <w:tabs>
          <w:tab w:val="left" w:pos="360"/>
        </w:tabs>
        <w:spacing w:after="0"/>
        <w:ind w:left="0" w:firstLine="0"/>
        <w:jc w:val="both"/>
      </w:pPr>
      <w:r w:rsidRPr="007157BD">
        <w:lastRenderedPageBreak/>
        <w:t xml:space="preserve">Student Isidora Stanković 502/12 </w:t>
      </w:r>
      <w:proofErr w:type="gramStart"/>
      <w:r w:rsidRPr="007157BD">
        <w:t>“ Hirurško</w:t>
      </w:r>
      <w:proofErr w:type="gramEnd"/>
      <w:r w:rsidRPr="007157BD">
        <w:t xml:space="preserve"> lečenje lokalno uznapredovalog ko</w:t>
      </w:r>
      <w:r w:rsidR="006640EA">
        <w:t>lorektalnog karcinoma”. Mentor a</w:t>
      </w:r>
      <w:r w:rsidRPr="007157BD">
        <w:t>ss.dr Ivan Dim</w:t>
      </w:r>
      <w:r w:rsidR="006640EA">
        <w:t>itrijević. Predsednik komisije p</w:t>
      </w:r>
      <w:r w:rsidRPr="007157BD">
        <w:t>rof.dr Marković V.</w:t>
      </w:r>
      <w:proofErr w:type="gramStart"/>
      <w:r w:rsidR="006640EA">
        <w:t xml:space="preserve">, </w:t>
      </w:r>
      <w:r w:rsidRPr="007157BD">
        <w:t xml:space="preserve"> Beograd</w:t>
      </w:r>
      <w:proofErr w:type="gramEnd"/>
      <w:r w:rsidRPr="007157BD">
        <w:t xml:space="preserve"> 2019.</w:t>
      </w:r>
      <w:r w:rsidR="004B552B">
        <w:t xml:space="preserve"> godine</w:t>
      </w:r>
    </w:p>
    <w:p w:rsidR="0040396C" w:rsidRPr="007157BD" w:rsidRDefault="0040396C" w:rsidP="0040396C">
      <w:pPr>
        <w:pStyle w:val="ListParagraph"/>
        <w:tabs>
          <w:tab w:val="left" w:pos="360"/>
        </w:tabs>
        <w:spacing w:after="0"/>
        <w:ind w:left="0" w:firstLine="0"/>
        <w:jc w:val="both"/>
      </w:pPr>
      <w:r w:rsidRPr="0040396C">
        <w:rPr>
          <w:lang w:val="en-US"/>
        </w:rPr>
        <w:t>Student Tijana Tanasković 51/</w:t>
      </w:r>
      <w:proofErr w:type="gramStart"/>
      <w:r w:rsidRPr="0040396C">
        <w:rPr>
          <w:lang w:val="en-US"/>
        </w:rPr>
        <w:t>14  “</w:t>
      </w:r>
      <w:proofErr w:type="gramEnd"/>
      <w:r w:rsidRPr="0040396C">
        <w:rPr>
          <w:lang w:val="en-US"/>
        </w:rPr>
        <w:t xml:space="preserve"> Semikonzervativno lečenje hemoroidne bolesti”. Predsednik komisije Prof. </w:t>
      </w:r>
      <w:proofErr w:type="gramStart"/>
      <w:r w:rsidRPr="0040396C">
        <w:rPr>
          <w:lang w:val="en-US"/>
        </w:rPr>
        <w:t>dr</w:t>
      </w:r>
      <w:proofErr w:type="gramEnd"/>
      <w:r w:rsidRPr="0040396C">
        <w:rPr>
          <w:lang w:val="en-US"/>
        </w:rPr>
        <w:t xml:space="preserve"> Velimir A. Marković, Mentor Ass.dr Ivan Dimitrijević, član komisije Prof.dr Goran Barišić. Beograd 25.08.2020</w:t>
      </w:r>
    </w:p>
    <w:p w:rsidR="00263C19" w:rsidRDefault="00263C19" w:rsidP="00263C19">
      <w:pPr>
        <w:spacing w:after="0"/>
        <w:jc w:val="both"/>
        <w:rPr>
          <w:i/>
          <w:iCs/>
        </w:rPr>
      </w:pPr>
    </w:p>
    <w:p w:rsidR="00263C19" w:rsidRPr="007157BD" w:rsidRDefault="00263C19" w:rsidP="00263C19">
      <w:pPr>
        <w:spacing w:after="0"/>
        <w:jc w:val="both"/>
        <w:rPr>
          <w:i/>
          <w:iCs/>
        </w:rPr>
      </w:pPr>
      <w:r w:rsidRPr="007157BD">
        <w:rPr>
          <w:i/>
          <w:iCs/>
        </w:rPr>
        <w:t>Uža specijalizacija</w:t>
      </w:r>
    </w:p>
    <w:p w:rsidR="00263C19" w:rsidRPr="007157BD" w:rsidRDefault="00263C19" w:rsidP="00263C19">
      <w:pPr>
        <w:pStyle w:val="ListParagraph"/>
        <w:numPr>
          <w:ilvl w:val="0"/>
          <w:numId w:val="25"/>
        </w:numPr>
        <w:tabs>
          <w:tab w:val="clear" w:pos="810"/>
          <w:tab w:val="left" w:pos="360"/>
        </w:tabs>
        <w:spacing w:after="0"/>
        <w:ind w:left="0" w:firstLine="0"/>
        <w:jc w:val="both"/>
      </w:pPr>
      <w:proofErr w:type="gramStart"/>
      <w:r w:rsidRPr="007157BD">
        <w:t>dr</w:t>
      </w:r>
      <w:proofErr w:type="gramEnd"/>
      <w:r w:rsidRPr="007157BD">
        <w:t xml:space="preserve"> Milena Ćosić Micev„Citodijagnostika malignih ascitesa na razmazu i ćelijskom bloku“, mentor </w:t>
      </w:r>
      <w:r w:rsidR="006640EA">
        <w:t>p</w:t>
      </w:r>
      <w:r w:rsidRPr="007157BD">
        <w:t>rof dr Marija Havel, 27.Jun 2011. godine</w:t>
      </w:r>
    </w:p>
    <w:p w:rsidR="00263C19" w:rsidRPr="007157BD" w:rsidRDefault="00263C19" w:rsidP="00263C19">
      <w:pPr>
        <w:pStyle w:val="ListParagraph"/>
        <w:tabs>
          <w:tab w:val="left" w:pos="360"/>
        </w:tabs>
        <w:spacing w:after="0"/>
        <w:ind w:left="0" w:firstLine="0"/>
        <w:jc w:val="both"/>
      </w:pPr>
      <w:proofErr w:type="gramStart"/>
      <w:r w:rsidRPr="007157BD">
        <w:t>dr</w:t>
      </w:r>
      <w:proofErr w:type="gramEnd"/>
      <w:r w:rsidRPr="007157BD">
        <w:t xml:space="preserve"> Zvezdan Maksimović „Korelacija histološkog gradusa adenokarcinoma kolorektuma i starosne dobi p</w:t>
      </w:r>
      <w:r w:rsidR="006640EA">
        <w:t>acijenata“ mentor p</w:t>
      </w:r>
      <w:r w:rsidRPr="007157BD">
        <w:t>rof dr Tomislav Ranđelović, 14.Jun 2013. godine</w:t>
      </w:r>
    </w:p>
    <w:p w:rsidR="00263C19" w:rsidRPr="007157BD" w:rsidRDefault="00263C19" w:rsidP="00263C19">
      <w:pPr>
        <w:pStyle w:val="ListParagraph"/>
        <w:tabs>
          <w:tab w:val="left" w:pos="360"/>
        </w:tabs>
        <w:spacing w:after="0"/>
        <w:ind w:left="0" w:firstLine="0"/>
        <w:jc w:val="both"/>
      </w:pPr>
      <w:proofErr w:type="gramStart"/>
      <w:r w:rsidRPr="007157BD">
        <w:t>dr</w:t>
      </w:r>
      <w:proofErr w:type="gramEnd"/>
      <w:r w:rsidRPr="007157BD">
        <w:t xml:space="preserve"> Slađan Obućina „Uznapredovali tumori rektuma: savremeni pristupi u lečenju“ mentor Prof dr Zoran Krivokapić, predesednik komisije</w:t>
      </w:r>
      <w:r w:rsidR="004B552B">
        <w:t xml:space="preserve"> </w:t>
      </w:r>
      <w:r w:rsidR="006640EA">
        <w:t>doc dr Marković V. Veće za pos</w:t>
      </w:r>
      <w:r w:rsidRPr="007157BD">
        <w:t>diplomsku nastavu 20.05.2014. godine</w:t>
      </w:r>
    </w:p>
    <w:p w:rsidR="00263C19" w:rsidRPr="007157BD" w:rsidRDefault="00263C19" w:rsidP="00263C19">
      <w:pPr>
        <w:pStyle w:val="ListParagraph"/>
        <w:tabs>
          <w:tab w:val="left" w:pos="360"/>
        </w:tabs>
        <w:spacing w:after="0"/>
        <w:ind w:left="0" w:firstLine="0"/>
        <w:jc w:val="both"/>
      </w:pPr>
      <w:proofErr w:type="gramStart"/>
      <w:r w:rsidRPr="007157BD">
        <w:t>dr</w:t>
      </w:r>
      <w:proofErr w:type="gramEnd"/>
      <w:r w:rsidRPr="007157BD">
        <w:t xml:space="preserve"> Goran Kamidžorac:Korelacija demografskih i patohistoloških parametara kod pacijenata operisanih od kolorektalnog karcinoma. </w:t>
      </w:r>
      <w:proofErr w:type="gramStart"/>
      <w:r w:rsidR="006640EA">
        <w:t>p</w:t>
      </w:r>
      <w:r w:rsidRPr="007157BD">
        <w:t>rof</w:t>
      </w:r>
      <w:proofErr w:type="gramEnd"/>
      <w:r w:rsidRPr="007157BD">
        <w:t xml:space="preserve"> dr Marković V., predsednik komisije; doc dr Vladimir Dugalić, član i prof dr Tomislav Randjelović mentor, Beograd, 2016. </w:t>
      </w:r>
      <w:r w:rsidR="004B552B">
        <w:t>godine</w:t>
      </w:r>
    </w:p>
    <w:p w:rsidR="00263C19" w:rsidRDefault="00263C19" w:rsidP="00263C19">
      <w:pPr>
        <w:pStyle w:val="ListParagraph"/>
        <w:tabs>
          <w:tab w:val="left" w:pos="360"/>
        </w:tabs>
        <w:spacing w:after="0"/>
        <w:ind w:left="0" w:firstLine="0"/>
        <w:jc w:val="both"/>
      </w:pPr>
      <w:proofErr w:type="gramStart"/>
      <w:r w:rsidRPr="007157BD">
        <w:t>dr</w:t>
      </w:r>
      <w:proofErr w:type="gramEnd"/>
      <w:r w:rsidRPr="007157BD">
        <w:t xml:space="preserve"> Aleksandar S. Ćurčić. Demografske i kliničko patološke karakteristike bolesnika operisanih </w:t>
      </w:r>
      <w:proofErr w:type="gramStart"/>
      <w:r w:rsidRPr="007157BD">
        <w:t>od</w:t>
      </w:r>
      <w:proofErr w:type="gramEnd"/>
      <w:r w:rsidRPr="007157BD">
        <w:t xml:space="preserve"> kolorektalnog karcinoma kao prognostički faktor ukupnog preživljavanja.</w:t>
      </w:r>
      <w:r w:rsidR="006640EA">
        <w:t xml:space="preserve"> </w:t>
      </w:r>
      <w:proofErr w:type="gramStart"/>
      <w:r w:rsidR="006640EA">
        <w:t>p</w:t>
      </w:r>
      <w:r w:rsidRPr="007157BD">
        <w:t>rof</w:t>
      </w:r>
      <w:proofErr w:type="gramEnd"/>
      <w:r w:rsidRPr="007157BD">
        <w:t xml:space="preserve"> dr Srbislav Knežerić, predesednik</w:t>
      </w:r>
      <w:r w:rsidR="006640EA">
        <w:t xml:space="preserve"> </w:t>
      </w:r>
      <w:r w:rsidRPr="007157BD">
        <w:t>komisije, prof dr Marković V.</w:t>
      </w:r>
      <w:r w:rsidR="006640EA">
        <w:t xml:space="preserve"> </w:t>
      </w:r>
      <w:r w:rsidRPr="007157BD">
        <w:t>član i prof dr Tomislav Randjelović</w:t>
      </w:r>
      <w:r w:rsidR="006640EA">
        <w:t xml:space="preserve"> </w:t>
      </w:r>
      <w:r w:rsidRPr="007157BD">
        <w:t>mentor, Beograd, 2016</w:t>
      </w:r>
      <w:r w:rsidR="0001254B">
        <w:t>. godine</w:t>
      </w:r>
    </w:p>
    <w:p w:rsidR="00263C19" w:rsidRDefault="00263C19" w:rsidP="00263C19">
      <w:pPr>
        <w:pStyle w:val="ListParagraph"/>
        <w:tabs>
          <w:tab w:val="left" w:pos="360"/>
        </w:tabs>
        <w:spacing w:after="0"/>
        <w:ind w:left="0" w:firstLine="0"/>
        <w:jc w:val="both"/>
      </w:pPr>
      <w:proofErr w:type="gramStart"/>
      <w:r w:rsidRPr="007157BD">
        <w:t>dr</w:t>
      </w:r>
      <w:proofErr w:type="gramEnd"/>
      <w:r w:rsidRPr="007157BD">
        <w:t xml:space="preserve"> Stefan Kmezić: Uloga barijatrijske hirurgije u lečenju patološke gojaznosti. Završni specijalistički akademski rad. Prof </w:t>
      </w:r>
      <w:proofErr w:type="gramStart"/>
      <w:r w:rsidRPr="007157BD">
        <w:t>dr</w:t>
      </w:r>
      <w:proofErr w:type="gramEnd"/>
      <w:r w:rsidRPr="007157BD">
        <w:t xml:space="preserve"> Marković V. predsednik komisije,</w:t>
      </w:r>
      <w:r w:rsidR="004E40D8">
        <w:t xml:space="preserve"> </w:t>
      </w:r>
      <w:r w:rsidRPr="007157BD">
        <w:t>dr Ivana Nedeljković član komisije, prof dr Dejan Radenković-mentor. Beograd, 2017.</w:t>
      </w:r>
      <w:r w:rsidR="0001254B">
        <w:t xml:space="preserve"> godime</w:t>
      </w:r>
    </w:p>
    <w:p w:rsidR="00263C19" w:rsidRPr="007157BD" w:rsidRDefault="00263C19" w:rsidP="00263C19">
      <w:pPr>
        <w:pStyle w:val="ListParagraph"/>
        <w:tabs>
          <w:tab w:val="clear" w:pos="810"/>
          <w:tab w:val="left" w:pos="360"/>
        </w:tabs>
        <w:spacing w:after="0"/>
        <w:ind w:left="0" w:firstLine="0"/>
        <w:jc w:val="both"/>
      </w:pPr>
      <w:r w:rsidRPr="007157BD">
        <w:t xml:space="preserve">dr Marko Popović:Hirurško lečenjeplućnih metastaza kolorektalnog carcinoma.Završni specijalistički akademski rad. Prof dr Marković V. predsednik komisije, dr Dragan Radovanović, član komisije, dr Maja Ercegovac, mentor.Beograd, 26. </w:t>
      </w:r>
      <w:proofErr w:type="gramStart"/>
      <w:r w:rsidRPr="007157BD">
        <w:t>juni</w:t>
      </w:r>
      <w:proofErr w:type="gramEnd"/>
      <w:r w:rsidRPr="007157BD">
        <w:t xml:space="preserve"> 2017.</w:t>
      </w:r>
      <w:r w:rsidR="0001254B">
        <w:t xml:space="preserve"> godine</w:t>
      </w:r>
    </w:p>
    <w:p w:rsidR="00263C19" w:rsidRPr="007157BD" w:rsidRDefault="00263C19" w:rsidP="00263C19">
      <w:pPr>
        <w:pStyle w:val="ListParagraph"/>
        <w:tabs>
          <w:tab w:val="clear" w:pos="810"/>
          <w:tab w:val="left" w:pos="360"/>
        </w:tabs>
        <w:spacing w:after="0"/>
        <w:ind w:left="0" w:firstLine="0"/>
        <w:jc w:val="both"/>
      </w:pPr>
      <w:proofErr w:type="gramStart"/>
      <w:r w:rsidRPr="007157BD">
        <w:t>dr</w:t>
      </w:r>
      <w:proofErr w:type="gramEnd"/>
      <w:r w:rsidRPr="007157BD">
        <w:t xml:space="preserve"> Radosava Račić - Arsović: Lečenje granično resektabilnog tumora glave pankreasa. Završni </w:t>
      </w:r>
      <w:r w:rsidR="004E40D8">
        <w:t>akademski specijalistički rad. p</w:t>
      </w:r>
      <w:r w:rsidRPr="007157BD">
        <w:t>rof. dr Marković V., član komisije, Beograd, Decembar 2019.</w:t>
      </w:r>
      <w:r w:rsidR="0001254B">
        <w:t xml:space="preserve"> godine</w:t>
      </w:r>
    </w:p>
    <w:p w:rsidR="0040396C" w:rsidRPr="007157BD" w:rsidRDefault="00263C19" w:rsidP="0040396C">
      <w:pPr>
        <w:pStyle w:val="ListParagraph"/>
        <w:tabs>
          <w:tab w:val="clear" w:pos="810"/>
          <w:tab w:val="left" w:pos="360"/>
        </w:tabs>
        <w:spacing w:after="0"/>
        <w:ind w:left="0" w:firstLine="0"/>
        <w:jc w:val="both"/>
      </w:pPr>
      <w:proofErr w:type="gramStart"/>
      <w:r w:rsidRPr="007157BD">
        <w:t>dr</w:t>
      </w:r>
      <w:proofErr w:type="gramEnd"/>
      <w:r w:rsidRPr="007157BD">
        <w:t xml:space="preserve"> Suzana Stojanović Rundić: Da li u eri hemoradioterapije ima mesta za hirurški tretman karcinoma analnog kanala</w:t>
      </w:r>
      <w:r w:rsidR="004E40D8">
        <w:t>? Uža specijalizacija, komisija p</w:t>
      </w:r>
      <w:r w:rsidRPr="007157BD">
        <w:t xml:space="preserve">rof dr Vesna Plešinac Karapandžić predsednik, </w:t>
      </w:r>
      <w:r w:rsidR="004E40D8">
        <w:t>p</w:t>
      </w:r>
      <w:r w:rsidRPr="007157BD">
        <w:t xml:space="preserve">rof dr Velimr A. Marković član, </w:t>
      </w:r>
      <w:r w:rsidR="004E40D8">
        <w:t>p</w:t>
      </w:r>
      <w:r w:rsidRPr="007157BD">
        <w:t xml:space="preserve">rof dr Zoran V. Krivokapić mentor, 22.01.2020. </w:t>
      </w:r>
      <w:r w:rsidR="0001254B">
        <w:t>godine</w:t>
      </w:r>
    </w:p>
    <w:p w:rsidR="0040396C" w:rsidRPr="00213067" w:rsidRDefault="0040396C" w:rsidP="0040396C">
      <w:pPr>
        <w:pStyle w:val="ListParagraph"/>
        <w:numPr>
          <w:ilvl w:val="0"/>
          <w:numId w:val="10"/>
        </w:numPr>
        <w:tabs>
          <w:tab w:val="clear" w:pos="810"/>
          <w:tab w:val="left" w:pos="360"/>
        </w:tabs>
        <w:spacing w:after="0"/>
        <w:ind w:left="0" w:firstLine="0"/>
        <w:jc w:val="both"/>
      </w:pPr>
      <w:r w:rsidRPr="00213067">
        <w:t xml:space="preserve">Dr Stevan Femić: “Limfadenectomia kod desne hemikolektomije zbog carcinoma-poređenje između laparoskopske i otvorene metode”. Rad uže specijalizacije.Predsednik Komisije Prof.dr Dejan Radenković, Prof.dr Velimir A. Marković i Prof. </w:t>
      </w:r>
      <w:proofErr w:type="gramStart"/>
      <w:r w:rsidRPr="00213067">
        <w:t>dr</w:t>
      </w:r>
      <w:proofErr w:type="gramEnd"/>
      <w:r w:rsidRPr="00213067">
        <w:t xml:space="preserve"> Maja Pavlov. Beograd, Jul 2020. </w:t>
      </w:r>
      <w:proofErr w:type="gramStart"/>
      <w:r w:rsidRPr="00213067">
        <w:t>godine</w:t>
      </w:r>
      <w:proofErr w:type="gramEnd"/>
      <w:r w:rsidRPr="00213067">
        <w:t>.</w:t>
      </w:r>
    </w:p>
    <w:p w:rsidR="0040396C" w:rsidRPr="00213067" w:rsidRDefault="0040396C" w:rsidP="0040396C">
      <w:pPr>
        <w:pStyle w:val="ListParagraph"/>
        <w:numPr>
          <w:ilvl w:val="0"/>
          <w:numId w:val="10"/>
        </w:numPr>
        <w:tabs>
          <w:tab w:val="clear" w:pos="810"/>
          <w:tab w:val="left" w:pos="360"/>
        </w:tabs>
        <w:spacing w:after="0"/>
        <w:ind w:left="0" w:firstLine="0"/>
        <w:jc w:val="both"/>
      </w:pPr>
      <w:r w:rsidRPr="00213067">
        <w:t xml:space="preserve">Dr Sadat Ličina </w:t>
      </w:r>
      <w:proofErr w:type="gramStart"/>
      <w:r w:rsidRPr="00213067">
        <w:t>“ Hirurgija</w:t>
      </w:r>
      <w:proofErr w:type="gramEnd"/>
      <w:r w:rsidRPr="00213067">
        <w:t xml:space="preserve"> digestivnog sistema”. Uža specijalizacija. Predsednik komisije Prof. </w:t>
      </w:r>
      <w:proofErr w:type="gramStart"/>
      <w:r w:rsidRPr="00213067">
        <w:t>dr</w:t>
      </w:r>
      <w:proofErr w:type="gramEnd"/>
      <w:r w:rsidRPr="00213067">
        <w:t xml:space="preserve"> Aleksandar Simić, član komisije Prof. dr Velimir A. Marković, mentor Prof. dr Dejan Radenković. Beograd. Decembar 2020.godine.</w:t>
      </w:r>
    </w:p>
    <w:p w:rsidR="0040396C" w:rsidRPr="00213067" w:rsidRDefault="0040396C" w:rsidP="0040396C">
      <w:pPr>
        <w:pStyle w:val="ListParagraph"/>
        <w:numPr>
          <w:ilvl w:val="0"/>
          <w:numId w:val="10"/>
        </w:numPr>
        <w:tabs>
          <w:tab w:val="clear" w:pos="810"/>
          <w:tab w:val="left" w:pos="360"/>
        </w:tabs>
        <w:spacing w:after="0"/>
        <w:ind w:left="0" w:firstLine="0"/>
        <w:jc w:val="both"/>
      </w:pPr>
      <w:r w:rsidRPr="00213067">
        <w:t xml:space="preserve">Dr Miroslav Knežević </w:t>
      </w:r>
      <w:proofErr w:type="gramStart"/>
      <w:r w:rsidRPr="00213067">
        <w:t>“ Hirurgija</w:t>
      </w:r>
      <w:proofErr w:type="gramEnd"/>
      <w:r w:rsidRPr="00213067">
        <w:t xml:space="preserve"> digestivnog sistema”Uža specijalizacija.Predsednik    komisije Prof. dr Dejan Radenković, član komisije Prof. dr Velimir A. Marković, mentor Prof. dr Miloš Bjelović. Beograd. Decembar 2020. </w:t>
      </w:r>
      <w:proofErr w:type="gramStart"/>
      <w:r w:rsidRPr="00213067">
        <w:t>godine</w:t>
      </w:r>
      <w:proofErr w:type="gramEnd"/>
      <w:r w:rsidRPr="00213067">
        <w:t>.</w:t>
      </w:r>
    </w:p>
    <w:p w:rsidR="0040396C" w:rsidRPr="00213067" w:rsidRDefault="0040396C" w:rsidP="0040396C">
      <w:pPr>
        <w:pStyle w:val="ListParagraph"/>
        <w:numPr>
          <w:ilvl w:val="0"/>
          <w:numId w:val="10"/>
        </w:numPr>
        <w:tabs>
          <w:tab w:val="clear" w:pos="810"/>
          <w:tab w:val="left" w:pos="360"/>
        </w:tabs>
        <w:spacing w:after="0"/>
        <w:ind w:left="0" w:firstLine="0"/>
        <w:jc w:val="both"/>
      </w:pPr>
      <w:r w:rsidRPr="00213067">
        <w:t xml:space="preserve">Dr Miljan </w:t>
      </w:r>
      <w:proofErr w:type="gramStart"/>
      <w:r w:rsidRPr="00213067">
        <w:t>Milanović ”</w:t>
      </w:r>
      <w:proofErr w:type="gramEnd"/>
      <w:r w:rsidRPr="00213067">
        <w:t xml:space="preserve"> Hirurgija digestivnog sistema” Uža specijalizacija. Mentor Prof. dr Vladimir Đukić, Komisija</w:t>
      </w:r>
      <w:proofErr w:type="gramStart"/>
      <w:r w:rsidRPr="00213067">
        <w:t>:Prof</w:t>
      </w:r>
      <w:proofErr w:type="gramEnd"/>
      <w:r w:rsidRPr="00213067">
        <w:t>. dr Velimir A. Marković, Prof. dr Dejan Radenković. Beograd, April 2021. Godine.</w:t>
      </w:r>
    </w:p>
    <w:p w:rsidR="0040396C" w:rsidRPr="00213067" w:rsidRDefault="0040396C" w:rsidP="0040396C">
      <w:pPr>
        <w:pStyle w:val="ListParagraph"/>
        <w:numPr>
          <w:ilvl w:val="0"/>
          <w:numId w:val="10"/>
        </w:numPr>
        <w:tabs>
          <w:tab w:val="clear" w:pos="810"/>
          <w:tab w:val="left" w:pos="360"/>
        </w:tabs>
        <w:spacing w:after="0"/>
        <w:ind w:left="0" w:firstLine="0"/>
        <w:jc w:val="both"/>
      </w:pPr>
      <w:r w:rsidRPr="00213067">
        <w:t xml:space="preserve">Dr Marko </w:t>
      </w:r>
      <w:proofErr w:type="gramStart"/>
      <w:r w:rsidRPr="00213067">
        <w:t>Kalezić ”</w:t>
      </w:r>
      <w:proofErr w:type="gramEnd"/>
      <w:r w:rsidRPr="00213067">
        <w:t xml:space="preserve"> Hirurgija digestivnog sistema” Uža specijalizacija. Mentor Prof. </w:t>
      </w:r>
      <w:proofErr w:type="gramStart"/>
      <w:r w:rsidRPr="00213067">
        <w:t>dr</w:t>
      </w:r>
      <w:proofErr w:type="gramEnd"/>
      <w:r w:rsidRPr="00213067">
        <w:t xml:space="preserve"> Vladimir Đukić, Komisija: Prof. dr Velimir A. Marković, Prof. dr Dejan Radenković. Beograd, April 2021. Godine.</w:t>
      </w:r>
    </w:p>
    <w:p w:rsidR="00D7083A" w:rsidRDefault="00D7083A" w:rsidP="00483AF9">
      <w:pPr>
        <w:tabs>
          <w:tab w:val="left" w:pos="360"/>
        </w:tabs>
        <w:spacing w:after="0"/>
        <w:jc w:val="both"/>
        <w:rPr>
          <w:i/>
          <w:iCs/>
        </w:rPr>
      </w:pPr>
    </w:p>
    <w:p w:rsidR="009B3106" w:rsidRPr="007157BD" w:rsidRDefault="00E5278B" w:rsidP="009C5230">
      <w:pPr>
        <w:spacing w:after="0"/>
        <w:jc w:val="both"/>
        <w:rPr>
          <w:i/>
          <w:iCs/>
        </w:rPr>
      </w:pPr>
      <w:r w:rsidRPr="007157BD">
        <w:rPr>
          <w:i/>
          <w:iCs/>
        </w:rPr>
        <w:t>Doktorske disertacije</w:t>
      </w:r>
    </w:p>
    <w:p w:rsidR="009B3106" w:rsidRPr="007157BD" w:rsidRDefault="00E5278B" w:rsidP="009C5230">
      <w:pPr>
        <w:pStyle w:val="ListParagraph"/>
        <w:numPr>
          <w:ilvl w:val="0"/>
          <w:numId w:val="24"/>
        </w:numPr>
        <w:spacing w:after="0"/>
        <w:ind w:left="0" w:firstLine="0"/>
        <w:jc w:val="both"/>
      </w:pPr>
      <w:r w:rsidRPr="007157BD">
        <w:t>Mr dr Suzana Stojanović Rundić „ Ispitivanje i značaj prognostičkih i prediktivnih molekularnih markera u lečenju loklno uznaprdovalih karcinoma rektuma preoperativnom radiohemijoterapijom</w:t>
      </w:r>
      <w:proofErr w:type="gramStart"/>
      <w:r w:rsidRPr="007157BD">
        <w:t>“ mentor</w:t>
      </w:r>
      <w:proofErr w:type="gramEnd"/>
      <w:r w:rsidR="004E40D8">
        <w:t xml:space="preserve"> p</w:t>
      </w:r>
      <w:r w:rsidRPr="007157BD">
        <w:t xml:space="preserve">rof dr Zoran Krivokapić, 10. Mart 2011. </w:t>
      </w:r>
      <w:r w:rsidR="008B3C71">
        <w:t>g</w:t>
      </w:r>
      <w:r w:rsidRPr="007157BD">
        <w:t>odine</w:t>
      </w:r>
    </w:p>
    <w:p w:rsidR="009B3106" w:rsidRPr="007157BD" w:rsidRDefault="008B3C71" w:rsidP="009C5230">
      <w:pPr>
        <w:pStyle w:val="ListParagraph"/>
        <w:numPr>
          <w:ilvl w:val="0"/>
          <w:numId w:val="24"/>
        </w:numPr>
        <w:spacing w:after="0"/>
        <w:ind w:left="0" w:firstLine="0"/>
        <w:jc w:val="both"/>
      </w:pPr>
      <w:proofErr w:type="gramStart"/>
      <w:r>
        <w:t>d</w:t>
      </w:r>
      <w:r w:rsidR="00E5278B" w:rsidRPr="007157BD">
        <w:t>r</w:t>
      </w:r>
      <w:proofErr w:type="gramEnd"/>
      <w:r>
        <w:t xml:space="preserve"> </w:t>
      </w:r>
      <w:r w:rsidR="00E5278B" w:rsidRPr="007157BD">
        <w:t xml:space="preserve">Ivana Blažić „Procena odgovora karcinoma rektumana neoadjuvantnu hemoradiote- rapiju metodom magnetne rezonance i difuznog imidžinga“ Mentor </w:t>
      </w:r>
      <w:r w:rsidR="00263C19">
        <w:t>p</w:t>
      </w:r>
      <w:r w:rsidR="00E5278B" w:rsidRPr="007157BD">
        <w:t xml:space="preserve">rof </w:t>
      </w:r>
      <w:r w:rsidR="00263C19">
        <w:t>dr Đorđije Šaranović, Komentor p</w:t>
      </w:r>
      <w:r w:rsidR="00E5278B" w:rsidRPr="007157BD">
        <w:t>rof dr Zoran Krivokapić,</w:t>
      </w:r>
      <w:r>
        <w:t xml:space="preserve"> </w:t>
      </w:r>
      <w:r w:rsidR="00E5278B" w:rsidRPr="007157BD">
        <w:t>komisija za procenu aktuelnosti teme doktorske disertacije</w:t>
      </w:r>
      <w:r>
        <w:t xml:space="preserve">, </w:t>
      </w:r>
      <w:r w:rsidRPr="007157BD">
        <w:t xml:space="preserve">28. </w:t>
      </w:r>
      <w:proofErr w:type="gramStart"/>
      <w:r w:rsidR="00263C19">
        <w:t>j</w:t>
      </w:r>
      <w:r w:rsidRPr="007157BD">
        <w:t>una</w:t>
      </w:r>
      <w:proofErr w:type="gramEnd"/>
      <w:r w:rsidRPr="007157BD">
        <w:t xml:space="preserve"> 2013</w:t>
      </w:r>
      <w:r w:rsidR="00263C19">
        <w:t>.</w:t>
      </w:r>
      <w:r w:rsidRPr="008B3C71">
        <w:t xml:space="preserve"> </w:t>
      </w:r>
      <w:r w:rsidRPr="007157BD">
        <w:t>godine</w:t>
      </w:r>
    </w:p>
    <w:p w:rsidR="009B3106" w:rsidRPr="007157BD" w:rsidRDefault="00E5278B" w:rsidP="009C5230">
      <w:pPr>
        <w:pStyle w:val="ListParagraph"/>
        <w:numPr>
          <w:ilvl w:val="0"/>
          <w:numId w:val="24"/>
        </w:numPr>
        <w:spacing w:after="0"/>
        <w:ind w:left="0" w:firstLine="0"/>
        <w:jc w:val="both"/>
      </w:pPr>
      <w:proofErr w:type="gramStart"/>
      <w:r w:rsidRPr="007157BD">
        <w:t>dr</w:t>
      </w:r>
      <w:proofErr w:type="gramEnd"/>
      <w:r w:rsidRPr="007157BD">
        <w:t xml:space="preserve"> Jelene Petrović“ Značaj određivanja genskog polimorfizma u cilju predikcije nastanka ili prognoze u lečenju kolorektalnog carcinoma kod populacije u Srbiji”, Odbrana septembar 2018</w:t>
      </w:r>
      <w:r w:rsidR="00263C19">
        <w:t>.</w:t>
      </w:r>
      <w:r w:rsidR="00EC2252" w:rsidRPr="00EC2252">
        <w:t xml:space="preserve"> </w:t>
      </w:r>
      <w:r w:rsidR="00EC2252" w:rsidRPr="007157BD">
        <w:t>godine</w:t>
      </w:r>
    </w:p>
    <w:p w:rsidR="009B3106" w:rsidRPr="007157BD" w:rsidRDefault="00E5278B" w:rsidP="009C5230">
      <w:pPr>
        <w:pStyle w:val="ListParagraph"/>
        <w:numPr>
          <w:ilvl w:val="0"/>
          <w:numId w:val="24"/>
        </w:numPr>
        <w:spacing w:after="0"/>
        <w:ind w:left="0" w:firstLine="0"/>
        <w:jc w:val="both"/>
      </w:pPr>
      <w:proofErr w:type="gramStart"/>
      <w:r w:rsidRPr="007157BD">
        <w:t>dr</w:t>
      </w:r>
      <w:proofErr w:type="gramEnd"/>
      <w:r w:rsidRPr="007157BD">
        <w:t xml:space="preserve"> Aleksandar Sekulić, “Prognostički značaj molekularnih markera, kliničkih i patohistoloških parametara kod bolesnika operisanih zbog carcinoma rektuma u ranom stadijumu”, odbrana septembar 2018</w:t>
      </w:r>
      <w:r w:rsidR="00EC2252">
        <w:t xml:space="preserve">. </w:t>
      </w:r>
      <w:r w:rsidR="00EC2252" w:rsidRPr="007157BD">
        <w:t>godine</w:t>
      </w:r>
    </w:p>
    <w:p w:rsidR="00EC2252" w:rsidRPr="007157BD" w:rsidRDefault="00E5278B" w:rsidP="00EC2252">
      <w:pPr>
        <w:pStyle w:val="ListParagraph"/>
        <w:numPr>
          <w:ilvl w:val="0"/>
          <w:numId w:val="24"/>
        </w:numPr>
        <w:spacing w:after="0"/>
        <w:ind w:left="0" w:firstLine="0"/>
        <w:jc w:val="both"/>
      </w:pPr>
      <w:proofErr w:type="gramStart"/>
      <w:r w:rsidRPr="007157BD">
        <w:t>dr</w:t>
      </w:r>
      <w:proofErr w:type="gramEnd"/>
      <w:r w:rsidRPr="007157BD">
        <w:t xml:space="preserve"> Ivan Dimitrijević “Procena faktoras koji utiču na onkolpške rezultate lečenja bolesnika operisanih multivisceralnim resekcijama kod lokalno uznapredovalog kolorektalnog karcinoma.Odbrana septembar 2018.</w:t>
      </w:r>
      <w:r w:rsidR="00EC2252">
        <w:t xml:space="preserve"> </w:t>
      </w:r>
      <w:r w:rsidR="00EC2252" w:rsidRPr="007157BD">
        <w:t>godine</w:t>
      </w:r>
    </w:p>
    <w:p w:rsidR="00D7083A" w:rsidRPr="00EC2252" w:rsidRDefault="00483AF9" w:rsidP="009C5230">
      <w:pPr>
        <w:pStyle w:val="ListParagraph"/>
        <w:numPr>
          <w:ilvl w:val="0"/>
          <w:numId w:val="24"/>
        </w:numPr>
        <w:spacing w:after="0"/>
        <w:ind w:left="0" w:firstLine="0"/>
        <w:jc w:val="both"/>
        <w:rPr>
          <w:i/>
          <w:iCs/>
        </w:rPr>
      </w:pPr>
      <w:proofErr w:type="gramStart"/>
      <w:r>
        <w:t>dr</w:t>
      </w:r>
      <w:proofErr w:type="gramEnd"/>
      <w:r w:rsidR="00E5278B" w:rsidRPr="007157BD">
        <w:t xml:space="preserve"> Vladimir Šljukić “ Analiza prognostičkih faktora i preživljavanja kod pacijenataradikalno operisanih zbog karcinoma želucaezofagogastričnog prelaza” N0” stadijuma tumorske bolesti</w:t>
      </w:r>
      <w:r w:rsidR="00EC2252">
        <w:t xml:space="preserve">, </w:t>
      </w:r>
      <w:r w:rsidR="00E5278B" w:rsidRPr="007157BD">
        <w:t xml:space="preserve"> Novembar 2018</w:t>
      </w:r>
      <w:r w:rsidR="00EC2252">
        <w:t xml:space="preserve">. </w:t>
      </w:r>
      <w:r w:rsidR="00EC2252" w:rsidRPr="007157BD">
        <w:t>godine</w:t>
      </w:r>
    </w:p>
    <w:p w:rsidR="00263C19" w:rsidRDefault="00263C19" w:rsidP="009C5230">
      <w:pPr>
        <w:spacing w:after="0"/>
        <w:jc w:val="both"/>
        <w:rPr>
          <w:i/>
          <w:iCs/>
        </w:rPr>
      </w:pPr>
    </w:p>
    <w:p w:rsidR="00F92886" w:rsidRPr="007157BD" w:rsidRDefault="00E5278B" w:rsidP="009C5230">
      <w:pPr>
        <w:pStyle w:val="Heading3"/>
        <w:spacing w:before="0" w:after="0"/>
        <w:jc w:val="both"/>
      </w:pPr>
      <w:r w:rsidRPr="007157BD">
        <w:t>E. NAUČNIISTRUČNI RAD</w:t>
      </w:r>
      <w:r w:rsidR="00F32F77">
        <w:t xml:space="preserve"> </w:t>
      </w:r>
    </w:p>
    <w:p w:rsidR="009B3106" w:rsidRPr="007157BD" w:rsidRDefault="00E5278B" w:rsidP="009C5230">
      <w:pPr>
        <w:pStyle w:val="Heading3"/>
        <w:spacing w:before="0" w:after="0"/>
        <w:jc w:val="both"/>
      </w:pPr>
      <w:r w:rsidRPr="007157BD">
        <w:t>a) Spisak radova</w:t>
      </w:r>
    </w:p>
    <w:p w:rsidR="00D7083A" w:rsidRDefault="00D7083A" w:rsidP="009C5230">
      <w:pPr>
        <w:pStyle w:val="Heading3"/>
        <w:spacing w:before="0" w:after="0"/>
        <w:jc w:val="both"/>
      </w:pPr>
    </w:p>
    <w:p w:rsidR="009B3106" w:rsidRPr="007157BD" w:rsidRDefault="00E5278B" w:rsidP="009C5230">
      <w:pPr>
        <w:pStyle w:val="Heading3"/>
        <w:spacing w:before="0" w:after="0"/>
        <w:jc w:val="both"/>
      </w:pPr>
      <w:r w:rsidRPr="007157BD">
        <w:t xml:space="preserve">Originalni radovi in extenso u časopisima </w:t>
      </w:r>
      <w:proofErr w:type="gramStart"/>
      <w:r w:rsidRPr="007157BD">
        <w:t>sa</w:t>
      </w:r>
      <w:proofErr w:type="gramEnd"/>
      <w:r w:rsidRPr="007157BD">
        <w:t xml:space="preserve"> JCR liste</w:t>
      </w:r>
    </w:p>
    <w:p w:rsidR="009B3106" w:rsidRPr="007157BD" w:rsidRDefault="00D7083A" w:rsidP="00F32F77">
      <w:pPr>
        <w:pStyle w:val="ListParagraph"/>
        <w:numPr>
          <w:ilvl w:val="0"/>
          <w:numId w:val="26"/>
        </w:numPr>
        <w:tabs>
          <w:tab w:val="clear" w:pos="810"/>
          <w:tab w:val="left" w:pos="270"/>
        </w:tabs>
        <w:spacing w:after="0"/>
        <w:ind w:left="0" w:firstLine="0"/>
        <w:jc w:val="both"/>
      </w:pPr>
      <w:r>
        <w:t xml:space="preserve"> </w:t>
      </w:r>
      <w:r w:rsidR="00E5278B" w:rsidRPr="007157BD">
        <w:t>Rakić S., Milićević M., Kovačević P.</w:t>
      </w:r>
      <w:proofErr w:type="gramStart"/>
      <w:r w:rsidR="00E5278B" w:rsidRPr="007157BD">
        <w:t xml:space="preserve">, </w:t>
      </w:r>
      <w:r w:rsidR="007157BD" w:rsidRPr="007157BD">
        <w:rPr>
          <w:b/>
        </w:rPr>
        <w:t xml:space="preserve"> Marković</w:t>
      </w:r>
      <w:proofErr w:type="gramEnd"/>
      <w:r w:rsidR="007157BD" w:rsidRPr="007157BD">
        <w:rPr>
          <w:b/>
        </w:rPr>
        <w:t xml:space="preserve"> V</w:t>
      </w:r>
      <w:r w:rsidR="00E5278B" w:rsidRPr="007157BD">
        <w:t xml:space="preserve">.. Increasing incidence of adenocarcinoma of the proximal stomach. </w:t>
      </w:r>
      <w:r w:rsidR="00963763">
        <w:t>EJSO-</w:t>
      </w:r>
      <w:r w:rsidR="00E5278B" w:rsidRPr="007157BD">
        <w:t xml:space="preserve">Euro J Surg Onc 1992; 18:340-344 </w:t>
      </w:r>
      <w:r w:rsidR="005C6132">
        <w:t xml:space="preserve"> </w:t>
      </w:r>
      <w:r w:rsidR="00E5278B" w:rsidRPr="005C6132">
        <w:rPr>
          <w:b/>
        </w:rPr>
        <w:t>M22 IF 0.958</w:t>
      </w:r>
      <w:r w:rsidR="00E5278B" w:rsidRPr="007157BD">
        <w:t xml:space="preserve"> </w:t>
      </w:r>
    </w:p>
    <w:p w:rsidR="009B3106" w:rsidRPr="007157BD" w:rsidRDefault="00E5278B" w:rsidP="00F32F77">
      <w:pPr>
        <w:pStyle w:val="ListParagraph"/>
        <w:tabs>
          <w:tab w:val="left" w:pos="270"/>
        </w:tabs>
        <w:spacing w:after="0"/>
        <w:ind w:left="0" w:firstLine="0"/>
        <w:jc w:val="both"/>
      </w:pPr>
      <w:r w:rsidRPr="007157BD">
        <w:t>Barišić G, Krivokapić Z</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 Popović M. Outcome of overlapping anal sphincter repair after three months and after a mean of 80 months.</w:t>
      </w:r>
      <w:r w:rsidR="00A44C3A">
        <w:t xml:space="preserve"> </w:t>
      </w:r>
      <w:r w:rsidR="00A7754B">
        <w:t>Int J Colorectal Dis</w:t>
      </w:r>
      <w:r w:rsidR="00A7754B" w:rsidRPr="007157BD">
        <w:t xml:space="preserve"> </w:t>
      </w:r>
      <w:r w:rsidRPr="007157BD">
        <w:t xml:space="preserve">2006; 21: 52-56 </w:t>
      </w:r>
      <w:r w:rsidR="005C6132">
        <w:t xml:space="preserve"> </w:t>
      </w:r>
      <w:r w:rsidR="005C6132" w:rsidRPr="005C6132">
        <w:rPr>
          <w:b/>
        </w:rPr>
        <w:t>M</w:t>
      </w:r>
      <w:r w:rsidRPr="005C6132">
        <w:rPr>
          <w:b/>
        </w:rPr>
        <w:t>21 IF 2.006</w:t>
      </w:r>
      <w:r w:rsidRPr="007157BD">
        <w:t xml:space="preserve"> </w:t>
      </w:r>
    </w:p>
    <w:p w:rsidR="009B3106" w:rsidRPr="007157BD" w:rsidRDefault="00E5278B" w:rsidP="00F32F77">
      <w:pPr>
        <w:pStyle w:val="ListParagraph"/>
        <w:tabs>
          <w:tab w:val="left" w:pos="270"/>
        </w:tabs>
        <w:spacing w:after="0"/>
        <w:ind w:left="0" w:firstLine="0"/>
        <w:jc w:val="both"/>
      </w:pPr>
      <w:r w:rsidRPr="007157BD">
        <w:lastRenderedPageBreak/>
        <w:t xml:space="preserve">Barisic G, </w:t>
      </w:r>
      <w:r w:rsidR="007157BD" w:rsidRPr="007157BD">
        <w:rPr>
          <w:b/>
        </w:rPr>
        <w:t xml:space="preserve"> Marković V</w:t>
      </w:r>
      <w:r w:rsidRPr="007157BD">
        <w:t xml:space="preserve">., Popovic M, Dimitrijevic I, Gavrilovic P, Krivokapic Z. Function after intersphincteric resection for low rectal cancer and its influence on quality of life. Colorectal Dis. 2011;13(6): 638 – 643 </w:t>
      </w:r>
      <w:r w:rsidR="005C6132">
        <w:t xml:space="preserve"> </w:t>
      </w:r>
      <w:r w:rsidR="005C6132" w:rsidRPr="005C6132">
        <w:rPr>
          <w:b/>
        </w:rPr>
        <w:t>M</w:t>
      </w:r>
      <w:r w:rsidRPr="005C6132">
        <w:rPr>
          <w:b/>
        </w:rPr>
        <w:t>22</w:t>
      </w:r>
      <w:r w:rsidR="005C6132" w:rsidRPr="005C6132">
        <w:rPr>
          <w:b/>
        </w:rPr>
        <w:t xml:space="preserve"> </w:t>
      </w:r>
      <w:r w:rsidRPr="005C6132">
        <w:rPr>
          <w:b/>
        </w:rPr>
        <w:t>IF 2.580</w:t>
      </w:r>
      <w:r w:rsidRPr="007157BD">
        <w:t xml:space="preserve"> </w:t>
      </w:r>
    </w:p>
    <w:p w:rsidR="009B3106" w:rsidRPr="007157BD" w:rsidRDefault="00E5278B" w:rsidP="00F32F77">
      <w:pPr>
        <w:pStyle w:val="ListParagraph"/>
        <w:tabs>
          <w:tab w:val="left" w:pos="270"/>
        </w:tabs>
        <w:spacing w:after="0"/>
        <w:ind w:left="0" w:firstLine="0"/>
        <w:jc w:val="both"/>
      </w:pPr>
      <w:r w:rsidRPr="007157BD">
        <w:t>Žuvela M., Krivokapić Z., Galun D.</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Rare late mesh complications following inguinal Prolene Hemia Sy</w:t>
      </w:r>
      <w:r w:rsidR="00F9081D">
        <w:t xml:space="preserve">stem hemoplasty. Surg Today  </w:t>
      </w:r>
      <w:r w:rsidRPr="007157BD">
        <w:t>2012</w:t>
      </w:r>
      <w:r w:rsidR="00F9081D">
        <w:t>;</w:t>
      </w:r>
      <w:r w:rsidR="005C6132">
        <w:t xml:space="preserve"> 42: 1253 – 1258 </w:t>
      </w:r>
      <w:r w:rsidR="005C6132" w:rsidRPr="005C6132">
        <w:rPr>
          <w:b/>
        </w:rPr>
        <w:t>M</w:t>
      </w:r>
      <w:r w:rsidRPr="005C6132">
        <w:rPr>
          <w:b/>
        </w:rPr>
        <w:t>23 IF 0.963</w:t>
      </w:r>
      <w:r w:rsidRPr="007157BD">
        <w:t xml:space="preserve"> </w:t>
      </w:r>
    </w:p>
    <w:p w:rsidR="009B3106" w:rsidRPr="007157BD" w:rsidRDefault="00E5278B" w:rsidP="00F32F77">
      <w:pPr>
        <w:pStyle w:val="ListParagraph"/>
        <w:tabs>
          <w:tab w:val="left" w:pos="270"/>
        </w:tabs>
        <w:spacing w:after="0"/>
        <w:ind w:left="0" w:firstLine="0"/>
        <w:jc w:val="both"/>
      </w:pPr>
      <w:r w:rsidRPr="007157BD">
        <w:t xml:space="preserve">Markovic S., Antic J., Dimitrijevic I., Zogovic B., Bojic D, Svorcan P., </w:t>
      </w:r>
      <w:r w:rsidR="007157BD" w:rsidRPr="007157BD">
        <w:rPr>
          <w:b/>
        </w:rPr>
        <w:t xml:space="preserve"> Markovic V</w:t>
      </w:r>
      <w:r w:rsidRPr="007157BD">
        <w:t xml:space="preserve">., Krivokapic Z..Microsatellite instability affecting the T17 repeats in intron 8 ofHSP110, as well as </w:t>
      </w:r>
      <w:proofErr w:type="gramStart"/>
      <w:r w:rsidRPr="007157BD">
        <w:t>five mononucleotide</w:t>
      </w:r>
      <w:proofErr w:type="gramEnd"/>
      <w:r w:rsidRPr="007157BD">
        <w:t xml:space="preserve"> reeats in patients with colorectal carcinoma. Biomark</w:t>
      </w:r>
      <w:r w:rsidR="0076637D">
        <w:t xml:space="preserve"> </w:t>
      </w:r>
      <w:r w:rsidRPr="007157BD">
        <w:t>Med</w:t>
      </w:r>
      <w:r w:rsidR="0076637D">
        <w:t xml:space="preserve"> </w:t>
      </w:r>
      <w:r w:rsidR="00CB5B10">
        <w:t xml:space="preserve"> </w:t>
      </w:r>
      <w:r w:rsidRPr="007157BD">
        <w:t xml:space="preserve">2013;7(4):613-621 </w:t>
      </w:r>
      <w:r w:rsidR="00FA2F87">
        <w:t xml:space="preserve"> </w:t>
      </w:r>
      <w:r w:rsidRPr="00FA2F87">
        <w:rPr>
          <w:b/>
        </w:rPr>
        <w:t>M22</w:t>
      </w:r>
      <w:r w:rsidR="00FA2F87" w:rsidRPr="00FA2F87">
        <w:rPr>
          <w:b/>
        </w:rPr>
        <w:t xml:space="preserve"> </w:t>
      </w:r>
      <w:r w:rsidRPr="00FA2F87">
        <w:rPr>
          <w:b/>
        </w:rPr>
        <w:t xml:space="preserve">IF </w:t>
      </w:r>
      <w:r w:rsidR="0076637D" w:rsidRPr="00FA2F87">
        <w:rPr>
          <w:b/>
        </w:rPr>
        <w:t>2,858</w:t>
      </w:r>
    </w:p>
    <w:p w:rsidR="009B3106" w:rsidRPr="00FA2F87" w:rsidRDefault="007157BD" w:rsidP="00F32F77">
      <w:pPr>
        <w:pStyle w:val="ListParagraph"/>
        <w:tabs>
          <w:tab w:val="left" w:pos="270"/>
        </w:tabs>
        <w:spacing w:after="0"/>
        <w:ind w:left="0" w:firstLine="0"/>
        <w:jc w:val="both"/>
        <w:rPr>
          <w:b/>
        </w:rPr>
      </w:pPr>
      <w:r w:rsidRPr="007157BD">
        <w:rPr>
          <w:b/>
        </w:rPr>
        <w:t xml:space="preserve"> Marković V</w:t>
      </w:r>
      <w:r w:rsidR="00E5278B" w:rsidRPr="007157BD">
        <w:t>., Dimitrijević I., Barišić G., Krivokapić Z. Comparison of Functional Outcome of Colonic J-Pouch and Latero-Terminal Anastomosis in Low Anterior Resect</w:t>
      </w:r>
      <w:r w:rsidR="00CB5B10">
        <w:t>ion for Rectal Cancer, Srp Arh</w:t>
      </w:r>
      <w:r w:rsidR="00E161A2">
        <w:t xml:space="preserve"> </w:t>
      </w:r>
      <w:r w:rsidR="00CB5B10">
        <w:t xml:space="preserve"> C</w:t>
      </w:r>
      <w:r w:rsidR="00E5278B" w:rsidRPr="007157BD">
        <w:t xml:space="preserve">elok </w:t>
      </w:r>
      <w:r w:rsidR="00CB5B10">
        <w:t>L</w:t>
      </w:r>
      <w:r w:rsidR="00E5278B" w:rsidRPr="007157BD">
        <w:t>ek</w:t>
      </w:r>
      <w:r w:rsidR="00FA2F87">
        <w:t xml:space="preserve">, 2015;143 (3-4): 158-161. </w:t>
      </w:r>
      <w:r w:rsidR="00FA2F87" w:rsidRPr="00FA2F87">
        <w:rPr>
          <w:b/>
        </w:rPr>
        <w:t>M</w:t>
      </w:r>
      <w:r w:rsidR="00E5278B" w:rsidRPr="00FA2F87">
        <w:rPr>
          <w:b/>
        </w:rPr>
        <w:t>23 IF 0.</w:t>
      </w:r>
      <w:r w:rsidR="00E161A2" w:rsidRPr="00FA2F87">
        <w:rPr>
          <w:b/>
        </w:rPr>
        <w:t>277</w:t>
      </w:r>
    </w:p>
    <w:p w:rsidR="009B3106" w:rsidRPr="00944E7D" w:rsidRDefault="00E5278B" w:rsidP="00F32F77">
      <w:pPr>
        <w:pStyle w:val="ListParagraph"/>
        <w:tabs>
          <w:tab w:val="left" w:pos="270"/>
        </w:tabs>
        <w:spacing w:after="0"/>
        <w:ind w:left="0" w:firstLine="0"/>
        <w:jc w:val="both"/>
        <w:rPr>
          <w:b/>
        </w:rPr>
      </w:pPr>
      <w:r w:rsidRPr="007157BD">
        <w:t xml:space="preserve">Markovic S, Dimitrijevic I, Zogovic B, </w:t>
      </w:r>
      <w:r w:rsidR="007157BD" w:rsidRPr="007157BD">
        <w:rPr>
          <w:b/>
        </w:rPr>
        <w:t xml:space="preserve"> Markovic V</w:t>
      </w:r>
      <w:r w:rsidRPr="007157BD">
        <w:t>. , Barisic G, Krivokapic Z. Current trends in clinical genetics of colorectal cancer. J</w:t>
      </w:r>
      <w:r w:rsidR="00A44C3A">
        <w:t xml:space="preserve"> </w:t>
      </w:r>
      <w:r w:rsidRPr="007157BD">
        <w:t>B</w:t>
      </w:r>
      <w:r w:rsidR="00944E7D">
        <w:t>UON</w:t>
      </w:r>
      <w:r w:rsidRPr="007157BD">
        <w:t xml:space="preserve"> 2016; 21(5): 1042-1049. </w:t>
      </w:r>
      <w:r w:rsidRPr="00944E7D">
        <w:rPr>
          <w:b/>
        </w:rPr>
        <w:t>M23 IF 1,344</w:t>
      </w:r>
    </w:p>
    <w:p w:rsidR="009B3106" w:rsidRPr="007157BD" w:rsidRDefault="00E5278B" w:rsidP="00F32F77">
      <w:pPr>
        <w:pStyle w:val="ListParagraph"/>
        <w:tabs>
          <w:tab w:val="left" w:pos="270"/>
        </w:tabs>
        <w:spacing w:after="0"/>
        <w:ind w:left="0" w:firstLine="0"/>
        <w:jc w:val="both"/>
      </w:pPr>
      <w:r w:rsidRPr="007157BD">
        <w:t>Markovic S, Antic J, Dimitijevic I, Zogovic B, Bojic D. Svorcan P</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xml:space="preserve">., Krivokapic Z. Microsatellite instability and survival in patients with stage II/III colorectal carcinoma. Indian </w:t>
      </w:r>
      <w:proofErr w:type="gramStart"/>
      <w:r w:rsidRPr="007157BD">
        <w:t xml:space="preserve">J </w:t>
      </w:r>
      <w:r w:rsidR="00F92886">
        <w:t xml:space="preserve"> Med</w:t>
      </w:r>
      <w:proofErr w:type="gramEnd"/>
      <w:r w:rsidRPr="007157BD">
        <w:t xml:space="preserve"> Res 2016;143: 104-111. </w:t>
      </w:r>
      <w:r w:rsidRPr="00DA14DD">
        <w:rPr>
          <w:b/>
        </w:rPr>
        <w:t>M22 IF 1.</w:t>
      </w:r>
      <w:r w:rsidR="00F92886">
        <w:rPr>
          <w:b/>
        </w:rPr>
        <w:t>532</w:t>
      </w:r>
    </w:p>
    <w:p w:rsidR="009B3106" w:rsidRPr="007157BD" w:rsidRDefault="00E5278B" w:rsidP="00F32F77">
      <w:pPr>
        <w:pStyle w:val="ListParagraph"/>
        <w:tabs>
          <w:tab w:val="left" w:pos="270"/>
        </w:tabs>
        <w:spacing w:after="0"/>
        <w:ind w:left="0" w:firstLine="0"/>
        <w:jc w:val="both"/>
      </w:pPr>
      <w:r w:rsidRPr="007157BD">
        <w:t xml:space="preserve">Stojkovic-Lalosevic M, Stankovic S. Stojkovic M, </w:t>
      </w:r>
      <w:r w:rsidR="007157BD" w:rsidRPr="007157BD">
        <w:rPr>
          <w:b/>
        </w:rPr>
        <w:t xml:space="preserve"> Markovic V</w:t>
      </w:r>
      <w:r w:rsidRPr="007157BD">
        <w:t>., Dimitrijevic I, Lalosevic J, Petrovic J, Brankovic M, Pavlovic Markovic A, Krivokapic Z. Can preoperative CEA and CA19-9serum concentrations suggest metastatic disease in colorectal cancer patients</w:t>
      </w:r>
      <w:proofErr w:type="gramStart"/>
      <w:r w:rsidRPr="007157BD">
        <w:t>?.</w:t>
      </w:r>
      <w:proofErr w:type="gramEnd"/>
      <w:r w:rsidRPr="007157BD">
        <w:t xml:space="preserve"> He</w:t>
      </w:r>
      <w:r w:rsidR="00CB5B10">
        <w:t xml:space="preserve">patobiliary </w:t>
      </w:r>
      <w:r w:rsidRPr="007157BD">
        <w:t>Pancreat Dis Int.</w:t>
      </w:r>
      <w:r w:rsidR="001073E9">
        <w:t xml:space="preserve"> 2017</w:t>
      </w:r>
      <w:proofErr w:type="gramStart"/>
      <w:r w:rsidR="001073E9">
        <w:t>;20</w:t>
      </w:r>
      <w:proofErr w:type="gramEnd"/>
      <w:r w:rsidR="001073E9">
        <w:t xml:space="preserve">(1):41-45. </w:t>
      </w:r>
      <w:r w:rsidR="001073E9" w:rsidRPr="004A13F5">
        <w:rPr>
          <w:b/>
        </w:rPr>
        <w:t>M23; IF 1.500</w:t>
      </w:r>
    </w:p>
    <w:p w:rsidR="001073E9" w:rsidRPr="004A13F5" w:rsidRDefault="007157BD" w:rsidP="00F32F77">
      <w:pPr>
        <w:pStyle w:val="ListParagraph"/>
        <w:tabs>
          <w:tab w:val="left" w:pos="270"/>
        </w:tabs>
        <w:spacing w:after="0"/>
        <w:ind w:left="0" w:firstLine="0"/>
        <w:jc w:val="both"/>
        <w:rPr>
          <w:b/>
        </w:rPr>
      </w:pPr>
      <w:r w:rsidRPr="001073E9">
        <w:rPr>
          <w:b/>
        </w:rPr>
        <w:t xml:space="preserve"> Marković V</w:t>
      </w:r>
      <w:r w:rsidR="00E5278B" w:rsidRPr="007157BD">
        <w:t xml:space="preserve">., Stojakov D., Micev M., Kmezić S., Šaponjski D, Krivokapić </w:t>
      </w:r>
      <w:proofErr w:type="gramStart"/>
      <w:r w:rsidR="00E5278B" w:rsidRPr="007157BD">
        <w:t>Z .</w:t>
      </w:r>
      <w:proofErr w:type="gramEnd"/>
      <w:r w:rsidR="00E5278B" w:rsidRPr="007157BD">
        <w:t xml:space="preserve"> Castleman' s disease presented as a rare unicentric pancreatic mass </w:t>
      </w:r>
      <w:r w:rsidR="002D0F12">
        <w:t xml:space="preserve"> </w:t>
      </w:r>
      <w:r w:rsidR="003D0171" w:rsidRPr="007157BD">
        <w:t>He</w:t>
      </w:r>
      <w:r w:rsidR="003D0171">
        <w:t xml:space="preserve">patobiliary </w:t>
      </w:r>
      <w:r w:rsidR="003D0171" w:rsidRPr="007157BD">
        <w:t>Pancreat Dis Int</w:t>
      </w:r>
      <w:r w:rsidR="001B7852" w:rsidRPr="001073E9">
        <w:rPr>
          <w:rFonts w:asciiTheme="minorHAnsi" w:hAnsiTheme="minorHAnsi" w:cstheme="minorHAnsi"/>
          <w:shd w:val="clear" w:color="auto" w:fill="FFFFFF"/>
        </w:rPr>
        <w:t>. 2019;18(6):590-592</w:t>
      </w:r>
      <w:r w:rsidR="002D0F12">
        <w:t xml:space="preserve"> </w:t>
      </w:r>
      <w:r w:rsidR="001073E9" w:rsidRPr="004A13F5">
        <w:rPr>
          <w:b/>
        </w:rPr>
        <w:t>M23 IF 2,428</w:t>
      </w:r>
    </w:p>
    <w:p w:rsidR="009B3106" w:rsidRPr="004A13F5" w:rsidRDefault="00E5278B" w:rsidP="00F32F77">
      <w:pPr>
        <w:pStyle w:val="ListParagraph"/>
        <w:tabs>
          <w:tab w:val="left" w:pos="270"/>
        </w:tabs>
        <w:spacing w:after="0"/>
        <w:ind w:left="0" w:firstLine="0"/>
        <w:jc w:val="both"/>
        <w:rPr>
          <w:b/>
        </w:rPr>
      </w:pPr>
      <w:r w:rsidRPr="007157BD">
        <w:t>Dimitrijević I., Barišić G.</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Gavrilović P., Bašić M., Krivokapić Z.Oncological outcome audit of multivisceral resections for primary colorectal cancer: a single centre experience. Vojnosanit Pregl 2019;76(12):</w:t>
      </w:r>
      <w:r w:rsidR="001A4DF2">
        <w:t xml:space="preserve"> 1234-1239 </w:t>
      </w:r>
      <w:r w:rsidR="004A13F5">
        <w:t xml:space="preserve"> </w:t>
      </w:r>
      <w:r w:rsidRPr="004A13F5">
        <w:rPr>
          <w:b/>
        </w:rPr>
        <w:t>M23 0.</w:t>
      </w:r>
      <w:r w:rsidR="009321B4" w:rsidRPr="004A13F5">
        <w:rPr>
          <w:b/>
        </w:rPr>
        <w:t>152</w:t>
      </w:r>
    </w:p>
    <w:p w:rsidR="00A44C3A" w:rsidRPr="007157BD" w:rsidRDefault="00A44C3A" w:rsidP="00F32F77">
      <w:pPr>
        <w:pStyle w:val="ListParagraph"/>
        <w:tabs>
          <w:tab w:val="left" w:pos="270"/>
        </w:tabs>
        <w:spacing w:after="0"/>
        <w:ind w:left="0" w:firstLine="0"/>
        <w:jc w:val="both"/>
      </w:pPr>
      <w:r w:rsidRPr="007157BD">
        <w:t xml:space="preserve">Milovanović T, Dragasevic S, Stojkovic Lalosević M. , Zgradić S., Milicić B., Dumić I., Kmezić S., Šaponjski D., Antić A. , </w:t>
      </w:r>
      <w:r w:rsidRPr="00A44C3A">
        <w:rPr>
          <w:b/>
        </w:rPr>
        <w:t xml:space="preserve"> Marković V</w:t>
      </w:r>
      <w:r w:rsidRPr="007157BD">
        <w:t xml:space="preserve">., Popovic D.. Ultrasonographic Evaluation of Fatty Pancreas in Serbian Patients with Non Alcoholic Fatty Liver Disease–A Cross Sectional Study Published: </w:t>
      </w:r>
      <w:r>
        <w:t>Medicina 2019;55:</w:t>
      </w:r>
      <w:r w:rsidRPr="007157BD">
        <w:t xml:space="preserve"> 697; doi: 10.3390/medicina 55100697 </w:t>
      </w:r>
      <w:r w:rsidR="004A13F5">
        <w:t xml:space="preserve"> </w:t>
      </w:r>
      <w:r w:rsidRPr="004A13F5">
        <w:rPr>
          <w:b/>
        </w:rPr>
        <w:t>M23 IF 1,205</w:t>
      </w:r>
    </w:p>
    <w:p w:rsidR="009B3106" w:rsidRPr="004A13F5" w:rsidRDefault="00E5278B" w:rsidP="00F32F77">
      <w:pPr>
        <w:pStyle w:val="ListParagraph"/>
        <w:tabs>
          <w:tab w:val="left" w:pos="270"/>
        </w:tabs>
        <w:spacing w:after="0"/>
        <w:ind w:left="0" w:firstLine="0"/>
        <w:jc w:val="both"/>
        <w:rPr>
          <w:b/>
        </w:rPr>
      </w:pPr>
      <w:r w:rsidRPr="007157BD">
        <w:t xml:space="preserve">Nikolic A., Krnjajić M., </w:t>
      </w:r>
      <w:r w:rsidR="007157BD" w:rsidRPr="007157BD">
        <w:rPr>
          <w:b/>
        </w:rPr>
        <w:t xml:space="preserve"> Marković V</w:t>
      </w:r>
      <w:r w:rsidRPr="007157BD">
        <w:t xml:space="preserve">., Barišić G., Dimitrijević I., Krivokapić Z. Colorectal cancer surgery in Serbia 2010 – 2014: Evaluation of a multicenter registry, Vojnosanit Pregl 2019; doi br 10.2298/VSP190610080N </w:t>
      </w:r>
      <w:r w:rsidRPr="004A13F5">
        <w:rPr>
          <w:b/>
        </w:rPr>
        <w:t>M23 0.</w:t>
      </w:r>
      <w:r w:rsidR="009321B4" w:rsidRPr="004A13F5">
        <w:rPr>
          <w:b/>
        </w:rPr>
        <w:t>152</w:t>
      </w:r>
    </w:p>
    <w:p w:rsidR="00D7083A" w:rsidRDefault="00D7083A" w:rsidP="009C5230">
      <w:pPr>
        <w:pStyle w:val="Heading3"/>
        <w:spacing w:before="0" w:after="0"/>
        <w:jc w:val="both"/>
      </w:pPr>
    </w:p>
    <w:p w:rsidR="009B3106" w:rsidRPr="007157BD" w:rsidRDefault="00E5278B" w:rsidP="009C5230">
      <w:pPr>
        <w:pStyle w:val="Heading3"/>
        <w:spacing w:before="0" w:after="0"/>
        <w:jc w:val="both"/>
      </w:pPr>
      <w:r w:rsidRPr="007157BD">
        <w:t xml:space="preserve">Ostali radovi </w:t>
      </w:r>
      <w:proofErr w:type="gramStart"/>
      <w:r w:rsidRPr="007157BD">
        <w:t>sa</w:t>
      </w:r>
      <w:proofErr w:type="gramEnd"/>
      <w:r w:rsidRPr="007157BD">
        <w:t xml:space="preserve"> JCR liste</w:t>
      </w:r>
    </w:p>
    <w:p w:rsidR="009B3106" w:rsidRPr="007157BD" w:rsidRDefault="00E5278B" w:rsidP="009C5230">
      <w:pPr>
        <w:pStyle w:val="ListParagraph"/>
        <w:numPr>
          <w:ilvl w:val="0"/>
          <w:numId w:val="27"/>
        </w:numPr>
        <w:spacing w:after="0"/>
        <w:ind w:left="0" w:firstLine="0"/>
        <w:jc w:val="both"/>
      </w:pPr>
      <w:r w:rsidRPr="007157BD">
        <w:t xml:space="preserve">Battersby NH, How P. Moran B, Stelzner S, Antic S, Popovic M, Barisic G, Krivokapic Z, </w:t>
      </w:r>
      <w:r w:rsidR="007157BD" w:rsidRPr="007157BD">
        <w:rPr>
          <w:b/>
        </w:rPr>
        <w:t xml:space="preserve"> Marković V</w:t>
      </w:r>
      <w:r w:rsidRPr="007157BD">
        <w:t xml:space="preserve">., Petrovic J.Pelican Cancer Foundation. Prospective validation of a low rectal cancer magnetic resonance imaging staging system and development of a local recurrence risk stratification model – The Mercury Study. Ann Surg 2016: 263(4):751-60, 1 </w:t>
      </w:r>
      <w:r w:rsidRPr="004A13F5">
        <w:rPr>
          <w:b/>
        </w:rPr>
        <w:t>M21</w:t>
      </w:r>
      <w:r w:rsidR="00C74A4B" w:rsidRPr="004A13F5">
        <w:rPr>
          <w:b/>
        </w:rPr>
        <w:t>a</w:t>
      </w:r>
      <w:r w:rsidRPr="004A13F5">
        <w:rPr>
          <w:b/>
        </w:rPr>
        <w:t xml:space="preserve"> IF </w:t>
      </w:r>
      <w:r w:rsidR="00C74A4B" w:rsidRPr="004A13F5">
        <w:rPr>
          <w:b/>
        </w:rPr>
        <w:t>8,980</w:t>
      </w:r>
      <w:r w:rsidRPr="004A13F5">
        <w:rPr>
          <w:b/>
        </w:rPr>
        <w:t>/ 2</w:t>
      </w:r>
      <w:r w:rsidR="00C74A4B" w:rsidRPr="004A13F5">
        <w:rPr>
          <w:b/>
        </w:rPr>
        <w:t xml:space="preserve"> = 4,490</w:t>
      </w:r>
    </w:p>
    <w:p w:rsidR="009B3106" w:rsidRPr="007157BD" w:rsidRDefault="00E5278B" w:rsidP="009C5230">
      <w:pPr>
        <w:pStyle w:val="ListParagraph"/>
        <w:numPr>
          <w:ilvl w:val="0"/>
          <w:numId w:val="27"/>
        </w:numPr>
        <w:spacing w:after="0"/>
        <w:ind w:left="0" w:firstLine="0"/>
        <w:jc w:val="both"/>
      </w:pPr>
      <w:r w:rsidRPr="007157BD">
        <w:t>European Society of Coloproctology collaboratin group-</w:t>
      </w:r>
      <w:r w:rsidR="007157BD" w:rsidRPr="007157BD">
        <w:rPr>
          <w:b/>
        </w:rPr>
        <w:t xml:space="preserve"> Markovic V</w:t>
      </w:r>
      <w:r w:rsidRPr="007157BD">
        <w:t>. The relationship between method of anastomotic failure after right hemicolectomy and ileo – caecal resection: an international snapshot audit.</w:t>
      </w:r>
      <w:r w:rsidR="009F3A42">
        <w:t xml:space="preserve"> </w:t>
      </w:r>
      <w:r w:rsidR="009F3A42" w:rsidRPr="007157BD">
        <w:t>Colorectal Dis</w:t>
      </w:r>
      <w:r w:rsidR="00CF1499">
        <w:t xml:space="preserve">. 2017; 19(8): E 296 – e 311 </w:t>
      </w:r>
      <w:r w:rsidRPr="007157BD">
        <w:t xml:space="preserve"> </w:t>
      </w:r>
      <w:r w:rsidRPr="004A13F5">
        <w:rPr>
          <w:b/>
        </w:rPr>
        <w:t>M21 IF 2.</w:t>
      </w:r>
      <w:r w:rsidR="00CF1499" w:rsidRPr="004A13F5">
        <w:rPr>
          <w:b/>
        </w:rPr>
        <w:t>997</w:t>
      </w:r>
      <w:r w:rsidRPr="004A13F5">
        <w:rPr>
          <w:b/>
        </w:rPr>
        <w:t xml:space="preserve">/ </w:t>
      </w:r>
      <w:r w:rsidR="00CF1499" w:rsidRPr="004A13F5">
        <w:rPr>
          <w:b/>
        </w:rPr>
        <w:t>2=1,4985</w:t>
      </w:r>
    </w:p>
    <w:p w:rsidR="009B3106" w:rsidRPr="004A13F5" w:rsidRDefault="00E5278B" w:rsidP="009C5230">
      <w:pPr>
        <w:pStyle w:val="ListParagraph"/>
        <w:numPr>
          <w:ilvl w:val="0"/>
          <w:numId w:val="27"/>
        </w:numPr>
        <w:spacing w:after="0"/>
        <w:ind w:left="0" w:firstLine="0"/>
        <w:jc w:val="both"/>
        <w:rPr>
          <w:b/>
        </w:rPr>
      </w:pPr>
      <w:r w:rsidRPr="007157BD">
        <w:t>The 2017 ESCP Coollaborating Group</w:t>
      </w:r>
      <w:proofErr w:type="gramStart"/>
      <w:r w:rsidRPr="007157BD">
        <w:t xml:space="preserve">- </w:t>
      </w:r>
      <w:r w:rsidR="007157BD" w:rsidRPr="007157BD">
        <w:rPr>
          <w:b/>
        </w:rPr>
        <w:t xml:space="preserve"> Markovic</w:t>
      </w:r>
      <w:proofErr w:type="gramEnd"/>
      <w:r w:rsidR="007157BD" w:rsidRPr="007157BD">
        <w:rPr>
          <w:b/>
        </w:rPr>
        <w:t xml:space="preserve"> V</w:t>
      </w:r>
      <w:r w:rsidRPr="007157BD">
        <w:t xml:space="preserve">: The 2017 European Society of Coloproctology (ESCP) international snapshot audit of left colon, signoid and rectal resection – Executive Summary. Colorectal Dis. Nice 2018: 20(6):13-14. </w:t>
      </w:r>
      <w:r w:rsidR="00461EE7">
        <w:rPr>
          <w:b/>
        </w:rPr>
        <w:t>M21</w:t>
      </w:r>
      <w:r w:rsidR="00274FC3" w:rsidRPr="004A13F5">
        <w:rPr>
          <w:b/>
        </w:rPr>
        <w:t xml:space="preserve"> IF 2.997/ 2=1,4985</w:t>
      </w:r>
    </w:p>
    <w:p w:rsidR="009B3106" w:rsidRDefault="00E5278B" w:rsidP="009C5230">
      <w:pPr>
        <w:pStyle w:val="ListParagraph"/>
        <w:numPr>
          <w:ilvl w:val="0"/>
          <w:numId w:val="27"/>
        </w:numPr>
        <w:spacing w:after="0"/>
        <w:ind w:left="0" w:firstLine="0"/>
        <w:jc w:val="both"/>
        <w:rPr>
          <w:b/>
        </w:rPr>
      </w:pPr>
      <w:r w:rsidRPr="007157BD">
        <w:t xml:space="preserve">The 2017 ESCP collaborating </w:t>
      </w:r>
      <w:proofErr w:type="gramStart"/>
      <w:r w:rsidRPr="007157BD">
        <w:t xml:space="preserve">group </w:t>
      </w:r>
      <w:r w:rsidR="007157BD" w:rsidRPr="007157BD">
        <w:rPr>
          <w:b/>
        </w:rPr>
        <w:t xml:space="preserve"> Markovic</w:t>
      </w:r>
      <w:proofErr w:type="gramEnd"/>
      <w:r w:rsidR="007157BD" w:rsidRPr="007157BD">
        <w:rPr>
          <w:b/>
        </w:rPr>
        <w:t xml:space="preserve"> V</w:t>
      </w:r>
      <w:r w:rsidRPr="007157BD">
        <w:t xml:space="preserve">: Association of mechanical bowel preparation with oral antibiotics and anastomotic leak folloring left sided colorectal resection: an international, multi-centre prospective audit. </w:t>
      </w:r>
      <w:proofErr w:type="gramStart"/>
      <w:r w:rsidRPr="007157BD">
        <w:t xml:space="preserve">Colorectal </w:t>
      </w:r>
      <w:r w:rsidR="009F3A42">
        <w:t xml:space="preserve"> </w:t>
      </w:r>
      <w:r w:rsidRPr="007157BD">
        <w:t>Dis</w:t>
      </w:r>
      <w:proofErr w:type="gramEnd"/>
      <w:r w:rsidRPr="007157BD">
        <w:t xml:space="preserve">, Nice 2018; 20(6): 15-32. </w:t>
      </w:r>
      <w:r w:rsidR="00274FC3" w:rsidRPr="00461EE7">
        <w:rPr>
          <w:b/>
        </w:rPr>
        <w:t>M21 IF 2.997/ 2=1,4985</w:t>
      </w:r>
    </w:p>
    <w:p w:rsidR="009B3106" w:rsidRPr="00461EE7" w:rsidRDefault="00E5278B" w:rsidP="009C5230">
      <w:pPr>
        <w:pStyle w:val="ListParagraph"/>
        <w:numPr>
          <w:ilvl w:val="0"/>
          <w:numId w:val="27"/>
        </w:numPr>
        <w:spacing w:after="0"/>
        <w:ind w:left="0" w:firstLine="0"/>
        <w:jc w:val="both"/>
        <w:rPr>
          <w:b/>
        </w:rPr>
      </w:pPr>
      <w:r w:rsidRPr="007157BD">
        <w:t>The 2017 ESCP collaborating group</w:t>
      </w:r>
      <w:proofErr w:type="gramStart"/>
      <w:r w:rsidRPr="007157BD">
        <w:t xml:space="preserve">- </w:t>
      </w:r>
      <w:r w:rsidR="007157BD" w:rsidRPr="007157BD">
        <w:rPr>
          <w:b/>
        </w:rPr>
        <w:t xml:space="preserve"> Markovic</w:t>
      </w:r>
      <w:proofErr w:type="gramEnd"/>
      <w:r w:rsidR="007157BD" w:rsidRPr="007157BD">
        <w:rPr>
          <w:b/>
        </w:rPr>
        <w:t xml:space="preserve"> V</w:t>
      </w:r>
      <w:r w:rsidRPr="007157BD">
        <w:t>: An international multicentre prospective audit of elektive rectal cancer surgery; oprative approach versus outcome, including transanal total mesorectal excision (TaTME). Colorectal Disease, Nice</w:t>
      </w:r>
      <w:r w:rsidR="00D7083A">
        <w:t xml:space="preserve"> </w:t>
      </w:r>
      <w:r w:rsidRPr="007157BD">
        <w:t>2018;20(6):33-46,</w:t>
      </w:r>
      <w:r w:rsidR="00274FC3" w:rsidRPr="00274FC3">
        <w:t xml:space="preserve"> </w:t>
      </w:r>
      <w:r w:rsidR="00274FC3" w:rsidRPr="00461EE7">
        <w:rPr>
          <w:b/>
        </w:rPr>
        <w:t>M21 IF 2.997/ 2=1,4985</w:t>
      </w:r>
    </w:p>
    <w:p w:rsidR="009B3106" w:rsidRPr="00CE51B3" w:rsidRDefault="00E5278B" w:rsidP="009C5230">
      <w:pPr>
        <w:pStyle w:val="ListParagraph"/>
        <w:numPr>
          <w:ilvl w:val="0"/>
          <w:numId w:val="27"/>
        </w:numPr>
        <w:spacing w:after="0"/>
        <w:ind w:left="0" w:firstLine="0"/>
        <w:jc w:val="both"/>
        <w:rPr>
          <w:b/>
        </w:rPr>
      </w:pPr>
      <w:r w:rsidRPr="007157BD">
        <w:t>The 2017 ESCP collaborating group</w:t>
      </w:r>
      <w:proofErr w:type="gramStart"/>
      <w:r w:rsidRPr="007157BD">
        <w:t xml:space="preserve">- </w:t>
      </w:r>
      <w:r w:rsidR="007157BD" w:rsidRPr="007157BD">
        <w:rPr>
          <w:b/>
        </w:rPr>
        <w:t xml:space="preserve"> Markovic</w:t>
      </w:r>
      <w:proofErr w:type="gramEnd"/>
      <w:r w:rsidR="007157BD" w:rsidRPr="007157BD">
        <w:rPr>
          <w:b/>
        </w:rPr>
        <w:t xml:space="preserve"> V</w:t>
      </w:r>
      <w:r w:rsidRPr="007157BD">
        <w:t>: Safety of primary anastomosis following emergency left sided colorectal resection: an interantional, multi-centre prospective audit. Colorectal Dis</w:t>
      </w:r>
      <w:r w:rsidR="004A7A91">
        <w:t xml:space="preserve"> </w:t>
      </w:r>
      <w:r w:rsidRPr="007157BD">
        <w:t>Nice 2018</w:t>
      </w:r>
      <w:proofErr w:type="gramStart"/>
      <w:r w:rsidRPr="007157BD">
        <w:t>;20</w:t>
      </w:r>
      <w:proofErr w:type="gramEnd"/>
      <w:r w:rsidRPr="007157BD">
        <w:t xml:space="preserve">(6):47-57. </w:t>
      </w:r>
      <w:r w:rsidR="004A7A91" w:rsidRPr="00CE51B3">
        <w:rPr>
          <w:b/>
        </w:rPr>
        <w:t>M21 IF 2.997/ 2=1,4985</w:t>
      </w:r>
    </w:p>
    <w:p w:rsidR="009B3106" w:rsidRPr="007157BD" w:rsidRDefault="00E5278B" w:rsidP="009C5230">
      <w:pPr>
        <w:pStyle w:val="ListParagraph"/>
        <w:numPr>
          <w:ilvl w:val="0"/>
          <w:numId w:val="27"/>
        </w:numPr>
        <w:spacing w:after="0"/>
        <w:ind w:left="0" w:firstLine="0"/>
        <w:jc w:val="both"/>
      </w:pPr>
      <w:r w:rsidRPr="007157BD">
        <w:t>The 2017 ESCP collaborating group</w:t>
      </w:r>
      <w:proofErr w:type="gramStart"/>
      <w:r w:rsidRPr="007157BD">
        <w:t xml:space="preserve">- </w:t>
      </w:r>
      <w:r w:rsidR="007157BD" w:rsidRPr="007157BD">
        <w:rPr>
          <w:b/>
        </w:rPr>
        <w:t xml:space="preserve"> Markovic</w:t>
      </w:r>
      <w:proofErr w:type="gramEnd"/>
      <w:r w:rsidR="007157BD" w:rsidRPr="007157BD">
        <w:rPr>
          <w:b/>
        </w:rPr>
        <w:t xml:space="preserve"> V</w:t>
      </w:r>
      <w:r w:rsidRPr="007157BD">
        <w:t>. Evaluating the incidence of pathological complete response in current international rectgal cancer practice: the barriers to widespread safe deferral of surger. Colorectal Dis Nice</w:t>
      </w:r>
      <w:r w:rsidR="00D7083A">
        <w:t xml:space="preserve"> </w:t>
      </w:r>
      <w:r w:rsidRPr="007157BD">
        <w:t xml:space="preserve">2018; 20(6):58-68. </w:t>
      </w:r>
      <w:r w:rsidR="00CE51B3">
        <w:rPr>
          <w:b/>
        </w:rPr>
        <w:t xml:space="preserve">M21 </w:t>
      </w:r>
      <w:r w:rsidR="00B9637C" w:rsidRPr="00CE51B3">
        <w:rPr>
          <w:b/>
        </w:rPr>
        <w:t>IF 2.997/ 2=1,4985</w:t>
      </w:r>
    </w:p>
    <w:p w:rsidR="0040396C" w:rsidRDefault="00E5278B" w:rsidP="0040396C">
      <w:pPr>
        <w:pStyle w:val="ListParagraph"/>
        <w:numPr>
          <w:ilvl w:val="0"/>
          <w:numId w:val="27"/>
        </w:numPr>
        <w:spacing w:after="0"/>
        <w:ind w:left="0" w:firstLine="0"/>
        <w:jc w:val="both"/>
        <w:rPr>
          <w:b/>
        </w:rPr>
      </w:pPr>
      <w:r w:rsidRPr="007157BD">
        <w:t>The 2017 ESCP collaborating group</w:t>
      </w:r>
      <w:proofErr w:type="gramStart"/>
      <w:r w:rsidRPr="007157BD">
        <w:t xml:space="preserve">- </w:t>
      </w:r>
      <w:r w:rsidR="007157BD" w:rsidRPr="007157BD">
        <w:rPr>
          <w:b/>
        </w:rPr>
        <w:t xml:space="preserve"> Markovic</w:t>
      </w:r>
      <w:proofErr w:type="gramEnd"/>
      <w:r w:rsidR="007157BD" w:rsidRPr="007157BD">
        <w:rPr>
          <w:b/>
        </w:rPr>
        <w:t xml:space="preserve"> V</w:t>
      </w:r>
      <w:r w:rsidRPr="007157BD">
        <w:t>. The impact of conversion on the risk of major complication following laparoscopic colonic surger: an international, multicentre pr</w:t>
      </w:r>
      <w:r w:rsidR="004A7A91">
        <w:t>ospective audit. Colorectal Dis</w:t>
      </w:r>
      <w:r w:rsidRPr="007157BD">
        <w:t xml:space="preserve"> Nice 2018:20(6):69-89. </w:t>
      </w:r>
      <w:r w:rsidR="00B9637C" w:rsidRPr="00CE51B3">
        <w:rPr>
          <w:b/>
        </w:rPr>
        <w:t>M21 IF 2.997/ 2=1,4985</w:t>
      </w:r>
    </w:p>
    <w:p w:rsidR="0040396C" w:rsidRPr="0040396C" w:rsidRDefault="00430146" w:rsidP="0040396C">
      <w:pPr>
        <w:pStyle w:val="ListParagraph"/>
        <w:numPr>
          <w:ilvl w:val="0"/>
          <w:numId w:val="27"/>
        </w:numPr>
        <w:spacing w:after="0"/>
        <w:ind w:left="0" w:firstLine="0"/>
        <w:jc w:val="both"/>
        <w:rPr>
          <w:rStyle w:val="text-meta"/>
          <w:b/>
        </w:rPr>
      </w:pPr>
      <w:hyperlink r:id="rId7" w:history="1">
        <w:r w:rsidR="0040396C" w:rsidRPr="0040396C">
          <w:rPr>
            <w:rStyle w:val="linktext"/>
          </w:rPr>
          <w:t>Gallo, G.</w:t>
        </w:r>
      </w:hyperlink>
      <w:r w:rsidR="0040396C" w:rsidRPr="0040396C">
        <w:t>, </w:t>
      </w:r>
      <w:hyperlink r:id="rId8" w:history="1">
        <w:r w:rsidR="0040396C" w:rsidRPr="0040396C">
          <w:rPr>
            <w:rStyle w:val="linktext"/>
          </w:rPr>
          <w:t>Pata, F.</w:t>
        </w:r>
      </w:hyperlink>
      <w:r w:rsidR="0040396C" w:rsidRPr="0040396C">
        <w:t>, </w:t>
      </w:r>
      <w:hyperlink r:id="rId9" w:history="1">
        <w:r w:rsidR="0040396C" w:rsidRPr="0040396C">
          <w:rPr>
            <w:rStyle w:val="linktext"/>
          </w:rPr>
          <w:t>Vennix, S.</w:t>
        </w:r>
      </w:hyperlink>
      <w:r w:rsidR="0040396C" w:rsidRPr="0040396C">
        <w:t>, ...</w:t>
      </w:r>
      <w:hyperlink r:id="rId10" w:history="1">
        <w:r w:rsidR="0040396C" w:rsidRPr="0040396C">
          <w:rPr>
            <w:rStyle w:val="linktext"/>
          </w:rPr>
          <w:t>Raza, A.</w:t>
        </w:r>
      </w:hyperlink>
      <w:r w:rsidR="0040396C" w:rsidRPr="0040396C">
        <w:t>, </w:t>
      </w:r>
      <w:hyperlink r:id="rId11" w:history="1">
        <w:r w:rsidR="0040396C" w:rsidRPr="0040396C">
          <w:rPr>
            <w:rStyle w:val="linktext"/>
          </w:rPr>
          <w:t>Tan, S.</w:t>
        </w:r>
      </w:hyperlink>
      <w:r w:rsidR="0040396C" w:rsidRPr="0040396C">
        <w:t xml:space="preserve"> </w:t>
      </w:r>
      <w:r w:rsidR="0040396C" w:rsidRPr="0040396C">
        <w:rPr>
          <w:b/>
        </w:rPr>
        <w:t>(....Markovic V.....)</w:t>
      </w:r>
      <w:r w:rsidR="0040396C" w:rsidRPr="0040396C">
        <w:t xml:space="preserve"> </w:t>
      </w:r>
      <w:hyperlink r:id="rId12" w:tooltip="Show document details" w:history="1">
        <w:r w:rsidR="0040396C" w:rsidRPr="0040396C">
          <w:rPr>
            <w:rStyle w:val="Hyperlink"/>
            <w:color w:val="auto"/>
            <w:u w:val="none"/>
          </w:rPr>
          <w:t>Predictors for anastomotic leak, postoperative complications, and mortality after right colectomy for cancer: Results from an international snapshot audit</w:t>
        </w:r>
      </w:hyperlink>
      <w:r w:rsidR="0040396C" w:rsidRPr="0040396C">
        <w:t xml:space="preserve"> </w:t>
      </w:r>
      <w:r w:rsidR="0040396C" w:rsidRPr="0040396C">
        <w:rPr>
          <w:rStyle w:val="text-meta"/>
        </w:rPr>
        <w:t>Dis Colon Rectum</w:t>
      </w:r>
      <w:r w:rsidR="0040396C" w:rsidRPr="0040396C">
        <w:t>, </w:t>
      </w:r>
      <w:r w:rsidR="0040396C" w:rsidRPr="0040396C">
        <w:rPr>
          <w:rStyle w:val="text-meta"/>
        </w:rPr>
        <w:t>2020;</w:t>
      </w:r>
      <w:r w:rsidR="0040396C" w:rsidRPr="0040396C">
        <w:t> </w:t>
      </w:r>
      <w:r w:rsidR="0040396C" w:rsidRPr="0040396C">
        <w:rPr>
          <w:rStyle w:val="text-meta"/>
        </w:rPr>
        <w:t>63(5):606-618 M21 IF: 3.991/2=1,9955</w:t>
      </w:r>
    </w:p>
    <w:p w:rsidR="0040396C" w:rsidRPr="0040396C" w:rsidRDefault="00430146" w:rsidP="0040396C">
      <w:pPr>
        <w:pStyle w:val="ListParagraph"/>
        <w:numPr>
          <w:ilvl w:val="0"/>
          <w:numId w:val="27"/>
        </w:numPr>
        <w:spacing w:after="0"/>
        <w:ind w:left="0" w:firstLine="0"/>
        <w:jc w:val="both"/>
        <w:rPr>
          <w:rStyle w:val="text-meta"/>
          <w:b/>
        </w:rPr>
      </w:pPr>
      <w:hyperlink r:id="rId13" w:history="1">
        <w:r w:rsidR="0040396C" w:rsidRPr="0040396C">
          <w:rPr>
            <w:rStyle w:val="linktext"/>
          </w:rPr>
          <w:t>Glasbey, J.C.</w:t>
        </w:r>
      </w:hyperlink>
      <w:r w:rsidR="0040396C" w:rsidRPr="0040396C">
        <w:t>, </w:t>
      </w:r>
      <w:hyperlink r:id="rId14" w:history="1">
        <w:r w:rsidR="0040396C" w:rsidRPr="0040396C">
          <w:rPr>
            <w:rStyle w:val="linktext"/>
          </w:rPr>
          <w:t>Nepogodiev, D.</w:t>
        </w:r>
      </w:hyperlink>
      <w:r w:rsidR="0040396C" w:rsidRPr="0040396C">
        <w:t>, </w:t>
      </w:r>
      <w:hyperlink r:id="rId15" w:history="1">
        <w:r w:rsidR="0040396C" w:rsidRPr="0040396C">
          <w:rPr>
            <w:rStyle w:val="linktext"/>
          </w:rPr>
          <w:t>Omar, O.</w:t>
        </w:r>
      </w:hyperlink>
      <w:r w:rsidR="0040396C" w:rsidRPr="0040396C">
        <w:t>, </w:t>
      </w:r>
      <w:hyperlink r:id="rId16" w:history="1">
        <w:r w:rsidR="0040396C" w:rsidRPr="0040396C">
          <w:rPr>
            <w:rStyle w:val="linktext"/>
          </w:rPr>
          <w:t>Laufer, J.</w:t>
        </w:r>
      </w:hyperlink>
      <w:r w:rsidR="0040396C" w:rsidRPr="0040396C">
        <w:t>, </w:t>
      </w:r>
      <w:hyperlink r:id="rId17" w:history="1">
        <w:r w:rsidR="0040396C" w:rsidRPr="0040396C">
          <w:rPr>
            <w:rStyle w:val="linktext"/>
          </w:rPr>
          <w:t>Scasso, S.</w:t>
        </w:r>
      </w:hyperlink>
      <w:r w:rsidR="0040396C" w:rsidRPr="0040396C">
        <w:t xml:space="preserve"> </w:t>
      </w:r>
      <w:r w:rsidR="0040396C" w:rsidRPr="0040396C">
        <w:rPr>
          <w:b/>
        </w:rPr>
        <w:t>(....Markovic V.....)</w:t>
      </w:r>
      <w:r w:rsidR="0040396C" w:rsidRPr="0040396C">
        <w:t xml:space="preserve"> </w:t>
      </w:r>
      <w:hyperlink r:id="rId18" w:tooltip="Show document details" w:history="1">
        <w:r w:rsidR="0040396C" w:rsidRPr="0040396C">
          <w:rPr>
            <w:rStyle w:val="Hyperlink"/>
            <w:color w:val="auto"/>
            <w:u w:val="none"/>
          </w:rPr>
          <w:t>Delaying surgery for patients with a previous SARS-CoV-2 infection</w:t>
        </w:r>
      </w:hyperlink>
      <w:r w:rsidR="0040396C" w:rsidRPr="0040396C">
        <w:t xml:space="preserve">. </w:t>
      </w:r>
      <w:r w:rsidR="0040396C" w:rsidRPr="0040396C">
        <w:rPr>
          <w:rStyle w:val="text-meta"/>
        </w:rPr>
        <w:t>Brit J Surg</w:t>
      </w:r>
      <w:r w:rsidR="0040396C" w:rsidRPr="0040396C">
        <w:t> </w:t>
      </w:r>
      <w:r w:rsidR="0040396C" w:rsidRPr="0040396C">
        <w:rPr>
          <w:rStyle w:val="text-meta"/>
        </w:rPr>
        <w:t xml:space="preserve">2020;107(12): e601-e602   </w:t>
      </w:r>
      <w:r w:rsidR="0040396C" w:rsidRPr="0040396C">
        <w:rPr>
          <w:rStyle w:val="text-meta"/>
          <w:b/>
        </w:rPr>
        <w:t>M21a  IF 5.676/2=2,838</w:t>
      </w:r>
      <w:r w:rsidR="0040396C" w:rsidRPr="0040396C">
        <w:rPr>
          <w:rStyle w:val="text-meta"/>
        </w:rPr>
        <w:tab/>
      </w:r>
    </w:p>
    <w:p w:rsidR="0040396C" w:rsidRPr="0040396C" w:rsidRDefault="0040396C" w:rsidP="0040396C">
      <w:pPr>
        <w:pStyle w:val="ListParagraph"/>
        <w:numPr>
          <w:ilvl w:val="0"/>
          <w:numId w:val="27"/>
        </w:numPr>
        <w:spacing w:after="0"/>
        <w:ind w:left="0" w:firstLine="0"/>
        <w:jc w:val="both"/>
        <w:rPr>
          <w:b/>
        </w:rPr>
      </w:pPr>
      <w:r w:rsidRPr="0040396C">
        <w:rPr>
          <w:shd w:val="clear" w:color="auto" w:fill="FFFFFF"/>
        </w:rPr>
        <w:t xml:space="preserve">Glasbey JC, Nepogodiev D, Simoes JFF, Omar O, Li E, Venn ML, Pgdme, Abou Chaar MK, Capizzi V, Chaudhry D, Desai A, Edwards JG, Evans JP, Fiore M, Videria JF, Ford SJ, Ganly I, Griffiths EA, Gujjuri RR, Kolias AG, Kaafarani HMA, Minaya-Bravo A, McKay SC, Mohan HM, Roberts KJ, San Miguel-Méndez C, Pockney P, Shaw R, Smart NJ, Stewart GD, Sundar Mrcog S, Vidya R, Bhangu AA; </w:t>
      </w:r>
      <w:r w:rsidRPr="0040396C">
        <w:rPr>
          <w:b/>
        </w:rPr>
        <w:t>(....Markovic V.....)</w:t>
      </w:r>
      <w:r w:rsidRPr="0040396C">
        <w:t xml:space="preserve"> </w:t>
      </w:r>
      <w:r w:rsidRPr="0040396C">
        <w:rPr>
          <w:shd w:val="clear" w:color="auto" w:fill="FFFFFF"/>
        </w:rPr>
        <w:t xml:space="preserve">COVIDSurg Collaborative. </w:t>
      </w:r>
      <w:r w:rsidRPr="0040396C">
        <w:t xml:space="preserve">Elective Cancer Surgery in COVID-19-Free Surgical Pathways </w:t>
      </w:r>
      <w:proofErr w:type="gramStart"/>
      <w:r w:rsidRPr="0040396C">
        <w:t>During</w:t>
      </w:r>
      <w:proofErr w:type="gramEnd"/>
      <w:r w:rsidRPr="0040396C">
        <w:t xml:space="preserve"> the SARS-CoV-2 Pandemic: An International, </w:t>
      </w:r>
      <w:r w:rsidRPr="0040396C">
        <w:lastRenderedPageBreak/>
        <w:t xml:space="preserve">Multicenter, Comparative Cohort Study. </w:t>
      </w:r>
      <w:r w:rsidRPr="0040396C">
        <w:rPr>
          <w:rFonts w:eastAsia="Times New Roman"/>
          <w:lang w:eastAsia="en-GB"/>
        </w:rPr>
        <w:t>J Clin Oncol. 2021</w:t>
      </w:r>
      <w:proofErr w:type="gramStart"/>
      <w:r w:rsidRPr="0040396C">
        <w:rPr>
          <w:rFonts w:eastAsia="Times New Roman"/>
          <w:lang w:eastAsia="en-GB"/>
        </w:rPr>
        <w:t>;39</w:t>
      </w:r>
      <w:proofErr w:type="gramEnd"/>
      <w:r w:rsidRPr="0040396C">
        <w:rPr>
          <w:rFonts w:eastAsia="Times New Roman"/>
          <w:lang w:eastAsia="en-GB"/>
        </w:rPr>
        <w:t xml:space="preserve">(1):66-78. </w:t>
      </w:r>
      <w:proofErr w:type="gramStart"/>
      <w:r w:rsidRPr="0040396C">
        <w:rPr>
          <w:rFonts w:eastAsia="Times New Roman"/>
          <w:lang w:eastAsia="en-GB"/>
        </w:rPr>
        <w:t>doi</w:t>
      </w:r>
      <w:proofErr w:type="gramEnd"/>
      <w:r w:rsidRPr="0040396C">
        <w:rPr>
          <w:rFonts w:eastAsia="Times New Roman"/>
          <w:lang w:eastAsia="en-GB"/>
        </w:rPr>
        <w:t>: 10.1200/JCO.20.01933.</w:t>
      </w:r>
      <w:r w:rsidRPr="0040396C">
        <w:rPr>
          <w:rFonts w:eastAsia="Times New Roman"/>
          <w:shd w:val="clear" w:color="auto" w:fill="FFFFFF"/>
          <w:lang w:eastAsia="en-GB"/>
        </w:rPr>
        <w:t> </w:t>
      </w:r>
      <w:r w:rsidRPr="0040396C">
        <w:rPr>
          <w:rFonts w:eastAsia="Times New Roman"/>
          <w:lang w:eastAsia="en-GB"/>
        </w:rPr>
        <w:t xml:space="preserve">Epub 2020 Oct 6.  </w:t>
      </w:r>
      <w:r w:rsidRPr="0040396C">
        <w:rPr>
          <w:rFonts w:eastAsia="Times New Roman"/>
          <w:b/>
          <w:lang w:eastAsia="en-GB"/>
        </w:rPr>
        <w:t>M 21a IF 32.956/2=16,478</w:t>
      </w:r>
    </w:p>
    <w:p w:rsidR="0040396C" w:rsidRPr="0040396C" w:rsidRDefault="0040396C" w:rsidP="0040396C">
      <w:pPr>
        <w:pStyle w:val="ListParagraph"/>
        <w:numPr>
          <w:ilvl w:val="0"/>
          <w:numId w:val="27"/>
        </w:numPr>
        <w:spacing w:after="0"/>
        <w:ind w:left="0" w:firstLine="0"/>
        <w:jc w:val="both"/>
        <w:rPr>
          <w:b/>
        </w:rPr>
      </w:pPr>
      <w:r w:rsidRPr="0040396C">
        <w:t>Victor Daniel Rosenthal1 , Wieslawa Duszynska2, Bat-Erdene Ider3, Vaidotas Gurskis4, Majeda A. Al- Ruzzieh5, Sheila Nainan Myatra6, Debkishore Gupta7, Souad Belkebir8, Namita Upadhyay9, Farid Zand10, Subhash Kumar Todi11, Mohit Kharbanda12, Pravin K Nair13 et all. International Nosocomial Infection Control Consortium (INICC)report, data summary of 45 countries for 2013- 2018, Adult andPediatric Units, Device-associated Module</w:t>
      </w:r>
      <w:hyperlink r:id="rId19" w:tooltip="Go to American Journal of Infection Control on ScienceDirect" w:history="1">
        <w:r w:rsidRPr="0040396C">
          <w:rPr>
            <w:rStyle w:val="Hyperlink"/>
            <w:color w:val="auto"/>
            <w:u w:val="none"/>
          </w:rPr>
          <w:t>American Journal of Infection Control</w:t>
        </w:r>
      </w:hyperlink>
      <w:r w:rsidRPr="0040396C">
        <w:t>, Available online 24 April 2021,</w:t>
      </w:r>
      <w:hyperlink r:id="rId20" w:history="1">
        <w:r w:rsidRPr="0040396C">
          <w:rPr>
            <w:rStyle w:val="Hyperlink"/>
            <w:color w:val="auto"/>
            <w:u w:val="none"/>
          </w:rPr>
          <w:t>In Press, Journal Pre-proof</w:t>
        </w:r>
      </w:hyperlink>
      <w:hyperlink r:id="rId21" w:tgtFrame="_blank" w:tooltip="What are Journal Pre-proof articles?" w:history="1"/>
      <w:r w:rsidRPr="0040396C">
        <w:t xml:space="preserve">  </w:t>
      </w:r>
      <w:r w:rsidRPr="0040396C">
        <w:rPr>
          <w:b/>
        </w:rPr>
        <w:t>IF 2.294/2</w:t>
      </w:r>
      <w:r w:rsidRPr="0040396C">
        <w:rPr>
          <w:rFonts w:eastAsia="Times New Roman"/>
          <w:b/>
          <w:lang w:eastAsia="en-GB"/>
        </w:rPr>
        <w:t>= 1.147</w:t>
      </w:r>
    </w:p>
    <w:p w:rsidR="0040396C" w:rsidRPr="003D2509" w:rsidRDefault="00430146" w:rsidP="0040396C">
      <w:pPr>
        <w:pStyle w:val="ListParagraph"/>
        <w:numPr>
          <w:ilvl w:val="0"/>
          <w:numId w:val="27"/>
        </w:numPr>
        <w:spacing w:after="0"/>
        <w:ind w:left="0" w:firstLine="0"/>
        <w:jc w:val="both"/>
        <w:rPr>
          <w:b/>
        </w:rPr>
      </w:pPr>
      <w:hyperlink r:id="rId22" w:history="1">
        <w:r w:rsidR="0040396C" w:rsidRPr="0040396C">
          <w:rPr>
            <w:rFonts w:eastAsia="Times New Roman"/>
            <w:lang w:eastAsia="en-GB"/>
          </w:rPr>
          <w:t>Glasbey J.C.</w:t>
        </w:r>
      </w:hyperlink>
      <w:r w:rsidR="0040396C" w:rsidRPr="0040396C">
        <w:rPr>
          <w:rFonts w:eastAsia="Times New Roman"/>
          <w:lang w:eastAsia="en-GB"/>
        </w:rPr>
        <w:t xml:space="preserve">, </w:t>
      </w:r>
      <w:hyperlink r:id="rId23" w:history="1">
        <w:r w:rsidR="0040396C" w:rsidRPr="0040396C">
          <w:rPr>
            <w:rFonts w:eastAsia="Times New Roman"/>
            <w:lang w:eastAsia="en-GB"/>
          </w:rPr>
          <w:t>Nepogodiev D.</w:t>
        </w:r>
      </w:hyperlink>
      <w:r w:rsidR="0040396C" w:rsidRPr="0040396C">
        <w:rPr>
          <w:rFonts w:eastAsia="Times New Roman"/>
          <w:lang w:eastAsia="en-GB"/>
        </w:rPr>
        <w:t xml:space="preserve">, </w:t>
      </w:r>
      <w:hyperlink r:id="rId24" w:history="1">
        <w:r w:rsidR="0040396C" w:rsidRPr="0040396C">
          <w:rPr>
            <w:rFonts w:eastAsia="Times New Roman"/>
            <w:lang w:eastAsia="en-GB"/>
          </w:rPr>
          <w:t>Simoes J.F.F.</w:t>
        </w:r>
      </w:hyperlink>
      <w:r w:rsidR="0040396C" w:rsidRPr="0040396C">
        <w:rPr>
          <w:rFonts w:eastAsia="Times New Roman"/>
          <w:lang w:eastAsia="en-GB"/>
        </w:rPr>
        <w:t xml:space="preserve">, </w:t>
      </w:r>
      <w:hyperlink r:id="rId25" w:history="1">
        <w:r w:rsidR="0040396C" w:rsidRPr="0040396C">
          <w:rPr>
            <w:rFonts w:eastAsia="Times New Roman"/>
            <w:lang w:eastAsia="en-GB"/>
          </w:rPr>
          <w:t>Omar O.M.</w:t>
        </w:r>
      </w:hyperlink>
      <w:r w:rsidR="0040396C" w:rsidRPr="0040396C">
        <w:rPr>
          <w:rFonts w:eastAsia="Times New Roman"/>
          <w:lang w:eastAsia="en-GB"/>
        </w:rPr>
        <w:t xml:space="preserve">, </w:t>
      </w:r>
      <w:hyperlink r:id="rId26" w:history="1">
        <w:r w:rsidR="0040396C" w:rsidRPr="0040396C">
          <w:rPr>
            <w:rFonts w:eastAsia="Times New Roman"/>
            <w:lang w:eastAsia="en-GB"/>
          </w:rPr>
          <w:t>Venn M.</w:t>
        </w:r>
      </w:hyperlink>
      <w:r w:rsidR="0040396C" w:rsidRPr="0040396C">
        <w:rPr>
          <w:rFonts w:eastAsia="Times New Roman"/>
          <w:vertAlign w:val="superscript"/>
          <w:lang w:eastAsia="en-GB"/>
        </w:rPr>
        <w:t>la</w:t>
      </w:r>
      <w:r w:rsidR="0040396C" w:rsidRPr="0040396C">
        <w:rPr>
          <w:rFonts w:eastAsia="Times New Roman"/>
          <w:lang w:eastAsia="en-GB"/>
        </w:rPr>
        <w:t xml:space="preserve">, </w:t>
      </w:r>
      <w:hyperlink r:id="rId27" w:history="1">
        <w:r w:rsidR="0040396C" w:rsidRPr="0040396C">
          <w:rPr>
            <w:rFonts w:eastAsia="Times New Roman"/>
            <w:lang w:eastAsia="en-GB"/>
          </w:rPr>
          <w:t>Evans J.P.</w:t>
        </w:r>
      </w:hyperlink>
      <w:r w:rsidR="0040396C" w:rsidRPr="0040396C">
        <w:rPr>
          <w:rFonts w:eastAsia="Times New Roman"/>
          <w:lang w:eastAsia="en-GB"/>
        </w:rPr>
        <w:t xml:space="preserve">, </w:t>
      </w:r>
      <w:hyperlink r:id="rId28" w:history="1">
        <w:r w:rsidR="0040396C" w:rsidRPr="0040396C">
          <w:rPr>
            <w:rFonts w:eastAsia="Times New Roman"/>
            <w:lang w:eastAsia="en-GB"/>
          </w:rPr>
          <w:t>Futaba K.</w:t>
        </w:r>
      </w:hyperlink>
      <w:r w:rsidR="0040396C" w:rsidRPr="003D2509">
        <w:rPr>
          <w:rFonts w:eastAsia="Times New Roman"/>
          <w:vertAlign w:val="superscript"/>
          <w:lang w:eastAsia="en-GB"/>
        </w:rPr>
        <w:t>bp</w:t>
      </w:r>
      <w:r w:rsidR="0040396C" w:rsidRPr="003D2509">
        <w:rPr>
          <w:rFonts w:eastAsia="Times New Roman"/>
          <w:lang w:eastAsia="en-GB"/>
        </w:rPr>
        <w:t xml:space="preserve">, </w:t>
      </w:r>
      <w:hyperlink r:id="rId29" w:history="1">
        <w:r w:rsidR="0040396C" w:rsidRPr="003D2509">
          <w:rPr>
            <w:rFonts w:eastAsia="Times New Roman"/>
            <w:lang w:eastAsia="en-GB"/>
          </w:rPr>
          <w:t>Knowles C.H.</w:t>
        </w:r>
      </w:hyperlink>
      <w:r w:rsidR="0040396C" w:rsidRPr="003D2509">
        <w:rPr>
          <w:rFonts w:eastAsia="Times New Roman"/>
          <w:lang w:eastAsia="en-GB"/>
        </w:rPr>
        <w:t xml:space="preserve">, </w:t>
      </w:r>
      <w:hyperlink r:id="rId30" w:history="1">
        <w:r w:rsidR="0040396C" w:rsidRPr="003D2509">
          <w:rPr>
            <w:rFonts w:eastAsia="Times New Roman"/>
            <w:lang w:eastAsia="en-GB"/>
          </w:rPr>
          <w:t>Minaya-Bravo A.</w:t>
        </w:r>
      </w:hyperlink>
      <w:r w:rsidR="0040396C" w:rsidRPr="003D2509">
        <w:rPr>
          <w:rFonts w:eastAsia="Times New Roman"/>
          <w:lang w:eastAsia="en-GB"/>
        </w:rPr>
        <w:t xml:space="preserve">, </w:t>
      </w:r>
      <w:hyperlink r:id="rId31" w:history="1">
        <w:r w:rsidR="0040396C" w:rsidRPr="003D2509">
          <w:rPr>
            <w:rFonts w:eastAsia="Times New Roman"/>
            <w:lang w:eastAsia="en-GB"/>
          </w:rPr>
          <w:t>Mohan H.</w:t>
        </w:r>
      </w:hyperlink>
      <w:r w:rsidR="0040396C" w:rsidRPr="003D2509">
        <w:rPr>
          <w:rFonts w:eastAsia="Times New Roman"/>
          <w:lang w:eastAsia="en-GB"/>
        </w:rPr>
        <w:t xml:space="preserve">, </w:t>
      </w:r>
      <w:hyperlink r:id="rId32" w:history="1">
        <w:r w:rsidR="0040396C" w:rsidRPr="003D2509">
          <w:rPr>
            <w:rFonts w:eastAsia="Times New Roman"/>
            <w:lang w:eastAsia="en-GB"/>
          </w:rPr>
          <w:t>Chand M.</w:t>
        </w:r>
      </w:hyperlink>
      <w:r w:rsidR="0040396C" w:rsidRPr="003D2509">
        <w:rPr>
          <w:rFonts w:eastAsia="Times New Roman"/>
          <w:lang w:eastAsia="en-GB"/>
        </w:rPr>
        <w:t xml:space="preserve">, </w:t>
      </w:r>
      <w:hyperlink r:id="rId33" w:history="1">
        <w:r w:rsidR="0040396C" w:rsidRPr="003D2509">
          <w:rPr>
            <w:rFonts w:eastAsia="Times New Roman"/>
            <w:lang w:eastAsia="en-GB"/>
          </w:rPr>
          <w:t>Pockney P.</w:t>
        </w:r>
      </w:hyperlink>
      <w:r w:rsidR="0040396C" w:rsidRPr="003D2509">
        <w:rPr>
          <w:rFonts w:eastAsia="Times New Roman"/>
          <w:lang w:eastAsia="en-GB"/>
        </w:rPr>
        <w:t xml:space="preserve"> et all.  </w:t>
      </w:r>
      <w:r w:rsidR="0040396C" w:rsidRPr="003D2509">
        <w:rPr>
          <w:rFonts w:eastAsia="Times New Roman"/>
          <w:bCs/>
          <w:lang w:eastAsia="en-GB"/>
        </w:rPr>
        <w:t xml:space="preserve">Outcomes from elective colorectal cancer surgery during the SARS-CoV-2 pandemic, </w:t>
      </w:r>
      <w:r w:rsidR="00D34D75" w:rsidRPr="007157BD">
        <w:t>Colorectal Dis</w:t>
      </w:r>
      <w:r w:rsidR="0040396C" w:rsidRPr="003D2509">
        <w:t xml:space="preserve"> </w:t>
      </w:r>
      <w:r w:rsidR="00D34D75" w:rsidRPr="003D2509">
        <w:rPr>
          <w:rStyle w:val="typography"/>
        </w:rPr>
        <w:t>2021</w:t>
      </w:r>
      <w:r w:rsidR="00D34D75">
        <w:rPr>
          <w:rStyle w:val="typography"/>
        </w:rPr>
        <w:t>;</w:t>
      </w:r>
      <w:r w:rsidR="0040396C" w:rsidRPr="003D2509">
        <w:rPr>
          <w:rStyle w:val="typography"/>
        </w:rPr>
        <w:t>23</w:t>
      </w:r>
      <w:r w:rsidR="00D34D75">
        <w:rPr>
          <w:rStyle w:val="typography"/>
        </w:rPr>
        <w:t>(</w:t>
      </w:r>
      <w:r w:rsidR="0040396C" w:rsidRPr="003D2509">
        <w:rPr>
          <w:rStyle w:val="typography"/>
        </w:rPr>
        <w:t>3</w:t>
      </w:r>
      <w:r w:rsidR="00D34D75">
        <w:rPr>
          <w:rStyle w:val="typography"/>
        </w:rPr>
        <w:t>):</w:t>
      </w:r>
      <w:r w:rsidR="0040396C" w:rsidRPr="003D2509">
        <w:rPr>
          <w:rStyle w:val="typography"/>
        </w:rPr>
        <w:t xml:space="preserve">732 – 749, </w:t>
      </w:r>
      <w:r w:rsidR="0040396C" w:rsidRPr="003D2509">
        <w:rPr>
          <w:rStyle w:val="typography"/>
          <w:b/>
        </w:rPr>
        <w:t>IF 2.769/2= 1.3845</w:t>
      </w:r>
    </w:p>
    <w:p w:rsidR="00D7083A" w:rsidRDefault="00D7083A" w:rsidP="009C5230">
      <w:pPr>
        <w:pStyle w:val="Heading3"/>
        <w:spacing w:before="0" w:after="0"/>
        <w:jc w:val="both"/>
      </w:pPr>
    </w:p>
    <w:p w:rsidR="009B3106" w:rsidRPr="007157BD" w:rsidRDefault="00E5278B" w:rsidP="009C5230">
      <w:pPr>
        <w:pStyle w:val="Heading3"/>
        <w:spacing w:before="0" w:after="0"/>
        <w:jc w:val="both"/>
      </w:pPr>
      <w:r w:rsidRPr="007157BD">
        <w:t>Radovi u časopisima indeksiranim u SCIENCE CITATION INDEX Expanded (SCIe) bez IF</w:t>
      </w:r>
    </w:p>
    <w:p w:rsidR="009B3106" w:rsidRPr="007157BD" w:rsidRDefault="00E5278B" w:rsidP="00F32F77">
      <w:pPr>
        <w:pStyle w:val="ListParagraph"/>
        <w:numPr>
          <w:ilvl w:val="0"/>
          <w:numId w:val="28"/>
        </w:numPr>
        <w:tabs>
          <w:tab w:val="clear" w:pos="810"/>
          <w:tab w:val="num" w:pos="450"/>
        </w:tabs>
        <w:spacing w:after="0"/>
        <w:ind w:left="0" w:firstLine="0"/>
        <w:jc w:val="both"/>
      </w:pPr>
      <w:r w:rsidRPr="007157BD">
        <w:t xml:space="preserve">Milosavljevic T, Petrovic M, Kontic M, Krivokapic Z, Popovic M, BreberinaM, Lazovic R, Tripkovic I, </w:t>
      </w:r>
      <w:r w:rsidR="007157BD" w:rsidRPr="007157BD">
        <w:rPr>
          <w:b/>
        </w:rPr>
        <w:t xml:space="preserve"> Markovic V</w:t>
      </w:r>
      <w:r w:rsidRPr="007157BD">
        <w:t xml:space="preserve">. Noel S. Coloproctology in Serbia and Montenegro, </w:t>
      </w:r>
      <w:r w:rsidR="00392184" w:rsidRPr="007157BD">
        <w:t xml:space="preserve">Colorectal Dis </w:t>
      </w:r>
      <w:r w:rsidRPr="007157BD">
        <w:t>2004 ;6 (5)</w:t>
      </w:r>
      <w:r w:rsidR="00D34D75">
        <w:t>:</w:t>
      </w:r>
      <w:r w:rsidRPr="007157BD">
        <w:t xml:space="preserve">392-393. </w:t>
      </w:r>
    </w:p>
    <w:p w:rsidR="009B3106" w:rsidRPr="007157BD" w:rsidRDefault="00E5278B" w:rsidP="00F32F77">
      <w:pPr>
        <w:pStyle w:val="ListParagraph"/>
        <w:tabs>
          <w:tab w:val="clear" w:pos="810"/>
          <w:tab w:val="num" w:pos="450"/>
        </w:tabs>
        <w:spacing w:after="0"/>
        <w:ind w:left="0" w:firstLine="0"/>
        <w:jc w:val="both"/>
      </w:pPr>
      <w:r w:rsidRPr="007157BD">
        <w:t xml:space="preserve">Krivokapić Z, Dimitrijević I, Barišić G, </w:t>
      </w:r>
      <w:r w:rsidR="007157BD" w:rsidRPr="007157BD">
        <w:rPr>
          <w:b/>
        </w:rPr>
        <w:t xml:space="preserve"> Marković V</w:t>
      </w:r>
      <w:r w:rsidRPr="007157BD">
        <w:t>., Krstić M. Adenosquamous Carcinoma Arising Within a Retrorectal Tailgut Cyst: Report of a Case. World J Gastroentero, 2005; 11: 6225-6227</w:t>
      </w:r>
    </w:p>
    <w:p w:rsidR="00392184" w:rsidRDefault="00392184" w:rsidP="009C5230">
      <w:pPr>
        <w:pStyle w:val="Heading3"/>
        <w:spacing w:before="0" w:after="0"/>
        <w:jc w:val="both"/>
      </w:pPr>
    </w:p>
    <w:p w:rsidR="009B3106" w:rsidRPr="007157BD" w:rsidRDefault="00E5278B" w:rsidP="009C5230">
      <w:pPr>
        <w:pStyle w:val="Heading3"/>
        <w:spacing w:before="0" w:after="0"/>
        <w:jc w:val="both"/>
      </w:pPr>
      <w:r w:rsidRPr="007157BD">
        <w:t>Radovi u časopisima indeksiranim u MEDLINE-u</w:t>
      </w:r>
    </w:p>
    <w:p w:rsidR="009B3106" w:rsidRPr="007157BD" w:rsidRDefault="00E5278B" w:rsidP="009C5230">
      <w:pPr>
        <w:pStyle w:val="ListParagraph"/>
        <w:numPr>
          <w:ilvl w:val="0"/>
          <w:numId w:val="29"/>
        </w:numPr>
        <w:spacing w:after="0"/>
        <w:ind w:left="0" w:firstLine="0"/>
        <w:jc w:val="both"/>
      </w:pPr>
      <w:r w:rsidRPr="007157BD">
        <w:t xml:space="preserve">Krivokapić Z, </w:t>
      </w:r>
      <w:r w:rsidR="007157BD" w:rsidRPr="007157BD">
        <w:rPr>
          <w:b/>
        </w:rPr>
        <w:t xml:space="preserve"> Marković V</w:t>
      </w:r>
      <w:r w:rsidRPr="007157BD">
        <w:t xml:space="preserve">., Antić S, Popović M, Simić A, Barišić G. Mehanički šav u resekciji rektuma zbog karcinoma. </w:t>
      </w:r>
      <w:r w:rsidR="00C01C64" w:rsidRPr="003B0D32">
        <w:rPr>
          <w:color w:val="000000"/>
        </w:rPr>
        <w:t>Acta Chir Iugosl</w:t>
      </w:r>
      <w:r w:rsidR="00C01C64" w:rsidRPr="007157BD">
        <w:t xml:space="preserve"> </w:t>
      </w:r>
      <w:r w:rsidRPr="007157BD">
        <w:t>1994; 41: 265-267</w:t>
      </w:r>
    </w:p>
    <w:p w:rsidR="009B3106" w:rsidRPr="007157BD" w:rsidRDefault="00E5278B" w:rsidP="009C5230">
      <w:pPr>
        <w:pStyle w:val="ListParagraph"/>
        <w:numPr>
          <w:ilvl w:val="0"/>
          <w:numId w:val="29"/>
        </w:numPr>
        <w:spacing w:after="0"/>
        <w:ind w:left="0" w:firstLine="0"/>
        <w:jc w:val="both"/>
      </w:pPr>
      <w:r w:rsidRPr="007157BD">
        <w:t xml:space="preserve">Krivokapic Z, </w:t>
      </w:r>
      <w:r w:rsidR="007157BD" w:rsidRPr="007157BD">
        <w:rPr>
          <w:b/>
        </w:rPr>
        <w:t xml:space="preserve"> Marković V</w:t>
      </w:r>
      <w:r w:rsidRPr="007157BD">
        <w:t xml:space="preserve">., Antić S, Popović M, Barišić G, M. Micev, Adanja G, Grubor N: Prednja niska mehanička anastomoza rektuma zbog karcinoma – rezultati i preživljavanje. </w:t>
      </w:r>
      <w:r w:rsidR="00C01C64" w:rsidRPr="003B0D32">
        <w:rPr>
          <w:color w:val="000000"/>
        </w:rPr>
        <w:t>Acta Chir Iugosl</w:t>
      </w:r>
      <w:r w:rsidR="00C01C64" w:rsidRPr="007157BD">
        <w:t xml:space="preserve"> </w:t>
      </w:r>
      <w:r w:rsidRPr="007157BD">
        <w:t>1998; 45:39 – 44</w:t>
      </w:r>
    </w:p>
    <w:p w:rsidR="009B3106" w:rsidRPr="007157BD" w:rsidRDefault="00E5278B" w:rsidP="009C5230">
      <w:pPr>
        <w:pStyle w:val="ListParagraph"/>
        <w:numPr>
          <w:ilvl w:val="0"/>
          <w:numId w:val="29"/>
        </w:numPr>
        <w:spacing w:after="0"/>
        <w:ind w:left="0" w:firstLine="0"/>
        <w:jc w:val="both"/>
      </w:pPr>
      <w:r w:rsidRPr="007157BD">
        <w:t xml:space="preserve">Krivokapić Z, Barišić G, </w:t>
      </w:r>
      <w:r w:rsidR="007157BD" w:rsidRPr="007157BD">
        <w:rPr>
          <w:b/>
        </w:rPr>
        <w:t xml:space="preserve"> Marković V</w:t>
      </w:r>
      <w:r w:rsidRPr="007157BD">
        <w:t xml:space="preserve">., Antić S, Popović M, Micev M, Adanja G, Protić S, Gajić M. Long term results after low anterior stapled anastomosis. </w:t>
      </w:r>
      <w:r w:rsidR="009214E1" w:rsidRPr="003B0D32">
        <w:rPr>
          <w:color w:val="000000"/>
        </w:rPr>
        <w:t>Acta Chir Iugosl</w:t>
      </w:r>
      <w:r w:rsidRPr="007157BD">
        <w:t xml:space="preserve"> 2000; 47:33-36</w:t>
      </w:r>
    </w:p>
    <w:p w:rsidR="009B3106" w:rsidRPr="007157BD" w:rsidRDefault="00E5278B" w:rsidP="009C5230">
      <w:pPr>
        <w:pStyle w:val="ListParagraph"/>
        <w:numPr>
          <w:ilvl w:val="0"/>
          <w:numId w:val="29"/>
        </w:numPr>
        <w:spacing w:after="0"/>
        <w:ind w:left="0" w:firstLine="0"/>
        <w:jc w:val="both"/>
      </w:pPr>
      <w:r w:rsidRPr="007157BD">
        <w:t>Krivokapić Z</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xml:space="preserve">., Barišić G, Popović M, Šaranović Dj. Hirurško lečenje ulceroznog kolitisa, “pouch” ili ileorektoanastomoza. </w:t>
      </w:r>
      <w:r w:rsidR="00C01C64" w:rsidRPr="003B0D32">
        <w:rPr>
          <w:color w:val="000000"/>
        </w:rPr>
        <w:t>Acta Chir Iugosl</w:t>
      </w:r>
      <w:r w:rsidR="00C01C64" w:rsidRPr="007157BD">
        <w:t xml:space="preserve"> </w:t>
      </w:r>
      <w:r w:rsidRPr="007157BD">
        <w:t>2000;47:85-91</w:t>
      </w:r>
    </w:p>
    <w:p w:rsidR="009B3106" w:rsidRPr="007157BD" w:rsidRDefault="00E5278B" w:rsidP="009C5230">
      <w:pPr>
        <w:pStyle w:val="ListParagraph"/>
        <w:numPr>
          <w:ilvl w:val="0"/>
          <w:numId w:val="29"/>
        </w:numPr>
        <w:spacing w:after="0"/>
        <w:ind w:left="0" w:firstLine="0"/>
        <w:jc w:val="both"/>
      </w:pPr>
      <w:r w:rsidRPr="007157BD">
        <w:t>Krivokapić Z, Barišić G,</w:t>
      </w:r>
      <w:r w:rsidR="007157BD" w:rsidRPr="007157BD">
        <w:rPr>
          <w:b/>
        </w:rPr>
        <w:t xml:space="preserve">  Marković V</w:t>
      </w:r>
      <w:r w:rsidRPr="007157BD">
        <w:t xml:space="preserve">., Popović M, Antić S, Jovanović D, Protić S, Micev M, Adanja G, Šaranović Đ, Stevović D. Local recurrence and five year survival after abdominoperineal resection of the rectum due to rectal carcinoma. </w:t>
      </w:r>
      <w:r w:rsidR="00C01C64" w:rsidRPr="003B0D32">
        <w:rPr>
          <w:color w:val="000000"/>
        </w:rPr>
        <w:t>Acta Chir Iugosl</w:t>
      </w:r>
      <w:r w:rsidR="00C01C64" w:rsidRPr="007157BD">
        <w:t xml:space="preserve"> </w:t>
      </w:r>
      <w:r w:rsidRPr="007157BD">
        <w:t>2002; 49: 19-22</w:t>
      </w:r>
    </w:p>
    <w:p w:rsidR="009B3106" w:rsidRPr="007157BD" w:rsidRDefault="00E5278B" w:rsidP="009C5230">
      <w:pPr>
        <w:pStyle w:val="ListParagraph"/>
        <w:numPr>
          <w:ilvl w:val="0"/>
          <w:numId w:val="29"/>
        </w:numPr>
        <w:spacing w:after="0"/>
        <w:ind w:left="0" w:firstLine="0"/>
        <w:jc w:val="both"/>
      </w:pPr>
      <w:r w:rsidRPr="007157BD">
        <w:t>Čolović R, Barišić G, Čolović N</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Nadj G. Double mucinous cystadenoma of the pancreas associated with thecoma of the ovary. Acta Chir Iug 2002;49:95-97</w:t>
      </w:r>
    </w:p>
    <w:p w:rsidR="009B3106" w:rsidRPr="007157BD" w:rsidRDefault="00E5278B" w:rsidP="009C5230">
      <w:pPr>
        <w:pStyle w:val="ListParagraph"/>
        <w:numPr>
          <w:ilvl w:val="0"/>
          <w:numId w:val="29"/>
        </w:numPr>
        <w:spacing w:after="0"/>
        <w:ind w:left="0" w:firstLine="0"/>
        <w:jc w:val="both"/>
      </w:pPr>
      <w:r w:rsidRPr="007157BD">
        <w:t xml:space="preserve">Barišić G, Krivokapić Z, </w:t>
      </w:r>
      <w:r w:rsidR="007157BD" w:rsidRPr="007157BD">
        <w:rPr>
          <w:b/>
        </w:rPr>
        <w:t xml:space="preserve"> Marković V</w:t>
      </w:r>
      <w:r w:rsidRPr="007157BD">
        <w:t xml:space="preserve">., Popović M, Šaranović Dj, Maršavelska A. The role of overlapping sphincteroplasty in traumatic fecal incontinence. </w:t>
      </w:r>
      <w:r w:rsidR="00C01C64" w:rsidRPr="003B0D32">
        <w:rPr>
          <w:color w:val="000000"/>
        </w:rPr>
        <w:t>Acta Chir Iugosl</w:t>
      </w:r>
      <w:r w:rsidR="00C01C64" w:rsidRPr="007157BD">
        <w:t xml:space="preserve"> </w:t>
      </w:r>
      <w:r w:rsidRPr="007157BD">
        <w:t>2000; 47:37-41</w:t>
      </w:r>
    </w:p>
    <w:p w:rsidR="009B3106" w:rsidRPr="007157BD" w:rsidRDefault="00E5278B" w:rsidP="009C5230">
      <w:pPr>
        <w:pStyle w:val="ListParagraph"/>
        <w:numPr>
          <w:ilvl w:val="0"/>
          <w:numId w:val="29"/>
        </w:numPr>
        <w:spacing w:after="0"/>
        <w:ind w:left="0" w:firstLine="0"/>
        <w:jc w:val="both"/>
      </w:pPr>
      <w:r w:rsidRPr="007157BD">
        <w:t xml:space="preserve">MicevNM., Ćosić-Micev M, Krivokapić Z., </w:t>
      </w:r>
      <w:r w:rsidR="007157BD" w:rsidRPr="007157BD">
        <w:rPr>
          <w:b/>
        </w:rPr>
        <w:t xml:space="preserve"> Marković V</w:t>
      </w:r>
      <w:r w:rsidRPr="007157BD">
        <w:t xml:space="preserve">., Popović M.: Novi prognostički parameti i kategorije za kolorektalni karcinom – odnos prema </w:t>
      </w:r>
      <w:r w:rsidR="00C01C64">
        <w:t xml:space="preserve">standard, </w:t>
      </w:r>
      <w:r w:rsidR="00C01C64" w:rsidRPr="003B0D32">
        <w:rPr>
          <w:color w:val="000000"/>
        </w:rPr>
        <w:t>Acta Chir Iugosl</w:t>
      </w:r>
      <w:r w:rsidRPr="007157BD">
        <w:t xml:space="preserve"> 1998;45:61-68 </w:t>
      </w:r>
    </w:p>
    <w:p w:rsidR="009B3106" w:rsidRPr="007157BD" w:rsidRDefault="00E5278B" w:rsidP="009C5230">
      <w:pPr>
        <w:pStyle w:val="ListParagraph"/>
        <w:numPr>
          <w:ilvl w:val="0"/>
          <w:numId w:val="29"/>
        </w:numPr>
        <w:spacing w:after="0"/>
        <w:ind w:left="0" w:firstLine="0"/>
        <w:jc w:val="both"/>
      </w:pPr>
      <w:r w:rsidRPr="007157BD">
        <w:t xml:space="preserve">Čolović R., Jovanović M., Zogović S., Stojković V., </w:t>
      </w:r>
      <w:r w:rsidR="007157BD" w:rsidRPr="007157BD">
        <w:rPr>
          <w:b/>
        </w:rPr>
        <w:t xml:space="preserve"> Marković V</w:t>
      </w:r>
      <w:r w:rsidRPr="007157BD">
        <w:t xml:space="preserve">., Grubor N.. Holecistitis zbog kalcijumovog mleka. </w:t>
      </w:r>
      <w:r w:rsidR="00C01C64" w:rsidRPr="003B0D32">
        <w:rPr>
          <w:color w:val="000000"/>
        </w:rPr>
        <w:t>Acta Chir Iugosl</w:t>
      </w:r>
      <w:r w:rsidR="00C01C64">
        <w:rPr>
          <w:color w:val="000000"/>
        </w:rPr>
        <w:t xml:space="preserve"> </w:t>
      </w:r>
      <w:r w:rsidRPr="007157BD">
        <w:t>2001; 3: 81 – 84</w:t>
      </w:r>
    </w:p>
    <w:p w:rsidR="009B3106" w:rsidRPr="007157BD" w:rsidRDefault="00E5278B" w:rsidP="009C5230">
      <w:pPr>
        <w:pStyle w:val="ListParagraph"/>
        <w:numPr>
          <w:ilvl w:val="0"/>
          <w:numId w:val="29"/>
        </w:numPr>
        <w:spacing w:after="0"/>
        <w:ind w:left="0" w:firstLine="0"/>
        <w:jc w:val="both"/>
      </w:pPr>
      <w:r w:rsidRPr="007157BD">
        <w:t xml:space="preserve">Čolović R., Grubor N., Zogovič </w:t>
      </w:r>
      <w:proofErr w:type="gramStart"/>
      <w:r w:rsidRPr="007157BD">
        <w:t>S..</w:t>
      </w:r>
      <w:proofErr w:type="gramEnd"/>
      <w:r w:rsidRPr="007157BD">
        <w:t xml:space="preserve"> </w:t>
      </w:r>
      <w:r w:rsidR="007157BD" w:rsidRPr="007157BD">
        <w:rPr>
          <w:b/>
        </w:rPr>
        <w:t xml:space="preserve"> Marković V</w:t>
      </w:r>
      <w:r w:rsidRPr="007157BD">
        <w:t>. Duodenal obstruction due to chronic pancreatitis, Srp Arh Celok Lek. 2002</w:t>
      </w:r>
      <w:proofErr w:type="gramStart"/>
      <w:r w:rsidRPr="007157BD">
        <w:t>;130:329</w:t>
      </w:r>
      <w:proofErr w:type="gramEnd"/>
      <w:r w:rsidRPr="007157BD">
        <w:t xml:space="preserve">-31. </w:t>
      </w:r>
    </w:p>
    <w:p w:rsidR="009B3106" w:rsidRPr="007157BD" w:rsidRDefault="00E5278B" w:rsidP="009C5230">
      <w:pPr>
        <w:pStyle w:val="ListParagraph"/>
        <w:numPr>
          <w:ilvl w:val="0"/>
          <w:numId w:val="29"/>
        </w:numPr>
        <w:spacing w:after="0"/>
        <w:ind w:left="0" w:firstLine="0"/>
        <w:jc w:val="both"/>
      </w:pPr>
      <w:r w:rsidRPr="007157BD">
        <w:t xml:space="preserve">Marković A., </w:t>
      </w:r>
      <w:proofErr w:type="gramStart"/>
      <w:r w:rsidRPr="007157BD">
        <w:t>DragićevićB.,</w:t>
      </w:r>
      <w:proofErr w:type="gramEnd"/>
      <w:r w:rsidRPr="007157BD">
        <w:t xml:space="preserve"> Živanović M., Djordjević Z.,</w:t>
      </w:r>
      <w:r w:rsidR="007157BD" w:rsidRPr="007157BD">
        <w:rPr>
          <w:b/>
        </w:rPr>
        <w:t xml:space="preserve">  Marković V</w:t>
      </w:r>
      <w:r w:rsidRPr="007157BD">
        <w:t>. Complicated forms of echinococcal disease] Acta Chir Iugosl. 1989</w:t>
      </w:r>
      <w:proofErr w:type="gramStart"/>
      <w:r w:rsidRPr="007157BD">
        <w:t>;36:549</w:t>
      </w:r>
      <w:proofErr w:type="gramEnd"/>
      <w:r w:rsidRPr="007157BD">
        <w:t>-53.</w:t>
      </w:r>
    </w:p>
    <w:p w:rsidR="009B3106" w:rsidRPr="007157BD" w:rsidRDefault="00E5278B" w:rsidP="009C5230">
      <w:pPr>
        <w:pStyle w:val="ListParagraph"/>
        <w:numPr>
          <w:ilvl w:val="0"/>
          <w:numId w:val="29"/>
        </w:numPr>
        <w:spacing w:after="0"/>
        <w:ind w:left="0" w:firstLine="0"/>
        <w:jc w:val="both"/>
      </w:pPr>
      <w:r w:rsidRPr="007157BD">
        <w:t>Čolović R, Barišić G</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Long-term results of treatment of injuries to the sectoral and segmental bile ducts. Srp Arh Celok Lek. 2003;131:314-318</w:t>
      </w:r>
    </w:p>
    <w:p w:rsidR="009B3106" w:rsidRPr="007157BD" w:rsidRDefault="00E5278B" w:rsidP="009C5230">
      <w:pPr>
        <w:pStyle w:val="ListParagraph"/>
        <w:numPr>
          <w:ilvl w:val="0"/>
          <w:numId w:val="29"/>
        </w:numPr>
        <w:spacing w:after="0"/>
        <w:ind w:left="0" w:firstLine="0"/>
        <w:jc w:val="both"/>
      </w:pPr>
      <w:r w:rsidRPr="007157BD">
        <w:t xml:space="preserve">Krivokapić Z, Barisić G, </w:t>
      </w:r>
      <w:r w:rsidR="007157BD" w:rsidRPr="007157BD">
        <w:rPr>
          <w:b/>
        </w:rPr>
        <w:t xml:space="preserve"> Marković V</w:t>
      </w:r>
      <w:r w:rsidRPr="007157BD">
        <w:t xml:space="preserve">., Popović M, Antić S, Jovanović D, Protić S. First thousand rectal cancer cases - local recurrence and survival. </w:t>
      </w:r>
      <w:r w:rsidR="00C01C64" w:rsidRPr="003B0D32">
        <w:rPr>
          <w:color w:val="000000"/>
        </w:rPr>
        <w:t>Acta Chir Iugosl</w:t>
      </w:r>
      <w:r w:rsidR="00C01C64" w:rsidRPr="007157BD">
        <w:t xml:space="preserve"> </w:t>
      </w:r>
      <w:r w:rsidRPr="007157BD">
        <w:t>2004</w:t>
      </w:r>
      <w:proofErr w:type="gramStart"/>
      <w:r w:rsidRPr="007157BD">
        <w:t>;51</w:t>
      </w:r>
      <w:proofErr w:type="gramEnd"/>
      <w:r w:rsidRPr="007157BD">
        <w:t>: 133 – 137.</w:t>
      </w:r>
    </w:p>
    <w:p w:rsidR="009B3106" w:rsidRPr="007157BD" w:rsidRDefault="00E5278B" w:rsidP="009C5230">
      <w:pPr>
        <w:pStyle w:val="ListParagraph"/>
        <w:numPr>
          <w:ilvl w:val="0"/>
          <w:numId w:val="29"/>
        </w:numPr>
        <w:spacing w:after="0"/>
        <w:ind w:left="0" w:firstLine="0"/>
        <w:jc w:val="both"/>
      </w:pPr>
      <w:r w:rsidRPr="007157BD">
        <w:t xml:space="preserve">Barišić G, Krivokapić Z, </w:t>
      </w:r>
      <w:r w:rsidR="007157BD" w:rsidRPr="007157BD">
        <w:rPr>
          <w:b/>
        </w:rPr>
        <w:t xml:space="preserve"> Marković V</w:t>
      </w:r>
      <w:r w:rsidRPr="007157BD">
        <w:t xml:space="preserve">., Šaranović Dj, Mašulović D. Ulcerative colitis indications and timing for surgery. </w:t>
      </w:r>
      <w:r w:rsidR="00C01C64" w:rsidRPr="003B0D32">
        <w:rPr>
          <w:color w:val="000000"/>
        </w:rPr>
        <w:t>Acta Chir Iugosl</w:t>
      </w:r>
      <w:r w:rsidR="00C01C64" w:rsidRPr="007157BD">
        <w:t xml:space="preserve"> </w:t>
      </w:r>
      <w:r w:rsidRPr="007157BD">
        <w:t>2004</w:t>
      </w:r>
      <w:proofErr w:type="gramStart"/>
      <w:r w:rsidRPr="007157BD">
        <w:t>;51</w:t>
      </w:r>
      <w:proofErr w:type="gramEnd"/>
      <w:r w:rsidRPr="007157BD">
        <w:t>: 123 – 126.</w:t>
      </w:r>
    </w:p>
    <w:p w:rsidR="009B3106" w:rsidRPr="007157BD" w:rsidRDefault="00E5278B" w:rsidP="009C5230">
      <w:pPr>
        <w:pStyle w:val="ListParagraph"/>
        <w:numPr>
          <w:ilvl w:val="0"/>
          <w:numId w:val="29"/>
        </w:numPr>
        <w:spacing w:after="0"/>
        <w:ind w:left="0" w:firstLine="0"/>
        <w:jc w:val="both"/>
      </w:pPr>
      <w:r w:rsidRPr="007157BD">
        <w:t xml:space="preserve">Micev M, Micev-Ćosić M, Todorović V, Krsmanović M, Krivokapić Z, Popović M, Barišić G, </w:t>
      </w:r>
      <w:r w:rsidR="007157BD" w:rsidRPr="007157BD">
        <w:rPr>
          <w:b/>
        </w:rPr>
        <w:t xml:space="preserve"> Marković V</w:t>
      </w:r>
      <w:r w:rsidRPr="007157BD">
        <w:t xml:space="preserve">., Jelić-Radošević Lj, Popov I. Histopathology of residual rectal carcinoma following preoperative radiochemotherapy. </w:t>
      </w:r>
      <w:proofErr w:type="gramStart"/>
      <w:r w:rsidRPr="007157BD">
        <w:t xml:space="preserve">Acta </w:t>
      </w:r>
      <w:r w:rsidR="00C01C64" w:rsidRPr="003B0D32">
        <w:rPr>
          <w:color w:val="000000"/>
        </w:rPr>
        <w:t xml:space="preserve"> Chir</w:t>
      </w:r>
      <w:proofErr w:type="gramEnd"/>
      <w:r w:rsidR="00C01C64" w:rsidRPr="003B0D32">
        <w:rPr>
          <w:color w:val="000000"/>
        </w:rPr>
        <w:t xml:space="preserve"> Iugosl</w:t>
      </w:r>
      <w:r w:rsidR="00C01C64" w:rsidRPr="007157BD">
        <w:t xml:space="preserve"> </w:t>
      </w:r>
      <w:r w:rsidRPr="007157BD">
        <w:t xml:space="preserve"> 2004;51: 99 – 108.</w:t>
      </w:r>
    </w:p>
    <w:p w:rsidR="009B3106" w:rsidRPr="007157BD" w:rsidRDefault="00E5278B" w:rsidP="009C5230">
      <w:pPr>
        <w:pStyle w:val="ListParagraph"/>
        <w:numPr>
          <w:ilvl w:val="0"/>
          <w:numId w:val="29"/>
        </w:numPr>
        <w:spacing w:after="0"/>
        <w:ind w:left="0" w:firstLine="0"/>
        <w:jc w:val="both"/>
      </w:pPr>
      <w:r w:rsidRPr="007157BD">
        <w:t>Krivokapić Z., Dimitrijević I,</w:t>
      </w:r>
      <w:r w:rsidR="007157BD" w:rsidRPr="007157BD">
        <w:rPr>
          <w:b/>
        </w:rPr>
        <w:t xml:space="preserve">  Marković V</w:t>
      </w:r>
      <w:r w:rsidRPr="007157BD">
        <w:t xml:space="preserve">., Barišić G, Antić S, Jovanović D, Petrović J. Salvage Rectal Surgery – Overview. Peti Internacionalni simpozium koloproktologa Jugoslavije. </w:t>
      </w:r>
      <w:r w:rsidR="00C01C64" w:rsidRPr="003B0D32">
        <w:rPr>
          <w:color w:val="000000"/>
        </w:rPr>
        <w:t>Acta Chir Iugosl</w:t>
      </w:r>
      <w:r w:rsidR="00C01C64" w:rsidRPr="007157BD">
        <w:t xml:space="preserve"> </w:t>
      </w:r>
      <w:r w:rsidRPr="007157BD">
        <w:t>2006; 2: 125 – 132.</w:t>
      </w:r>
    </w:p>
    <w:p w:rsidR="009B3106" w:rsidRPr="007157BD" w:rsidRDefault="00E5278B" w:rsidP="009C5230">
      <w:pPr>
        <w:pStyle w:val="ListParagraph"/>
        <w:numPr>
          <w:ilvl w:val="0"/>
          <w:numId w:val="29"/>
        </w:numPr>
        <w:spacing w:after="0"/>
        <w:ind w:left="0" w:firstLine="0"/>
        <w:jc w:val="both"/>
      </w:pPr>
      <w:r w:rsidRPr="007157BD">
        <w:t xml:space="preserve">Barišić G., Krivokapić Z, </w:t>
      </w:r>
      <w:r w:rsidR="007157BD" w:rsidRPr="007157BD">
        <w:rPr>
          <w:b/>
        </w:rPr>
        <w:t xml:space="preserve"> Marković V</w:t>
      </w:r>
      <w:r w:rsidRPr="007157BD">
        <w:t xml:space="preserve">., Šaranović D, Kalezić Z, Sekulić A. Endorectal Ultrasound (ERUS) in Plevic Disorders. Peti Internacionalni simpozium koloproktologa Jugoslavije. </w:t>
      </w:r>
      <w:r w:rsidR="00C01C64" w:rsidRPr="003B0D32">
        <w:rPr>
          <w:color w:val="000000"/>
        </w:rPr>
        <w:t>Acta Chir Iugosl</w:t>
      </w:r>
      <w:r w:rsidR="00C01C64" w:rsidRPr="007157BD">
        <w:t xml:space="preserve"> </w:t>
      </w:r>
      <w:r w:rsidRPr="007157BD">
        <w:t>2006; 2: 117 – 120.</w:t>
      </w:r>
    </w:p>
    <w:p w:rsidR="009B3106" w:rsidRPr="007157BD" w:rsidRDefault="00E5278B" w:rsidP="009C5230">
      <w:pPr>
        <w:pStyle w:val="ListParagraph"/>
        <w:numPr>
          <w:ilvl w:val="0"/>
          <w:numId w:val="29"/>
        </w:numPr>
        <w:spacing w:after="0"/>
        <w:ind w:left="0" w:firstLine="0"/>
        <w:jc w:val="both"/>
      </w:pPr>
      <w:r w:rsidRPr="007157BD">
        <w:t>Dimitrijević I, Micev M, Šaranović Dj</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xml:space="preserve">., Petrović J, Antić S, Sekulić A, Krivokapić Z, Ischaemic colitis – Review. </w:t>
      </w:r>
      <w:r w:rsidR="00897DFB" w:rsidRPr="003B0D32">
        <w:rPr>
          <w:color w:val="000000"/>
        </w:rPr>
        <w:t>Acta Chir Iugosl</w:t>
      </w:r>
      <w:r w:rsidR="00897DFB" w:rsidRPr="007157BD">
        <w:t xml:space="preserve"> </w:t>
      </w:r>
      <w:r w:rsidRPr="007157BD">
        <w:t>2008; 3</w:t>
      </w:r>
      <w:proofErr w:type="gramStart"/>
      <w:r w:rsidRPr="007157BD">
        <w:t>,.</w:t>
      </w:r>
      <w:proofErr w:type="gramEnd"/>
      <w:r w:rsidRPr="007157BD">
        <w:t xml:space="preserve"> 89 – 95</w:t>
      </w:r>
    </w:p>
    <w:p w:rsidR="009B3106" w:rsidRPr="007157BD" w:rsidRDefault="00E5278B" w:rsidP="009C5230">
      <w:pPr>
        <w:pStyle w:val="ListParagraph"/>
        <w:numPr>
          <w:ilvl w:val="0"/>
          <w:numId w:val="29"/>
        </w:numPr>
        <w:spacing w:after="0"/>
        <w:ind w:left="0" w:firstLine="0"/>
        <w:jc w:val="both"/>
      </w:pPr>
      <w:r w:rsidRPr="007157BD">
        <w:t xml:space="preserve">Krivokapić Z, Bilali S, </w:t>
      </w:r>
      <w:r w:rsidR="007157BD" w:rsidRPr="007157BD">
        <w:rPr>
          <w:b/>
        </w:rPr>
        <w:t xml:space="preserve"> Marković V</w:t>
      </w:r>
      <w:r w:rsidRPr="007157BD">
        <w:t xml:space="preserve">., Barišić G, Prtoić S.Closure of Loop Ileostomy after low anterior rectal resection and restorative proctocolectomy. </w:t>
      </w:r>
      <w:r w:rsidR="00897DFB" w:rsidRPr="003B0D32">
        <w:rPr>
          <w:color w:val="000000"/>
        </w:rPr>
        <w:t>Acta Chir Iugosl</w:t>
      </w:r>
      <w:r w:rsidR="00897DFB" w:rsidRPr="007157BD">
        <w:t xml:space="preserve"> </w:t>
      </w:r>
      <w:r w:rsidRPr="007157BD">
        <w:t>2008; 3</w:t>
      </w:r>
      <w:proofErr w:type="gramStart"/>
      <w:r w:rsidRPr="007157BD">
        <w:t>,.</w:t>
      </w:r>
      <w:proofErr w:type="gramEnd"/>
      <w:r w:rsidRPr="007157BD">
        <w:t xml:space="preserve"> 67 – 71</w:t>
      </w:r>
    </w:p>
    <w:p w:rsidR="009B3106" w:rsidRPr="007157BD" w:rsidRDefault="00E5278B" w:rsidP="009C5230">
      <w:pPr>
        <w:pStyle w:val="ListParagraph"/>
        <w:numPr>
          <w:ilvl w:val="0"/>
          <w:numId w:val="29"/>
        </w:numPr>
        <w:spacing w:after="0"/>
        <w:ind w:left="0" w:firstLine="0"/>
        <w:jc w:val="both"/>
      </w:pPr>
      <w:r w:rsidRPr="007157BD">
        <w:t>Antić S, Dimitrijević I</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xml:space="preserve">., Petrović J,Diagnostic and therapeutic approaches to bleeding from lower parts of the digestive system, </w:t>
      </w:r>
      <w:r w:rsidR="00897DFB" w:rsidRPr="003B0D32">
        <w:rPr>
          <w:color w:val="000000"/>
        </w:rPr>
        <w:t>Acta Chir Iugosl</w:t>
      </w:r>
      <w:r w:rsidRPr="007157BD">
        <w:t xml:space="preserve"> 2008;55(1):25-31.</w:t>
      </w:r>
    </w:p>
    <w:p w:rsidR="009B3106" w:rsidRDefault="00E5278B" w:rsidP="009C5230">
      <w:pPr>
        <w:pStyle w:val="ListParagraph"/>
        <w:numPr>
          <w:ilvl w:val="0"/>
          <w:numId w:val="29"/>
        </w:numPr>
        <w:spacing w:after="0"/>
        <w:ind w:left="0" w:firstLine="0"/>
        <w:jc w:val="both"/>
      </w:pPr>
      <w:r w:rsidRPr="007157BD">
        <w:t>Gligorijević V., Spasić N., Bojić D., Protić M., Svorčan P., Maksimović B.,</w:t>
      </w:r>
      <w:r w:rsidR="007157BD" w:rsidRPr="007157BD">
        <w:rPr>
          <w:b/>
        </w:rPr>
        <w:t xml:space="preserve">  Marković V</w:t>
      </w:r>
      <w:r w:rsidRPr="007157BD">
        <w:t xml:space="preserve">., Krivokapić Z., Jojić Nj.. The role of pelvic MRI in assesment of combined surgical and Infliximab treatment for perianal Crohn's disease. </w:t>
      </w:r>
      <w:r w:rsidR="00897DFB" w:rsidRPr="003B0D32">
        <w:rPr>
          <w:color w:val="000000"/>
        </w:rPr>
        <w:t>Acta Chir Iugosl</w:t>
      </w:r>
      <w:r w:rsidR="00897DFB" w:rsidRPr="007157BD">
        <w:t xml:space="preserve"> </w:t>
      </w:r>
      <w:r w:rsidRPr="007157BD">
        <w:t>2010, 3, 89 – 95 DOI:10.2298/ACI1003089G</w:t>
      </w:r>
    </w:p>
    <w:p w:rsidR="009B3106" w:rsidRPr="007157BD" w:rsidRDefault="00E5278B" w:rsidP="009C5230">
      <w:pPr>
        <w:pStyle w:val="ListParagraph"/>
        <w:numPr>
          <w:ilvl w:val="0"/>
          <w:numId w:val="29"/>
        </w:numPr>
        <w:spacing w:after="0"/>
        <w:ind w:left="0" w:firstLine="0"/>
        <w:jc w:val="both"/>
      </w:pPr>
      <w:r w:rsidRPr="007157BD">
        <w:t>Popović M., Barišić G.</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xml:space="preserve">., Petrović J., Krivokapić Z.. Use of vacuum-assisted closure device in a disastrous form of abdominal sepsis and stoma site infection: Systematic review and report of a case. </w:t>
      </w:r>
      <w:r w:rsidR="00897DFB" w:rsidRPr="003B0D32">
        <w:rPr>
          <w:color w:val="000000"/>
        </w:rPr>
        <w:t>Acta Chir Iugosl</w:t>
      </w:r>
      <w:r w:rsidR="00897DFB" w:rsidRPr="007157BD">
        <w:t xml:space="preserve"> </w:t>
      </w:r>
      <w:r w:rsidRPr="007157BD">
        <w:lastRenderedPageBreak/>
        <w:t>2012</w:t>
      </w:r>
      <w:r w:rsidR="00897DFB">
        <w:t>;</w:t>
      </w:r>
      <w:r w:rsidRPr="007157BD">
        <w:t xml:space="preserve"> (2)</w:t>
      </w:r>
      <w:r w:rsidR="00897DFB">
        <w:t>:</w:t>
      </w:r>
      <w:r w:rsidRPr="007157BD">
        <w:t xml:space="preserve"> 111 – 115</w:t>
      </w:r>
    </w:p>
    <w:p w:rsidR="009B3106" w:rsidRPr="007157BD" w:rsidRDefault="00E5278B" w:rsidP="009C5230">
      <w:pPr>
        <w:pStyle w:val="ListParagraph"/>
        <w:numPr>
          <w:ilvl w:val="0"/>
          <w:numId w:val="29"/>
        </w:numPr>
        <w:spacing w:after="0"/>
        <w:ind w:left="0" w:firstLine="0"/>
        <w:jc w:val="both"/>
      </w:pPr>
      <w:r w:rsidRPr="007157BD">
        <w:t xml:space="preserve">Micev M, Micev-Ćosić M, Djikić rom A, Andrejević M, Dimić Čumić M, Stojanović S, Perović J, Barišić G, </w:t>
      </w:r>
      <w:r w:rsidR="007157BD" w:rsidRPr="007157BD">
        <w:rPr>
          <w:b/>
        </w:rPr>
        <w:t xml:space="preserve"> Marković V</w:t>
      </w:r>
      <w:r w:rsidRPr="007157BD">
        <w:t xml:space="preserve">., Krivokapić Z. Histopathological evaluation of response to neoadjuvant chemoradioterapy in locally advance rectal carcinoma. </w:t>
      </w:r>
      <w:r w:rsidR="00897DFB" w:rsidRPr="003B0D32">
        <w:rPr>
          <w:color w:val="000000"/>
        </w:rPr>
        <w:t>Acta Chir Iugosl</w:t>
      </w:r>
      <w:r w:rsidR="00897DFB" w:rsidRPr="007157BD">
        <w:t xml:space="preserve"> </w:t>
      </w:r>
      <w:r w:rsidRPr="007157BD">
        <w:t>2016(1):59-74</w:t>
      </w:r>
    </w:p>
    <w:p w:rsidR="009B3106" w:rsidRPr="007157BD" w:rsidRDefault="00E5278B" w:rsidP="009C5230">
      <w:pPr>
        <w:pStyle w:val="ListParagraph"/>
        <w:numPr>
          <w:ilvl w:val="0"/>
          <w:numId w:val="29"/>
        </w:numPr>
        <w:spacing w:after="0"/>
        <w:ind w:left="0" w:firstLine="0"/>
        <w:jc w:val="both"/>
      </w:pPr>
      <w:r w:rsidRPr="007157BD">
        <w:t>Djurdjević S, Dimitrijević I, Barišić G</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xml:space="preserve">.. Krivokapić Z. Gigantic large bowel lipoma of hepatic felxure as a cause of colonic obstruction. Report of a case. </w:t>
      </w:r>
      <w:r w:rsidR="00897DFB" w:rsidRPr="003B0D32">
        <w:rPr>
          <w:color w:val="000000"/>
        </w:rPr>
        <w:t>Acta Chir Iugosl</w:t>
      </w:r>
      <w:r w:rsidR="00897DFB" w:rsidRPr="007157BD">
        <w:t xml:space="preserve"> </w:t>
      </w:r>
      <w:r w:rsidRPr="007157BD">
        <w:t>2016(1) 125-128</w:t>
      </w:r>
    </w:p>
    <w:p w:rsidR="00897DFB" w:rsidRDefault="00897DFB" w:rsidP="009C5230">
      <w:pPr>
        <w:pStyle w:val="Heading3"/>
        <w:spacing w:before="0" w:after="0"/>
        <w:jc w:val="both"/>
      </w:pPr>
    </w:p>
    <w:p w:rsidR="009B3106" w:rsidRPr="007157BD" w:rsidRDefault="00E5278B" w:rsidP="009C5230">
      <w:pPr>
        <w:pStyle w:val="Heading3"/>
        <w:spacing w:before="0" w:after="0"/>
        <w:jc w:val="both"/>
      </w:pPr>
      <w:r w:rsidRPr="007157BD">
        <w:t xml:space="preserve">Ceo </w:t>
      </w:r>
      <w:proofErr w:type="gramStart"/>
      <w:r w:rsidRPr="007157BD">
        <w:t>rad</w:t>
      </w:r>
      <w:proofErr w:type="gramEnd"/>
      <w:r w:rsidRPr="007157BD">
        <w:t xml:space="preserve"> u časopisu koji nije uključen u gore pomenute baze podataka </w:t>
      </w:r>
    </w:p>
    <w:p w:rsidR="009B3106" w:rsidRDefault="00E5278B" w:rsidP="00BA1D11">
      <w:pPr>
        <w:pStyle w:val="ListParagraph"/>
        <w:numPr>
          <w:ilvl w:val="0"/>
          <w:numId w:val="30"/>
        </w:numPr>
        <w:tabs>
          <w:tab w:val="clear" w:pos="810"/>
          <w:tab w:val="num" w:pos="360"/>
        </w:tabs>
        <w:spacing w:after="0"/>
        <w:ind w:left="0" w:firstLine="0"/>
        <w:jc w:val="both"/>
      </w:pPr>
      <w:r w:rsidRPr="007157BD">
        <w:t>Krivokapić Z, Popović M, Barišić G</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Antić S, Grubor N,Živanović J:Total mesorectal excision – It’s role in rectal cance surgery. Clin. Oncologie 1999; 1: 15-16</w:t>
      </w:r>
    </w:p>
    <w:p w:rsidR="009B3106" w:rsidRPr="007157BD" w:rsidRDefault="00E5278B" w:rsidP="00BA1D11">
      <w:pPr>
        <w:pStyle w:val="ListParagraph"/>
        <w:tabs>
          <w:tab w:val="clear" w:pos="810"/>
          <w:tab w:val="num" w:pos="360"/>
        </w:tabs>
        <w:spacing w:after="0"/>
        <w:ind w:left="0" w:firstLine="0"/>
        <w:jc w:val="both"/>
      </w:pPr>
      <w:r w:rsidRPr="007157BD">
        <w:t xml:space="preserve">Krivokapić Z , Barisić G, Šaranović Đ, Popović M, </w:t>
      </w:r>
      <w:r w:rsidR="007157BD" w:rsidRPr="007157BD">
        <w:rPr>
          <w:b/>
        </w:rPr>
        <w:t xml:space="preserve"> Marković V</w:t>
      </w:r>
      <w:r w:rsidRPr="007157BD">
        <w:t>., Čolović R Overlaping anal sphincter repair for fecal incontinence due to sphincter injury. Emergency surgery, International edition 1996;193:114 –119</w:t>
      </w:r>
    </w:p>
    <w:p w:rsidR="009B3106" w:rsidRPr="007157BD" w:rsidRDefault="00E5278B" w:rsidP="00BA1D11">
      <w:pPr>
        <w:pStyle w:val="ListParagraph"/>
        <w:tabs>
          <w:tab w:val="clear" w:pos="810"/>
          <w:tab w:val="num" w:pos="360"/>
        </w:tabs>
        <w:spacing w:after="0"/>
        <w:ind w:left="0" w:firstLine="0"/>
        <w:jc w:val="both"/>
      </w:pPr>
      <w:r w:rsidRPr="007157BD">
        <w:t xml:space="preserve">Krivokapić Z, </w:t>
      </w:r>
      <w:r w:rsidR="007157BD" w:rsidRPr="007157BD">
        <w:rPr>
          <w:b/>
        </w:rPr>
        <w:t xml:space="preserve"> Marković V</w:t>
      </w:r>
      <w:r w:rsidRPr="007157BD">
        <w:t>., Barišić G, Micev M, Jovanović D. Hirurški tretman karcinoma rektuma – kontraverze. Acta Fac Med Naiss 2000;17:240-245</w:t>
      </w:r>
    </w:p>
    <w:p w:rsidR="009B3106" w:rsidRPr="007157BD" w:rsidRDefault="00E5278B" w:rsidP="00BA1D11">
      <w:pPr>
        <w:pStyle w:val="ListParagraph"/>
        <w:tabs>
          <w:tab w:val="clear" w:pos="810"/>
          <w:tab w:val="num" w:pos="360"/>
        </w:tabs>
        <w:spacing w:after="0"/>
        <w:ind w:left="0" w:firstLine="0"/>
        <w:jc w:val="both"/>
      </w:pPr>
      <w:r w:rsidRPr="007157BD">
        <w:t xml:space="preserve">Popović M, Krivokapić Z, Barišić G, </w:t>
      </w:r>
      <w:r w:rsidR="007157BD" w:rsidRPr="007157BD">
        <w:rPr>
          <w:b/>
        </w:rPr>
        <w:t xml:space="preserve"> Marković V</w:t>
      </w:r>
      <w:r w:rsidRPr="007157BD">
        <w:t>., Antić S, Jovanović D Hirurgija Šagasove bolesti – Acta Clin. 2002;2:95-100</w:t>
      </w:r>
    </w:p>
    <w:p w:rsidR="009B3106" w:rsidRPr="007157BD" w:rsidRDefault="007157BD" w:rsidP="00BA1D11">
      <w:pPr>
        <w:pStyle w:val="ListParagraph"/>
        <w:tabs>
          <w:tab w:val="clear" w:pos="810"/>
          <w:tab w:val="num" w:pos="360"/>
        </w:tabs>
        <w:spacing w:after="0"/>
        <w:ind w:left="0" w:firstLine="0"/>
        <w:jc w:val="both"/>
      </w:pPr>
      <w:r w:rsidRPr="007157BD">
        <w:rPr>
          <w:b/>
        </w:rPr>
        <w:t xml:space="preserve"> Marković V</w:t>
      </w:r>
      <w:r w:rsidR="00E5278B" w:rsidRPr="007157BD">
        <w:t xml:space="preserve">., Popović M, Barišić G, Krivokapić Z. Perzistentni anizmus: da li ga </w:t>
      </w:r>
      <w:proofErr w:type="gramStart"/>
      <w:r w:rsidR="00E5278B" w:rsidRPr="007157BD">
        <w:t>tretirati ?</w:t>
      </w:r>
      <w:proofErr w:type="gramEnd"/>
      <w:r w:rsidR="00BA1D11">
        <w:t xml:space="preserve"> </w:t>
      </w:r>
      <w:r w:rsidR="00E5278B" w:rsidRPr="007157BD">
        <w:t>Acta Clin. 2002; 2:</w:t>
      </w:r>
      <w:r w:rsidR="0005248C">
        <w:t xml:space="preserve">             </w:t>
      </w:r>
      <w:r w:rsidR="00E5278B" w:rsidRPr="007157BD">
        <w:t xml:space="preserve">89-94 </w:t>
      </w:r>
    </w:p>
    <w:p w:rsidR="009B3106" w:rsidRPr="007157BD" w:rsidRDefault="00E5278B" w:rsidP="00BA1D11">
      <w:pPr>
        <w:pStyle w:val="ListParagraph"/>
        <w:tabs>
          <w:tab w:val="clear" w:pos="810"/>
          <w:tab w:val="num" w:pos="360"/>
        </w:tabs>
        <w:spacing w:after="0"/>
        <w:ind w:left="0" w:firstLine="0"/>
        <w:jc w:val="both"/>
      </w:pPr>
      <w:r w:rsidRPr="007157BD">
        <w:t>Z. Krivokapić</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M. Popović: Controversial surgical factors in rectal surgery. Proktologia, 2001, 2:147-148</w:t>
      </w:r>
    </w:p>
    <w:p w:rsidR="009B3106" w:rsidRPr="007157BD" w:rsidRDefault="00E5278B" w:rsidP="00BA1D11">
      <w:pPr>
        <w:pStyle w:val="ListParagraph"/>
        <w:tabs>
          <w:tab w:val="clear" w:pos="810"/>
          <w:tab w:val="num" w:pos="360"/>
        </w:tabs>
        <w:spacing w:after="0"/>
        <w:ind w:left="0" w:firstLine="0"/>
        <w:jc w:val="both"/>
      </w:pPr>
      <w:r w:rsidRPr="007157BD">
        <w:t>Šaranović Đ, Krivokapić Z</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Barišić G. Rendgenologija funkcionalne opstipacije. Acta Clin. 2002; 2:30-34</w:t>
      </w:r>
    </w:p>
    <w:p w:rsidR="009B3106" w:rsidRPr="007157BD" w:rsidRDefault="00E5278B" w:rsidP="00BA1D11">
      <w:pPr>
        <w:pStyle w:val="ListParagraph"/>
        <w:tabs>
          <w:tab w:val="clear" w:pos="810"/>
          <w:tab w:val="num" w:pos="360"/>
        </w:tabs>
        <w:spacing w:after="0"/>
        <w:ind w:left="0" w:firstLine="0"/>
        <w:jc w:val="both"/>
      </w:pPr>
      <w:r w:rsidRPr="007157BD">
        <w:t>Čolović R, Pandey L, Barišić G</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xml:space="preserve">.. Dupla žučna kesa u bolesnika </w:t>
      </w:r>
      <w:proofErr w:type="gramStart"/>
      <w:r w:rsidRPr="007157BD">
        <w:t>sa</w:t>
      </w:r>
      <w:proofErr w:type="gramEnd"/>
      <w:r w:rsidRPr="007157BD">
        <w:t xml:space="preserve"> karcinomom rektuma. Arch Gastroenterohepatol.1996;15:73-75</w:t>
      </w:r>
    </w:p>
    <w:p w:rsidR="009B3106" w:rsidRPr="007157BD" w:rsidRDefault="00E5278B" w:rsidP="00BA1D11">
      <w:pPr>
        <w:pStyle w:val="ListParagraph"/>
        <w:tabs>
          <w:tab w:val="clear" w:pos="810"/>
          <w:tab w:val="num" w:pos="360"/>
        </w:tabs>
        <w:spacing w:after="0"/>
        <w:ind w:left="0" w:firstLine="0"/>
        <w:jc w:val="both"/>
      </w:pPr>
      <w:r w:rsidRPr="007157BD">
        <w:t xml:space="preserve">Krivokapić Z, Barišić G, </w:t>
      </w:r>
      <w:r w:rsidR="007157BD" w:rsidRPr="007157BD">
        <w:rPr>
          <w:b/>
        </w:rPr>
        <w:t xml:space="preserve"> Marković V</w:t>
      </w:r>
      <w:r w:rsidRPr="007157BD">
        <w:t>., Antić S, Popović M, Micev M, Adanja G, Protić S. Role of TME in the resection of upper third rectal cancer. Rivista Italiana di Colon-proctologia 2003. 22:107-115</w:t>
      </w:r>
    </w:p>
    <w:p w:rsidR="009B3106" w:rsidRPr="007157BD" w:rsidRDefault="00E5278B" w:rsidP="00BA1D11">
      <w:pPr>
        <w:pStyle w:val="ListParagraph"/>
        <w:tabs>
          <w:tab w:val="clear" w:pos="810"/>
          <w:tab w:val="num" w:pos="360"/>
        </w:tabs>
        <w:spacing w:after="0"/>
        <w:ind w:left="0" w:firstLine="0"/>
        <w:jc w:val="both"/>
      </w:pPr>
      <w:r w:rsidRPr="007157BD">
        <w:t xml:space="preserve">Krivokapić Z, </w:t>
      </w:r>
      <w:r w:rsidR="007157BD" w:rsidRPr="007157BD">
        <w:rPr>
          <w:b/>
        </w:rPr>
        <w:t xml:space="preserve"> Marković V</w:t>
      </w:r>
      <w:r w:rsidRPr="007157BD">
        <w:t xml:space="preserve">., Barišić G, Popović M, Antić S, Sekulić A:Surgical Treatment of Rectal Cancer in Serbia and Mongenegro., Medimond, 2003;81 – 83. </w:t>
      </w:r>
    </w:p>
    <w:p w:rsidR="009B3106" w:rsidRPr="007157BD" w:rsidRDefault="00E5278B" w:rsidP="00BA1D11">
      <w:pPr>
        <w:pStyle w:val="ListParagraph"/>
        <w:tabs>
          <w:tab w:val="clear" w:pos="810"/>
          <w:tab w:val="num" w:pos="360"/>
        </w:tabs>
        <w:spacing w:after="0"/>
        <w:ind w:left="0" w:firstLine="0"/>
        <w:jc w:val="both"/>
      </w:pPr>
      <w:r w:rsidRPr="007157BD">
        <w:t xml:space="preserve">Krivokapić Z. Dimitrijević I, Sekulić A, Petrović J, Barišić G. </w:t>
      </w:r>
      <w:r w:rsidR="007157BD" w:rsidRPr="007157BD">
        <w:rPr>
          <w:b/>
        </w:rPr>
        <w:t xml:space="preserve"> Marković </w:t>
      </w:r>
      <w:proofErr w:type="gramStart"/>
      <w:r w:rsidR="007157BD" w:rsidRPr="007157BD">
        <w:rPr>
          <w:b/>
        </w:rPr>
        <w:t>V</w:t>
      </w:r>
      <w:r w:rsidRPr="007157BD">
        <w:t>..</w:t>
      </w:r>
      <w:proofErr w:type="gramEnd"/>
      <w:r w:rsidRPr="007157BD">
        <w:t>Surgical treatment of early rectal cancer. Proktologia 2005</w:t>
      </w:r>
      <w:proofErr w:type="gramStart"/>
      <w:r w:rsidRPr="007157BD">
        <w:t>;6</w:t>
      </w:r>
      <w:proofErr w:type="gramEnd"/>
      <w:r w:rsidRPr="007157BD">
        <w:t xml:space="preserve">: 227 – 231. </w:t>
      </w:r>
    </w:p>
    <w:p w:rsidR="009B3106" w:rsidRPr="007157BD" w:rsidRDefault="00E5278B" w:rsidP="00BA1D11">
      <w:pPr>
        <w:pStyle w:val="ListParagraph"/>
        <w:tabs>
          <w:tab w:val="clear" w:pos="810"/>
          <w:tab w:val="num" w:pos="360"/>
        </w:tabs>
        <w:spacing w:after="0"/>
        <w:ind w:left="0" w:firstLine="0"/>
        <w:jc w:val="both"/>
      </w:pPr>
      <w:r w:rsidRPr="007157BD">
        <w:t xml:space="preserve">Krivokapić Z, Dimitrijević I, </w:t>
      </w:r>
      <w:r w:rsidR="007157BD" w:rsidRPr="007157BD">
        <w:rPr>
          <w:b/>
        </w:rPr>
        <w:t xml:space="preserve"> Marković V</w:t>
      </w:r>
      <w:r w:rsidRPr="007157BD">
        <w:t>., Colorectal carcinoma – follow-up, Jurnal of Medical Biochemistry, 2008; 27:10-15</w:t>
      </w:r>
    </w:p>
    <w:p w:rsidR="009B3106" w:rsidRPr="007157BD" w:rsidRDefault="00E5278B" w:rsidP="00BA1D11">
      <w:pPr>
        <w:pStyle w:val="ListParagraph"/>
        <w:tabs>
          <w:tab w:val="clear" w:pos="810"/>
          <w:tab w:val="num" w:pos="360"/>
        </w:tabs>
        <w:spacing w:after="0"/>
        <w:ind w:left="0" w:firstLine="0"/>
        <w:jc w:val="both"/>
      </w:pPr>
      <w:r w:rsidRPr="007157BD">
        <w:t>Krivokapić Z., Barišić G.</w:t>
      </w:r>
      <w:proofErr w:type="gramStart"/>
      <w:r w:rsidRPr="007157BD">
        <w:t>,</w:t>
      </w:r>
      <w:r w:rsidR="007157BD" w:rsidRPr="007157BD">
        <w:rPr>
          <w:b/>
        </w:rPr>
        <w:t xml:space="preserve">  Marković</w:t>
      </w:r>
      <w:proofErr w:type="gramEnd"/>
      <w:r w:rsidR="007157BD" w:rsidRPr="007157BD">
        <w:rPr>
          <w:b/>
        </w:rPr>
        <w:t xml:space="preserve"> V</w:t>
      </w:r>
      <w:r w:rsidRPr="007157BD">
        <w:t xml:space="preserve">.. Prevencija i rano otkrivanje, dijagnoza i tretman karcinoma debelog creva (Prevention, Early Detection, Diagnosis and Treatment of colorectal Cancer).Anali – srpska akademija nauka i umetnosti, ogranak u Novom Sadu. Vol. 5, 2009, 36 – 46. </w:t>
      </w:r>
    </w:p>
    <w:p w:rsidR="009B3106" w:rsidRPr="007157BD" w:rsidRDefault="00E5278B" w:rsidP="00BA1D11">
      <w:pPr>
        <w:pStyle w:val="ListParagraph"/>
        <w:tabs>
          <w:tab w:val="clear" w:pos="810"/>
          <w:tab w:val="num" w:pos="360"/>
        </w:tabs>
        <w:spacing w:after="0"/>
        <w:ind w:left="0" w:firstLine="0"/>
        <w:jc w:val="both"/>
      </w:pPr>
      <w:r w:rsidRPr="007157BD">
        <w:t>Krivokapić Z., Dimitrijević I.</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Uspesi, preventiva i lečenje karcinoma debelog creva (Successes, prevention and treatment of colorectal carcinoma).Anali – srpska akademija nauka i umetnosti, ogranak u Novom Sadu. Vol. 8, 2012, 73 – 84.</w:t>
      </w:r>
    </w:p>
    <w:p w:rsidR="007B2F3D" w:rsidRDefault="007B2F3D" w:rsidP="00BA1D11">
      <w:pPr>
        <w:pStyle w:val="Heading3"/>
        <w:tabs>
          <w:tab w:val="num" w:pos="360"/>
        </w:tabs>
        <w:spacing w:before="0" w:after="0"/>
        <w:jc w:val="both"/>
      </w:pPr>
    </w:p>
    <w:p w:rsidR="009B3106" w:rsidRPr="007157BD" w:rsidRDefault="00E5278B" w:rsidP="00BA1D11">
      <w:pPr>
        <w:pStyle w:val="Heading3"/>
        <w:tabs>
          <w:tab w:val="num" w:pos="360"/>
        </w:tabs>
        <w:spacing w:before="0" w:after="0"/>
        <w:jc w:val="both"/>
      </w:pPr>
      <w:r w:rsidRPr="007157BD">
        <w:t xml:space="preserve">Ceo rad u zborniku </w:t>
      </w:r>
      <w:proofErr w:type="gramStart"/>
      <w:r w:rsidRPr="007157BD">
        <w:t>sa</w:t>
      </w:r>
      <w:proofErr w:type="gramEnd"/>
      <w:r w:rsidRPr="007157BD">
        <w:t xml:space="preserve"> međunarodnog skupa</w:t>
      </w:r>
    </w:p>
    <w:p w:rsidR="009B3106" w:rsidRPr="007157BD" w:rsidRDefault="00E5278B" w:rsidP="00BA1D11">
      <w:pPr>
        <w:pStyle w:val="ListParagraph"/>
        <w:numPr>
          <w:ilvl w:val="0"/>
          <w:numId w:val="31"/>
        </w:numPr>
        <w:tabs>
          <w:tab w:val="clear" w:pos="810"/>
          <w:tab w:val="num" w:pos="360"/>
        </w:tabs>
        <w:spacing w:after="0"/>
        <w:ind w:left="0" w:firstLine="0"/>
        <w:jc w:val="both"/>
      </w:pPr>
      <w:r w:rsidRPr="007157BD">
        <w:t>Krivokapić Z</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Barišić G, Popović M, Antić S.Long term results afterTME. Debrecen, 2003;37-40</w:t>
      </w:r>
    </w:p>
    <w:p w:rsidR="009B3106" w:rsidRPr="007157BD" w:rsidRDefault="00E5278B" w:rsidP="00BA1D11">
      <w:pPr>
        <w:pStyle w:val="ListParagraph"/>
        <w:tabs>
          <w:tab w:val="clear" w:pos="810"/>
          <w:tab w:val="num" w:pos="360"/>
        </w:tabs>
        <w:spacing w:after="0"/>
        <w:ind w:left="0" w:firstLine="0"/>
        <w:jc w:val="both"/>
      </w:pPr>
      <w:r w:rsidRPr="007157BD">
        <w:t>Krivokapić Z, Dimitrijević I, Barišić G</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Therapy options for stage I rectal cancer. Journal of Slovenian Association for Gastroenterology and Hepatology, Gastroenterolog, Bled, 2004</w:t>
      </w:r>
      <w:proofErr w:type="gramStart"/>
      <w:r w:rsidRPr="007157BD">
        <w:t>;8</w:t>
      </w:r>
      <w:proofErr w:type="gramEnd"/>
      <w:r w:rsidRPr="007157BD">
        <w:t xml:space="preserve">: 274 - 276. </w:t>
      </w:r>
    </w:p>
    <w:p w:rsidR="009B3106" w:rsidRPr="007157BD" w:rsidRDefault="00E5278B" w:rsidP="00BA1D11">
      <w:pPr>
        <w:pStyle w:val="ListParagraph"/>
        <w:tabs>
          <w:tab w:val="clear" w:pos="810"/>
          <w:tab w:val="num" w:pos="360"/>
        </w:tabs>
        <w:spacing w:after="0"/>
        <w:ind w:left="0" w:firstLine="0"/>
        <w:jc w:val="both"/>
      </w:pPr>
      <w:r w:rsidRPr="007157BD">
        <w:t>Krivokapić Z, Barišić G</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Quality of life after intersphincteric resection for distal rectal cancer. 23rd Annual International Colorectal disease symposium and 33rd Annual Turnbull symposium. Fort Lauderdale, Florida, 14 – 18. Februar 2012. (180 – 185)</w:t>
      </w:r>
    </w:p>
    <w:p w:rsidR="009B3106" w:rsidRPr="007157BD" w:rsidRDefault="00E5278B" w:rsidP="00BA1D11">
      <w:pPr>
        <w:pStyle w:val="ListParagraph"/>
        <w:tabs>
          <w:tab w:val="clear" w:pos="810"/>
          <w:tab w:val="num" w:pos="360"/>
        </w:tabs>
        <w:spacing w:after="0"/>
        <w:ind w:left="0" w:firstLine="0"/>
        <w:jc w:val="both"/>
      </w:pPr>
      <w:r w:rsidRPr="007157BD">
        <w:t>Krivokapić Z, Barišić G</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Dimitrijević I. Long-term results of overlapping sphincter repair and recommendations for current use. 23rd Annual International Colorectal disease symposium and 33rd Annual Turnbull symposium. Fort Lauderdale, Florida, 14 – 18. Februar 2012. (219 – 224)</w:t>
      </w:r>
    </w:p>
    <w:p w:rsidR="009B3106" w:rsidRPr="007157BD" w:rsidRDefault="00E5278B" w:rsidP="00BA1D11">
      <w:pPr>
        <w:pStyle w:val="ListParagraph"/>
        <w:tabs>
          <w:tab w:val="clear" w:pos="810"/>
          <w:tab w:val="num" w:pos="360"/>
        </w:tabs>
        <w:spacing w:after="0"/>
        <w:ind w:left="0" w:firstLine="0"/>
        <w:jc w:val="both"/>
      </w:pPr>
      <w:r w:rsidRPr="007157BD">
        <w:t xml:space="preserve">Krivokapić Z, Barišić G, </w:t>
      </w:r>
      <w:r w:rsidR="007157BD" w:rsidRPr="007157BD">
        <w:rPr>
          <w:b/>
        </w:rPr>
        <w:t xml:space="preserve"> Marković V</w:t>
      </w:r>
      <w:r w:rsidRPr="007157BD">
        <w:t>., Popović M, Antić S, Jovanović D, Dimitrijević I, Petorivć J. Pitfalls in TME surgery. 5th Baltic Congress of Oncology. 14 – 15. Maj 2010, Riga, Latvia.</w:t>
      </w:r>
    </w:p>
    <w:p w:rsidR="009B3106" w:rsidRPr="007157BD" w:rsidRDefault="00E5278B" w:rsidP="00BA1D11">
      <w:pPr>
        <w:pStyle w:val="Heading3"/>
        <w:tabs>
          <w:tab w:val="num" w:pos="360"/>
        </w:tabs>
        <w:spacing w:before="0" w:after="0"/>
        <w:jc w:val="both"/>
      </w:pPr>
      <w:r w:rsidRPr="007157BD">
        <w:t xml:space="preserve">Ceo rad u zborniku </w:t>
      </w:r>
      <w:proofErr w:type="gramStart"/>
      <w:r w:rsidRPr="007157BD">
        <w:t>sa</w:t>
      </w:r>
      <w:proofErr w:type="gramEnd"/>
      <w:r w:rsidRPr="007157BD">
        <w:t xml:space="preserve"> nacionalnog skupa</w:t>
      </w:r>
    </w:p>
    <w:p w:rsidR="009B3106" w:rsidRPr="007157BD" w:rsidRDefault="00E5278B" w:rsidP="00BA1D11">
      <w:pPr>
        <w:pStyle w:val="ListParagraph"/>
        <w:numPr>
          <w:ilvl w:val="0"/>
          <w:numId w:val="32"/>
        </w:numPr>
        <w:tabs>
          <w:tab w:val="clear" w:pos="810"/>
          <w:tab w:val="num" w:pos="360"/>
        </w:tabs>
        <w:spacing w:after="0"/>
        <w:ind w:left="0" w:firstLine="0"/>
        <w:jc w:val="both"/>
      </w:pPr>
      <w:r w:rsidRPr="007157BD">
        <w:t xml:space="preserve">Krivokapić Z, Popović M, Dugalić V, Barišić G, </w:t>
      </w:r>
      <w:r w:rsidR="007157BD" w:rsidRPr="007157BD">
        <w:rPr>
          <w:b/>
        </w:rPr>
        <w:t xml:space="preserve"> Marković V</w:t>
      </w:r>
      <w:r w:rsidRPr="007157BD">
        <w:t>. Hirurška terapija inflamatornih crevnih oboljenja, Zbornik plenarnih predavanja simpozijuma IBD 95, Beograd, 1995;8-1: 8-5.</w:t>
      </w:r>
    </w:p>
    <w:p w:rsidR="009B3106" w:rsidRPr="007157BD" w:rsidRDefault="00E5278B" w:rsidP="00BA1D11">
      <w:pPr>
        <w:pStyle w:val="ListParagraph"/>
        <w:tabs>
          <w:tab w:val="clear" w:pos="810"/>
          <w:tab w:val="num" w:pos="360"/>
        </w:tabs>
        <w:spacing w:after="0"/>
        <w:ind w:left="0" w:firstLine="0"/>
        <w:jc w:val="both"/>
      </w:pPr>
      <w:r w:rsidRPr="007157BD">
        <w:t>Krivokapić Z.</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xml:space="preserve">.., Dimitrijević I. Hirurški tretman karcinoma kolona i rektuma.Konsenzus konferencija, Društvo Koloproktologa Jugoslavije, Beograd, Centar Sava, Decembar 2003, 44-55. </w:t>
      </w:r>
    </w:p>
    <w:p w:rsidR="009B3106" w:rsidRPr="007157BD" w:rsidRDefault="007157BD" w:rsidP="00BA1D11">
      <w:pPr>
        <w:pStyle w:val="ListParagraph"/>
        <w:tabs>
          <w:tab w:val="clear" w:pos="810"/>
          <w:tab w:val="num" w:pos="360"/>
        </w:tabs>
        <w:spacing w:after="0"/>
        <w:ind w:left="0" w:firstLine="0"/>
        <w:jc w:val="both"/>
      </w:pPr>
      <w:r w:rsidRPr="007157BD">
        <w:rPr>
          <w:b/>
        </w:rPr>
        <w:t xml:space="preserve"> Marković </w:t>
      </w:r>
      <w:proofErr w:type="gramStart"/>
      <w:r w:rsidRPr="007157BD">
        <w:rPr>
          <w:b/>
        </w:rPr>
        <w:t>V</w:t>
      </w:r>
      <w:r w:rsidR="00E5278B" w:rsidRPr="007157BD">
        <w:t>..</w:t>
      </w:r>
      <w:proofErr w:type="gramEnd"/>
      <w:r w:rsidR="00E5278B" w:rsidRPr="007157BD">
        <w:t xml:space="preserve"> Postoperativne kontrole, Konsenzus konferencija,Društvo Koloproktologa Jugoslavije, Beograd, Centar Sava, Decembar 2003, 94 - 96.</w:t>
      </w:r>
    </w:p>
    <w:p w:rsidR="007B2F3D" w:rsidRDefault="007B2F3D" w:rsidP="00BA1D11">
      <w:pPr>
        <w:pStyle w:val="Heading3"/>
        <w:tabs>
          <w:tab w:val="num" w:pos="360"/>
        </w:tabs>
        <w:spacing w:before="0" w:after="0"/>
        <w:jc w:val="both"/>
      </w:pPr>
    </w:p>
    <w:p w:rsidR="009B3106" w:rsidRPr="007157BD" w:rsidRDefault="00E5278B" w:rsidP="00BA1D11">
      <w:pPr>
        <w:pStyle w:val="Heading3"/>
        <w:tabs>
          <w:tab w:val="num" w:pos="360"/>
        </w:tabs>
        <w:spacing w:before="0" w:after="0"/>
        <w:jc w:val="both"/>
      </w:pPr>
      <w:r w:rsidRPr="007157BD">
        <w:t xml:space="preserve">Izvod </w:t>
      </w:r>
      <w:proofErr w:type="gramStart"/>
      <w:r w:rsidRPr="007157BD">
        <w:t>sa</w:t>
      </w:r>
      <w:proofErr w:type="gramEnd"/>
      <w:r w:rsidRPr="007157BD">
        <w:t xml:space="preserve"> međunarodnog skupa</w:t>
      </w:r>
    </w:p>
    <w:p w:rsidR="009B3106" w:rsidRPr="007157BD" w:rsidRDefault="00E5278B" w:rsidP="00BA1D11">
      <w:pPr>
        <w:pStyle w:val="ListParagraph"/>
        <w:numPr>
          <w:ilvl w:val="0"/>
          <w:numId w:val="33"/>
        </w:numPr>
        <w:tabs>
          <w:tab w:val="clear" w:pos="810"/>
          <w:tab w:val="num" w:pos="360"/>
        </w:tabs>
        <w:spacing w:after="0"/>
        <w:ind w:left="0" w:firstLine="0"/>
        <w:jc w:val="both"/>
      </w:pPr>
      <w:r w:rsidRPr="007157BD">
        <w:t xml:space="preserve">Krivokapić Z, Duni N, </w:t>
      </w:r>
      <w:r w:rsidR="007157BD" w:rsidRPr="007157BD">
        <w:rPr>
          <w:b/>
        </w:rPr>
        <w:t xml:space="preserve"> Marković V</w:t>
      </w:r>
      <w:r w:rsidRPr="007157BD">
        <w:t xml:space="preserve">., Simić A, Antić S, Barišić G. Low anterior resection with EEA stapler anastomosis due to a rectal cancer. Personal expirience. Rivista Italiana di Colo-Proctologia, Organo </w:t>
      </w:r>
      <w:proofErr w:type="gramStart"/>
      <w:r w:rsidRPr="007157BD">
        <w:t>della</w:t>
      </w:r>
      <w:proofErr w:type="gramEnd"/>
      <w:r w:rsidRPr="007157BD">
        <w:t xml:space="preserve"> Societa Italiana di Colon-Proctologia, Vol 13, No1, Gennaio 1994; 45.</w:t>
      </w:r>
    </w:p>
    <w:p w:rsidR="009B3106" w:rsidRPr="007157BD" w:rsidRDefault="00E5278B" w:rsidP="00BA1D11">
      <w:pPr>
        <w:pStyle w:val="ListParagraph"/>
        <w:tabs>
          <w:tab w:val="clear" w:pos="810"/>
          <w:tab w:val="num" w:pos="360"/>
        </w:tabs>
        <w:spacing w:after="0"/>
        <w:ind w:left="0" w:firstLine="0"/>
        <w:jc w:val="both"/>
      </w:pPr>
      <w:r w:rsidRPr="007157BD">
        <w:t xml:space="preserve">Krivokapić Z, </w:t>
      </w:r>
      <w:r w:rsidR="007157BD" w:rsidRPr="007157BD">
        <w:rPr>
          <w:b/>
        </w:rPr>
        <w:t xml:space="preserve"> Marković V</w:t>
      </w:r>
      <w:r w:rsidRPr="007157BD">
        <w:t>., Šaranović Đ, Popović M, Simić A, Barišić G. Subtotal colectomy as the choice for treatment of slow-transit constipation. 36th World congress of surgery, International Surgical week ISW 95, Lisbon, Portugal, 226 (901).</w:t>
      </w:r>
    </w:p>
    <w:p w:rsidR="009B3106" w:rsidRPr="007157BD" w:rsidRDefault="00E5278B" w:rsidP="00BA1D11">
      <w:pPr>
        <w:pStyle w:val="ListParagraph"/>
        <w:tabs>
          <w:tab w:val="clear" w:pos="810"/>
          <w:tab w:val="num" w:pos="360"/>
        </w:tabs>
        <w:spacing w:after="0"/>
        <w:ind w:left="0" w:firstLine="0"/>
        <w:jc w:val="both"/>
      </w:pPr>
      <w:r w:rsidRPr="007157BD">
        <w:lastRenderedPageBreak/>
        <w:t xml:space="preserve">Krivokapic Z. </w:t>
      </w:r>
      <w:r w:rsidR="007157BD" w:rsidRPr="007157BD">
        <w:rPr>
          <w:b/>
        </w:rPr>
        <w:t xml:space="preserve"> Marković </w:t>
      </w:r>
      <w:proofErr w:type="gramStart"/>
      <w:r w:rsidR="007157BD" w:rsidRPr="007157BD">
        <w:rPr>
          <w:b/>
        </w:rPr>
        <w:t>V</w:t>
      </w:r>
      <w:r w:rsidRPr="007157BD">
        <w:t>..</w:t>
      </w:r>
      <w:proofErr w:type="gramEnd"/>
      <w:r w:rsidRPr="007157BD">
        <w:t xml:space="preserve"> Popovic M, Barišić G, Antić S. Mechanical suture in colorectal surgery ISUCRS XVth Biennial Congress, Lisabon, Portugal: April 1996; 6.6</w:t>
      </w:r>
    </w:p>
    <w:p w:rsidR="009B3106" w:rsidRPr="007157BD" w:rsidRDefault="00E5278B" w:rsidP="00BA1D11">
      <w:pPr>
        <w:pStyle w:val="ListParagraph"/>
        <w:tabs>
          <w:tab w:val="clear" w:pos="810"/>
          <w:tab w:val="num" w:pos="360"/>
        </w:tabs>
        <w:spacing w:after="0"/>
        <w:ind w:left="0" w:firstLine="0"/>
        <w:jc w:val="both"/>
      </w:pPr>
      <w:r w:rsidRPr="007157BD">
        <w:t xml:space="preserve">Krivokapic Z, </w:t>
      </w:r>
      <w:r w:rsidR="007157BD" w:rsidRPr="007157BD">
        <w:rPr>
          <w:b/>
        </w:rPr>
        <w:t xml:space="preserve"> Marković V</w:t>
      </w:r>
      <w:r w:rsidRPr="007157BD">
        <w:t>., Popović M , Antić S , Barišić G , Grubor N . Personal experience in stapleing anastomosis following rectal resection. 37th World Congress of Surgery, Acapulco, Mexico</w:t>
      </w:r>
      <w:proofErr w:type="gramStart"/>
      <w:r w:rsidRPr="007157BD">
        <w:t>,August</w:t>
      </w:r>
      <w:proofErr w:type="gramEnd"/>
      <w:r w:rsidRPr="007157BD">
        <w:t xml:space="preserve"> 24-30, August 1997,178, 02. 903</w:t>
      </w:r>
    </w:p>
    <w:p w:rsidR="009B3106" w:rsidRPr="007157BD" w:rsidRDefault="00E5278B" w:rsidP="00BA1D11">
      <w:pPr>
        <w:pStyle w:val="ListParagraph"/>
        <w:tabs>
          <w:tab w:val="clear" w:pos="810"/>
          <w:tab w:val="num" w:pos="360"/>
        </w:tabs>
        <w:spacing w:after="0"/>
        <w:ind w:left="0" w:firstLine="0"/>
        <w:jc w:val="both"/>
      </w:pPr>
      <w:r w:rsidRPr="007157BD">
        <w:t xml:space="preserve">Krivokapić Z, Barišić G ,Popović M, </w:t>
      </w:r>
      <w:r w:rsidR="007157BD" w:rsidRPr="007157BD">
        <w:rPr>
          <w:b/>
        </w:rPr>
        <w:t xml:space="preserve"> Marković V</w:t>
      </w:r>
      <w:r w:rsidRPr="007157BD">
        <w:t>., Antić S, Grubor N, Results of overlapping anals sphincter repair, II Međunarodni Simpozijum proktologa, Lodz 4-6 Maj 1997; 91.</w:t>
      </w:r>
    </w:p>
    <w:p w:rsidR="009B3106" w:rsidRDefault="00E5278B" w:rsidP="00BA1D11">
      <w:pPr>
        <w:pStyle w:val="ListParagraph"/>
        <w:tabs>
          <w:tab w:val="clear" w:pos="810"/>
          <w:tab w:val="num" w:pos="360"/>
        </w:tabs>
        <w:spacing w:after="0"/>
        <w:ind w:left="0" w:firstLine="0"/>
        <w:jc w:val="both"/>
      </w:pPr>
      <w:r w:rsidRPr="007157BD">
        <w:t xml:space="preserve">Popović M, </w:t>
      </w:r>
      <w:r w:rsidR="007157BD" w:rsidRPr="007157BD">
        <w:rPr>
          <w:b/>
        </w:rPr>
        <w:t xml:space="preserve"> Marković V</w:t>
      </w:r>
      <w:r w:rsidRPr="007157BD">
        <w:t>., Antić S, Barišić G, Grubor N, Ostojić S, Kuzmanović I, Krivokapić Z. Complications of stapled anastomosis in low anterior resection of rectum due to the carcinoma 4th Central European Congress of Coloproctology and Viscerosynthesis, April 16 – 19, 1997 Brno,Czech Republic.</w:t>
      </w:r>
    </w:p>
    <w:p w:rsidR="009B3106" w:rsidRPr="007157BD" w:rsidRDefault="007157BD" w:rsidP="00BA1D11">
      <w:pPr>
        <w:pStyle w:val="ListParagraph"/>
        <w:tabs>
          <w:tab w:val="clear" w:pos="810"/>
          <w:tab w:val="num" w:pos="360"/>
        </w:tabs>
        <w:spacing w:after="0"/>
        <w:ind w:left="0" w:firstLine="0"/>
        <w:jc w:val="both"/>
      </w:pPr>
      <w:r w:rsidRPr="007157BD">
        <w:rPr>
          <w:b/>
        </w:rPr>
        <w:t>Marković V</w:t>
      </w:r>
      <w:r w:rsidR="00E5278B" w:rsidRPr="007157BD">
        <w:t>.,Popović M, , Antić S, Barišić G, Grubor N, Ostojić S, Kuzmanović I, Krivokapić Z. Surgical treatment of urethro rectal fistulas after injuries,4th Central European Congress of Coloproctology and Viscerosynthesis, April 16 – 19, 1997 Brno,Czech Republic</w:t>
      </w:r>
    </w:p>
    <w:p w:rsidR="009B3106" w:rsidRPr="007157BD" w:rsidRDefault="00E5278B" w:rsidP="00BA1D11">
      <w:pPr>
        <w:pStyle w:val="ListParagraph"/>
        <w:tabs>
          <w:tab w:val="clear" w:pos="810"/>
          <w:tab w:val="num" w:pos="360"/>
        </w:tabs>
        <w:spacing w:after="0"/>
        <w:ind w:left="0" w:firstLine="0"/>
        <w:jc w:val="both"/>
      </w:pPr>
      <w:r w:rsidRPr="007157BD">
        <w:t xml:space="preserve">Krivokapic Z, Barišić G, </w:t>
      </w:r>
      <w:r w:rsidR="007157BD" w:rsidRPr="007157BD">
        <w:rPr>
          <w:b/>
        </w:rPr>
        <w:t xml:space="preserve"> Marković V</w:t>
      </w:r>
      <w:r w:rsidRPr="007157BD">
        <w:t>., Popović M , Maršavelska A, Šaranović D, Živanović J, Differences between anterior and other methods of overlapping anal sphincter repair, International meeting of coloproctology, Ivrea, Marzio 1998</w:t>
      </w:r>
    </w:p>
    <w:p w:rsidR="009B3106" w:rsidRDefault="00E5278B" w:rsidP="00BA1D11">
      <w:pPr>
        <w:pStyle w:val="ListParagraph"/>
        <w:tabs>
          <w:tab w:val="clear" w:pos="810"/>
          <w:tab w:val="num" w:pos="360"/>
        </w:tabs>
        <w:spacing w:after="0"/>
        <w:ind w:left="0" w:firstLine="0"/>
        <w:jc w:val="both"/>
      </w:pPr>
      <w:r w:rsidRPr="007157BD">
        <w:t xml:space="preserve">Krivokapic Z, </w:t>
      </w:r>
      <w:r w:rsidR="007157BD" w:rsidRPr="007157BD">
        <w:rPr>
          <w:b/>
        </w:rPr>
        <w:t xml:space="preserve"> Marković V</w:t>
      </w:r>
      <w:r w:rsidRPr="007157BD">
        <w:t>., Antić S, Popović M, Barišić G , Grubor N, Živanović J, Complication and reccurence afer low anterior resection and stapled anastomosisdue to the carcinoma of the rectum. Int.J.Colorect Dis 1998, Vol 13; 4:177</w:t>
      </w:r>
    </w:p>
    <w:p w:rsidR="0005248C" w:rsidRPr="007157BD" w:rsidRDefault="0005248C" w:rsidP="00BA1D11">
      <w:pPr>
        <w:pStyle w:val="ListParagraph"/>
        <w:tabs>
          <w:tab w:val="clear" w:pos="810"/>
          <w:tab w:val="num" w:pos="360"/>
        </w:tabs>
        <w:spacing w:after="0"/>
        <w:ind w:left="0" w:firstLine="0"/>
        <w:jc w:val="both"/>
      </w:pPr>
    </w:p>
    <w:p w:rsidR="009B3106" w:rsidRPr="007157BD" w:rsidRDefault="00E5278B" w:rsidP="00BA1D11">
      <w:pPr>
        <w:pStyle w:val="ListParagraph"/>
        <w:tabs>
          <w:tab w:val="clear" w:pos="810"/>
          <w:tab w:val="num" w:pos="360"/>
        </w:tabs>
        <w:spacing w:after="0"/>
        <w:ind w:left="0" w:firstLine="0"/>
        <w:jc w:val="both"/>
      </w:pPr>
      <w:r w:rsidRPr="007157BD">
        <w:t>Krivokapic Z, Barisic G</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Popovic M, Micev M, Adanja G, Local recurrence and survival after low anterior resection of the rectum and stapled anastomosis. 1st Congress of the Mediterranean Society of Colporctology, Milan1999.</w:t>
      </w:r>
    </w:p>
    <w:p w:rsidR="009B3106" w:rsidRPr="007157BD" w:rsidRDefault="007157BD" w:rsidP="00BA1D11">
      <w:pPr>
        <w:pStyle w:val="ListParagraph"/>
        <w:tabs>
          <w:tab w:val="clear" w:pos="810"/>
          <w:tab w:val="num" w:pos="360"/>
        </w:tabs>
        <w:spacing w:after="0"/>
        <w:ind w:left="0" w:firstLine="0"/>
        <w:jc w:val="both"/>
      </w:pPr>
      <w:r w:rsidRPr="007157BD">
        <w:rPr>
          <w:b/>
        </w:rPr>
        <w:t>Marković V</w:t>
      </w:r>
      <w:r w:rsidR="00E5278B" w:rsidRPr="007157BD">
        <w:t>.</w:t>
      </w:r>
      <w:proofErr w:type="gramStart"/>
      <w:r w:rsidR="00E5278B" w:rsidRPr="007157BD">
        <w:t>,Krivokapić</w:t>
      </w:r>
      <w:proofErr w:type="gramEnd"/>
      <w:r w:rsidR="00E5278B" w:rsidRPr="007157BD">
        <w:t xml:space="preserve"> Z, Barišić G, Popović M, Protić S, Šaranović Dj Ileal J pouch anal anastomosis – function results, Rev. Bras. Coloproct. Julho,2000, 20:183</w:t>
      </w:r>
    </w:p>
    <w:p w:rsidR="009B3106" w:rsidRPr="007157BD" w:rsidRDefault="00E5278B" w:rsidP="00BA1D11">
      <w:pPr>
        <w:pStyle w:val="ListParagraph"/>
        <w:tabs>
          <w:tab w:val="clear" w:pos="810"/>
          <w:tab w:val="num" w:pos="360"/>
        </w:tabs>
        <w:spacing w:after="0"/>
        <w:ind w:left="0" w:firstLine="0"/>
        <w:jc w:val="both"/>
      </w:pPr>
      <w:r w:rsidRPr="007157BD">
        <w:t xml:space="preserve">Krivokapić Z, </w:t>
      </w:r>
      <w:r w:rsidR="007157BD" w:rsidRPr="007157BD">
        <w:rPr>
          <w:b/>
        </w:rPr>
        <w:t xml:space="preserve"> Marković V</w:t>
      </w:r>
      <w:r w:rsidRPr="007157BD">
        <w:t>., Barišić G, Antić S, Micev M. Local recurrence and survival after TME.Rev. Bras. Coloproct. Julho, 2000, 20:189</w:t>
      </w:r>
    </w:p>
    <w:p w:rsidR="009B3106" w:rsidRPr="007157BD" w:rsidRDefault="007157BD" w:rsidP="00BA1D11">
      <w:pPr>
        <w:pStyle w:val="ListParagraph"/>
        <w:tabs>
          <w:tab w:val="clear" w:pos="810"/>
          <w:tab w:val="num" w:pos="360"/>
        </w:tabs>
        <w:spacing w:after="0"/>
        <w:ind w:left="0" w:firstLine="0"/>
        <w:jc w:val="both"/>
      </w:pPr>
      <w:r w:rsidRPr="007157BD">
        <w:rPr>
          <w:b/>
        </w:rPr>
        <w:t>Marković V</w:t>
      </w:r>
      <w:r w:rsidR="00E5278B" w:rsidRPr="007157BD">
        <w:t>., Krivokapić Z, Barišić G, Protić S, Šaranović Đ, Jovanović D: Functional results after ileal”J” pouch anal anastomosis due to ulcerative colitis, Proktologia, 2001, Supp 1:49,</w:t>
      </w:r>
    </w:p>
    <w:p w:rsidR="009B3106" w:rsidRPr="007157BD" w:rsidRDefault="00E5278B" w:rsidP="00BA1D11">
      <w:pPr>
        <w:pStyle w:val="ListParagraph"/>
        <w:tabs>
          <w:tab w:val="clear" w:pos="810"/>
          <w:tab w:val="num" w:pos="360"/>
        </w:tabs>
        <w:spacing w:after="0"/>
        <w:ind w:left="0" w:firstLine="0"/>
        <w:jc w:val="both"/>
      </w:pPr>
      <w:r w:rsidRPr="007157BD">
        <w:t xml:space="preserve">Krivokapić Z, Barišić G, </w:t>
      </w:r>
      <w:r w:rsidR="007157BD" w:rsidRPr="007157BD">
        <w:rPr>
          <w:b/>
        </w:rPr>
        <w:t xml:space="preserve"> Marković V</w:t>
      </w:r>
      <w:r w:rsidRPr="007157BD">
        <w:t>., Popović M, Antić S, Protić S, Šaranović D, Jovanović D: Stapled Vs Handsewn colorectal anastomosis-complications and survival, Proktologia, 2001, Supp 1:57,</w:t>
      </w:r>
    </w:p>
    <w:p w:rsidR="009B3106" w:rsidRPr="007157BD" w:rsidRDefault="00E5278B" w:rsidP="00BA1D11">
      <w:pPr>
        <w:pStyle w:val="ListParagraph"/>
        <w:tabs>
          <w:tab w:val="clear" w:pos="810"/>
          <w:tab w:val="num" w:pos="360"/>
        </w:tabs>
        <w:spacing w:after="0"/>
        <w:ind w:left="0" w:firstLine="0"/>
        <w:jc w:val="both"/>
      </w:pPr>
      <w:r w:rsidRPr="007157BD">
        <w:t>Krivokapić Z</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Popović M, Antić S, Barišić G, Grubor N, Ostojić S. Personal experience in colorectal stapler anastomosis due to rectal cancer. Cleveland Clinic Florida, Colorectal disease in 1997</w:t>
      </w:r>
    </w:p>
    <w:p w:rsidR="009B3106" w:rsidRPr="007157BD" w:rsidRDefault="00E5278B" w:rsidP="00BA1D11">
      <w:pPr>
        <w:pStyle w:val="ListParagraph"/>
        <w:tabs>
          <w:tab w:val="clear" w:pos="810"/>
          <w:tab w:val="num" w:pos="360"/>
        </w:tabs>
        <w:spacing w:after="0"/>
        <w:ind w:left="0" w:firstLine="0"/>
        <w:jc w:val="both"/>
      </w:pPr>
      <w:r w:rsidRPr="007157BD">
        <w:t>Živanović M., Stefanović D., Djordjević Z.</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Povodom jednog slučaja ekstremno obilne intrahepatične litijaze.IX internacionalni kongres urgentne hirugije, Strasbour 26 – 29 Jun 1989.</w:t>
      </w:r>
    </w:p>
    <w:p w:rsidR="009B3106" w:rsidRPr="007157BD" w:rsidRDefault="00E5278B" w:rsidP="00BA1D11">
      <w:pPr>
        <w:pStyle w:val="ListParagraph"/>
        <w:tabs>
          <w:tab w:val="clear" w:pos="810"/>
          <w:tab w:val="num" w:pos="360"/>
        </w:tabs>
        <w:spacing w:after="0"/>
        <w:ind w:left="0" w:firstLine="0"/>
        <w:jc w:val="both"/>
      </w:pPr>
      <w:r w:rsidRPr="007157BD">
        <w:t>Živanović M., Djordjević Z., Stefanović D.</w:t>
      </w:r>
      <w:proofErr w:type="gramStart"/>
      <w:r w:rsidRPr="007157BD">
        <w:t>,</w:t>
      </w:r>
      <w:r w:rsidR="007157BD" w:rsidRPr="007157BD">
        <w:rPr>
          <w:b/>
        </w:rPr>
        <w:t xml:space="preserve">  Marković</w:t>
      </w:r>
      <w:proofErr w:type="gramEnd"/>
      <w:r w:rsidR="007157BD" w:rsidRPr="007157BD">
        <w:rPr>
          <w:b/>
        </w:rPr>
        <w:t xml:space="preserve"> V</w:t>
      </w:r>
      <w:r w:rsidRPr="007157BD">
        <w:t>.. Complications heterogenes varies des lesions abdominales. IX internacionalni kongres urgentne hirugije, Strasbour 26 – 29 Jun 1989.</w:t>
      </w:r>
    </w:p>
    <w:p w:rsidR="009B3106" w:rsidRPr="007157BD" w:rsidRDefault="00E5278B" w:rsidP="00BA1D11">
      <w:pPr>
        <w:pStyle w:val="ListParagraph"/>
        <w:tabs>
          <w:tab w:val="clear" w:pos="810"/>
          <w:tab w:val="num" w:pos="360"/>
        </w:tabs>
        <w:spacing w:after="0"/>
        <w:ind w:left="0" w:firstLine="0"/>
        <w:jc w:val="both"/>
      </w:pPr>
      <w:r w:rsidRPr="007157BD">
        <w:t xml:space="preserve">Krivokapić Z, </w:t>
      </w:r>
      <w:r w:rsidR="007157BD" w:rsidRPr="007157BD">
        <w:rPr>
          <w:b/>
        </w:rPr>
        <w:t xml:space="preserve"> Marković V</w:t>
      </w:r>
      <w:r w:rsidRPr="007157BD">
        <w:t>., Popović M, Antić S, Barišić G, Grubor N. Total mesorectal excision in low rectal carcinoma – technique and experience. Malmo Sweden, book of abstracts 227.</w:t>
      </w:r>
    </w:p>
    <w:p w:rsidR="009B3106" w:rsidRPr="007157BD" w:rsidRDefault="00E5278B" w:rsidP="00BA1D11">
      <w:pPr>
        <w:pStyle w:val="ListParagraph"/>
        <w:tabs>
          <w:tab w:val="clear" w:pos="810"/>
          <w:tab w:val="num" w:pos="360"/>
        </w:tabs>
        <w:spacing w:after="0"/>
        <w:ind w:left="0" w:firstLine="0"/>
        <w:jc w:val="both"/>
      </w:pPr>
      <w:r w:rsidRPr="007157BD">
        <w:t xml:space="preserve">Krivokapić Z, </w:t>
      </w:r>
      <w:r w:rsidR="007157BD" w:rsidRPr="007157BD">
        <w:rPr>
          <w:b/>
        </w:rPr>
        <w:t xml:space="preserve"> Marković V</w:t>
      </w:r>
      <w:r w:rsidRPr="007157BD">
        <w:t>., Antić S, Popović M, Barišić G, Grubor N,živanović J. Complication and recurrence after low anterior resection and stapled anastomosis due to the carcinoma of the rectum. Digestion, 1998;59 suppl. 3:749</w:t>
      </w:r>
    </w:p>
    <w:p w:rsidR="009B3106" w:rsidRPr="007157BD" w:rsidRDefault="00E5278B" w:rsidP="00BA1D11">
      <w:pPr>
        <w:pStyle w:val="ListParagraph"/>
        <w:tabs>
          <w:tab w:val="clear" w:pos="810"/>
          <w:tab w:val="num" w:pos="360"/>
        </w:tabs>
        <w:spacing w:after="0"/>
        <w:ind w:left="0" w:firstLine="0"/>
        <w:jc w:val="both"/>
      </w:pPr>
      <w:r w:rsidRPr="007157BD">
        <w:t xml:space="preserve">Krivokapić Z, Barišić G, </w:t>
      </w:r>
      <w:r w:rsidR="007157BD" w:rsidRPr="007157BD">
        <w:rPr>
          <w:b/>
        </w:rPr>
        <w:t xml:space="preserve"> Marković V</w:t>
      </w:r>
      <w:r w:rsidRPr="007157BD">
        <w:t>., Popović M, Maršavelska A, Šaranović Dj,Živanović J. Differences between anterior and other methods of overlapping anal sphincter repair. 1st Congress of the Mediterranean Sociey of Coloproctology Milan 1999, book of abstracts 11.</w:t>
      </w:r>
    </w:p>
    <w:p w:rsidR="009B3106" w:rsidRPr="007157BD" w:rsidRDefault="00E5278B" w:rsidP="00BA1D11">
      <w:pPr>
        <w:pStyle w:val="ListParagraph"/>
        <w:tabs>
          <w:tab w:val="clear" w:pos="810"/>
          <w:tab w:val="num" w:pos="360"/>
        </w:tabs>
        <w:spacing w:after="0"/>
        <w:ind w:left="0" w:firstLine="0"/>
        <w:jc w:val="both"/>
      </w:pPr>
      <w:r w:rsidRPr="007157BD">
        <w:t xml:space="preserve">Krivokapić Z, Barišić G, </w:t>
      </w:r>
      <w:r w:rsidR="007157BD" w:rsidRPr="007157BD">
        <w:rPr>
          <w:b/>
        </w:rPr>
        <w:t xml:space="preserve"> Marković V</w:t>
      </w:r>
      <w:r w:rsidRPr="007157BD">
        <w:t>., Antić S, Popović M, Jovanović D. Quality of life after surgical treatment of faecal incontinence. Techniques in Coloproctology, 2002;22</w:t>
      </w:r>
    </w:p>
    <w:p w:rsidR="009B3106" w:rsidRPr="007157BD" w:rsidRDefault="00E5278B" w:rsidP="00BA1D11">
      <w:pPr>
        <w:pStyle w:val="ListParagraph"/>
        <w:tabs>
          <w:tab w:val="clear" w:pos="810"/>
          <w:tab w:val="num" w:pos="360"/>
        </w:tabs>
        <w:spacing w:after="0"/>
        <w:ind w:left="0" w:firstLine="0"/>
        <w:jc w:val="both"/>
      </w:pPr>
      <w:r w:rsidRPr="007157BD">
        <w:t>D. Kecmanović, Z. Krivokapić, D. Stevović, D. Ašković</w:t>
      </w:r>
      <w:proofErr w:type="gramStart"/>
      <w:r w:rsidRPr="007157BD">
        <w:t>,</w:t>
      </w:r>
      <w:r w:rsidR="007157BD" w:rsidRPr="007157BD">
        <w:rPr>
          <w:b/>
        </w:rPr>
        <w:t xml:space="preserve">  Marković</w:t>
      </w:r>
      <w:proofErr w:type="gramEnd"/>
      <w:r w:rsidR="007157BD" w:rsidRPr="007157BD">
        <w:rPr>
          <w:b/>
        </w:rPr>
        <w:t xml:space="preserve"> V</w:t>
      </w:r>
      <w:r w:rsidRPr="007157BD">
        <w:t>., M. Kotarac. Surgical treatment of obstructive colon and rectal carcinoma - our experience of 309 cases. X international congress of emergency surgery. Lisabon 1991</w:t>
      </w:r>
    </w:p>
    <w:p w:rsidR="009B3106" w:rsidRPr="007157BD" w:rsidRDefault="00E5278B" w:rsidP="00BA1D11">
      <w:pPr>
        <w:pStyle w:val="ListParagraph"/>
        <w:tabs>
          <w:tab w:val="clear" w:pos="810"/>
          <w:tab w:val="num" w:pos="360"/>
        </w:tabs>
        <w:spacing w:after="0"/>
        <w:ind w:left="0" w:firstLine="0"/>
        <w:jc w:val="both"/>
      </w:pPr>
      <w:r w:rsidRPr="007157BD">
        <w:t xml:space="preserve">Krivokapić Z, Barišić G, </w:t>
      </w:r>
      <w:r w:rsidR="007157BD" w:rsidRPr="007157BD">
        <w:rPr>
          <w:b/>
        </w:rPr>
        <w:t xml:space="preserve"> Marković V</w:t>
      </w:r>
      <w:r w:rsidRPr="007157BD">
        <w:t>., Popović M, Antić S, Jovanović D. Stapled vs. hand-sewn colorectal anastomosis in rectal cancer surgery: complications and survival. Techniques in Coloproctology, 2002;10</w:t>
      </w:r>
    </w:p>
    <w:p w:rsidR="009B3106" w:rsidRPr="007157BD" w:rsidRDefault="00E5278B" w:rsidP="00BA1D11">
      <w:pPr>
        <w:pStyle w:val="ListParagraph"/>
        <w:tabs>
          <w:tab w:val="clear" w:pos="810"/>
          <w:tab w:val="num" w:pos="360"/>
        </w:tabs>
        <w:spacing w:after="0"/>
        <w:ind w:left="0" w:firstLine="0"/>
        <w:jc w:val="both"/>
      </w:pPr>
      <w:r w:rsidRPr="007157BD">
        <w:t xml:space="preserve">Krivokapić Z, Barišić G, </w:t>
      </w:r>
      <w:r w:rsidR="007157BD" w:rsidRPr="007157BD">
        <w:rPr>
          <w:b/>
        </w:rPr>
        <w:t xml:space="preserve"> Marković V</w:t>
      </w:r>
      <w:r w:rsidRPr="007157BD">
        <w:t>., Antić S, Popović M. Jovanović D. Quality of life following overlapping sphincter repair after longer period of follow-up. Debrecen, 2003;20</w:t>
      </w:r>
    </w:p>
    <w:p w:rsidR="009B3106" w:rsidRPr="007157BD" w:rsidRDefault="00E5278B" w:rsidP="00BA1D11">
      <w:pPr>
        <w:pStyle w:val="ListParagraph"/>
        <w:tabs>
          <w:tab w:val="clear" w:pos="810"/>
          <w:tab w:val="num" w:pos="360"/>
        </w:tabs>
        <w:spacing w:after="0"/>
        <w:ind w:left="0" w:firstLine="0"/>
        <w:jc w:val="both"/>
      </w:pPr>
      <w:r w:rsidRPr="007157BD">
        <w:t xml:space="preserve">Krivokapić Z., Barišić G., </w:t>
      </w:r>
      <w:r w:rsidR="007157BD" w:rsidRPr="007157BD">
        <w:rPr>
          <w:b/>
        </w:rPr>
        <w:t xml:space="preserve"> Marković V</w:t>
      </w:r>
      <w:r w:rsidRPr="007157BD">
        <w:t xml:space="preserve">.., Antić S, Popović M., Micev M., Adanja G., Protić S.TME and reviw of the literature. 5th International Colorectal Symposium. Lodz (Poland), 1 – 3 October 2003. Proktologia, Nr 3 (03), Vol. 4, str.205-206. </w:t>
      </w:r>
    </w:p>
    <w:p w:rsidR="009B3106" w:rsidRPr="007157BD" w:rsidRDefault="00E5278B" w:rsidP="00BA1D11">
      <w:pPr>
        <w:pStyle w:val="ListParagraph"/>
        <w:tabs>
          <w:tab w:val="clear" w:pos="810"/>
          <w:tab w:val="num" w:pos="360"/>
        </w:tabs>
        <w:spacing w:after="0"/>
        <w:ind w:left="0" w:firstLine="0"/>
        <w:jc w:val="both"/>
      </w:pPr>
      <w:r w:rsidRPr="007157BD">
        <w:t xml:space="preserve">Krivokapić Z, Barišć G, </w:t>
      </w:r>
      <w:r w:rsidR="007157BD" w:rsidRPr="007157BD">
        <w:rPr>
          <w:b/>
        </w:rPr>
        <w:t xml:space="preserve"> Marković V</w:t>
      </w:r>
      <w:r w:rsidRPr="007157BD">
        <w:t xml:space="preserve">., Popović M, Antić S, Jovanović D.The present place of abdomino-perineal rectal extirpation in the surgical treatment of rectal cancer. Hungarian National Congres of Oncology, Hungeria, Szeged, 12-15 novembar 2003. str. 279. </w:t>
      </w:r>
    </w:p>
    <w:p w:rsidR="009B3106" w:rsidRPr="007157BD" w:rsidRDefault="007157BD" w:rsidP="00BA1D11">
      <w:pPr>
        <w:pStyle w:val="ListParagraph"/>
        <w:tabs>
          <w:tab w:val="clear" w:pos="810"/>
          <w:tab w:val="num" w:pos="360"/>
        </w:tabs>
        <w:spacing w:after="0"/>
        <w:ind w:left="0" w:firstLine="0"/>
        <w:jc w:val="both"/>
      </w:pPr>
      <w:r w:rsidRPr="007157BD">
        <w:rPr>
          <w:b/>
        </w:rPr>
        <w:t>Marković V</w:t>
      </w:r>
      <w:r w:rsidR="00E5278B" w:rsidRPr="007157BD">
        <w:t xml:space="preserve">., Krivokapić Z, Barišić G, Antić S, Popović M, Jovanović D, Sekulić A, Dimitrijević I, Gligorijević M, Petrović J: Stapler ucosectomy in mini invasive treatment of haemorrhoids. III Nacionalna konferencija za miniinvazivnu hirurgiju. Bugarsko Hirurško Udruženje, Borovec, Bugarska, </w:t>
      </w:r>
      <w:proofErr w:type="gramStart"/>
      <w:r w:rsidR="00E5278B" w:rsidRPr="007157BD">
        <w:t>april</w:t>
      </w:r>
      <w:proofErr w:type="gramEnd"/>
      <w:r w:rsidR="00E5278B" w:rsidRPr="007157BD">
        <w:t xml:space="preserve"> 2004.</w:t>
      </w:r>
    </w:p>
    <w:p w:rsidR="009B3106" w:rsidRDefault="00E5278B" w:rsidP="00BA1D11">
      <w:pPr>
        <w:pStyle w:val="ListParagraph"/>
        <w:tabs>
          <w:tab w:val="clear" w:pos="810"/>
          <w:tab w:val="num" w:pos="360"/>
        </w:tabs>
        <w:spacing w:after="0"/>
        <w:ind w:left="0" w:firstLine="0"/>
        <w:jc w:val="both"/>
      </w:pPr>
      <w:r w:rsidRPr="007157BD">
        <w:t xml:space="preserve">Krivokapic Z.,Dimitrijevic I., Sekulić a., Petrović J., Barišić G., </w:t>
      </w:r>
      <w:r w:rsidR="007157BD" w:rsidRPr="007157BD">
        <w:rPr>
          <w:b/>
        </w:rPr>
        <w:t xml:space="preserve"> Marković V</w:t>
      </w:r>
      <w:r w:rsidRPr="007157BD">
        <w:t>..Surgical treatment of early rectal Cancer. 6th International colorectal Symposium, 10th Central Europeam Congress of Coloproctology, Lodz, Poland, Jun, Proktologia, suppl. 1</w:t>
      </w:r>
      <w:proofErr w:type="gramStart"/>
      <w:r w:rsidRPr="007157BD">
        <w:t>?2005</w:t>
      </w:r>
      <w:proofErr w:type="gramEnd"/>
      <w:r w:rsidRPr="007157BD">
        <w:t xml:space="preserve">.,str.23. </w:t>
      </w:r>
    </w:p>
    <w:p w:rsidR="009B3106" w:rsidRPr="007157BD" w:rsidRDefault="00E5278B" w:rsidP="00BA1D11">
      <w:pPr>
        <w:pStyle w:val="ListParagraph"/>
        <w:tabs>
          <w:tab w:val="clear" w:pos="810"/>
          <w:tab w:val="num" w:pos="360"/>
        </w:tabs>
        <w:spacing w:after="0"/>
        <w:ind w:left="0" w:firstLine="0"/>
        <w:jc w:val="both"/>
      </w:pPr>
      <w:r w:rsidRPr="007157BD">
        <w:lastRenderedPageBreak/>
        <w:t xml:space="preserve">Krivokapić Z.Barišić G, </w:t>
      </w:r>
      <w:r w:rsidR="007157BD" w:rsidRPr="007157BD">
        <w:rPr>
          <w:b/>
        </w:rPr>
        <w:t xml:space="preserve"> Marković V</w:t>
      </w:r>
      <w:r w:rsidRPr="007157BD">
        <w:t>., Popović M, Antić S, Jovanović D, Dimitrijević I, Petrovic J. Texhnique of TME. 11 th Central Euroepan Congress of Coloproctology, Graz 2006, Proctologia</w:t>
      </w:r>
      <w:proofErr w:type="gramStart"/>
      <w:r w:rsidRPr="007157BD">
        <w:t>,sup</w:t>
      </w:r>
      <w:proofErr w:type="gramEnd"/>
      <w:r w:rsidRPr="007157BD">
        <w:t xml:space="preserve">. 1, 2006, </w:t>
      </w:r>
      <w:proofErr w:type="gramStart"/>
      <w:r w:rsidRPr="007157BD">
        <w:t>str</w:t>
      </w:r>
      <w:proofErr w:type="gramEnd"/>
      <w:r w:rsidRPr="007157BD">
        <w:t xml:space="preserve"> 32-3. </w:t>
      </w:r>
    </w:p>
    <w:p w:rsidR="009B3106" w:rsidRPr="007157BD" w:rsidRDefault="00E5278B" w:rsidP="00BA1D11">
      <w:pPr>
        <w:pStyle w:val="ListParagraph"/>
        <w:tabs>
          <w:tab w:val="clear" w:pos="810"/>
          <w:tab w:val="num" w:pos="360"/>
        </w:tabs>
        <w:spacing w:after="0"/>
        <w:ind w:left="0" w:firstLine="0"/>
        <w:jc w:val="both"/>
      </w:pPr>
      <w:r w:rsidRPr="007157BD">
        <w:t xml:space="preserve">Barišić G, Krivokapić Z, </w:t>
      </w:r>
      <w:r w:rsidR="007157BD" w:rsidRPr="007157BD">
        <w:rPr>
          <w:b/>
        </w:rPr>
        <w:t xml:space="preserve"> Marković V</w:t>
      </w:r>
      <w:r w:rsidRPr="007157BD">
        <w:t>., Popović M, Sekulić A, Pavlović A.Surgical Treatment of perineal endometriosis with anal sphinceter involvement. 11 th Central Euroepan Congress of Coloproctology</w:t>
      </w:r>
      <w:proofErr w:type="gramStart"/>
      <w:r w:rsidRPr="007157BD">
        <w:t>,Graz</w:t>
      </w:r>
      <w:proofErr w:type="gramEnd"/>
      <w:r w:rsidRPr="007157BD">
        <w:t xml:space="preserve"> 2006, Proctologia,sup. 1, 2006, </w:t>
      </w:r>
      <w:proofErr w:type="gramStart"/>
      <w:r w:rsidRPr="007157BD">
        <w:t>str</w:t>
      </w:r>
      <w:proofErr w:type="gramEnd"/>
      <w:r w:rsidRPr="007157BD">
        <w:t xml:space="preserve"> 42.</w:t>
      </w:r>
    </w:p>
    <w:p w:rsidR="009B3106" w:rsidRDefault="00E5278B" w:rsidP="00BA1D11">
      <w:pPr>
        <w:pStyle w:val="ListParagraph"/>
        <w:tabs>
          <w:tab w:val="clear" w:pos="810"/>
          <w:tab w:val="num" w:pos="360"/>
        </w:tabs>
        <w:spacing w:after="0"/>
        <w:ind w:left="0" w:firstLine="0"/>
        <w:jc w:val="both"/>
      </w:pPr>
      <w:r w:rsidRPr="007157BD">
        <w:t xml:space="preserve">Krivokapic Z., Dimitrijevic I., Barisic G., Marakovic A. Velimir. State of art in surgical treatment of rectal cancer. IV Slovak Surgical Congress with International participation. Book of Abstracts. 6 – 8 Septembar 2006. Nitra, str.44 </w:t>
      </w:r>
    </w:p>
    <w:p w:rsidR="009B3106" w:rsidRDefault="00E5278B" w:rsidP="00BA1D11">
      <w:pPr>
        <w:pStyle w:val="ListParagraph"/>
        <w:tabs>
          <w:tab w:val="clear" w:pos="810"/>
          <w:tab w:val="num" w:pos="360"/>
        </w:tabs>
        <w:spacing w:after="0"/>
        <w:ind w:left="0" w:firstLine="0"/>
        <w:jc w:val="both"/>
      </w:pPr>
      <w:r w:rsidRPr="007157BD">
        <w:t xml:space="preserve">Krivokapić Z. Barišić G., </w:t>
      </w:r>
      <w:r w:rsidR="007157BD" w:rsidRPr="007157BD">
        <w:rPr>
          <w:b/>
        </w:rPr>
        <w:t xml:space="preserve"> Marković V</w:t>
      </w:r>
      <w:r w:rsidRPr="007157BD">
        <w:t xml:space="preserve">., Popović M., Antić S., Jovanović D., Dimitrijević I., Petrović J. State of the art in rectal cancer surgery. Prvi Kongres Rumunsko-Srpskih hirurga. Turn-Severin, Rumunija, 17 – 19 novembar 2006. Knjiga abstrakata, str. 18 – 20. </w:t>
      </w:r>
    </w:p>
    <w:p w:rsidR="009B3106" w:rsidRPr="007157BD" w:rsidRDefault="00E5278B" w:rsidP="00BA1D11">
      <w:pPr>
        <w:pStyle w:val="ListParagraph"/>
        <w:tabs>
          <w:tab w:val="clear" w:pos="810"/>
          <w:tab w:val="num" w:pos="360"/>
        </w:tabs>
        <w:spacing w:after="0"/>
        <w:ind w:left="0" w:firstLine="0"/>
        <w:jc w:val="both"/>
      </w:pPr>
      <w:r w:rsidRPr="007157BD">
        <w:t>Barišić G., Krivokapić Z.</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Šaranović Đ., Popović M., Sekulić A. The role of Endorectal ultrasound (ERUS) in benign pelvic disorders. Prvi Kongres Rumunsko-Srpskih hirurga. Turnu-Severin, Rumunija, 17 – 19 novembar 2006. Knjiga abstrakata, str. 15 – 16</w:t>
      </w:r>
      <w:proofErr w:type="gramStart"/>
      <w:r w:rsidRPr="007157BD">
        <w:t>..</w:t>
      </w:r>
      <w:proofErr w:type="gramEnd"/>
      <w:r w:rsidRPr="007157BD">
        <w:t xml:space="preserve"> </w:t>
      </w:r>
    </w:p>
    <w:p w:rsidR="009B3106" w:rsidRPr="007157BD" w:rsidRDefault="00E5278B" w:rsidP="00BA1D11">
      <w:pPr>
        <w:pStyle w:val="ListParagraph"/>
        <w:tabs>
          <w:tab w:val="clear" w:pos="810"/>
          <w:tab w:val="num" w:pos="360"/>
        </w:tabs>
        <w:spacing w:after="0"/>
        <w:ind w:left="0" w:firstLine="0"/>
        <w:jc w:val="both"/>
      </w:pPr>
      <w:r w:rsidRPr="007157BD">
        <w:t xml:space="preserve">Krivokapić Z., Barišić G., </w:t>
      </w:r>
      <w:r w:rsidR="007157BD" w:rsidRPr="007157BD">
        <w:rPr>
          <w:b/>
        </w:rPr>
        <w:t xml:space="preserve"> Marković V</w:t>
      </w:r>
      <w:r w:rsidRPr="007157BD">
        <w:t>.., Popović M., Antić S., Jovanović D., Dimitrijević I, Petrović J. Critical Points in technique of TME. 7TH International Colorectal Symposium, Maj16 – 18 2007., Lodz, Poland, Proktologia, str, 31-2</w:t>
      </w:r>
    </w:p>
    <w:p w:rsidR="009B3106" w:rsidRPr="007157BD" w:rsidRDefault="00E5278B" w:rsidP="00BA1D11">
      <w:pPr>
        <w:pStyle w:val="ListParagraph"/>
        <w:tabs>
          <w:tab w:val="clear" w:pos="810"/>
          <w:tab w:val="num" w:pos="360"/>
        </w:tabs>
        <w:spacing w:after="0"/>
        <w:ind w:left="0" w:firstLine="0"/>
        <w:jc w:val="both"/>
      </w:pPr>
      <w:r w:rsidRPr="007157BD">
        <w:t xml:space="preserve">Krivokapić Z., </w:t>
      </w:r>
      <w:r w:rsidR="007157BD" w:rsidRPr="007157BD">
        <w:rPr>
          <w:b/>
        </w:rPr>
        <w:t xml:space="preserve"> Marković V</w:t>
      </w:r>
      <w:r w:rsidRPr="007157BD">
        <w:t>., Barišić G, Antić S, Popović M, Jovanović D, Sekulić A, Dimitrijević I, Petrović J, Protić M, Lilić Lj. Surgical Treatment of Rectal Cancer. Hepato-Gastroentrology, Current Medical and Surgical Trends. Suppl. I, Vol. 54. 17th World Congress of the International Association of Surgeons, Gastroenterologist and Oncologist, September 5 – 8, 2007,Buchurest, str. A35</w:t>
      </w:r>
    </w:p>
    <w:p w:rsidR="009B3106" w:rsidRPr="007157BD" w:rsidRDefault="00E5278B" w:rsidP="00BA1D11">
      <w:pPr>
        <w:pStyle w:val="ListParagraph"/>
        <w:tabs>
          <w:tab w:val="clear" w:pos="810"/>
          <w:tab w:val="num" w:pos="360"/>
        </w:tabs>
        <w:spacing w:after="0"/>
        <w:ind w:left="0" w:firstLine="0"/>
        <w:jc w:val="both"/>
      </w:pPr>
      <w:r w:rsidRPr="007157BD">
        <w:t xml:space="preserve">Barišić G, Krivokapić Z, </w:t>
      </w:r>
      <w:r w:rsidR="007157BD" w:rsidRPr="007157BD">
        <w:rPr>
          <w:b/>
        </w:rPr>
        <w:t xml:space="preserve"> Marković V</w:t>
      </w:r>
      <w:r w:rsidRPr="007157BD">
        <w:t>., Šaranović Đ, Popović M, Sekulć A. The Role of Endorectal Ultrasound (ERUS) in Benign Pelvic Disorders. Hepato-Gastroentrology, Current Medical and Surgical Trends. Suppl. I, Vol. 54. 17th World Congress of the International Association of Surgeons, Gastroenterologist and Oncologist, September 5 – 8, 2007</w:t>
      </w:r>
      <w:proofErr w:type="gramStart"/>
      <w:r w:rsidRPr="007157BD">
        <w:t>,Buchurest</w:t>
      </w:r>
      <w:proofErr w:type="gramEnd"/>
      <w:r w:rsidRPr="007157BD">
        <w:t>, str. A93.</w:t>
      </w:r>
    </w:p>
    <w:p w:rsidR="009B3106" w:rsidRPr="007157BD" w:rsidRDefault="00E5278B" w:rsidP="00BA1D11">
      <w:pPr>
        <w:pStyle w:val="ListParagraph"/>
        <w:tabs>
          <w:tab w:val="clear" w:pos="810"/>
          <w:tab w:val="num" w:pos="360"/>
        </w:tabs>
        <w:spacing w:after="0"/>
        <w:ind w:left="0" w:firstLine="0"/>
        <w:jc w:val="both"/>
      </w:pPr>
      <w:r w:rsidRPr="007157BD">
        <w:t>Barišić G., Krivokapić Z.</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Šaranović Đ., Popović M., Dimitrijević I..Endorektal Ultrasound (ERUS) in Rectal Cancer Surgery. Second International Conference of Serbian and Romanian Surgeons. Kladovo 15 – 17 Novem, 2007, Abstrakt book 38-39.</w:t>
      </w:r>
    </w:p>
    <w:p w:rsidR="009B3106" w:rsidRPr="007157BD" w:rsidRDefault="00E5278B" w:rsidP="00BA1D11">
      <w:pPr>
        <w:pStyle w:val="ListParagraph"/>
        <w:tabs>
          <w:tab w:val="clear" w:pos="810"/>
          <w:tab w:val="num" w:pos="360"/>
        </w:tabs>
        <w:spacing w:after="0"/>
        <w:ind w:left="0" w:firstLine="0"/>
        <w:jc w:val="both"/>
      </w:pPr>
      <w:r w:rsidRPr="007157BD">
        <w:t>Z. Krivokapić, J. Petrović, I.Dimitrijević</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G. Barišić. TME in Rectal Cancer Treatment. Second International Conference of Serbian and Romanian Surgeons. Kladovo 15 – 17 Novem, 2007, Abstrakt book 68-70.</w:t>
      </w:r>
    </w:p>
    <w:p w:rsidR="009B3106" w:rsidRPr="007157BD" w:rsidRDefault="00E5278B" w:rsidP="00BA1D11">
      <w:pPr>
        <w:pStyle w:val="ListParagraph"/>
        <w:tabs>
          <w:tab w:val="clear" w:pos="810"/>
          <w:tab w:val="num" w:pos="360"/>
        </w:tabs>
        <w:spacing w:after="0"/>
        <w:ind w:left="0" w:firstLine="0"/>
        <w:jc w:val="both"/>
      </w:pPr>
      <w:r w:rsidRPr="007157BD">
        <w:t xml:space="preserve">Krivokapić Z,Dimitrijević I, Barišić G, </w:t>
      </w:r>
      <w:r w:rsidR="007157BD" w:rsidRPr="007157BD">
        <w:rPr>
          <w:b/>
        </w:rPr>
        <w:t xml:space="preserve"> Marković V</w:t>
      </w:r>
      <w:r w:rsidRPr="007157BD">
        <w:t>., Antić S, Šaranović Đ. Diagnosis and treatment of Ischemi colitis. Third Romanian-Serbian Surgical Conference.Abstract book, November 6 – 8, 2008, Craiova.</w:t>
      </w:r>
    </w:p>
    <w:p w:rsidR="009B3106" w:rsidRPr="007157BD" w:rsidRDefault="00E5278B" w:rsidP="00BA1D11">
      <w:pPr>
        <w:pStyle w:val="ListParagraph"/>
        <w:tabs>
          <w:tab w:val="clear" w:pos="810"/>
          <w:tab w:val="num" w:pos="360"/>
        </w:tabs>
        <w:spacing w:after="0"/>
        <w:ind w:left="0" w:firstLine="0"/>
        <w:jc w:val="both"/>
      </w:pPr>
      <w:r w:rsidRPr="007157BD">
        <w:t>Popović M, Barišić G</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Krivokapić Z. Isolated splenic metastases from colorectal cancer. Case report and literature review. Third Romanian-Serbian Surgical Conference.Abstract book, November 6 – 8, 2008, Craiova.</w:t>
      </w:r>
    </w:p>
    <w:p w:rsidR="009B3106" w:rsidRPr="007157BD" w:rsidRDefault="00E5278B" w:rsidP="00BA1D11">
      <w:pPr>
        <w:pStyle w:val="ListParagraph"/>
        <w:tabs>
          <w:tab w:val="clear" w:pos="810"/>
          <w:tab w:val="num" w:pos="360"/>
        </w:tabs>
        <w:spacing w:after="0"/>
        <w:ind w:left="0" w:firstLine="0"/>
        <w:jc w:val="both"/>
      </w:pPr>
      <w:r w:rsidRPr="007157BD">
        <w:t>Barišić G, Krivokapić Z, Markaović A. Velimir, Popović M, Petrović J, Sekulić A, Prtotić S. Surgical treatment of traumataic rectourethral fistulas. Third Romanian-Serbian Surgical Conference.Abstract book, November 6 – 8, 2008, Craiova.</w:t>
      </w:r>
    </w:p>
    <w:p w:rsidR="009B3106" w:rsidRPr="007157BD" w:rsidRDefault="00E5278B" w:rsidP="00BA1D11">
      <w:pPr>
        <w:pStyle w:val="ListParagraph"/>
        <w:tabs>
          <w:tab w:val="clear" w:pos="810"/>
          <w:tab w:val="num" w:pos="360"/>
        </w:tabs>
        <w:spacing w:after="0"/>
        <w:ind w:left="0" w:firstLine="0"/>
        <w:jc w:val="both"/>
      </w:pPr>
      <w:r w:rsidRPr="007157BD">
        <w:t xml:space="preserve">Dimitrijević I., Barišić G., </w:t>
      </w:r>
      <w:r w:rsidR="007157BD" w:rsidRPr="007157BD">
        <w:rPr>
          <w:b/>
        </w:rPr>
        <w:t xml:space="preserve"> Marković V</w:t>
      </w:r>
      <w:r w:rsidRPr="007157BD">
        <w:t>., Antić S., Sekulić A., Petrović J., Krivokapić Z.. Stapled haemorrhoidectopexy. Technique and results. Third Romanian-Serbian Surgical Conference.Abstract book, November 6 – 8, 2008, Craiova.</w:t>
      </w:r>
    </w:p>
    <w:p w:rsidR="009B3106" w:rsidRPr="007157BD" w:rsidRDefault="00E5278B" w:rsidP="00BA1D11">
      <w:pPr>
        <w:pStyle w:val="ListParagraph"/>
        <w:tabs>
          <w:tab w:val="clear" w:pos="810"/>
          <w:tab w:val="num" w:pos="360"/>
        </w:tabs>
        <w:spacing w:after="0"/>
        <w:ind w:left="0" w:firstLine="0"/>
        <w:jc w:val="both"/>
      </w:pPr>
      <w:r w:rsidRPr="007157BD">
        <w:t>Dimitrijević I</w:t>
      </w:r>
      <w:proofErr w:type="gramStart"/>
      <w:r w:rsidRPr="007157BD">
        <w:t>,Krivokapić</w:t>
      </w:r>
      <w:proofErr w:type="gramEnd"/>
      <w:r w:rsidRPr="007157BD">
        <w:t xml:space="preserve"> Z, Barišić G,Gavrilović P, </w:t>
      </w:r>
      <w:r w:rsidR="007157BD" w:rsidRPr="007157BD">
        <w:rPr>
          <w:b/>
        </w:rPr>
        <w:t xml:space="preserve"> Marković V</w:t>
      </w:r>
      <w:r w:rsidRPr="007157BD">
        <w:t>., Brzogić J.The influence of intraoperative pelvic vegetative nerve identification and preservation on postoperative urinary function of patients treated for rectal cancer. 5th Romanian-Serbian Surgical Conference. Novembar 25 – 26, 2010, Temišvar.</w:t>
      </w:r>
    </w:p>
    <w:p w:rsidR="009B3106" w:rsidRPr="007157BD" w:rsidRDefault="00E5278B" w:rsidP="00BA1D11">
      <w:pPr>
        <w:pStyle w:val="ListParagraph"/>
        <w:tabs>
          <w:tab w:val="clear" w:pos="810"/>
          <w:tab w:val="num" w:pos="360"/>
        </w:tabs>
        <w:spacing w:after="0"/>
        <w:ind w:left="0" w:firstLine="0"/>
        <w:jc w:val="both"/>
      </w:pPr>
      <w:r w:rsidRPr="007157BD">
        <w:t xml:space="preserve">Petrović J, </w:t>
      </w:r>
      <w:r w:rsidR="007157BD" w:rsidRPr="007157BD">
        <w:rPr>
          <w:b/>
        </w:rPr>
        <w:t xml:space="preserve"> Marković V</w:t>
      </w:r>
      <w:r w:rsidRPr="007157BD">
        <w:t>., Antić S, Barišić G, Popović M, Dimitrijević I, Krivokapić Z. Proctological Procedures in One-day surgery. 5th Romanian-Serbian Surgical Conference. Novembar 25 – 26, 2010, Temišvar.</w:t>
      </w:r>
    </w:p>
    <w:p w:rsidR="009B3106" w:rsidRPr="007157BD" w:rsidRDefault="00E5278B" w:rsidP="00BA1D11">
      <w:pPr>
        <w:pStyle w:val="ListParagraph"/>
        <w:tabs>
          <w:tab w:val="clear" w:pos="810"/>
          <w:tab w:val="num" w:pos="360"/>
        </w:tabs>
        <w:spacing w:after="0"/>
        <w:ind w:left="0" w:firstLine="0"/>
        <w:jc w:val="both"/>
      </w:pPr>
      <w:r w:rsidRPr="007157BD">
        <w:t>Krivokapić Z., Dimitrijević I..</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Hirurško lečenje karcinoma rektuma. Međunarodni naučni skup «Kolorektalni karcinom danas»</w:t>
      </w:r>
      <w:proofErr w:type="gramStart"/>
      <w:r w:rsidRPr="007157BD">
        <w:t>.,</w:t>
      </w:r>
      <w:proofErr w:type="gramEnd"/>
      <w:r w:rsidRPr="007157BD">
        <w:t xml:space="preserve"> 17. </w:t>
      </w:r>
      <w:proofErr w:type="gramStart"/>
      <w:r w:rsidRPr="007157BD">
        <w:t>mart</w:t>
      </w:r>
      <w:proofErr w:type="gramEnd"/>
      <w:r w:rsidRPr="007157BD">
        <w:t xml:space="preserve"> 2011., Sarajevo.</w:t>
      </w:r>
    </w:p>
    <w:p w:rsidR="009B3106" w:rsidRPr="007157BD" w:rsidRDefault="00E5278B" w:rsidP="00BA1D11">
      <w:pPr>
        <w:pStyle w:val="ListParagraph"/>
        <w:tabs>
          <w:tab w:val="clear" w:pos="810"/>
          <w:tab w:val="num" w:pos="360"/>
        </w:tabs>
        <w:spacing w:after="0"/>
        <w:ind w:left="0" w:firstLine="0"/>
        <w:jc w:val="both"/>
      </w:pPr>
      <w:r w:rsidRPr="007157BD">
        <w:t>Bogdanović A., Galun D., Krivokapić Z.</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xml:space="preserve">., Žuvela M.. X Delayed Intestinal Comčications Following Prolene Hernia System Inguinal Hernioplasty. Strucni sastanak: Nacionalni kongres hirurga, Temisvar, 23 – 26 maj 2012. </w:t>
      </w:r>
    </w:p>
    <w:p w:rsidR="009B3106" w:rsidRPr="007157BD" w:rsidRDefault="00E5278B" w:rsidP="00BA1D11">
      <w:pPr>
        <w:pStyle w:val="ListParagraph"/>
        <w:tabs>
          <w:tab w:val="clear" w:pos="810"/>
          <w:tab w:val="num" w:pos="360"/>
        </w:tabs>
        <w:spacing w:after="0"/>
        <w:ind w:left="0" w:firstLine="0"/>
        <w:jc w:val="both"/>
      </w:pPr>
      <w:r w:rsidRPr="007157BD">
        <w:t xml:space="preserve">Marković S., Antić J., Dimitrijević I., </w:t>
      </w:r>
      <w:r w:rsidR="007157BD" w:rsidRPr="007157BD">
        <w:rPr>
          <w:b/>
        </w:rPr>
        <w:t xml:space="preserve"> Marković V</w:t>
      </w:r>
      <w:r w:rsidRPr="007157BD">
        <w:t>., Bojić D., Svorcan P., Jojić Nj., Z. Krivokapić. Microsatellite instability and 5-FluoroUrracil based chemotherapy in stage II and III colorectal cancer. European Surgery, Suppl 1/13, P – 11. 8th International EFR Congress. 4 – 6 April 2013., Beč</w:t>
      </w:r>
    </w:p>
    <w:p w:rsidR="009B3106" w:rsidRPr="007157BD" w:rsidRDefault="00E5278B" w:rsidP="00BA1D11">
      <w:pPr>
        <w:pStyle w:val="ListParagraph"/>
        <w:tabs>
          <w:tab w:val="clear" w:pos="810"/>
          <w:tab w:val="num" w:pos="360"/>
        </w:tabs>
        <w:spacing w:after="0"/>
        <w:ind w:left="0" w:firstLine="0"/>
        <w:jc w:val="both"/>
      </w:pPr>
      <w:r w:rsidRPr="007157BD">
        <w:t>Krivokapić Z.</w:t>
      </w:r>
      <w:proofErr w:type="gramStart"/>
      <w:r w:rsidRPr="007157BD">
        <w:t>,</w:t>
      </w:r>
      <w:r w:rsidR="007157BD" w:rsidRPr="007157BD">
        <w:rPr>
          <w:b/>
        </w:rPr>
        <w:t xml:space="preserve">  Marković</w:t>
      </w:r>
      <w:proofErr w:type="gramEnd"/>
      <w:r w:rsidR="007157BD" w:rsidRPr="007157BD">
        <w:rPr>
          <w:b/>
        </w:rPr>
        <w:t xml:space="preserve"> V</w:t>
      </w:r>
      <w:r w:rsidRPr="007157BD">
        <w:t xml:space="preserve">., Barišić G., Dimitrijević I., Petrović J.. Prevention of colorectal carcinoma. First International congress on Hgiene and Preventive Medicine „Preventive Medicine as </w:t>
      </w:r>
      <w:proofErr w:type="gramStart"/>
      <w:r w:rsidRPr="007157BD">
        <w:t>a</w:t>
      </w:r>
      <w:proofErr w:type="gramEnd"/>
      <w:r w:rsidRPr="007157BD">
        <w:t xml:space="preserve"> Illar of Public Health“. 22 – 24 Maj 2013, Belgrade, pp 140. </w:t>
      </w:r>
    </w:p>
    <w:p w:rsidR="00BA1D11" w:rsidRDefault="00BA1D11" w:rsidP="00BA1D11">
      <w:pPr>
        <w:pStyle w:val="Heading3"/>
        <w:tabs>
          <w:tab w:val="num" w:pos="360"/>
        </w:tabs>
        <w:spacing w:before="0" w:after="0"/>
        <w:jc w:val="both"/>
      </w:pPr>
    </w:p>
    <w:p w:rsidR="009B3106" w:rsidRPr="007157BD" w:rsidRDefault="00E5278B" w:rsidP="00BA1D11">
      <w:pPr>
        <w:pStyle w:val="Heading3"/>
        <w:tabs>
          <w:tab w:val="num" w:pos="360"/>
        </w:tabs>
        <w:spacing w:before="0" w:after="0"/>
        <w:jc w:val="both"/>
      </w:pPr>
      <w:r w:rsidRPr="007157BD">
        <w:t>Izvod u zborniku nacionalnog skupa</w:t>
      </w:r>
    </w:p>
    <w:p w:rsidR="009B3106" w:rsidRPr="007157BD" w:rsidRDefault="00E5278B" w:rsidP="00BA1D11">
      <w:pPr>
        <w:pStyle w:val="ListParagraph"/>
        <w:numPr>
          <w:ilvl w:val="0"/>
          <w:numId w:val="34"/>
        </w:numPr>
        <w:tabs>
          <w:tab w:val="clear" w:pos="810"/>
          <w:tab w:val="num" w:pos="360"/>
        </w:tabs>
        <w:spacing w:after="0"/>
        <w:ind w:left="0" w:firstLine="0"/>
        <w:jc w:val="both"/>
      </w:pPr>
      <w:r w:rsidRPr="007157BD">
        <w:t xml:space="preserve">Simić A, Krivokapić Z, Šaranović Đ, </w:t>
      </w:r>
      <w:r w:rsidR="007157BD" w:rsidRPr="007157BD">
        <w:rPr>
          <w:b/>
        </w:rPr>
        <w:t xml:space="preserve"> Marković V</w:t>
      </w:r>
      <w:r w:rsidRPr="007157BD">
        <w:t>., Barišić G. Indikacije za zadnju plastiku analnog kanala. 18 kongres hirurga Jugoslavije. Acta Chir. Iug. 1994, 1 suppl. 167.</w:t>
      </w:r>
    </w:p>
    <w:p w:rsidR="009B3106" w:rsidRPr="007157BD" w:rsidRDefault="00E5278B" w:rsidP="00BA1D11">
      <w:pPr>
        <w:pStyle w:val="ListParagraph"/>
        <w:tabs>
          <w:tab w:val="clear" w:pos="810"/>
          <w:tab w:val="num" w:pos="360"/>
        </w:tabs>
        <w:spacing w:after="0"/>
        <w:ind w:left="0" w:firstLine="0"/>
        <w:jc w:val="both"/>
      </w:pPr>
      <w:r w:rsidRPr="007157BD">
        <w:t xml:space="preserve">Krivokapić Z , </w:t>
      </w:r>
      <w:r w:rsidR="007157BD" w:rsidRPr="007157BD">
        <w:rPr>
          <w:b/>
        </w:rPr>
        <w:t xml:space="preserve"> Marković V</w:t>
      </w:r>
      <w:r w:rsidRPr="007157BD">
        <w:t xml:space="preserve">., Antić S, Popović M, G. Barisić, Grubor N, Protić S,Šaranović Đ. Ilealni rezervoar-kontroverze u hirurškoj tehnici:, Acta Chir. Iug. 1998; </w:t>
      </w:r>
      <w:proofErr w:type="gramStart"/>
      <w:r w:rsidRPr="007157BD">
        <w:t>Suppl :</w:t>
      </w:r>
      <w:proofErr w:type="gramEnd"/>
      <w:r w:rsidRPr="007157BD">
        <w:t xml:space="preserve"> b 229.</w:t>
      </w:r>
    </w:p>
    <w:p w:rsidR="009B3106" w:rsidRPr="007157BD" w:rsidRDefault="00E5278B" w:rsidP="00BA1D11">
      <w:pPr>
        <w:pStyle w:val="ListParagraph"/>
        <w:tabs>
          <w:tab w:val="clear" w:pos="810"/>
          <w:tab w:val="num" w:pos="360"/>
        </w:tabs>
        <w:spacing w:after="0"/>
        <w:ind w:left="0" w:firstLine="0"/>
        <w:jc w:val="both"/>
      </w:pPr>
      <w:r w:rsidRPr="007157BD">
        <w:t xml:space="preserve">Z. Krivokapić, N. Duni, </w:t>
      </w:r>
      <w:r w:rsidR="007157BD" w:rsidRPr="007157BD">
        <w:rPr>
          <w:b/>
        </w:rPr>
        <w:t xml:space="preserve"> Marković V</w:t>
      </w:r>
      <w:r w:rsidRPr="007157BD">
        <w:t>., M. Micev, A. Simić, G. Janković. Restaurativna koloproktektomija u leečenju ulceroznog kolitisa i familijarne polipoze. Acta.Chir. Iugoslav. 18 Kongres Hirurga Jugoslavije 1994, 1 suppl. 162.</w:t>
      </w:r>
    </w:p>
    <w:p w:rsidR="009B3106" w:rsidRPr="007157BD" w:rsidRDefault="007157BD" w:rsidP="00BA1D11">
      <w:pPr>
        <w:pStyle w:val="ListParagraph"/>
        <w:tabs>
          <w:tab w:val="clear" w:pos="810"/>
          <w:tab w:val="num" w:pos="360"/>
        </w:tabs>
        <w:spacing w:after="0"/>
        <w:ind w:left="0" w:firstLine="0"/>
        <w:jc w:val="both"/>
      </w:pPr>
      <w:r w:rsidRPr="007157BD">
        <w:rPr>
          <w:b/>
        </w:rPr>
        <w:t xml:space="preserve"> Marković V</w:t>
      </w:r>
      <w:r w:rsidR="00E5278B" w:rsidRPr="007157BD">
        <w:t>., Z. Krivokapić, M. Popović, S. Antić, D. Stevović. Abdominalna rektopeksija kao rekonstrukcija izbora u leečenju prolapsa rektuma po Wells-u. Acta Chir. Iugoslav. 18 kongres hirurga Jugoslavije 1994, 1 suppl. 171</w:t>
      </w:r>
    </w:p>
    <w:p w:rsidR="009B3106" w:rsidRPr="007157BD" w:rsidRDefault="00E5278B" w:rsidP="00BA1D11">
      <w:pPr>
        <w:pStyle w:val="ListParagraph"/>
        <w:tabs>
          <w:tab w:val="clear" w:pos="810"/>
          <w:tab w:val="num" w:pos="360"/>
        </w:tabs>
        <w:spacing w:after="0"/>
        <w:ind w:left="0" w:firstLine="0"/>
        <w:jc w:val="both"/>
      </w:pPr>
      <w:r w:rsidRPr="007157BD">
        <w:lastRenderedPageBreak/>
        <w:t>Krivokapić Z., Duni N.</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Micev M., Simić A., Janković G.. Restaurativna koloproktektomija u lečenju ulceroznog kolitisa i familijarne polipoze. -Chir. Iugoslav. 18 kongres hirurga Jugoslavije 1994, 1 suppl. 162.</w:t>
      </w:r>
    </w:p>
    <w:p w:rsidR="009B3106" w:rsidRPr="007157BD" w:rsidRDefault="00E5278B" w:rsidP="00BA1D11">
      <w:pPr>
        <w:pStyle w:val="ListParagraph"/>
        <w:tabs>
          <w:tab w:val="clear" w:pos="810"/>
          <w:tab w:val="num" w:pos="360"/>
        </w:tabs>
        <w:spacing w:after="0"/>
        <w:ind w:left="0" w:firstLine="0"/>
        <w:jc w:val="both"/>
      </w:pPr>
      <w:r w:rsidRPr="007157BD">
        <w:t xml:space="preserve">Krivokapić Z, </w:t>
      </w:r>
      <w:r w:rsidR="007157BD" w:rsidRPr="007157BD">
        <w:rPr>
          <w:b/>
        </w:rPr>
        <w:t xml:space="preserve"> Marković V</w:t>
      </w:r>
      <w:r w:rsidRPr="007157BD">
        <w:t>., Adanja G, Protić S, Barišić G, Popović M, Dugalić D, Grubor N, Antić S. Rezultati i praćenje bolesnika operisanih zbog karcinoma rektuma staplerskom tehnikom. Acta Chir Iug. 1995;1:50</w:t>
      </w:r>
    </w:p>
    <w:p w:rsidR="009B3106" w:rsidRDefault="00E5278B" w:rsidP="00BA1D11">
      <w:pPr>
        <w:pStyle w:val="ListParagraph"/>
        <w:tabs>
          <w:tab w:val="clear" w:pos="810"/>
          <w:tab w:val="num" w:pos="360"/>
        </w:tabs>
        <w:spacing w:after="0"/>
        <w:ind w:left="0" w:firstLine="0"/>
        <w:jc w:val="both"/>
      </w:pPr>
      <w:r w:rsidRPr="007157BD">
        <w:t xml:space="preserve">Krivokapić Z, Milutinović D, </w:t>
      </w:r>
      <w:r w:rsidR="007157BD" w:rsidRPr="007157BD">
        <w:rPr>
          <w:b/>
        </w:rPr>
        <w:t xml:space="preserve"> Marković V</w:t>
      </w:r>
      <w:r w:rsidRPr="007157BD">
        <w:t xml:space="preserve">., Popović M, Antić S, Barišić G. Uretrorektalne fistule kao kasna komplikacija ratnih povreda. II kongres ratne medicine </w:t>
      </w:r>
      <w:proofErr w:type="gramStart"/>
      <w:r w:rsidRPr="007157BD">
        <w:t>sa</w:t>
      </w:r>
      <w:proofErr w:type="gramEnd"/>
      <w:r w:rsidRPr="007157BD">
        <w:t xml:space="preserve"> medjunarodnim učešćem, Banja Luka 1996. Zbornik sažetaka</w:t>
      </w:r>
    </w:p>
    <w:p w:rsidR="009B3106" w:rsidRPr="007157BD" w:rsidRDefault="00E5278B" w:rsidP="00BA1D11">
      <w:pPr>
        <w:pStyle w:val="ListParagraph"/>
        <w:tabs>
          <w:tab w:val="clear" w:pos="810"/>
          <w:tab w:val="num" w:pos="360"/>
        </w:tabs>
        <w:spacing w:after="0"/>
        <w:ind w:left="0" w:firstLine="0"/>
        <w:jc w:val="both"/>
      </w:pPr>
      <w:r w:rsidRPr="007157BD">
        <w:t xml:space="preserve">Krivokapić Z, </w:t>
      </w:r>
      <w:r w:rsidR="007157BD" w:rsidRPr="007157BD">
        <w:rPr>
          <w:b/>
        </w:rPr>
        <w:t xml:space="preserve"> Marković V</w:t>
      </w:r>
      <w:r w:rsidRPr="007157BD">
        <w:t>., Antić S, Popović M, Barišić G, Grubor N, Protić S,Šaranović Dj. Ilealni rezervoar i ileoanalna anastomoza u hirurškom lečenju ulceroznog kolitisa. Acta Chir Iug. 1998;1:</w:t>
      </w:r>
    </w:p>
    <w:p w:rsidR="009B3106" w:rsidRPr="007157BD" w:rsidRDefault="00E5278B" w:rsidP="00BA1D11">
      <w:pPr>
        <w:pStyle w:val="ListParagraph"/>
        <w:tabs>
          <w:tab w:val="clear" w:pos="810"/>
          <w:tab w:val="num" w:pos="360"/>
        </w:tabs>
        <w:spacing w:after="0"/>
        <w:ind w:left="0" w:firstLine="0"/>
        <w:jc w:val="both"/>
      </w:pPr>
      <w:r w:rsidRPr="007157BD">
        <w:t>Šaranović Đ.</w:t>
      </w:r>
      <w:proofErr w:type="gramStart"/>
      <w:r w:rsidRPr="007157BD">
        <w:t>,Đurić</w:t>
      </w:r>
      <w:proofErr w:type="gramEnd"/>
      <w:r w:rsidRPr="007157BD">
        <w:t xml:space="preserve"> A., Aranđelović I., Ivanović A., Krivokapić Z. , </w:t>
      </w:r>
      <w:r w:rsidR="007157BD" w:rsidRPr="007157BD">
        <w:rPr>
          <w:b/>
        </w:rPr>
        <w:t xml:space="preserve"> Marković V</w:t>
      </w:r>
      <w:r w:rsidRPr="007157BD">
        <w:t xml:space="preserve">. Kako radiološki do prave dijagnoze u IBD-u, 1998 Act. Chir. Iug.Supp1:229 </w:t>
      </w:r>
    </w:p>
    <w:p w:rsidR="009B3106" w:rsidRPr="007157BD" w:rsidRDefault="00E5278B" w:rsidP="00BA1D11">
      <w:pPr>
        <w:pStyle w:val="ListParagraph"/>
        <w:tabs>
          <w:tab w:val="clear" w:pos="810"/>
          <w:tab w:val="num" w:pos="360"/>
        </w:tabs>
        <w:spacing w:after="0"/>
        <w:ind w:left="0" w:firstLine="0"/>
        <w:jc w:val="both"/>
      </w:pPr>
      <w:r w:rsidRPr="007157BD">
        <w:t xml:space="preserve">Krivokapić Z, </w:t>
      </w:r>
      <w:r w:rsidR="007157BD" w:rsidRPr="007157BD">
        <w:rPr>
          <w:b/>
        </w:rPr>
        <w:t xml:space="preserve"> Marković V</w:t>
      </w:r>
      <w:r w:rsidRPr="007157BD">
        <w:t xml:space="preserve">., Šaranović Dj, Maršavelska A, Barišić G, Popović M. Zadnja plastika analnog kanala po Parksu u lečenju fekalne inkontinencije. Acta Chir Iug 1995;1:2006 </w:t>
      </w:r>
    </w:p>
    <w:p w:rsidR="009B3106" w:rsidRPr="007157BD" w:rsidRDefault="00E5278B" w:rsidP="00BA1D11">
      <w:pPr>
        <w:pStyle w:val="ListParagraph"/>
        <w:tabs>
          <w:tab w:val="clear" w:pos="810"/>
          <w:tab w:val="num" w:pos="360"/>
        </w:tabs>
        <w:spacing w:after="0"/>
        <w:ind w:left="0" w:firstLine="0"/>
        <w:jc w:val="both"/>
      </w:pPr>
      <w:r w:rsidRPr="007157BD">
        <w:t>M. Žuvela, Z. Krivokapić</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D. Galun. Rare late complications following PHS inguinal hernia repair. Knjiga abstrakata. Drugi kongres herniologa Srbije. Maj 13 – 15 2010., Niška Banja</w:t>
      </w:r>
    </w:p>
    <w:p w:rsidR="009B3106" w:rsidRPr="007157BD" w:rsidRDefault="00E5278B" w:rsidP="00BA1D11">
      <w:pPr>
        <w:pStyle w:val="ListParagraph"/>
        <w:tabs>
          <w:tab w:val="clear" w:pos="810"/>
          <w:tab w:val="num" w:pos="360"/>
        </w:tabs>
        <w:spacing w:after="0"/>
        <w:ind w:left="0" w:firstLine="0"/>
        <w:jc w:val="both"/>
      </w:pPr>
      <w:r w:rsidRPr="007157BD">
        <w:t xml:space="preserve">Sekulić A, Krivokapić Z, </w:t>
      </w:r>
      <w:r w:rsidR="007157BD" w:rsidRPr="007157BD">
        <w:rPr>
          <w:b/>
        </w:rPr>
        <w:t xml:space="preserve"> Marković V</w:t>
      </w:r>
      <w:r w:rsidRPr="007157BD">
        <w:t>., Gavrilović P, Protić S. Risk factors for the development of locally recurrent rectal cancer. 7th Biannual International Symposium of coloproctology. Oktobar 7- 9, 2010. Beograd, Abstract book, Str. 89</w:t>
      </w:r>
    </w:p>
    <w:p w:rsidR="009B3106" w:rsidRPr="007157BD" w:rsidRDefault="00E5278B" w:rsidP="00BA1D11">
      <w:pPr>
        <w:pStyle w:val="ListParagraph"/>
        <w:tabs>
          <w:tab w:val="clear" w:pos="810"/>
          <w:tab w:val="num" w:pos="360"/>
        </w:tabs>
        <w:spacing w:after="0"/>
        <w:ind w:left="0" w:firstLine="0"/>
        <w:jc w:val="both"/>
      </w:pPr>
      <w:r w:rsidRPr="007157BD">
        <w:t>Dimitrijević I, Krivokapić Z, Barišić G, Gavrilović P</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Brzogić J.The role of pelvic vegetative nerve preservation on postoperative urinary function in patients treated for rrectal cancer. 7th Biannual International Symposium of coloproctology. Oktobar 7- 9, 2010. Beograd, Abstract book, Str. 118</w:t>
      </w:r>
    </w:p>
    <w:p w:rsidR="009B3106" w:rsidRPr="007157BD" w:rsidRDefault="00E5278B" w:rsidP="00BA1D11">
      <w:pPr>
        <w:pStyle w:val="ListParagraph"/>
        <w:tabs>
          <w:tab w:val="clear" w:pos="810"/>
          <w:tab w:val="num" w:pos="360"/>
        </w:tabs>
        <w:spacing w:after="0"/>
        <w:ind w:left="0" w:firstLine="0"/>
        <w:jc w:val="both"/>
      </w:pPr>
      <w:r w:rsidRPr="007157BD">
        <w:t>Petrović J</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Dimitrijević I, Sekulić A, Krivokapić Z.Megacolon with chiladiti syndrome. 7th Biannual International Symposium of coloproctology. Oktobar 7- 9, 2010. Beograd, Abstract book, Str. 125</w:t>
      </w:r>
    </w:p>
    <w:p w:rsidR="009B3106" w:rsidRPr="007157BD" w:rsidRDefault="00E5278B" w:rsidP="00BA1D11">
      <w:pPr>
        <w:pStyle w:val="ListParagraph"/>
        <w:tabs>
          <w:tab w:val="clear" w:pos="810"/>
          <w:tab w:val="num" w:pos="360"/>
        </w:tabs>
        <w:spacing w:after="0"/>
        <w:ind w:left="0" w:firstLine="0"/>
        <w:jc w:val="both"/>
      </w:pPr>
      <w:r w:rsidRPr="007157BD">
        <w:t>Popović M, Lilić Lj, Barišić G, Dimitrijević I</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Antić S, Petrović J, Krivokapić Z.Prognostic value of digitorectal examination in comparison with MR staging of the rectal carcinoma. 7th Biannual International Symposium of coloproctology. Oktobar 7- 9, 2010. Beograd, Abstract book, Str. 134</w:t>
      </w:r>
    </w:p>
    <w:p w:rsidR="009B3106" w:rsidRPr="007157BD" w:rsidRDefault="00E5278B" w:rsidP="00BA1D11">
      <w:pPr>
        <w:pStyle w:val="ListParagraph"/>
        <w:tabs>
          <w:tab w:val="clear" w:pos="810"/>
          <w:tab w:val="num" w:pos="360"/>
        </w:tabs>
        <w:spacing w:after="0"/>
        <w:ind w:left="0" w:firstLine="0"/>
        <w:jc w:val="both"/>
      </w:pPr>
      <w:r w:rsidRPr="007157BD">
        <w:t>Ristanović M, Krivokapić Z</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xml:space="preserve">., Trifunović J. CAG repeat length in the adrogen receptor gene in men with colorectal cancer in Serbia. 7th Biannual International Symposium of coloproctology. Oktobar 7- 9, 2010. Beograd, Abstract book, Str. 138 </w:t>
      </w:r>
    </w:p>
    <w:p w:rsidR="009B3106" w:rsidRPr="007157BD" w:rsidRDefault="00E5278B" w:rsidP="00BA1D11">
      <w:pPr>
        <w:pStyle w:val="ListParagraph"/>
        <w:tabs>
          <w:tab w:val="clear" w:pos="810"/>
          <w:tab w:val="num" w:pos="360"/>
        </w:tabs>
        <w:spacing w:after="0"/>
        <w:ind w:left="0" w:firstLine="0"/>
        <w:jc w:val="both"/>
      </w:pPr>
      <w:r w:rsidRPr="007157BD">
        <w:t xml:space="preserve">Koruga Dj, Dragicevic </w:t>
      </w:r>
      <w:proofErr w:type="gramStart"/>
      <w:r w:rsidRPr="007157BD">
        <w:t>A ,</w:t>
      </w:r>
      <w:proofErr w:type="gramEnd"/>
      <w:r w:rsidRPr="007157BD">
        <w:t xml:space="preserve"> </w:t>
      </w:r>
      <w:r w:rsidR="007157BD" w:rsidRPr="007157BD">
        <w:rPr>
          <w:b/>
        </w:rPr>
        <w:t xml:space="preserve"> Marković V</w:t>
      </w:r>
      <w:r w:rsidRPr="007157BD">
        <w:t>. , Krivokapic Z,. Matija L, A colon epithelium tissue characterization by optomagnetc spectroscop 8th Biannual International Symposium of coloproctology. Oktobar 11- 13, 2012. Beograd, Abstract book, Str. 63</w:t>
      </w:r>
    </w:p>
    <w:p w:rsidR="009B3106" w:rsidRPr="007157BD" w:rsidRDefault="00E5278B" w:rsidP="00BA1D11">
      <w:pPr>
        <w:pStyle w:val="ListParagraph"/>
        <w:tabs>
          <w:tab w:val="clear" w:pos="810"/>
          <w:tab w:val="num" w:pos="360"/>
        </w:tabs>
        <w:spacing w:after="0"/>
        <w:ind w:left="0" w:firstLine="0"/>
        <w:jc w:val="both"/>
      </w:pPr>
      <w:r w:rsidRPr="007157BD">
        <w:t xml:space="preserve">Markovic S., Antic J., Dimitrijevic I., Bojic D., Svorcan P., </w:t>
      </w:r>
      <w:r w:rsidR="007157BD" w:rsidRPr="007157BD">
        <w:rPr>
          <w:b/>
        </w:rPr>
        <w:t xml:space="preserve"> Marković V</w:t>
      </w:r>
      <w:r w:rsidRPr="007157BD">
        <w:t>., Krivokapic Z.2 High-frequency microsatellite instability and BRAF mutation (V600E) as prognostic indicators in colorectal cancer 8th Biannual International Symposium of coloproctology. Oktobar 11- 13, 2012. Beograd, Abstract book, Str. 44</w:t>
      </w:r>
    </w:p>
    <w:p w:rsidR="009B3106" w:rsidRPr="007157BD" w:rsidRDefault="00E5278B" w:rsidP="00BA1D11">
      <w:pPr>
        <w:pStyle w:val="ListParagraph"/>
        <w:tabs>
          <w:tab w:val="clear" w:pos="810"/>
          <w:tab w:val="num" w:pos="360"/>
        </w:tabs>
        <w:spacing w:after="0"/>
        <w:ind w:left="0" w:firstLine="0"/>
        <w:jc w:val="both"/>
      </w:pPr>
      <w:r w:rsidRPr="007157BD">
        <w:t xml:space="preserve">Popović M., </w:t>
      </w:r>
      <w:r w:rsidR="007157BD" w:rsidRPr="007157BD">
        <w:rPr>
          <w:b/>
        </w:rPr>
        <w:t xml:space="preserve"> Marković V</w:t>
      </w:r>
      <w:r w:rsidRPr="007157BD">
        <w:t>., Petrović J., Lazović G., Krivokapić Z. Use of vacuum-assisted closure device in a disastrous form of open abdomen and stoma site infection: A case report8th Biannual International Symposium of coloproctology. Oktobar 11- 13, 2012. Beograd, Abstract book, Str. 167</w:t>
      </w:r>
    </w:p>
    <w:p w:rsidR="009B3106" w:rsidRPr="007157BD" w:rsidRDefault="00E5278B" w:rsidP="00BA1D11">
      <w:pPr>
        <w:pStyle w:val="ListParagraph"/>
        <w:tabs>
          <w:tab w:val="clear" w:pos="810"/>
          <w:tab w:val="num" w:pos="360"/>
        </w:tabs>
        <w:spacing w:after="0"/>
        <w:ind w:left="0" w:firstLine="0"/>
        <w:jc w:val="both"/>
      </w:pPr>
      <w:r w:rsidRPr="007157BD">
        <w:t xml:space="preserve">Dragićević A, Koruga Đ, Dimitrijević I, </w:t>
      </w:r>
      <w:r w:rsidR="007157BD" w:rsidRPr="007157BD">
        <w:rPr>
          <w:b/>
        </w:rPr>
        <w:t xml:space="preserve"> Marković V</w:t>
      </w:r>
      <w:r w:rsidRPr="007157BD">
        <w:t>., Krivokapić Z, Matija L, Comparative study of a colon epithelium tissueby ir spectroscopy and opto-magnetic stectroscopy 8th Biannual International Symposium of coloproctology. Oktobar 11- 13, 2012. Beograd, Abstract book, Str. 116</w:t>
      </w:r>
    </w:p>
    <w:p w:rsidR="009B3106" w:rsidRPr="007157BD" w:rsidRDefault="00E5278B" w:rsidP="00BA1D11">
      <w:pPr>
        <w:pStyle w:val="ListParagraph"/>
        <w:tabs>
          <w:tab w:val="clear" w:pos="810"/>
          <w:tab w:val="num" w:pos="360"/>
        </w:tabs>
        <w:spacing w:after="0"/>
        <w:ind w:left="0" w:firstLine="0"/>
        <w:jc w:val="both"/>
      </w:pPr>
      <w:r w:rsidRPr="007157BD">
        <w:t xml:space="preserve">Ristanović M, Dimitrijević B, Pterović V, Rovčanin B, Krivokapić Z, </w:t>
      </w:r>
      <w:r w:rsidR="007157BD" w:rsidRPr="007157BD">
        <w:rPr>
          <w:b/>
        </w:rPr>
        <w:t xml:space="preserve"> Markovic V</w:t>
      </w:r>
      <w:r w:rsidRPr="007157BD">
        <w:t>. Dimitrijević I, 3-phosphoglycerate dehydrogenase polymorphism in patients with colorectal carcinoma, 8th Biannual International Symposium of coloproctology. Oktobar 11- 13, 2012. Beograd, Abstract book, Str. 161</w:t>
      </w:r>
    </w:p>
    <w:p w:rsidR="009B3106" w:rsidRPr="007157BD" w:rsidRDefault="00E5278B" w:rsidP="00BA1D11">
      <w:pPr>
        <w:pStyle w:val="ListParagraph"/>
        <w:tabs>
          <w:tab w:val="clear" w:pos="810"/>
          <w:tab w:val="num" w:pos="360"/>
        </w:tabs>
        <w:spacing w:after="0"/>
        <w:ind w:left="0" w:firstLine="0"/>
        <w:jc w:val="both"/>
      </w:pPr>
      <w:r w:rsidRPr="007157BD">
        <w:t xml:space="preserve">Markovic S., Antic J., Dimitrijevic I, </w:t>
      </w:r>
      <w:r w:rsidR="007157BD" w:rsidRPr="007157BD">
        <w:rPr>
          <w:b/>
        </w:rPr>
        <w:t xml:space="preserve"> Markovic V</w:t>
      </w:r>
      <w:r w:rsidRPr="007157BD">
        <w:t>. , Bojic D., Svorcan P., Krivokapic Z.2 Validity of revised Bethesda guidelines for identification microsatellite instability in unselected colorectal cancers in Serbian patients, 8th Biannual International Symposium of coloproctology. Oktobar 11- 13, 2012. Beograd, Abstract book, Str. 100</w:t>
      </w:r>
    </w:p>
    <w:p w:rsidR="009B3106" w:rsidRPr="007157BD" w:rsidRDefault="00E5278B" w:rsidP="00BA1D11">
      <w:pPr>
        <w:pStyle w:val="ListParagraph"/>
        <w:tabs>
          <w:tab w:val="clear" w:pos="810"/>
          <w:tab w:val="num" w:pos="360"/>
        </w:tabs>
        <w:spacing w:after="0"/>
        <w:ind w:left="0" w:firstLine="0"/>
        <w:jc w:val="both"/>
      </w:pPr>
      <w:r w:rsidRPr="007157BD">
        <w:t xml:space="preserve">Barišić G, </w:t>
      </w:r>
      <w:r w:rsidR="007157BD" w:rsidRPr="007157BD">
        <w:rPr>
          <w:b/>
        </w:rPr>
        <w:t xml:space="preserve"> Marković V</w:t>
      </w:r>
      <w:r w:rsidRPr="007157BD">
        <w:t>., Antić S, Popović M, Krivokapić Z, GIST and neuroendocrine tumors of the rectum, 8th Biannual International Symposium of coloproctology. Oktobar 11- 13, 2012. Beograd, Abstract book, Str. 75</w:t>
      </w:r>
    </w:p>
    <w:p w:rsidR="009B3106" w:rsidRPr="007157BD" w:rsidRDefault="00E5278B" w:rsidP="00BA1D11">
      <w:pPr>
        <w:pStyle w:val="ListParagraph"/>
        <w:tabs>
          <w:tab w:val="clear" w:pos="810"/>
          <w:tab w:val="num" w:pos="360"/>
        </w:tabs>
        <w:spacing w:after="0"/>
        <w:ind w:left="0" w:firstLine="0"/>
        <w:jc w:val="both"/>
      </w:pPr>
      <w:r w:rsidRPr="007157BD">
        <w:t>Djurdjevic S, Popovic M</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Antic S, Krivokapic Z. Klippel-trenaunay syndrome presented with severe rectal bleeding due to giant rectal hemangioma: report of a case. Abstract book. 9th Biannual International Symposium of Coloproctology. 9 – 11 October 2014, Belgrade, pp 70</w:t>
      </w:r>
    </w:p>
    <w:p w:rsidR="009B3106" w:rsidRPr="007157BD" w:rsidRDefault="00E5278B" w:rsidP="00BA1D11">
      <w:pPr>
        <w:pStyle w:val="ListParagraph"/>
        <w:tabs>
          <w:tab w:val="clear" w:pos="810"/>
          <w:tab w:val="num" w:pos="360"/>
        </w:tabs>
        <w:spacing w:after="0"/>
        <w:ind w:left="0" w:firstLine="0"/>
        <w:jc w:val="both"/>
      </w:pPr>
      <w:r w:rsidRPr="007157BD">
        <w:t>Sekulic A, Dimitrijevic I, Petrovic J, Micev M</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Krivokapic Z. Distal cearance in low rectal cancer surgery: Is the margin of 1 CM or less safe distance? Abstract book. 9th Biannual International Symposium of Coloproctology. 9 – 11 October 2014, Belgrade, pp 73</w:t>
      </w:r>
    </w:p>
    <w:p w:rsidR="009B3106" w:rsidRPr="007157BD" w:rsidRDefault="00E5278B" w:rsidP="00BA1D11">
      <w:pPr>
        <w:pStyle w:val="ListParagraph"/>
        <w:tabs>
          <w:tab w:val="clear" w:pos="810"/>
          <w:tab w:val="num" w:pos="360"/>
        </w:tabs>
        <w:spacing w:after="0"/>
        <w:ind w:left="0" w:firstLine="0"/>
        <w:jc w:val="both"/>
      </w:pPr>
      <w:r w:rsidRPr="007157BD">
        <w:t>Petrovic J</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Lazovic G, Krivokapic Z.Challenges in care of detached stoma in negative pressure treatment of open abdomen -Report of a case. Abstract book. 9th Biannual International Symposium of Coloproctology. 9 – 11 October 2014, Belgrade, pp 89</w:t>
      </w:r>
    </w:p>
    <w:p w:rsidR="009B3106" w:rsidRPr="007157BD" w:rsidRDefault="00E5278B" w:rsidP="00BA1D11">
      <w:pPr>
        <w:pStyle w:val="ListParagraph"/>
        <w:tabs>
          <w:tab w:val="clear" w:pos="810"/>
          <w:tab w:val="num" w:pos="360"/>
        </w:tabs>
        <w:spacing w:after="0"/>
        <w:ind w:left="0" w:firstLine="0"/>
        <w:jc w:val="both"/>
      </w:pPr>
      <w:r w:rsidRPr="007157BD">
        <w:t>Markovic S, Antic J, Dimitrijevic I</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Krivokapic Z. Correlation of HMLH! Promoter gene methylation and braf mutation in colorectal cancer with microsatellite instability. Abstract book. 9th Biannual International Symposium of Coloproctology. 9 – 11 October 2014, Belgrade, pp 55.</w:t>
      </w:r>
    </w:p>
    <w:p w:rsidR="009B3106" w:rsidRPr="007157BD" w:rsidRDefault="00E5278B" w:rsidP="00BA1D11">
      <w:pPr>
        <w:pStyle w:val="ListParagraph"/>
        <w:tabs>
          <w:tab w:val="clear" w:pos="810"/>
          <w:tab w:val="num" w:pos="360"/>
        </w:tabs>
        <w:spacing w:after="0"/>
        <w:ind w:left="0" w:firstLine="0"/>
        <w:jc w:val="both"/>
      </w:pPr>
      <w:r w:rsidRPr="007157BD">
        <w:t>Petrovic-Šunderic J</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Žuvela M, Krivokapić Z. Negative pressure assisted closure of open abdomen and specific issues after complications of colorectal surgeries – a single center experience. Abstract book. 10th Biannual International Symposium of Coloproctology. 13 – 15 October 2016, Belgrade, pp 55</w:t>
      </w:r>
    </w:p>
    <w:p w:rsidR="009B3106" w:rsidRPr="007157BD" w:rsidRDefault="00E5278B" w:rsidP="00BA1D11">
      <w:pPr>
        <w:pStyle w:val="ListParagraph"/>
        <w:tabs>
          <w:tab w:val="clear" w:pos="810"/>
          <w:tab w:val="num" w:pos="360"/>
        </w:tabs>
        <w:spacing w:after="0"/>
        <w:ind w:left="0" w:firstLine="0"/>
        <w:jc w:val="both"/>
      </w:pPr>
      <w:r w:rsidRPr="007157BD">
        <w:t xml:space="preserve">Krnjajić M, Nikolić A, </w:t>
      </w:r>
      <w:r w:rsidR="007157BD" w:rsidRPr="007157BD">
        <w:rPr>
          <w:b/>
        </w:rPr>
        <w:t xml:space="preserve"> Marković V</w:t>
      </w:r>
      <w:r w:rsidRPr="007157BD">
        <w:t>., BArišić G, Krivokapić Z. Colorectal cancer surgery in Serbia 2010-2014: evaluation of a multicenter registry. Abstract book. 10th Biannual International Symposium of Coloproctology. 13 – 15 October 2016, Belgrade, pp 111.</w:t>
      </w:r>
    </w:p>
    <w:p w:rsidR="009B3106" w:rsidRPr="007157BD" w:rsidRDefault="00E5278B" w:rsidP="00BA1D11">
      <w:pPr>
        <w:pStyle w:val="ListParagraph"/>
        <w:tabs>
          <w:tab w:val="clear" w:pos="810"/>
          <w:tab w:val="num" w:pos="360"/>
        </w:tabs>
        <w:spacing w:after="0"/>
        <w:ind w:left="0" w:firstLine="0"/>
        <w:jc w:val="both"/>
      </w:pPr>
      <w:r w:rsidRPr="007157BD">
        <w:lastRenderedPageBreak/>
        <w:t>Petrović Šunderić J</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Krivokapić Z. Vacuum assisted closure as a salvation method in a disastrous case of multiple interintestinal and intestionaeric fistulae-case report. Abstract book. 10th Biannual International Symposium of Coloproctology. 13 – 15 October 2016, Belgrade, pp 119</w:t>
      </w:r>
    </w:p>
    <w:p w:rsidR="009B3106" w:rsidRPr="007157BD" w:rsidRDefault="00E5278B" w:rsidP="00BA1D11">
      <w:pPr>
        <w:pStyle w:val="ListParagraph"/>
        <w:tabs>
          <w:tab w:val="clear" w:pos="810"/>
          <w:tab w:val="num" w:pos="360"/>
        </w:tabs>
        <w:spacing w:after="0"/>
        <w:ind w:left="0" w:firstLine="0"/>
        <w:jc w:val="both"/>
      </w:pPr>
      <w:r w:rsidRPr="007157BD">
        <w:t xml:space="preserve">Sekulić A. </w:t>
      </w:r>
      <w:r w:rsidR="007157BD" w:rsidRPr="007157BD">
        <w:rPr>
          <w:b/>
        </w:rPr>
        <w:t xml:space="preserve"> Marković V</w:t>
      </w:r>
      <w:r w:rsidRPr="007157BD">
        <w:t>., Popović M, Milošević M, Krivokapić Z. Perineal hernia repair after abdominoperineal resection- case report. Abstract book. 10th Biannual International Symposium of Coloproctology. 13 – 15 October 2016, Belgrade, pp 129</w:t>
      </w:r>
    </w:p>
    <w:p w:rsidR="009B3106" w:rsidRDefault="00E5278B" w:rsidP="00BA1D11">
      <w:pPr>
        <w:pStyle w:val="ListParagraph"/>
        <w:tabs>
          <w:tab w:val="clear" w:pos="810"/>
          <w:tab w:val="num" w:pos="360"/>
        </w:tabs>
        <w:spacing w:after="0"/>
        <w:ind w:left="0" w:firstLine="0"/>
        <w:jc w:val="both"/>
      </w:pPr>
      <w:r w:rsidRPr="007157BD">
        <w:t>Veličković J, Palibrk I, Djukanović M, Miljković B, Marjanović N</w:t>
      </w:r>
      <w:proofErr w:type="gramStart"/>
      <w:r w:rsidRPr="007157BD">
        <w:t xml:space="preserve">, </w:t>
      </w:r>
      <w:r w:rsidR="007157BD" w:rsidRPr="007157BD">
        <w:rPr>
          <w:b/>
        </w:rPr>
        <w:t xml:space="preserve"> Marković</w:t>
      </w:r>
      <w:proofErr w:type="gramEnd"/>
      <w:r w:rsidR="007157BD" w:rsidRPr="007157BD">
        <w:rPr>
          <w:b/>
        </w:rPr>
        <w:t xml:space="preserve"> V</w:t>
      </w:r>
      <w:r w:rsidRPr="007157BD">
        <w:t>., Krivokapić Z. Outcome of colorectgal surgery: what does perioperaqtive lactate tell us? Abstract book. 10th Biannual International Symposium of Coloproctology. 13 – 15 October 2016, Belgrade, pp 135</w:t>
      </w:r>
    </w:p>
    <w:p w:rsidR="009B3106" w:rsidRPr="007157BD" w:rsidRDefault="00E5278B" w:rsidP="00BA1D11">
      <w:pPr>
        <w:pStyle w:val="ListParagraph"/>
        <w:tabs>
          <w:tab w:val="clear" w:pos="810"/>
          <w:tab w:val="num" w:pos="360"/>
        </w:tabs>
        <w:spacing w:after="0"/>
        <w:ind w:left="0" w:firstLine="0"/>
        <w:jc w:val="both"/>
      </w:pPr>
      <w:r w:rsidRPr="007157BD">
        <w:t xml:space="preserve">Djukanović M, Tomašević Lj, Palibrk I, Veličkovć J, Marjanović N, Miljković B, </w:t>
      </w:r>
      <w:r w:rsidR="007157BD" w:rsidRPr="007157BD">
        <w:rPr>
          <w:b/>
        </w:rPr>
        <w:t xml:space="preserve"> Marković V</w:t>
      </w:r>
      <w:r w:rsidRPr="007157BD">
        <w:t>., Krivokapić Z. Life without jejunum – how to provide optimal nutritional support? Abstract book. 10th Biannual International Symposium of Coloproctology. 13 – 15 October 2016, Belgrade, pp 138</w:t>
      </w:r>
    </w:p>
    <w:p w:rsidR="00BA1D11" w:rsidRDefault="00BA1D11" w:rsidP="00BA1D11">
      <w:pPr>
        <w:pStyle w:val="Heading3"/>
        <w:tabs>
          <w:tab w:val="num" w:pos="360"/>
        </w:tabs>
        <w:spacing w:before="0" w:after="0"/>
        <w:jc w:val="both"/>
      </w:pPr>
    </w:p>
    <w:p w:rsidR="009B3106" w:rsidRPr="007157BD" w:rsidRDefault="00E5278B" w:rsidP="00BA1D11">
      <w:pPr>
        <w:pStyle w:val="Heading3"/>
        <w:tabs>
          <w:tab w:val="num" w:pos="360"/>
        </w:tabs>
        <w:spacing w:before="0" w:after="0"/>
        <w:jc w:val="both"/>
      </w:pPr>
      <w:r w:rsidRPr="007157BD">
        <w:t>Poglavlja u udžbenicima, praktikumima</w:t>
      </w:r>
    </w:p>
    <w:p w:rsidR="009B3106" w:rsidRPr="007157BD" w:rsidRDefault="00E5278B" w:rsidP="00BA1D11">
      <w:pPr>
        <w:pStyle w:val="ListParagraph"/>
        <w:numPr>
          <w:ilvl w:val="0"/>
          <w:numId w:val="35"/>
        </w:numPr>
        <w:tabs>
          <w:tab w:val="clear" w:pos="810"/>
          <w:tab w:val="num" w:pos="360"/>
        </w:tabs>
        <w:spacing w:after="0"/>
        <w:ind w:left="0" w:firstLine="0"/>
        <w:jc w:val="both"/>
      </w:pPr>
      <w:r w:rsidRPr="007157BD">
        <w:t xml:space="preserve">Krivokapić Z., Popović M., </w:t>
      </w:r>
      <w:r w:rsidR="007157BD" w:rsidRPr="007157BD">
        <w:rPr>
          <w:b/>
        </w:rPr>
        <w:t xml:space="preserve"> Marković V</w:t>
      </w:r>
      <w:r w:rsidRPr="007157BD">
        <w:t xml:space="preserve">.:Krvarenje iz donjih partija digestivnog trakta (504-510) </w:t>
      </w:r>
      <w:r w:rsidR="00BA1D11">
        <w:t>U:</w:t>
      </w:r>
      <w:r w:rsidRPr="007157BD">
        <w:t xml:space="preserve"> “</w:t>
      </w:r>
      <w:r w:rsidR="00BA1D11">
        <w:t>U</w:t>
      </w:r>
      <w:r w:rsidR="00BA1D11" w:rsidRPr="007157BD">
        <w:t>rgentna i ratna hirurgija</w:t>
      </w:r>
      <w:r w:rsidRPr="007157BD">
        <w:t>”: M. Dragović,Velarta, Beograd, 1998</w:t>
      </w:r>
    </w:p>
    <w:p w:rsidR="009B3106" w:rsidRPr="007157BD" w:rsidRDefault="00E5278B" w:rsidP="00BA1D11">
      <w:pPr>
        <w:pStyle w:val="ListParagraph"/>
        <w:tabs>
          <w:tab w:val="clear" w:pos="810"/>
          <w:tab w:val="num" w:pos="360"/>
        </w:tabs>
        <w:spacing w:after="0"/>
        <w:ind w:left="0" w:firstLine="0"/>
        <w:jc w:val="both"/>
      </w:pPr>
      <w:r w:rsidRPr="007157BD">
        <w:t>Krivokapić Z</w:t>
      </w:r>
      <w:proofErr w:type="gramStart"/>
      <w:r w:rsidRPr="007157BD">
        <w:t xml:space="preserve">, </w:t>
      </w:r>
      <w:r w:rsidR="007157BD" w:rsidRPr="007157BD">
        <w:rPr>
          <w:b/>
        </w:rPr>
        <w:t xml:space="preserve"> Marković</w:t>
      </w:r>
      <w:proofErr w:type="gramEnd"/>
      <w:r w:rsidR="007157BD" w:rsidRPr="007157BD">
        <w:rPr>
          <w:b/>
        </w:rPr>
        <w:t xml:space="preserve"> V</w:t>
      </w:r>
      <w:r w:rsidR="00BA1D11">
        <w:t>.Hirurgija kolona. U Maksimović Ž</w:t>
      </w:r>
      <w:r w:rsidRPr="007157BD">
        <w:t xml:space="preserve">: « Hirurgija za studente medicine» Medicinski fakultet, Univerzitet u Beograd,Beograd </w:t>
      </w:r>
      <w:r w:rsidR="00656E38">
        <w:t xml:space="preserve"> </w:t>
      </w:r>
      <w:r w:rsidRPr="007157BD">
        <w:t xml:space="preserve">2009, </w:t>
      </w:r>
      <w:r w:rsidR="00656E38">
        <w:t>2013 i 2018;(</w:t>
      </w:r>
      <w:r w:rsidRPr="007157BD">
        <w:t>225 – 238)</w:t>
      </w:r>
    </w:p>
    <w:p w:rsidR="00A12EDB" w:rsidRDefault="00A12EDB" w:rsidP="00BA1D11">
      <w:pPr>
        <w:pStyle w:val="Heading3"/>
        <w:tabs>
          <w:tab w:val="num" w:pos="360"/>
        </w:tabs>
        <w:spacing w:before="0" w:after="0"/>
        <w:jc w:val="both"/>
      </w:pPr>
    </w:p>
    <w:p w:rsidR="009B3106" w:rsidRPr="007157BD" w:rsidRDefault="00E5278B" w:rsidP="00BA1D11">
      <w:pPr>
        <w:pStyle w:val="Heading3"/>
        <w:tabs>
          <w:tab w:val="num" w:pos="360"/>
        </w:tabs>
        <w:spacing w:before="0" w:after="0"/>
        <w:jc w:val="both"/>
      </w:pPr>
      <w:r w:rsidRPr="007157BD">
        <w:t>Knjige</w:t>
      </w:r>
    </w:p>
    <w:p w:rsidR="009B3106" w:rsidRPr="007157BD" w:rsidRDefault="00E5278B" w:rsidP="00A12EDB">
      <w:pPr>
        <w:pStyle w:val="ListParagraph"/>
        <w:numPr>
          <w:ilvl w:val="0"/>
          <w:numId w:val="45"/>
        </w:numPr>
        <w:tabs>
          <w:tab w:val="clear" w:pos="810"/>
          <w:tab w:val="left" w:pos="360"/>
        </w:tabs>
        <w:spacing w:after="0"/>
        <w:ind w:left="270" w:hanging="270"/>
        <w:jc w:val="both"/>
      </w:pPr>
      <w:r w:rsidRPr="007157BD">
        <w:t>Krivokapić Z.</w:t>
      </w:r>
      <w:proofErr w:type="gramStart"/>
      <w:r w:rsidRPr="007157BD">
        <w:t xml:space="preserve">, </w:t>
      </w:r>
      <w:r w:rsidR="007157BD" w:rsidRPr="00A12EDB">
        <w:rPr>
          <w:b/>
        </w:rPr>
        <w:t xml:space="preserve"> Marković</w:t>
      </w:r>
      <w:proofErr w:type="gramEnd"/>
      <w:r w:rsidR="007157BD" w:rsidRPr="00A12EDB">
        <w:rPr>
          <w:b/>
        </w:rPr>
        <w:t xml:space="preserve"> V</w:t>
      </w:r>
      <w:r w:rsidRPr="007157BD">
        <w:t>.»Stome« - Psihopolis insitute d.o.o. Novi Sad, 2007</w:t>
      </w:r>
    </w:p>
    <w:p w:rsidR="00A12EDB" w:rsidRDefault="00A12EDB" w:rsidP="00BA1D11">
      <w:pPr>
        <w:pStyle w:val="Heading3"/>
        <w:tabs>
          <w:tab w:val="num" w:pos="360"/>
        </w:tabs>
        <w:spacing w:before="0" w:after="0"/>
        <w:jc w:val="both"/>
      </w:pPr>
    </w:p>
    <w:p w:rsidR="009B3106" w:rsidRPr="007157BD" w:rsidRDefault="00E5278B" w:rsidP="00BA1D11">
      <w:pPr>
        <w:pStyle w:val="Heading3"/>
        <w:tabs>
          <w:tab w:val="num" w:pos="360"/>
        </w:tabs>
        <w:spacing w:before="0" w:after="0"/>
        <w:jc w:val="both"/>
      </w:pPr>
      <w:r w:rsidRPr="007157BD">
        <w:t>Poglavlja u monografijama, knjigama</w:t>
      </w:r>
    </w:p>
    <w:p w:rsidR="009B3106" w:rsidRPr="007157BD" w:rsidRDefault="00E5278B" w:rsidP="00BA1D11">
      <w:pPr>
        <w:pStyle w:val="ListParagraph"/>
        <w:numPr>
          <w:ilvl w:val="0"/>
          <w:numId w:val="37"/>
        </w:numPr>
        <w:tabs>
          <w:tab w:val="clear" w:pos="810"/>
          <w:tab w:val="num" w:pos="360"/>
        </w:tabs>
        <w:spacing w:after="0"/>
        <w:ind w:left="0" w:firstLine="0"/>
        <w:jc w:val="both"/>
      </w:pPr>
      <w:r w:rsidRPr="007157BD">
        <w:t xml:space="preserve">Krivokapić Z, </w:t>
      </w:r>
      <w:r w:rsidRPr="006307AA">
        <w:rPr>
          <w:b/>
        </w:rPr>
        <w:t>Marković V.,</w:t>
      </w:r>
      <w:r w:rsidRPr="007157BD">
        <w:t xml:space="preserve"> Dragičević A. Rana Dijagnostika kancera debelog creva: Citologija i fiziologija epitelnog tkiva debelog creva U: Milena Papić Obradović »Rana dijagnostika kancera epitelnog tkiva« - Biomedicinsko inženjerstvo, Don Vas/Nauka, Beograd 2012: 34-56</w:t>
      </w:r>
    </w:p>
    <w:p w:rsidR="009B3106" w:rsidRPr="007157BD" w:rsidRDefault="00E5278B" w:rsidP="00BA1D11">
      <w:pPr>
        <w:pStyle w:val="ListParagraph"/>
        <w:tabs>
          <w:tab w:val="clear" w:pos="810"/>
          <w:tab w:val="num" w:pos="360"/>
        </w:tabs>
        <w:spacing w:after="0"/>
        <w:ind w:left="0" w:firstLine="0"/>
        <w:jc w:val="both"/>
      </w:pPr>
      <w:r w:rsidRPr="006307AA">
        <w:rPr>
          <w:b/>
        </w:rPr>
        <w:t>Marković V.,</w:t>
      </w:r>
      <w:r w:rsidRPr="007157BD">
        <w:t xml:space="preserve"> Dragičević A. Postojeće metode i tehnike dijagnostikovanja kancera epitelnog tkiva debelog creva U: Milena Papić Obradović »Rana dijagnostika kancera epitelnog tkiva« - Biomedicinsko inženjerstvo, Don Vas/Nauka, Beograd 2012:101-115</w:t>
      </w:r>
    </w:p>
    <w:p w:rsidR="009B3106" w:rsidRPr="007157BD" w:rsidRDefault="00E5278B" w:rsidP="00BA1D11">
      <w:pPr>
        <w:pStyle w:val="ListParagraph"/>
        <w:tabs>
          <w:tab w:val="clear" w:pos="810"/>
          <w:tab w:val="num" w:pos="360"/>
        </w:tabs>
        <w:spacing w:after="0"/>
        <w:ind w:left="0" w:firstLine="0"/>
        <w:jc w:val="both"/>
      </w:pPr>
      <w:r w:rsidRPr="006307AA">
        <w:rPr>
          <w:b/>
        </w:rPr>
        <w:t>Marković V.,</w:t>
      </w:r>
      <w:r w:rsidRPr="007157BD">
        <w:t xml:space="preserve"> Zoran V. Krivokapić Rekonstrukcije posle niskih resekcija rektuma U: »Karcinom rektuma« - Naučna monografija Zavod za udžbenike Beograd,</w:t>
      </w:r>
      <w:r w:rsidR="007B2F3D">
        <w:t xml:space="preserve"> </w:t>
      </w:r>
      <w:r w:rsidRPr="007157BD">
        <w:t>2012: 229-241</w:t>
      </w:r>
    </w:p>
    <w:p w:rsidR="009B3106" w:rsidRPr="007157BD" w:rsidRDefault="00E5278B" w:rsidP="00BA1D11">
      <w:pPr>
        <w:pStyle w:val="ListParagraph"/>
        <w:tabs>
          <w:tab w:val="clear" w:pos="810"/>
          <w:tab w:val="num" w:pos="360"/>
        </w:tabs>
        <w:spacing w:after="0"/>
        <w:ind w:left="0" w:firstLine="0"/>
        <w:jc w:val="both"/>
      </w:pPr>
      <w:r w:rsidRPr="006307AA">
        <w:rPr>
          <w:b/>
        </w:rPr>
        <w:t>Marković V.,</w:t>
      </w:r>
      <w:r w:rsidRPr="007157BD">
        <w:t xml:space="preserve"> Aleksandar Sekulić Protektivna stoma kod niskih resekcija rektuma U: »Karcinom rektuma« - Naučna monografija Zavod za udžbenike Beograd,</w:t>
      </w:r>
      <w:r w:rsidR="007B2F3D">
        <w:t xml:space="preserve"> </w:t>
      </w:r>
      <w:r w:rsidRPr="007157BD">
        <w:t>2012:281-296</w:t>
      </w:r>
    </w:p>
    <w:p w:rsidR="00A12EDB" w:rsidRDefault="00A12EDB" w:rsidP="00BA1D11">
      <w:pPr>
        <w:pStyle w:val="Heading3"/>
        <w:tabs>
          <w:tab w:val="num" w:pos="360"/>
        </w:tabs>
        <w:spacing w:before="0" w:after="0"/>
        <w:jc w:val="both"/>
      </w:pPr>
    </w:p>
    <w:p w:rsidR="00D34D75" w:rsidRDefault="00D34D75" w:rsidP="00BA1D11">
      <w:pPr>
        <w:pStyle w:val="Heading3"/>
        <w:tabs>
          <w:tab w:val="num" w:pos="360"/>
        </w:tabs>
        <w:spacing w:before="0" w:after="0"/>
        <w:jc w:val="both"/>
      </w:pPr>
    </w:p>
    <w:p w:rsidR="009B3106" w:rsidRPr="00804B15" w:rsidRDefault="00E5278B" w:rsidP="00BA1D11">
      <w:pPr>
        <w:pStyle w:val="Heading3"/>
        <w:tabs>
          <w:tab w:val="num" w:pos="360"/>
        </w:tabs>
        <w:spacing w:before="0" w:after="0"/>
        <w:jc w:val="both"/>
      </w:pPr>
      <w:r w:rsidRPr="00804B15">
        <w:t>b) Učešće u naučno- istraživačkim i stručnim projektima</w:t>
      </w:r>
    </w:p>
    <w:p w:rsidR="009B3106" w:rsidRPr="00804B15" w:rsidRDefault="00E5278B" w:rsidP="00BA1D11">
      <w:pPr>
        <w:pStyle w:val="ListParagraph"/>
        <w:numPr>
          <w:ilvl w:val="0"/>
          <w:numId w:val="44"/>
        </w:numPr>
        <w:tabs>
          <w:tab w:val="clear" w:pos="810"/>
          <w:tab w:val="num" w:pos="360"/>
        </w:tabs>
        <w:spacing w:after="0"/>
        <w:ind w:left="0" w:firstLine="0"/>
        <w:jc w:val="both"/>
      </w:pPr>
      <w:r w:rsidRPr="00804B15">
        <w:t xml:space="preserve">Evaluacija i mogućnosti unapredjenja lečenja bolesnika </w:t>
      </w:r>
      <w:proofErr w:type="gramStart"/>
      <w:r w:rsidRPr="00804B15">
        <w:t>sa</w:t>
      </w:r>
      <w:proofErr w:type="gramEnd"/>
      <w:r w:rsidRPr="00804B15">
        <w:t xml:space="preserve"> karcinomom rektuma. Projekat Ministarstva za nauku tehnologiju i razvoj. Br. projekta- 1701- do 2005</w:t>
      </w:r>
    </w:p>
    <w:p w:rsidR="009B3106" w:rsidRPr="007157BD" w:rsidRDefault="00E5278B" w:rsidP="00BA1D11">
      <w:pPr>
        <w:pStyle w:val="ListParagraph"/>
        <w:tabs>
          <w:tab w:val="clear" w:pos="810"/>
          <w:tab w:val="num" w:pos="360"/>
        </w:tabs>
        <w:spacing w:after="0"/>
        <w:ind w:left="0" w:firstLine="0"/>
        <w:jc w:val="both"/>
      </w:pPr>
      <w:r w:rsidRPr="007157BD">
        <w:t>Uloga preoperativnog odredjivanja stadijuma bolesti, prognostičkih, terapijskih markera, objektiviziranje funkcionalnih rezultata u odluci o strategiji lečenja karcinoma rektuma, a u cilju unparedjenja onkoloških rezultata i kvaliteta života. (41033). Medicinski Fakutet u beogradu Prof.dr Zoran Krivokapić(u toku)</w:t>
      </w:r>
    </w:p>
    <w:p w:rsidR="009B3106" w:rsidRPr="007157BD" w:rsidRDefault="00E5278B" w:rsidP="00BA1D11">
      <w:pPr>
        <w:pStyle w:val="ListParagraph"/>
        <w:tabs>
          <w:tab w:val="clear" w:pos="810"/>
          <w:tab w:val="num" w:pos="360"/>
        </w:tabs>
        <w:spacing w:after="0"/>
        <w:ind w:left="0" w:firstLine="0"/>
        <w:jc w:val="both"/>
      </w:pPr>
      <w:r w:rsidRPr="007157BD">
        <w:t xml:space="preserve">Razvoj novih metoda i tehnika za ranu dijagnostikukancera grlica materice, debelog creva, usne duplje i melanoma </w:t>
      </w:r>
      <w:proofErr w:type="gramStart"/>
      <w:r w:rsidRPr="007157BD">
        <w:t>na</w:t>
      </w:r>
      <w:proofErr w:type="gramEnd"/>
      <w:r w:rsidRPr="007157BD">
        <w:t xml:space="preserve"> bazi digitalne slike I ekscitaciono-emisionih spektara u vidljivom i infracrvenom domenu (41006). Mašinski fakultet u Beograd Prof Đuro Koruga, Prof Lidija Mateja (u toku)</w:t>
      </w:r>
    </w:p>
    <w:p w:rsidR="009B3106" w:rsidRPr="007157BD" w:rsidRDefault="00E5278B" w:rsidP="00BA1D11">
      <w:pPr>
        <w:pStyle w:val="ListParagraph"/>
        <w:tabs>
          <w:tab w:val="clear" w:pos="810"/>
          <w:tab w:val="num" w:pos="360"/>
        </w:tabs>
        <w:spacing w:after="0"/>
        <w:ind w:left="0" w:firstLine="0"/>
        <w:jc w:val="both"/>
      </w:pPr>
      <w:r w:rsidRPr="007157BD">
        <w:t>Psihosocijalni faktori koji utiču na kvalitet života ljudi operisanih zbog carcinoma debelog creva,Projekat pod pokroviteljstvom Ministarstva zdravlja u okviru programa Srbija protiv raka</w:t>
      </w:r>
    </w:p>
    <w:p w:rsidR="00A12EDB" w:rsidRPr="005A175F" w:rsidRDefault="00E5278B" w:rsidP="00BA1D11">
      <w:pPr>
        <w:pStyle w:val="ListParagraph"/>
        <w:tabs>
          <w:tab w:val="clear" w:pos="810"/>
          <w:tab w:val="num" w:pos="360"/>
        </w:tabs>
        <w:spacing w:after="0"/>
        <w:ind w:left="0" w:firstLine="0"/>
        <w:jc w:val="both"/>
      </w:pPr>
      <w:r w:rsidRPr="007157BD">
        <w:t xml:space="preserve">Strateški projekti Srpske Akademije nauka i umetnosti </w:t>
      </w:r>
      <w:proofErr w:type="gramStart"/>
      <w:r w:rsidRPr="007157BD">
        <w:t>“ Molekularna</w:t>
      </w:r>
      <w:proofErr w:type="gramEnd"/>
      <w:r w:rsidRPr="007157BD">
        <w:t xml:space="preserve"> osnova odgovora na hemioradioterapiju u karcinomu rektuma” 2018. Rukovodilac projekta Akademik Zoran Krivokapić</w:t>
      </w:r>
    </w:p>
    <w:p w:rsidR="005A175F" w:rsidRDefault="005A175F" w:rsidP="005A175F">
      <w:pPr>
        <w:pStyle w:val="ListParagraph"/>
        <w:numPr>
          <w:ilvl w:val="0"/>
          <w:numId w:val="0"/>
        </w:numPr>
        <w:tabs>
          <w:tab w:val="num" w:pos="360"/>
        </w:tabs>
        <w:spacing w:after="0"/>
        <w:jc w:val="both"/>
      </w:pPr>
    </w:p>
    <w:p w:rsidR="009B3106" w:rsidRPr="007157BD" w:rsidRDefault="00E5278B" w:rsidP="00BA1D11">
      <w:pPr>
        <w:pStyle w:val="Heading3"/>
        <w:tabs>
          <w:tab w:val="num" w:pos="360"/>
        </w:tabs>
        <w:spacing w:before="0" w:after="0"/>
        <w:jc w:val="both"/>
      </w:pPr>
      <w:proofErr w:type="gramStart"/>
      <w:r w:rsidRPr="007157BD">
        <w:t>c)Organizovanje</w:t>
      </w:r>
      <w:proofErr w:type="gramEnd"/>
      <w:r w:rsidRPr="007157BD">
        <w:t xml:space="preserve"> skupova i sastanaka</w:t>
      </w:r>
    </w:p>
    <w:p w:rsidR="009B3106" w:rsidRPr="007157BD" w:rsidRDefault="00E5278B" w:rsidP="00BA1D11">
      <w:pPr>
        <w:pStyle w:val="ListParagraph"/>
        <w:numPr>
          <w:ilvl w:val="0"/>
          <w:numId w:val="38"/>
        </w:numPr>
        <w:tabs>
          <w:tab w:val="clear" w:pos="810"/>
          <w:tab w:val="num" w:pos="360"/>
        </w:tabs>
        <w:spacing w:after="0"/>
        <w:ind w:left="0" w:firstLine="0"/>
        <w:jc w:val="both"/>
      </w:pPr>
      <w:r w:rsidRPr="007157BD">
        <w:t>First international symposium of coloproctology of Yugoslavia – Rectalcancer, Belgrade, Centar Sava, 29-30 10.1998, član organizacionog odbora</w:t>
      </w:r>
    </w:p>
    <w:p w:rsidR="009B3106" w:rsidRPr="007157BD" w:rsidRDefault="00E5278B" w:rsidP="00BA1D11">
      <w:pPr>
        <w:pStyle w:val="ListParagraph"/>
        <w:tabs>
          <w:tab w:val="clear" w:pos="810"/>
          <w:tab w:val="num" w:pos="360"/>
        </w:tabs>
        <w:spacing w:after="0"/>
        <w:ind w:left="0" w:firstLine="0"/>
        <w:jc w:val="both"/>
      </w:pPr>
      <w:r w:rsidRPr="007157BD">
        <w:t>Second international symposium of coloproctology of Yugoslavia –Belgrade, Centar Sava, 26-27 10. 2000, predsednik organizacionog odbora</w:t>
      </w:r>
    </w:p>
    <w:p w:rsidR="009B3106" w:rsidRPr="007157BD" w:rsidRDefault="00E5278B" w:rsidP="00BA1D11">
      <w:pPr>
        <w:pStyle w:val="ListParagraph"/>
        <w:tabs>
          <w:tab w:val="clear" w:pos="810"/>
          <w:tab w:val="num" w:pos="360"/>
        </w:tabs>
        <w:spacing w:after="0"/>
        <w:ind w:left="0" w:firstLine="0"/>
        <w:jc w:val="both"/>
      </w:pPr>
      <w:r w:rsidRPr="007157BD">
        <w:t>Third international symposium of coloproctology of Yugoslavia – Belgrade, Centar Sava, 11-12 10.2002. predsednik organizacionog odbora</w:t>
      </w:r>
    </w:p>
    <w:p w:rsidR="009B3106" w:rsidRPr="007157BD" w:rsidRDefault="00E5278B" w:rsidP="00BA1D11">
      <w:pPr>
        <w:pStyle w:val="ListParagraph"/>
        <w:tabs>
          <w:tab w:val="clear" w:pos="810"/>
          <w:tab w:val="num" w:pos="360"/>
        </w:tabs>
        <w:spacing w:after="0"/>
        <w:ind w:left="0" w:firstLine="0"/>
        <w:jc w:val="both"/>
      </w:pPr>
      <w:r w:rsidRPr="007157BD">
        <w:t>9th Central European Congress of Coloproctology and 4th Sympoisium of coloproctology of Yugoslavia, 07. – 09. 10.2004. Belgrade, Center Sava, Serbia and Montenegro predsednik organizacionog odbora</w:t>
      </w:r>
    </w:p>
    <w:p w:rsidR="009B3106" w:rsidRPr="007157BD" w:rsidRDefault="00E5278B" w:rsidP="00BA1D11">
      <w:pPr>
        <w:pStyle w:val="ListParagraph"/>
        <w:tabs>
          <w:tab w:val="clear" w:pos="810"/>
          <w:tab w:val="num" w:pos="360"/>
        </w:tabs>
        <w:spacing w:after="0"/>
        <w:ind w:left="0" w:firstLine="0"/>
        <w:jc w:val="both"/>
      </w:pPr>
      <w:r w:rsidRPr="007157BD">
        <w:t xml:space="preserve">5th Internantional Symosium of Coloproctology of Yugoslavia – </w:t>
      </w:r>
      <w:proofErr w:type="gramStart"/>
      <w:r w:rsidRPr="007157BD">
        <w:t>Belgrade ,</w:t>
      </w:r>
      <w:proofErr w:type="gramEnd"/>
      <w:r w:rsidRPr="007157BD">
        <w:t xml:space="preserve"> Center Sava , 19 -21. 10.2006. predsednik organizacionog odbora</w:t>
      </w:r>
    </w:p>
    <w:p w:rsidR="009B3106" w:rsidRPr="007157BD" w:rsidRDefault="00E5278B" w:rsidP="00BA1D11">
      <w:pPr>
        <w:pStyle w:val="ListParagraph"/>
        <w:tabs>
          <w:tab w:val="clear" w:pos="810"/>
          <w:tab w:val="num" w:pos="360"/>
        </w:tabs>
        <w:spacing w:after="0"/>
        <w:ind w:left="0" w:firstLine="0"/>
        <w:jc w:val="both"/>
      </w:pPr>
      <w:r w:rsidRPr="007157BD">
        <w:t xml:space="preserve">6h Internantional Symosium of Coloproctology– </w:t>
      </w:r>
      <w:proofErr w:type="gramStart"/>
      <w:r w:rsidRPr="007157BD">
        <w:t>Belgrade ,</w:t>
      </w:r>
      <w:proofErr w:type="gramEnd"/>
      <w:r w:rsidRPr="007157BD">
        <w:t xml:space="preserve"> Center Sava , 16.-18. 10.2008. predsednik organizacionog odbora</w:t>
      </w:r>
    </w:p>
    <w:p w:rsidR="009B3106" w:rsidRPr="007157BD" w:rsidRDefault="00E5278B" w:rsidP="00BA1D11">
      <w:pPr>
        <w:pStyle w:val="ListParagraph"/>
        <w:tabs>
          <w:tab w:val="clear" w:pos="810"/>
          <w:tab w:val="num" w:pos="360"/>
        </w:tabs>
        <w:spacing w:after="0"/>
        <w:ind w:left="0" w:firstLine="0"/>
        <w:jc w:val="both"/>
      </w:pPr>
      <w:r w:rsidRPr="007157BD">
        <w:t>7th International Symposium of Coloproctology. Belgrade, Center Sava, 7 – 9. Oktober 2010. predsednik organizacionog odbora</w:t>
      </w:r>
    </w:p>
    <w:p w:rsidR="009B3106" w:rsidRDefault="00E5278B" w:rsidP="00BA1D11">
      <w:pPr>
        <w:pStyle w:val="ListParagraph"/>
        <w:tabs>
          <w:tab w:val="clear" w:pos="810"/>
          <w:tab w:val="num" w:pos="360"/>
        </w:tabs>
        <w:spacing w:after="0"/>
        <w:ind w:left="0" w:firstLine="0"/>
        <w:jc w:val="both"/>
      </w:pPr>
      <w:r w:rsidRPr="007157BD">
        <w:t>8th Biannual International Symposium of Coloproctology. Belgrade, Centar Sava, 11 – 13 Oktobar 2012. predsednik organizacionog odbora</w:t>
      </w:r>
    </w:p>
    <w:p w:rsidR="009B3106" w:rsidRPr="007157BD" w:rsidRDefault="00E5278B" w:rsidP="00BA1D11">
      <w:pPr>
        <w:pStyle w:val="ListParagraph"/>
        <w:tabs>
          <w:tab w:val="clear" w:pos="810"/>
          <w:tab w:val="num" w:pos="360"/>
        </w:tabs>
        <w:spacing w:after="0"/>
        <w:ind w:left="0" w:firstLine="0"/>
        <w:jc w:val="both"/>
      </w:pPr>
      <w:r w:rsidRPr="007157BD">
        <w:lastRenderedPageBreak/>
        <w:t>9th Biannual International Symposium of Coloproctology. Belgrade, Centar Sava, 09 – 11Oktobar 2014. predsednik organizacionog odbora</w:t>
      </w:r>
    </w:p>
    <w:p w:rsidR="009B3106" w:rsidRPr="007157BD" w:rsidRDefault="00E5278B" w:rsidP="00BA1D11">
      <w:pPr>
        <w:pStyle w:val="ListParagraph"/>
        <w:tabs>
          <w:tab w:val="clear" w:pos="810"/>
          <w:tab w:val="num" w:pos="360"/>
        </w:tabs>
        <w:spacing w:after="0"/>
        <w:ind w:left="0" w:firstLine="0"/>
        <w:jc w:val="both"/>
      </w:pPr>
      <w:r w:rsidRPr="007157BD">
        <w:t>18. Kongres Hirurga Jugoslavije , Beograd, 1994 članorganizacionog odbora</w:t>
      </w:r>
    </w:p>
    <w:p w:rsidR="009B3106" w:rsidRPr="007157BD" w:rsidRDefault="00E5278B" w:rsidP="00BA1D11">
      <w:pPr>
        <w:pStyle w:val="ListParagraph"/>
        <w:tabs>
          <w:tab w:val="clear" w:pos="810"/>
          <w:tab w:val="num" w:pos="360"/>
        </w:tabs>
        <w:spacing w:after="0"/>
        <w:ind w:left="0" w:firstLine="0"/>
        <w:jc w:val="both"/>
      </w:pPr>
      <w:r w:rsidRPr="007157BD">
        <w:t>The 1st Serbian International Sports Medicine Conference 23 – 25.Maj 2015. član organizacionog odbora</w:t>
      </w:r>
    </w:p>
    <w:p w:rsidR="009B3106" w:rsidRPr="007157BD" w:rsidRDefault="00E5278B" w:rsidP="00BA1D11">
      <w:pPr>
        <w:pStyle w:val="ListParagraph"/>
        <w:tabs>
          <w:tab w:val="clear" w:pos="810"/>
          <w:tab w:val="num" w:pos="360"/>
        </w:tabs>
        <w:spacing w:after="0"/>
        <w:ind w:left="0" w:firstLine="0"/>
        <w:jc w:val="both"/>
      </w:pPr>
      <w:r w:rsidRPr="007157BD">
        <w:t>10th Biannual International Symposium of Coloproctology. Belgrade, Centar Sava, 13– 15Oktobar 2016. predsednik organizacionog odbora</w:t>
      </w:r>
    </w:p>
    <w:p w:rsidR="009B3106" w:rsidRPr="007157BD" w:rsidRDefault="00E5278B" w:rsidP="00BA1D11">
      <w:pPr>
        <w:pStyle w:val="ListParagraph"/>
        <w:tabs>
          <w:tab w:val="clear" w:pos="810"/>
          <w:tab w:val="num" w:pos="360"/>
        </w:tabs>
        <w:spacing w:after="0"/>
        <w:ind w:left="0" w:firstLine="0"/>
        <w:jc w:val="both"/>
      </w:pPr>
      <w:r w:rsidRPr="007157BD">
        <w:t>11th Biannual International Symposium of Coloproctology, Belgrade, Crown Plaza, Ocbober 12th, 2018. Predsednik organizacionog odbora</w:t>
      </w:r>
    </w:p>
    <w:p w:rsidR="0005248C" w:rsidRDefault="0005248C" w:rsidP="00BA1D11">
      <w:pPr>
        <w:pStyle w:val="Heading3"/>
        <w:tabs>
          <w:tab w:val="num" w:pos="360"/>
        </w:tabs>
        <w:spacing w:before="0" w:after="0"/>
        <w:jc w:val="both"/>
      </w:pPr>
    </w:p>
    <w:p w:rsidR="009B3106" w:rsidRPr="007157BD" w:rsidRDefault="00E5278B" w:rsidP="00BA1D11">
      <w:pPr>
        <w:pStyle w:val="Heading3"/>
        <w:tabs>
          <w:tab w:val="num" w:pos="360"/>
        </w:tabs>
        <w:spacing w:before="0" w:after="0"/>
        <w:jc w:val="both"/>
      </w:pPr>
      <w:r w:rsidRPr="007157BD">
        <w:t xml:space="preserve">Naučni skupovi DKJ </w:t>
      </w:r>
      <w:proofErr w:type="gramStart"/>
      <w:r w:rsidRPr="007157BD">
        <w:t>sa</w:t>
      </w:r>
      <w:proofErr w:type="gramEnd"/>
      <w:r w:rsidRPr="007157BD">
        <w:t xml:space="preserve"> medicinskom akademijom SLD:</w:t>
      </w:r>
    </w:p>
    <w:p w:rsidR="009B3106" w:rsidRPr="007157BD" w:rsidRDefault="00E5278B" w:rsidP="00BA1D11">
      <w:pPr>
        <w:pStyle w:val="ListParagraph"/>
        <w:numPr>
          <w:ilvl w:val="0"/>
          <w:numId w:val="39"/>
        </w:numPr>
        <w:tabs>
          <w:tab w:val="clear" w:pos="810"/>
          <w:tab w:val="num" w:pos="360"/>
        </w:tabs>
        <w:spacing w:after="0"/>
        <w:ind w:left="0" w:firstLine="0"/>
        <w:jc w:val="both"/>
      </w:pPr>
      <w:r w:rsidRPr="007157BD">
        <w:t>IBD, Medifarm Beograd</w:t>
      </w:r>
      <w:proofErr w:type="gramStart"/>
      <w:r w:rsidRPr="007157BD">
        <w:t>,14.03.1999</w:t>
      </w:r>
      <w:proofErr w:type="gramEnd"/>
      <w:r w:rsidRPr="007157BD">
        <w:t>. član organizacionog odbora</w:t>
      </w:r>
    </w:p>
    <w:p w:rsidR="009B3106" w:rsidRPr="007157BD" w:rsidRDefault="00E5278B" w:rsidP="00BA1D11">
      <w:pPr>
        <w:pStyle w:val="ListParagraph"/>
        <w:tabs>
          <w:tab w:val="clear" w:pos="810"/>
          <w:tab w:val="num" w:pos="360"/>
        </w:tabs>
        <w:spacing w:after="0"/>
        <w:ind w:left="0" w:firstLine="0"/>
        <w:jc w:val="both"/>
      </w:pPr>
      <w:r w:rsidRPr="007157BD">
        <w:t>Fekalna inkontinencija, Medifarm Beograd, 09.03.2001. član organizacionog odbora</w:t>
      </w:r>
    </w:p>
    <w:p w:rsidR="009B3106" w:rsidRPr="007157BD" w:rsidRDefault="00E5278B" w:rsidP="00BA1D11">
      <w:pPr>
        <w:pStyle w:val="ListParagraph"/>
        <w:tabs>
          <w:tab w:val="clear" w:pos="810"/>
          <w:tab w:val="num" w:pos="360"/>
        </w:tabs>
        <w:spacing w:after="0"/>
        <w:ind w:left="0" w:firstLine="0"/>
        <w:jc w:val="both"/>
      </w:pPr>
      <w:r w:rsidRPr="007157BD">
        <w:t>Opstipacija, Medifarm Beograd, 15.03.2002. član organizacionog odbora</w:t>
      </w:r>
    </w:p>
    <w:p w:rsidR="009B3106" w:rsidRPr="007157BD" w:rsidRDefault="00E5278B" w:rsidP="00BA1D11">
      <w:pPr>
        <w:pStyle w:val="ListParagraph"/>
        <w:tabs>
          <w:tab w:val="clear" w:pos="810"/>
          <w:tab w:val="num" w:pos="360"/>
        </w:tabs>
        <w:spacing w:after="0"/>
        <w:ind w:left="0" w:firstLine="0"/>
        <w:jc w:val="both"/>
      </w:pPr>
      <w:r w:rsidRPr="007157BD">
        <w:t xml:space="preserve">Konsenzus konferencije: Dijagnostika i lečenje karcinoma debelog creva, Beograd, Centar Sava, 22. </w:t>
      </w:r>
      <w:proofErr w:type="gramStart"/>
      <w:r w:rsidRPr="007157BD">
        <w:t>decembar</w:t>
      </w:r>
      <w:proofErr w:type="gramEnd"/>
      <w:r w:rsidRPr="007157BD">
        <w:t xml:space="preserve"> 2003. član organizacionog odbora</w:t>
      </w:r>
    </w:p>
    <w:p w:rsidR="0005248C" w:rsidRDefault="0005248C" w:rsidP="00BA1D11">
      <w:pPr>
        <w:pStyle w:val="Heading3"/>
        <w:tabs>
          <w:tab w:val="num" w:pos="360"/>
        </w:tabs>
        <w:spacing w:before="0" w:after="0"/>
        <w:jc w:val="both"/>
      </w:pPr>
    </w:p>
    <w:p w:rsidR="009B3106" w:rsidRPr="007157BD" w:rsidRDefault="00E5278B" w:rsidP="00BA1D11">
      <w:pPr>
        <w:pStyle w:val="Heading3"/>
        <w:tabs>
          <w:tab w:val="num" w:pos="360"/>
        </w:tabs>
        <w:spacing w:before="0" w:after="0"/>
        <w:jc w:val="both"/>
      </w:pPr>
      <w:r w:rsidRPr="007157BD">
        <w:t>Organizacija stručnih sastanaka:</w:t>
      </w:r>
    </w:p>
    <w:p w:rsidR="009B3106" w:rsidRPr="007157BD" w:rsidRDefault="00E5278B" w:rsidP="00BA1D11">
      <w:pPr>
        <w:pStyle w:val="ListParagraph"/>
        <w:numPr>
          <w:ilvl w:val="0"/>
          <w:numId w:val="40"/>
        </w:numPr>
        <w:tabs>
          <w:tab w:val="clear" w:pos="810"/>
          <w:tab w:val="num" w:pos="360"/>
        </w:tabs>
        <w:spacing w:after="0"/>
        <w:ind w:left="0" w:firstLine="0"/>
        <w:jc w:val="both"/>
      </w:pPr>
      <w:r w:rsidRPr="007157BD">
        <w:t>Trening za stoma terapeute, 6 – 9. 11. 2003. Kopaonik organizator</w:t>
      </w:r>
    </w:p>
    <w:p w:rsidR="009B3106" w:rsidRPr="007157BD" w:rsidRDefault="00E5278B" w:rsidP="00BA1D11">
      <w:pPr>
        <w:pStyle w:val="ListParagraph"/>
        <w:tabs>
          <w:tab w:val="clear" w:pos="810"/>
          <w:tab w:val="num" w:pos="360"/>
        </w:tabs>
        <w:spacing w:after="0"/>
        <w:ind w:left="0" w:firstLine="0"/>
        <w:jc w:val="both"/>
      </w:pPr>
      <w:r w:rsidRPr="007157BD">
        <w:t>Kreiranje i nega stome, 4 – 7. 11. 2004. Kopaonik organizator</w:t>
      </w:r>
    </w:p>
    <w:p w:rsidR="009B3106" w:rsidRPr="007157BD" w:rsidRDefault="00E5278B" w:rsidP="00BA1D11">
      <w:pPr>
        <w:pStyle w:val="ListParagraph"/>
        <w:tabs>
          <w:tab w:val="clear" w:pos="810"/>
          <w:tab w:val="num" w:pos="360"/>
        </w:tabs>
        <w:spacing w:after="0"/>
        <w:ind w:left="0" w:firstLine="0"/>
        <w:jc w:val="both"/>
      </w:pPr>
      <w:r w:rsidRPr="007157BD">
        <w:t>Stome indikacije i nega, 20 – 23. 10. 2005. Kopaonik organizator</w:t>
      </w:r>
    </w:p>
    <w:p w:rsidR="009B3106" w:rsidRPr="007157BD" w:rsidRDefault="00E5278B" w:rsidP="00BA1D11">
      <w:pPr>
        <w:pStyle w:val="ListParagraph"/>
        <w:tabs>
          <w:tab w:val="clear" w:pos="810"/>
          <w:tab w:val="num" w:pos="360"/>
        </w:tabs>
        <w:spacing w:after="0"/>
        <w:ind w:left="0" w:firstLine="0"/>
        <w:jc w:val="both"/>
      </w:pPr>
      <w:r w:rsidRPr="007157BD">
        <w:t>Greške u indikacijama, formiranju i nezi stoma, 4 – 7. 12.2006. Kopaonik organizator</w:t>
      </w:r>
    </w:p>
    <w:p w:rsidR="009B3106" w:rsidRPr="007157BD" w:rsidRDefault="00E5278B" w:rsidP="00BA1D11">
      <w:pPr>
        <w:pStyle w:val="ListParagraph"/>
        <w:tabs>
          <w:tab w:val="clear" w:pos="810"/>
          <w:tab w:val="num" w:pos="360"/>
        </w:tabs>
        <w:spacing w:after="0"/>
        <w:ind w:left="0" w:firstLine="0"/>
        <w:jc w:val="both"/>
      </w:pPr>
      <w:r w:rsidRPr="007157BD">
        <w:t xml:space="preserve">Lečenje i nega komplikovanih pacijenata </w:t>
      </w:r>
      <w:proofErr w:type="gramStart"/>
      <w:r w:rsidRPr="007157BD">
        <w:t>sa</w:t>
      </w:r>
      <w:proofErr w:type="gramEnd"/>
      <w:r w:rsidRPr="007157BD">
        <w:t xml:space="preserve"> stomom 08 - 11.11. 2007. Kopaonik organizator</w:t>
      </w:r>
    </w:p>
    <w:p w:rsidR="009B3106" w:rsidRPr="007157BD" w:rsidRDefault="00E5278B" w:rsidP="00BA1D11">
      <w:pPr>
        <w:pStyle w:val="ListParagraph"/>
        <w:tabs>
          <w:tab w:val="clear" w:pos="810"/>
          <w:tab w:val="num" w:pos="360"/>
        </w:tabs>
        <w:spacing w:after="0"/>
        <w:ind w:left="0" w:firstLine="0"/>
        <w:jc w:val="both"/>
      </w:pPr>
      <w:r w:rsidRPr="007157BD">
        <w:t>Problemi u izvođenju inezi stome, 30. 10. - 02.11.2008. Kopaonikorganizator</w:t>
      </w:r>
    </w:p>
    <w:p w:rsidR="009B3106" w:rsidRPr="007157BD" w:rsidRDefault="00E5278B" w:rsidP="00BA1D11">
      <w:pPr>
        <w:pStyle w:val="ListParagraph"/>
        <w:tabs>
          <w:tab w:val="clear" w:pos="810"/>
          <w:tab w:val="num" w:pos="360"/>
        </w:tabs>
        <w:spacing w:after="0"/>
        <w:ind w:left="0" w:firstLine="0"/>
        <w:jc w:val="both"/>
      </w:pPr>
      <w:r w:rsidRPr="007157BD">
        <w:t>Stome u kolorektalnoj hirurgiji – dileme, Kopaonik , 7 – 9.April 2011 organizator</w:t>
      </w:r>
    </w:p>
    <w:p w:rsidR="009B3106" w:rsidRPr="007157BD" w:rsidRDefault="00E5278B" w:rsidP="00BA1D11">
      <w:pPr>
        <w:pStyle w:val="ListParagraph"/>
        <w:tabs>
          <w:tab w:val="clear" w:pos="810"/>
          <w:tab w:val="num" w:pos="360"/>
        </w:tabs>
        <w:spacing w:after="0"/>
        <w:ind w:left="0" w:firstLine="0"/>
        <w:jc w:val="both"/>
      </w:pPr>
      <w:r w:rsidRPr="007157BD">
        <w:t>Retki slučajevi sa derivacionom stomom u kolorektalnoj hirurgiji,Kopaonik 21- 23 Novembar 2013 organizator</w:t>
      </w:r>
    </w:p>
    <w:p w:rsidR="009B3106" w:rsidRPr="007157BD" w:rsidRDefault="00E5278B" w:rsidP="00BA1D11">
      <w:pPr>
        <w:pStyle w:val="ListParagraph"/>
        <w:tabs>
          <w:tab w:val="clear" w:pos="810"/>
          <w:tab w:val="num" w:pos="360"/>
        </w:tabs>
        <w:spacing w:after="0"/>
        <w:ind w:left="0" w:firstLine="0"/>
        <w:jc w:val="both"/>
      </w:pPr>
      <w:r w:rsidRPr="007157BD">
        <w:t xml:space="preserve">Definitivne i protektivne stome kao rezultat lečenja bolesti debelog </w:t>
      </w:r>
      <w:proofErr w:type="gramStart"/>
      <w:r w:rsidRPr="007157BD">
        <w:t>creva ,</w:t>
      </w:r>
      <w:proofErr w:type="gramEnd"/>
      <w:r w:rsidRPr="007157BD">
        <w:t xml:space="preserve"> Kopaonik26.11.2015.</w:t>
      </w:r>
    </w:p>
    <w:p w:rsidR="009B3106" w:rsidRPr="007157BD" w:rsidRDefault="00E5278B" w:rsidP="00BA1D11">
      <w:pPr>
        <w:pStyle w:val="ListParagraph"/>
        <w:tabs>
          <w:tab w:val="clear" w:pos="810"/>
          <w:tab w:val="num" w:pos="360"/>
        </w:tabs>
        <w:spacing w:after="0"/>
        <w:ind w:left="0" w:firstLine="0"/>
        <w:jc w:val="both"/>
      </w:pPr>
      <w:r w:rsidRPr="007157BD">
        <w:t>Koliko privremenih stoma ostane trajno kod oboljenja kolona i rektuma, Kopaonik</w:t>
      </w:r>
      <w:proofErr w:type="gramStart"/>
      <w:r w:rsidRPr="007157BD">
        <w:t>,27.04</w:t>
      </w:r>
      <w:proofErr w:type="gramEnd"/>
      <w:r w:rsidRPr="007157BD">
        <w:t xml:space="preserve">. 2017. </w:t>
      </w:r>
    </w:p>
    <w:p w:rsidR="009B3106" w:rsidRPr="007157BD" w:rsidRDefault="00E5278B" w:rsidP="00BA1D11">
      <w:pPr>
        <w:pStyle w:val="ListParagraph"/>
        <w:tabs>
          <w:tab w:val="clear" w:pos="810"/>
          <w:tab w:val="num" w:pos="360"/>
        </w:tabs>
        <w:spacing w:after="0"/>
        <w:ind w:left="0" w:firstLine="0"/>
        <w:jc w:val="both"/>
      </w:pPr>
      <w:r w:rsidRPr="007157BD">
        <w:t>Konsenzus konferencija: Dijagnostika i lečenje karcinoma rektuma, Niš, 15. April 2011 organizator</w:t>
      </w:r>
    </w:p>
    <w:p w:rsidR="009B3106" w:rsidRPr="007157BD" w:rsidRDefault="00E5278B" w:rsidP="00BA1D11">
      <w:pPr>
        <w:pStyle w:val="ListParagraph"/>
        <w:tabs>
          <w:tab w:val="clear" w:pos="810"/>
          <w:tab w:val="num" w:pos="360"/>
        </w:tabs>
        <w:spacing w:after="0"/>
        <w:ind w:left="0" w:firstLine="0"/>
        <w:jc w:val="both"/>
      </w:pPr>
      <w:r w:rsidRPr="007157BD">
        <w:t>4. Koloproktološki workshop. Pančevo, 01. Jun 2011. član organizacionog odbora</w:t>
      </w:r>
    </w:p>
    <w:p w:rsidR="009B3106" w:rsidRPr="007157BD" w:rsidRDefault="00E5278B" w:rsidP="00BA1D11">
      <w:pPr>
        <w:pStyle w:val="ListParagraph"/>
        <w:tabs>
          <w:tab w:val="clear" w:pos="810"/>
          <w:tab w:val="num" w:pos="360"/>
        </w:tabs>
        <w:spacing w:after="0"/>
        <w:ind w:left="0" w:firstLine="0"/>
        <w:jc w:val="both"/>
      </w:pPr>
      <w:r w:rsidRPr="007157BD">
        <w:t>Internacionalni kolorektani Simpozijum, Niš, Maj 2013 član organizacionog odbora</w:t>
      </w:r>
    </w:p>
    <w:p w:rsidR="009B3106" w:rsidRPr="007157BD" w:rsidRDefault="00E5278B" w:rsidP="00BA1D11">
      <w:pPr>
        <w:pStyle w:val="ListParagraph"/>
        <w:tabs>
          <w:tab w:val="clear" w:pos="810"/>
          <w:tab w:val="num" w:pos="360"/>
        </w:tabs>
        <w:spacing w:after="0"/>
        <w:ind w:left="0" w:firstLine="0"/>
        <w:jc w:val="both"/>
      </w:pPr>
      <w:r w:rsidRPr="007157BD">
        <w:t>5. Koloproktološki workshop, Pančevo, Jun 2013 član organizacionog odbora</w:t>
      </w:r>
    </w:p>
    <w:p w:rsidR="009B3106" w:rsidRPr="007157BD" w:rsidRDefault="00E5278B" w:rsidP="00BA1D11">
      <w:pPr>
        <w:pStyle w:val="ListParagraph"/>
        <w:tabs>
          <w:tab w:val="clear" w:pos="810"/>
          <w:tab w:val="num" w:pos="360"/>
        </w:tabs>
        <w:spacing w:after="0"/>
        <w:ind w:left="0" w:firstLine="0"/>
        <w:jc w:val="both"/>
      </w:pPr>
      <w:r w:rsidRPr="007157BD">
        <w:t>Constantin day of coloproctology, Savremena dijagnodstika i terapija kolorektalnog karcinoma Niš ,Maj 2015, član organizacionog odbora</w:t>
      </w:r>
    </w:p>
    <w:p w:rsidR="009B3106" w:rsidRPr="007157BD" w:rsidRDefault="00E5278B" w:rsidP="00BA1D11">
      <w:pPr>
        <w:pStyle w:val="ListParagraph"/>
        <w:tabs>
          <w:tab w:val="clear" w:pos="810"/>
          <w:tab w:val="num" w:pos="360"/>
        </w:tabs>
        <w:spacing w:after="0"/>
        <w:ind w:left="0" w:firstLine="0"/>
        <w:jc w:val="both"/>
      </w:pPr>
      <w:r w:rsidRPr="007157BD">
        <w:t>Work Shop “Laser u proktologiji”. Aplikacije diodnog lasera u proktologji. Novi Sad, mart 2017.</w:t>
      </w:r>
    </w:p>
    <w:p w:rsidR="009B3106" w:rsidRPr="007157BD" w:rsidRDefault="00E5278B" w:rsidP="00BA1D11">
      <w:pPr>
        <w:pStyle w:val="ListParagraph"/>
        <w:tabs>
          <w:tab w:val="clear" w:pos="810"/>
          <w:tab w:val="num" w:pos="360"/>
        </w:tabs>
        <w:spacing w:after="0"/>
        <w:ind w:left="0" w:firstLine="0"/>
        <w:jc w:val="both"/>
      </w:pPr>
      <w:r w:rsidRPr="007157BD">
        <w:t>The third International symposium of coloproctology, Constantin day, Niš ,Maj 2017, član organizacionog odbora</w:t>
      </w:r>
    </w:p>
    <w:p w:rsidR="009B3106" w:rsidRPr="007157BD" w:rsidRDefault="00E5278B" w:rsidP="00BA1D11">
      <w:pPr>
        <w:pStyle w:val="ListParagraph"/>
        <w:tabs>
          <w:tab w:val="clear" w:pos="810"/>
          <w:tab w:val="num" w:pos="360"/>
        </w:tabs>
        <w:spacing w:after="0"/>
        <w:ind w:left="0" w:firstLine="0"/>
        <w:jc w:val="both"/>
      </w:pPr>
      <w:r w:rsidRPr="007157BD">
        <w:t>Redovni sastanak Hirurške sekcije Srpskog lekarskog društva, Beograd, 21.12.2018., organizator</w:t>
      </w:r>
    </w:p>
    <w:p w:rsidR="009B3106" w:rsidRPr="007157BD" w:rsidRDefault="00E5278B" w:rsidP="00BA1D11">
      <w:pPr>
        <w:pStyle w:val="ListParagraph"/>
        <w:tabs>
          <w:tab w:val="clear" w:pos="810"/>
          <w:tab w:val="num" w:pos="360"/>
        </w:tabs>
        <w:spacing w:after="0"/>
        <w:ind w:left="0" w:firstLine="0"/>
        <w:jc w:val="both"/>
      </w:pPr>
      <w:r w:rsidRPr="007157BD">
        <w:t>Kada je derivaciona stoma jedina alternative, Kopaonik 29.Novembar 2019.Ncionalni kurs prve kategorije, organizator.</w:t>
      </w:r>
    </w:p>
    <w:p w:rsidR="002C2322" w:rsidRPr="007157BD" w:rsidRDefault="002C2322" w:rsidP="00BA1D11">
      <w:pPr>
        <w:tabs>
          <w:tab w:val="num" w:pos="360"/>
        </w:tabs>
        <w:spacing w:after="0"/>
        <w:jc w:val="both"/>
      </w:pPr>
    </w:p>
    <w:p w:rsidR="009B3106" w:rsidRPr="007157BD" w:rsidRDefault="00804B15" w:rsidP="009C5230">
      <w:pPr>
        <w:pStyle w:val="Heading3"/>
        <w:spacing w:before="0" w:after="0"/>
        <w:jc w:val="both"/>
      </w:pPr>
      <w:r>
        <w:t>d</w:t>
      </w:r>
      <w:r w:rsidR="00E5278B" w:rsidRPr="007157BD">
        <w:t>) Citiranost radova</w:t>
      </w:r>
    </w:p>
    <w:p w:rsidR="0040396C" w:rsidRPr="00213067" w:rsidRDefault="0040396C" w:rsidP="0040396C">
      <w:pPr>
        <w:spacing w:after="0"/>
        <w:jc w:val="both"/>
      </w:pPr>
      <w:r w:rsidRPr="00213067">
        <w:t>Citiranost: 415 h-index: 12 (izvor Scopus)</w:t>
      </w:r>
    </w:p>
    <w:p w:rsidR="009B3106" w:rsidRPr="007157BD" w:rsidRDefault="009B3106" w:rsidP="009C5230">
      <w:pPr>
        <w:spacing w:after="0"/>
        <w:jc w:val="both"/>
      </w:pPr>
    </w:p>
    <w:p w:rsidR="009B3106" w:rsidRPr="007157BD" w:rsidRDefault="00E5278B" w:rsidP="009C5230">
      <w:pPr>
        <w:pStyle w:val="Heading3"/>
        <w:spacing w:before="0" w:after="0"/>
        <w:jc w:val="both"/>
      </w:pPr>
      <w:r w:rsidRPr="007157BD">
        <w:t>F. OCENA O REZULTATIMA NAUČNOG I ISTRAŽIVAČKOG RADA</w:t>
      </w:r>
    </w:p>
    <w:p w:rsidR="0040396C" w:rsidRPr="00213067" w:rsidRDefault="0040396C" w:rsidP="0040396C">
      <w:pPr>
        <w:spacing w:after="0"/>
        <w:jc w:val="both"/>
      </w:pPr>
      <w:r w:rsidRPr="00213067">
        <w:t xml:space="preserve">Kandidat je priložio spisak </w:t>
      </w:r>
      <w:proofErr w:type="gramStart"/>
      <w:r w:rsidRPr="00213067">
        <w:t>od</w:t>
      </w:r>
      <w:proofErr w:type="gramEnd"/>
      <w:r w:rsidRPr="00213067">
        <w:t xml:space="preserve"> ukupno 1</w:t>
      </w:r>
      <w:r>
        <w:t>60</w:t>
      </w:r>
      <w:r w:rsidRPr="00213067">
        <w:t xml:space="preserve"> radova, od toga 13 orginalna rada učasopisima sa JCR liste (prvi autor u dva rada). </w:t>
      </w:r>
      <w:r>
        <w:t>Trinaest</w:t>
      </w:r>
      <w:r w:rsidRPr="00213067">
        <w:t xml:space="preserve"> radova u kategroriji ostali radovi u časopisima </w:t>
      </w:r>
      <w:proofErr w:type="gramStart"/>
      <w:r w:rsidRPr="00213067">
        <w:t>sa</w:t>
      </w:r>
      <w:proofErr w:type="gramEnd"/>
      <w:r w:rsidRPr="00213067">
        <w:t xml:space="preserve"> JCR liste kao saradnik, Ukupan IF je </w:t>
      </w:r>
      <w:r>
        <w:t>56.7775</w:t>
      </w:r>
      <w:r w:rsidRPr="00213067">
        <w:t xml:space="preserve">. Dva rada je objavio u časopisima indeksiranim u Science Citation Index Expanded (SCIe), bez IF. U časopisima indeksovanim u Medline-u objavio je 24 radova, od čega je u jednom radu prvi autor, a 14 radova u časopisima koji nije indeksiran u navedenim bazama podataka. U zbornicima medjunardnog skupa u kojima objavio je 5 radova, dok je u zbornicima </w:t>
      </w:r>
      <w:proofErr w:type="gramStart"/>
      <w:r w:rsidRPr="00213067">
        <w:t>sa</w:t>
      </w:r>
      <w:proofErr w:type="gramEnd"/>
      <w:r w:rsidRPr="00213067">
        <w:t xml:space="preserve"> domaćeg kongresa objavio 3 rad kao prvi autor. U vidu izvoda objavio je ukupno 81 radova, </w:t>
      </w:r>
      <w:proofErr w:type="gramStart"/>
      <w:r w:rsidRPr="00213067">
        <w:t>od</w:t>
      </w:r>
      <w:proofErr w:type="gramEnd"/>
      <w:r w:rsidRPr="00213067">
        <w:t xml:space="preserve"> toga 48 sa međunarodnih skupova, a 33 sa domaćih skupova.  </w:t>
      </w:r>
      <w:proofErr w:type="gramStart"/>
      <w:r w:rsidRPr="00213067">
        <w:t>Kandidat je autor u četiri poglavlja u knjigama i saradnik u pisanju dva poglavlja u udzbenicima.</w:t>
      </w:r>
      <w:proofErr w:type="gramEnd"/>
      <w:r w:rsidRPr="00213067">
        <w:t xml:space="preserve"> </w:t>
      </w:r>
      <w:proofErr w:type="gramStart"/>
      <w:r w:rsidRPr="00213067">
        <w:t>Koautor je jedne knjige.</w:t>
      </w:r>
      <w:proofErr w:type="gramEnd"/>
    </w:p>
    <w:p w:rsidR="0040396C" w:rsidRPr="00213067" w:rsidRDefault="0040396C" w:rsidP="0040396C">
      <w:pPr>
        <w:spacing w:after="0"/>
        <w:jc w:val="both"/>
      </w:pPr>
      <w:proofErr w:type="gramStart"/>
      <w:r w:rsidRPr="00213067">
        <w:t>Od</w:t>
      </w:r>
      <w:proofErr w:type="gramEnd"/>
      <w:r w:rsidRPr="00213067">
        <w:t xml:space="preserve"> izbora u zvanje vanrednog profesora 2015. </w:t>
      </w:r>
      <w:proofErr w:type="gramStart"/>
      <w:r w:rsidRPr="00213067">
        <w:t>godine</w:t>
      </w:r>
      <w:proofErr w:type="gramEnd"/>
      <w:r w:rsidRPr="00213067">
        <w:t>, kandidat je objavio 7 radova ( u jednom radu prvi autor) sa JCR liste, 1</w:t>
      </w:r>
      <w:r>
        <w:t>3</w:t>
      </w:r>
      <w:r w:rsidRPr="00213067">
        <w:t xml:space="preserve"> radova kao saradnik u ostalim radovima sa liste JCR sa ukupnim IF </w:t>
      </w:r>
      <w:r>
        <w:t>47.1355</w:t>
      </w:r>
      <w:r w:rsidRPr="00213067">
        <w:t>.</w:t>
      </w:r>
    </w:p>
    <w:p w:rsidR="0040396C" w:rsidRPr="00213067" w:rsidRDefault="0040396C" w:rsidP="0040396C">
      <w:pPr>
        <w:spacing w:after="0"/>
        <w:jc w:val="both"/>
      </w:pPr>
      <w:r w:rsidRPr="00213067">
        <w:t>U svojim radovima kandidat je obrađivao sve oblasti abdominalne</w:t>
      </w:r>
      <w:proofErr w:type="gramStart"/>
      <w:r w:rsidRPr="00213067">
        <w:t>, ,</w:t>
      </w:r>
      <w:proofErr w:type="gramEnd"/>
      <w:r w:rsidRPr="00213067">
        <w:t xml:space="preserve"> a naročito</w:t>
      </w:r>
      <w:r>
        <w:t xml:space="preserve"> </w:t>
      </w:r>
      <w:r w:rsidRPr="00213067">
        <w:t>kolorektalne hirurgije</w:t>
      </w:r>
    </w:p>
    <w:p w:rsidR="00BB631A" w:rsidRPr="0040396C" w:rsidRDefault="0040396C" w:rsidP="0040396C">
      <w:pPr>
        <w:pStyle w:val="Heading3"/>
        <w:spacing w:before="0" w:after="0"/>
        <w:jc w:val="both"/>
        <w:rPr>
          <w:b w:val="0"/>
        </w:rPr>
      </w:pPr>
      <w:r w:rsidRPr="0040396C">
        <w:rPr>
          <w:b w:val="0"/>
        </w:rPr>
        <w:t>U objavljenim radovima kandidat je pokazao zavidan nivo poznavanja literature uz objektivnu analizu sopstevenih rezultata</w:t>
      </w:r>
    </w:p>
    <w:p w:rsidR="00D34D75" w:rsidRDefault="00D34D75" w:rsidP="009C5230">
      <w:pPr>
        <w:pStyle w:val="Heading3"/>
        <w:spacing w:before="0" w:after="0"/>
        <w:jc w:val="both"/>
      </w:pPr>
    </w:p>
    <w:p w:rsidR="009B3106" w:rsidRPr="007157BD" w:rsidRDefault="00E5278B" w:rsidP="009C5230">
      <w:pPr>
        <w:pStyle w:val="Heading3"/>
        <w:spacing w:before="0" w:after="0"/>
        <w:jc w:val="both"/>
      </w:pPr>
      <w:r w:rsidRPr="007157BD">
        <w:t>G. OCENA O ANGAŽOVANJU U RAZVOJU NASTAVE I DRUGIH DELATNOSTIVISOKOŠKOLSKE USTANOVE</w:t>
      </w:r>
    </w:p>
    <w:p w:rsidR="009B3106" w:rsidRPr="007157BD" w:rsidRDefault="00E5278B" w:rsidP="009C5230">
      <w:pPr>
        <w:spacing w:after="0"/>
        <w:jc w:val="both"/>
      </w:pPr>
      <w:r w:rsidRPr="007157BD">
        <w:t>Dr Velimir Markovićaktivno doprinosi unapređenju i modernizaciji nastave sa savremenim shvatanjama vezanim za hiruršku problematiku u opštojhirurgiji posebno abdominalnoj hirurgiji</w:t>
      </w:r>
      <w:proofErr w:type="gramStart"/>
      <w:r w:rsidRPr="007157BD">
        <w:t>..</w:t>
      </w:r>
      <w:proofErr w:type="gramEnd"/>
      <w:r w:rsidRPr="007157BD">
        <w:t xml:space="preserve"> Ovo se odnosi kako na predavanja i seminare za studente, takoi na predavanja specijalizatima i subspecijalizantima iz opšte hirurgije, onkologije, subcpecijaalističke studije itd</w:t>
      </w:r>
      <w:proofErr w:type="gramStart"/>
      <w:r w:rsidRPr="007157BD">
        <w:t>..</w:t>
      </w:r>
      <w:proofErr w:type="gramEnd"/>
    </w:p>
    <w:p w:rsidR="009B3106" w:rsidRPr="007157BD" w:rsidRDefault="00E5278B" w:rsidP="009C5230">
      <w:pPr>
        <w:spacing w:after="0"/>
        <w:jc w:val="both"/>
      </w:pPr>
      <w:r w:rsidRPr="007157BD">
        <w:t xml:space="preserve">Pedagoška aktivnost kandidataje u toku poslednjih 20 godina usmerena </w:t>
      </w:r>
      <w:proofErr w:type="gramStart"/>
      <w:r w:rsidRPr="007157BD">
        <w:t>na</w:t>
      </w:r>
      <w:proofErr w:type="gramEnd"/>
      <w:r w:rsidRPr="007157BD">
        <w:t xml:space="preserve"> edukaciji studenata, lekara na specijalizaciji i na poslediplomskoj nastavi. </w:t>
      </w:r>
    </w:p>
    <w:p w:rsidR="009B3106" w:rsidRPr="007157BD" w:rsidRDefault="00E5278B" w:rsidP="00BB631A">
      <w:pPr>
        <w:pStyle w:val="Heading3"/>
        <w:spacing w:before="0" w:after="0"/>
        <w:jc w:val="center"/>
      </w:pPr>
      <w:r w:rsidRPr="007157BD">
        <w:lastRenderedPageBreak/>
        <w:t xml:space="preserve">IZBORNI USLOVI ZA </w:t>
      </w:r>
      <w:r w:rsidR="002C2322" w:rsidRPr="007157BD">
        <w:t>I</w:t>
      </w:r>
      <w:r w:rsidRPr="007157BD">
        <w:t>ZBOR U ZVAN</w:t>
      </w:r>
      <w:r w:rsidR="00D34D75">
        <w:t>JE REDOVNOG</w:t>
      </w:r>
      <w:r w:rsidRPr="007157BD">
        <w:t xml:space="preserve"> PROFESORA</w:t>
      </w:r>
    </w:p>
    <w:p w:rsidR="00BB631A" w:rsidRDefault="00BB631A" w:rsidP="009C5230">
      <w:pPr>
        <w:pStyle w:val="Heading3"/>
        <w:spacing w:before="0" w:after="0"/>
        <w:jc w:val="both"/>
      </w:pPr>
    </w:p>
    <w:p w:rsidR="009B3106" w:rsidRPr="007157BD" w:rsidRDefault="00E5278B" w:rsidP="009C5230">
      <w:pPr>
        <w:pStyle w:val="Heading3"/>
        <w:spacing w:before="0" w:after="0"/>
        <w:jc w:val="both"/>
      </w:pPr>
      <w:r w:rsidRPr="007157BD">
        <w:t>ZA STRUČNO PROFESIONALNI DOPRINOS</w:t>
      </w:r>
    </w:p>
    <w:p w:rsidR="009B3106" w:rsidRPr="007157BD" w:rsidRDefault="00E5278B" w:rsidP="009C5230">
      <w:pPr>
        <w:spacing w:after="0"/>
        <w:jc w:val="both"/>
        <w:rPr>
          <w:i/>
          <w:iCs/>
        </w:rPr>
      </w:pPr>
      <w:proofErr w:type="gramStart"/>
      <w:r w:rsidRPr="007157BD">
        <w:rPr>
          <w:i/>
          <w:iCs/>
        </w:rPr>
        <w:t>Angažovanost u sprovođenju složenih dijagnostičkih, terapijskih i preventivnih procedura.</w:t>
      </w:r>
      <w:proofErr w:type="gramEnd"/>
    </w:p>
    <w:p w:rsidR="009B3106" w:rsidRPr="007157BD" w:rsidRDefault="00E5278B" w:rsidP="009C5230">
      <w:pPr>
        <w:spacing w:after="0"/>
        <w:jc w:val="both"/>
      </w:pPr>
      <w:r w:rsidRPr="007157BD">
        <w:t xml:space="preserve">drVelimir A. Marković vanredni professorna Katedri uže naučne oblasti Hirurgija sa anesteziologijom, specijalista opšte hirurgije, doktor medicinskih nauka,kolorektalni hirurg, radi na Klinici za digestivnu hirurgiju – Prva hirurška, KCS.Preko dvadeset godina (1992. do 2016.) radio na III odeljenju Prve hirurške klinike u timu Prof. dr Zorana Krivokapića. </w:t>
      </w:r>
      <w:proofErr w:type="gramStart"/>
      <w:r w:rsidRPr="007157BD">
        <w:t>Učestvovaou uvođenju preko dvadeset novih hirurških procedurau kolorektalnoj hirurgiji.</w:t>
      </w:r>
      <w:proofErr w:type="gramEnd"/>
    </w:p>
    <w:p w:rsidR="009B3106" w:rsidRPr="007157BD" w:rsidRDefault="00E5278B" w:rsidP="009C5230">
      <w:pPr>
        <w:spacing w:after="0"/>
        <w:jc w:val="both"/>
      </w:pPr>
      <w:r w:rsidRPr="007157BD">
        <w:t xml:space="preserve">Godišnje je operator </w:t>
      </w:r>
      <w:proofErr w:type="gramStart"/>
      <w:r w:rsidRPr="007157BD">
        <w:t>ili</w:t>
      </w:r>
      <w:proofErr w:type="gramEnd"/>
      <w:r w:rsidRPr="007157BD">
        <w:t xml:space="preserve"> asistent na više od 300 operativnih zahvata iz oblasti kolorektalne hirurgije i abdominalne hirurgije u opšte.Bio je načelnik Dnevne bolnice – proktološka jednodnevna hirurgija, sada je načelnik VIII odeljenja Prve hirurške. Direktor je Klinike za digestivnu hirurgiju - Prve hirurške, KCS, </w:t>
      </w:r>
      <w:proofErr w:type="gramStart"/>
      <w:r w:rsidRPr="007157BD">
        <w:t>od</w:t>
      </w:r>
      <w:proofErr w:type="gramEnd"/>
      <w:r w:rsidRPr="007157BD">
        <w:t xml:space="preserve"> 01. </w:t>
      </w:r>
      <w:proofErr w:type="gramStart"/>
      <w:r w:rsidRPr="007157BD">
        <w:t>oktobra</w:t>
      </w:r>
      <w:proofErr w:type="gramEnd"/>
      <w:r w:rsidRPr="007157BD">
        <w:t xml:space="preserve"> 2015.</w:t>
      </w:r>
    </w:p>
    <w:p w:rsidR="00BB631A" w:rsidRDefault="00BB631A" w:rsidP="009C5230">
      <w:pPr>
        <w:pStyle w:val="Heading3"/>
        <w:spacing w:before="0" w:after="0"/>
        <w:jc w:val="both"/>
      </w:pPr>
    </w:p>
    <w:p w:rsidR="009B3106" w:rsidRPr="007157BD" w:rsidRDefault="00E5278B" w:rsidP="009C5230">
      <w:pPr>
        <w:pStyle w:val="Heading3"/>
        <w:spacing w:before="0" w:after="0"/>
        <w:jc w:val="both"/>
      </w:pPr>
      <w:r w:rsidRPr="007157BD">
        <w:t>ZA DOPRINOS AKADEMSKOJ I ŠIROJ ZAJEDNICI</w:t>
      </w:r>
    </w:p>
    <w:p w:rsidR="009B3106" w:rsidRPr="007157BD" w:rsidRDefault="00E5278B" w:rsidP="009C5230">
      <w:pPr>
        <w:spacing w:after="0"/>
        <w:jc w:val="both"/>
        <w:rPr>
          <w:i/>
          <w:iCs/>
        </w:rPr>
      </w:pPr>
      <w:r w:rsidRPr="007157BD">
        <w:rPr>
          <w:i/>
          <w:iCs/>
        </w:rPr>
        <w:t xml:space="preserve">Značajno strukovno, nacionalno </w:t>
      </w:r>
      <w:proofErr w:type="gramStart"/>
      <w:r w:rsidRPr="007157BD">
        <w:rPr>
          <w:i/>
          <w:iCs/>
        </w:rPr>
        <w:t>ili</w:t>
      </w:r>
      <w:proofErr w:type="gramEnd"/>
      <w:r w:rsidRPr="007157BD">
        <w:rPr>
          <w:i/>
          <w:iCs/>
        </w:rPr>
        <w:t xml:space="preserve"> međunarodno priznanje za naučnu ili stručnu delatnost </w:t>
      </w:r>
    </w:p>
    <w:p w:rsidR="009B3106" w:rsidRPr="007157BD" w:rsidRDefault="00E5278B" w:rsidP="009C5230">
      <w:pPr>
        <w:spacing w:after="0"/>
        <w:jc w:val="both"/>
      </w:pPr>
      <w:proofErr w:type="gramStart"/>
      <w:r w:rsidRPr="007157BD">
        <w:t>Nagrada grada Beograda 2014.</w:t>
      </w:r>
      <w:proofErr w:type="gramEnd"/>
      <w:r w:rsidRPr="007157BD">
        <w:t xml:space="preserve"> </w:t>
      </w:r>
      <w:proofErr w:type="gramStart"/>
      <w:r w:rsidRPr="007157BD">
        <w:t>godine</w:t>
      </w:r>
      <w:proofErr w:type="gramEnd"/>
      <w:r w:rsidRPr="007157BD">
        <w:t xml:space="preserve"> za udžbenik HIRURGIJA urednika prof. dr Živana Maksimovića gde je kandidat saradnik u pisanju poglavlja pod nazivom:Hirurgija kolona.</w:t>
      </w:r>
    </w:p>
    <w:p w:rsidR="009B3106" w:rsidRPr="007157BD" w:rsidRDefault="00E5278B" w:rsidP="009C5230">
      <w:pPr>
        <w:spacing w:after="0"/>
        <w:jc w:val="both"/>
      </w:pPr>
      <w:r w:rsidRPr="007157BD">
        <w:t>Nagrada grada Beograda 2012.godine za monografiju „KARCINOM REKTUMA</w:t>
      </w:r>
      <w:proofErr w:type="gramStart"/>
      <w:r w:rsidRPr="007157BD">
        <w:t>“ urednika</w:t>
      </w:r>
      <w:proofErr w:type="gramEnd"/>
      <w:r w:rsidRPr="007157BD">
        <w:t xml:space="preserve"> Prof dr Zorana Krivokapića gde je autor dva poglavlja Rekonstrukcije posle niskih resekcija rektuma i Protektivna stoma kod niskih resekcija rektuma. </w:t>
      </w:r>
    </w:p>
    <w:p w:rsidR="009B3106" w:rsidRPr="007157BD" w:rsidRDefault="00E5278B" w:rsidP="009C5230">
      <w:pPr>
        <w:spacing w:after="0"/>
        <w:jc w:val="both"/>
      </w:pPr>
      <w:r w:rsidRPr="007157BD">
        <w:t>Plaketa Srpskog Lekarskog Društva, Decebar 2014.godine</w:t>
      </w:r>
    </w:p>
    <w:p w:rsidR="009B3106" w:rsidRPr="007157BD" w:rsidRDefault="00E5278B" w:rsidP="009C5230">
      <w:pPr>
        <w:spacing w:after="0"/>
        <w:jc w:val="both"/>
      </w:pPr>
      <w:r w:rsidRPr="007157BD">
        <w:t xml:space="preserve">Povelja Srpksog lekarskog društva, Podružnica Čačak – Povelja za izuzetnu ličnu i profesionalnu saradnju </w:t>
      </w:r>
      <w:proofErr w:type="gramStart"/>
      <w:r w:rsidRPr="007157BD">
        <w:t>sa</w:t>
      </w:r>
      <w:proofErr w:type="gramEnd"/>
      <w:r w:rsidRPr="007157BD">
        <w:t xml:space="preserve"> lekarima čačanske hirurgije, Oktobar 2016. </w:t>
      </w:r>
    </w:p>
    <w:p w:rsidR="009B3106" w:rsidRPr="007157BD" w:rsidRDefault="00E5278B" w:rsidP="009C5230">
      <w:pPr>
        <w:spacing w:after="0"/>
        <w:jc w:val="both"/>
      </w:pPr>
      <w:proofErr w:type="gramStart"/>
      <w:r w:rsidRPr="007157BD">
        <w:t>Povelja Srpskog Lekarskog Društva, Maj 2019.</w:t>
      </w:r>
      <w:proofErr w:type="gramEnd"/>
    </w:p>
    <w:p w:rsidR="00BB631A" w:rsidRDefault="00BB631A" w:rsidP="009C5230">
      <w:pPr>
        <w:spacing w:after="0"/>
        <w:jc w:val="both"/>
        <w:rPr>
          <w:i/>
          <w:iCs/>
        </w:rPr>
      </w:pPr>
    </w:p>
    <w:p w:rsidR="009B3106" w:rsidRPr="007157BD" w:rsidRDefault="00E5278B" w:rsidP="009C5230">
      <w:pPr>
        <w:spacing w:after="0"/>
        <w:jc w:val="both"/>
        <w:rPr>
          <w:i/>
          <w:iCs/>
        </w:rPr>
      </w:pPr>
      <w:r w:rsidRPr="007157BD">
        <w:rPr>
          <w:i/>
          <w:iCs/>
        </w:rPr>
        <w:t xml:space="preserve">Rukovođenje </w:t>
      </w:r>
      <w:proofErr w:type="gramStart"/>
      <w:r w:rsidRPr="007157BD">
        <w:rPr>
          <w:i/>
          <w:iCs/>
        </w:rPr>
        <w:t>ili</w:t>
      </w:r>
      <w:proofErr w:type="gramEnd"/>
      <w:r w:rsidRPr="007157BD">
        <w:rPr>
          <w:i/>
          <w:iCs/>
        </w:rPr>
        <w:t xml:space="preserve"> angažovanje u nacionalnim ili međunarodnim naučnim ili stručnim organizacijama; </w:t>
      </w:r>
    </w:p>
    <w:p w:rsidR="009B3106" w:rsidRPr="007157BD" w:rsidRDefault="00E5278B" w:rsidP="009C5230">
      <w:pPr>
        <w:spacing w:after="0"/>
        <w:jc w:val="both"/>
      </w:pPr>
      <w:r w:rsidRPr="007157BD">
        <w:t>Kandidat je član velikog broja strukovnih organizacija kao što su: SLD, Udrženja hirurga Jugoslavije, Hirurške sekcije SLD, Jedan je od osnivača, gemeralni sekretar ičlan presdsedništva Društva Koloproktologa Jugoslavije 1998, Član Svetskog Udruženja Univerzitetskih Kolorektalnih Hirurga od Juna1998 godine, Član je Association of Mediterranean Society of Coloproctology 1999, European Association of Coloproctology 2002, Central European Club of Coloproctology 2003, Member ESCP 2006, National representative for Serbia ,EACP - European Association of Coloproctology 2005, National representative for Serbia , ESCP -European Society of Coloproctology 2006, Član UOUHCIBS 2011 (Udruženje za hronične crevne inflatorne bolesti Srbije), Udruženje hirurga Republike Srpske2010, Član osnivač UAHS 2013,Član Naučnog društva Srbije 2018, Član Medicinske akademije SLD, 2019</w:t>
      </w:r>
    </w:p>
    <w:p w:rsidR="00BB631A" w:rsidRDefault="00BB631A" w:rsidP="009C5230">
      <w:pPr>
        <w:pStyle w:val="Heading3"/>
        <w:spacing w:before="0" w:after="0"/>
        <w:jc w:val="both"/>
      </w:pPr>
    </w:p>
    <w:p w:rsidR="009B3106" w:rsidRPr="007157BD" w:rsidRDefault="00E5278B" w:rsidP="009C5230">
      <w:pPr>
        <w:pStyle w:val="Heading3"/>
        <w:spacing w:before="0" w:after="0"/>
        <w:jc w:val="both"/>
      </w:pPr>
      <w:r w:rsidRPr="007157BD">
        <w:t>ZA SARADNJU SA DRUGIM VISOKOŠKOLSKIM, NAUČNO-ISTRAŽIVAČKIM USTANOVAMA U ZEMLJI I INOSTRANSTVU</w:t>
      </w:r>
    </w:p>
    <w:p w:rsidR="009B3106" w:rsidRPr="00BB631A" w:rsidRDefault="00E5278B" w:rsidP="009C5230">
      <w:pPr>
        <w:pStyle w:val="Heading3"/>
        <w:spacing w:before="0" w:after="0"/>
        <w:jc w:val="both"/>
        <w:rPr>
          <w:b w:val="0"/>
          <w:i/>
        </w:rPr>
      </w:pPr>
      <w:r w:rsidRPr="00BB631A">
        <w:rPr>
          <w:b w:val="0"/>
          <w:i/>
        </w:rPr>
        <w:t>Usavršavanje</w:t>
      </w:r>
    </w:p>
    <w:p w:rsidR="009B3106" w:rsidRPr="007157BD" w:rsidRDefault="00E5278B" w:rsidP="009C5230">
      <w:pPr>
        <w:spacing w:after="0"/>
        <w:jc w:val="both"/>
      </w:pPr>
      <w:proofErr w:type="gramStart"/>
      <w:r w:rsidRPr="007157BD">
        <w:t>Marta i Aprila meseca 1995 godine radi stručnog usavršavanja iz oblasti Kolorektalne hirurgije boravio u St Marks bolnici u Londonu.</w:t>
      </w:r>
      <w:proofErr w:type="gramEnd"/>
      <w:r w:rsidRPr="007157BD">
        <w:t xml:space="preserve"> </w:t>
      </w:r>
    </w:p>
    <w:p w:rsidR="009B3106" w:rsidRPr="007157BD" w:rsidRDefault="00E5278B" w:rsidP="009C5230">
      <w:pPr>
        <w:spacing w:after="0"/>
        <w:jc w:val="both"/>
      </w:pPr>
      <w:proofErr w:type="gramStart"/>
      <w:r w:rsidRPr="007157BD">
        <w:t>Radi stručnog usavršavanja iz oblasti dijagnostičke i terapijske endoskopije boravio u Majnahjmu i Ludvishavenu (Nemačka) Jula meseca 2004.</w:t>
      </w:r>
      <w:proofErr w:type="gramEnd"/>
      <w:r w:rsidRPr="007157BD">
        <w:t xml:space="preserve"> </w:t>
      </w:r>
      <w:proofErr w:type="gramStart"/>
      <w:r w:rsidRPr="007157BD">
        <w:t>godine</w:t>
      </w:r>
      <w:proofErr w:type="gramEnd"/>
      <w:r w:rsidRPr="007157BD">
        <w:t xml:space="preserve">, </w:t>
      </w:r>
    </w:p>
    <w:p w:rsidR="009B3106" w:rsidRPr="007157BD" w:rsidRDefault="00E5278B" w:rsidP="009C5230">
      <w:pPr>
        <w:spacing w:after="0"/>
        <w:jc w:val="both"/>
      </w:pPr>
      <w:r w:rsidRPr="007157BD">
        <w:t xml:space="preserve">Marta meseca 2006 godine bio na usavršavanju iz oblasti hirurgije uznapredovale maligne bolesti organa male karlice u Mančesteru </w:t>
      </w:r>
      <w:proofErr w:type="gramStart"/>
      <w:r w:rsidRPr="007157BD">
        <w:t>( Engleska</w:t>
      </w:r>
      <w:proofErr w:type="gramEnd"/>
      <w:r w:rsidRPr="007157BD">
        <w:t>) na Christie hospital kao stipendista ECCP ( European Council of Coloprotology)</w:t>
      </w:r>
    </w:p>
    <w:p w:rsidR="009B3106" w:rsidRPr="007157BD" w:rsidRDefault="00E5278B" w:rsidP="009C5230">
      <w:pPr>
        <w:spacing w:after="0"/>
        <w:jc w:val="both"/>
      </w:pPr>
      <w:r w:rsidRPr="007157BD">
        <w:t>Pohađao veći broj kurseva i stručnih obuka u zemlji i inostranstvu</w:t>
      </w:r>
    </w:p>
    <w:p w:rsidR="00BB631A" w:rsidRDefault="00BB631A" w:rsidP="009C5230">
      <w:pPr>
        <w:pStyle w:val="Heading3"/>
        <w:spacing w:before="0" w:after="0"/>
        <w:jc w:val="both"/>
        <w:rPr>
          <w:b w:val="0"/>
          <w:i/>
        </w:rPr>
      </w:pPr>
    </w:p>
    <w:p w:rsidR="009B3106" w:rsidRPr="00BB631A" w:rsidRDefault="00E5278B" w:rsidP="009C5230">
      <w:pPr>
        <w:pStyle w:val="Heading3"/>
        <w:spacing w:before="0" w:after="0"/>
        <w:jc w:val="both"/>
        <w:rPr>
          <w:b w:val="0"/>
          <w:i/>
        </w:rPr>
      </w:pPr>
      <w:r w:rsidRPr="00BB631A">
        <w:rPr>
          <w:b w:val="0"/>
          <w:i/>
        </w:rPr>
        <w:t xml:space="preserve">Predavanje po pozivu </w:t>
      </w:r>
      <w:proofErr w:type="gramStart"/>
      <w:r w:rsidRPr="00BB631A">
        <w:rPr>
          <w:b w:val="0"/>
          <w:i/>
        </w:rPr>
        <w:t>na</w:t>
      </w:r>
      <w:proofErr w:type="gramEnd"/>
      <w:r w:rsidRPr="00BB631A">
        <w:rPr>
          <w:b w:val="0"/>
          <w:i/>
        </w:rPr>
        <w:t xml:space="preserve"> akreditovanim skupovima u zemlji</w:t>
      </w:r>
    </w:p>
    <w:p w:rsidR="009B3106" w:rsidRPr="007157BD" w:rsidRDefault="00E5278B" w:rsidP="00BB631A">
      <w:pPr>
        <w:pStyle w:val="ListParagraph"/>
        <w:numPr>
          <w:ilvl w:val="0"/>
          <w:numId w:val="41"/>
        </w:numPr>
        <w:tabs>
          <w:tab w:val="clear" w:pos="810"/>
          <w:tab w:val="num" w:pos="270"/>
        </w:tabs>
        <w:spacing w:after="0"/>
        <w:ind w:left="0" w:firstLine="0"/>
        <w:jc w:val="both"/>
      </w:pPr>
      <w:r w:rsidRPr="007157BD">
        <w:t>Marković V. Jednodnevna hirurgija u abdominalnoj hirurgiji. Akademija Medicinskih Nauka SLD, Beograd, februar 27, 2006.</w:t>
      </w:r>
    </w:p>
    <w:p w:rsidR="009B3106" w:rsidRPr="007157BD" w:rsidRDefault="00E5278B" w:rsidP="00BB631A">
      <w:pPr>
        <w:pStyle w:val="ListParagraph"/>
        <w:tabs>
          <w:tab w:val="clear" w:pos="810"/>
          <w:tab w:val="num" w:pos="270"/>
        </w:tabs>
        <w:spacing w:after="0"/>
        <w:ind w:left="0" w:firstLine="0"/>
        <w:jc w:val="both"/>
      </w:pPr>
      <w:r w:rsidRPr="007157BD">
        <w:t>Marković V. Društvo medicinskih biohemičara Srbije. Kurs kontinuirane medicinske edukacije. „Tumorski marker – III deo“, Beograd, 4.4.2018</w:t>
      </w:r>
    </w:p>
    <w:p w:rsidR="009B3106" w:rsidRPr="007157BD" w:rsidRDefault="00E5278B" w:rsidP="00BB631A">
      <w:pPr>
        <w:pStyle w:val="ListParagraph"/>
        <w:tabs>
          <w:tab w:val="clear" w:pos="810"/>
          <w:tab w:val="num" w:pos="270"/>
        </w:tabs>
        <w:spacing w:after="0"/>
        <w:ind w:left="0" w:firstLine="0"/>
        <w:jc w:val="both"/>
      </w:pPr>
      <w:r w:rsidRPr="007157BD">
        <w:t>Marković V.Staplerska hemoroidopeksija. Mecicinski fakultet u Nišu, Kontinuirana medicinska edukacija. Naučni seminar „Hemoridalna boilest – savremeni dijagnostički i terapijski pristup“. 6. Mart 2009</w:t>
      </w:r>
    </w:p>
    <w:p w:rsidR="009B3106" w:rsidRPr="007157BD" w:rsidRDefault="00E5278B" w:rsidP="00BB631A">
      <w:pPr>
        <w:pStyle w:val="ListParagraph"/>
        <w:tabs>
          <w:tab w:val="clear" w:pos="810"/>
          <w:tab w:val="num" w:pos="270"/>
        </w:tabs>
        <w:spacing w:after="0"/>
        <w:ind w:left="0" w:firstLine="0"/>
        <w:jc w:val="both"/>
      </w:pPr>
      <w:r w:rsidRPr="007157BD">
        <w:t xml:space="preserve">Marković V. Edukacioni simpozijum iz Psiho-onkologije, predavanje „Kvalitet života sa derivacionom stomom“. Hotel IN, Beograd, 25-26 </w:t>
      </w:r>
      <w:proofErr w:type="gramStart"/>
      <w:r w:rsidRPr="007157BD">
        <w:t>mart</w:t>
      </w:r>
      <w:proofErr w:type="gramEnd"/>
      <w:r w:rsidRPr="007157BD">
        <w:t xml:space="preserve"> 2015. </w:t>
      </w:r>
    </w:p>
    <w:p w:rsidR="009B3106" w:rsidRPr="007157BD" w:rsidRDefault="00E5278B" w:rsidP="00BB631A">
      <w:pPr>
        <w:pStyle w:val="ListParagraph"/>
        <w:tabs>
          <w:tab w:val="clear" w:pos="810"/>
          <w:tab w:val="num" w:pos="270"/>
        </w:tabs>
        <w:spacing w:after="0"/>
        <w:ind w:left="0" w:firstLine="0"/>
        <w:jc w:val="both"/>
      </w:pPr>
      <w:r w:rsidRPr="007157BD">
        <w:t xml:space="preserve">Marković V. – predavanjeSavremeno hirurško lečenje oboljenja kolona i rektuma. Medjunarodni skupUdruženja za edukaciju i nauke EDUCOINI u saradnji </w:t>
      </w:r>
      <w:proofErr w:type="gramStart"/>
      <w:r w:rsidRPr="007157BD">
        <w:t>sa</w:t>
      </w:r>
      <w:proofErr w:type="gramEnd"/>
      <w:r w:rsidRPr="007157BD">
        <w:t xml:space="preserve"> Društvom koloproktologa srbije. Niš 8.maj 2015.</w:t>
      </w:r>
    </w:p>
    <w:p w:rsidR="009B3106" w:rsidRPr="007157BD" w:rsidRDefault="00E5278B" w:rsidP="00BB631A">
      <w:pPr>
        <w:pStyle w:val="ListParagraph"/>
        <w:tabs>
          <w:tab w:val="clear" w:pos="810"/>
          <w:tab w:val="num" w:pos="270"/>
        </w:tabs>
        <w:spacing w:after="0"/>
        <w:ind w:left="0" w:firstLine="0"/>
        <w:jc w:val="both"/>
      </w:pPr>
      <w:r w:rsidRPr="007157BD">
        <w:t xml:space="preserve">Marković </w:t>
      </w:r>
      <w:proofErr w:type="gramStart"/>
      <w:r w:rsidRPr="007157BD">
        <w:t>V..</w:t>
      </w:r>
      <w:proofErr w:type="gramEnd"/>
      <w:r w:rsidRPr="007157BD">
        <w:t xml:space="preserve"> Predavač. Kurs„Definitivne i protektivne stome kao rezultat lečenja bolesti debelog creva“. Kopaonik, 26.11.2015.</w:t>
      </w:r>
    </w:p>
    <w:p w:rsidR="009B3106" w:rsidRPr="007157BD" w:rsidRDefault="00E5278B" w:rsidP="00BB631A">
      <w:pPr>
        <w:pStyle w:val="ListParagraph"/>
        <w:tabs>
          <w:tab w:val="clear" w:pos="810"/>
          <w:tab w:val="num" w:pos="270"/>
        </w:tabs>
        <w:spacing w:after="0"/>
        <w:ind w:left="0" w:firstLine="0"/>
        <w:jc w:val="both"/>
      </w:pPr>
      <w:r w:rsidRPr="007157BD">
        <w:t xml:space="preserve">Marković </w:t>
      </w:r>
      <w:proofErr w:type="gramStart"/>
      <w:r w:rsidRPr="007157BD">
        <w:t>V..</w:t>
      </w:r>
      <w:proofErr w:type="gramEnd"/>
      <w:r w:rsidRPr="007157BD">
        <w:t xml:space="preserve"> Dijagnostika kolorektalnog karcinoma: značaj tumor-markera. Stručni sastanakCentra za medicinsku biohemiju KCS, Beograd, 10.05.2016</w:t>
      </w:r>
    </w:p>
    <w:p w:rsidR="009B3106" w:rsidRPr="007157BD" w:rsidRDefault="00E5278B" w:rsidP="00BB631A">
      <w:pPr>
        <w:pStyle w:val="ListParagraph"/>
        <w:tabs>
          <w:tab w:val="clear" w:pos="810"/>
          <w:tab w:val="num" w:pos="270"/>
        </w:tabs>
        <w:spacing w:after="0"/>
        <w:ind w:left="0" w:firstLine="0"/>
        <w:jc w:val="both"/>
      </w:pPr>
      <w:r w:rsidRPr="007157BD">
        <w:t>Marković V. Predavanje. Hirurški simpozijum u Nišu, 25. Mart 2016.</w:t>
      </w:r>
    </w:p>
    <w:p w:rsidR="009B3106" w:rsidRPr="007157BD" w:rsidRDefault="00E5278B" w:rsidP="00BB631A">
      <w:pPr>
        <w:pStyle w:val="ListParagraph"/>
        <w:tabs>
          <w:tab w:val="clear" w:pos="810"/>
          <w:tab w:val="num" w:pos="270"/>
        </w:tabs>
        <w:spacing w:after="0"/>
        <w:ind w:left="0" w:firstLine="0"/>
        <w:jc w:val="both"/>
      </w:pPr>
      <w:r w:rsidRPr="007157BD">
        <w:t>Marković V. Predavanje. Hirurski simpozijum u Požarevcu 2016. 27</w:t>
      </w:r>
      <w:proofErr w:type="gramStart"/>
      <w:r w:rsidRPr="007157BD">
        <w:t>.maj</w:t>
      </w:r>
      <w:proofErr w:type="gramEnd"/>
      <w:r w:rsidRPr="007157BD">
        <w:t xml:space="preserve"> 2016.</w:t>
      </w:r>
    </w:p>
    <w:p w:rsidR="009B3106" w:rsidRPr="007157BD" w:rsidRDefault="00E5278B" w:rsidP="00BB631A">
      <w:pPr>
        <w:pStyle w:val="ListParagraph"/>
        <w:tabs>
          <w:tab w:val="clear" w:pos="810"/>
          <w:tab w:val="num" w:pos="270"/>
        </w:tabs>
        <w:spacing w:after="0"/>
        <w:ind w:left="0" w:firstLine="0"/>
        <w:jc w:val="both"/>
      </w:pPr>
      <w:r w:rsidRPr="007157BD">
        <w:t xml:space="preserve">Marković V. Predavanje. Hirurški simpozijum u Beogradu, </w:t>
      </w:r>
      <w:proofErr w:type="gramStart"/>
      <w:r w:rsidRPr="007157BD">
        <w:t>april</w:t>
      </w:r>
      <w:proofErr w:type="gramEnd"/>
      <w:r w:rsidRPr="007157BD">
        <w:t xml:space="preserve"> 2016.</w:t>
      </w:r>
    </w:p>
    <w:p w:rsidR="009B3106" w:rsidRPr="007157BD" w:rsidRDefault="00E5278B" w:rsidP="00BB631A">
      <w:pPr>
        <w:pStyle w:val="ListParagraph"/>
        <w:tabs>
          <w:tab w:val="clear" w:pos="810"/>
          <w:tab w:val="num" w:pos="270"/>
        </w:tabs>
        <w:spacing w:after="0"/>
        <w:ind w:left="0" w:firstLine="0"/>
        <w:jc w:val="both"/>
      </w:pPr>
      <w:r w:rsidRPr="007157BD">
        <w:t>Marković V.ESCP Eleventh Scientific and Annual Meeting Milano, 28-30.septembar 2016</w:t>
      </w:r>
    </w:p>
    <w:p w:rsidR="009B3106" w:rsidRPr="007157BD" w:rsidRDefault="00E5278B" w:rsidP="00BB631A">
      <w:pPr>
        <w:pStyle w:val="ListParagraph"/>
        <w:tabs>
          <w:tab w:val="clear" w:pos="810"/>
          <w:tab w:val="num" w:pos="270"/>
        </w:tabs>
        <w:spacing w:after="0"/>
        <w:ind w:left="0" w:firstLine="0"/>
        <w:jc w:val="both"/>
      </w:pPr>
      <w:r w:rsidRPr="007157BD">
        <w:t xml:space="preserve">Marković V. Prvi simpozijum Udruženja endoskopskih hirurga Srbije Laparoskopska hirurgija u Srbiji </w:t>
      </w:r>
      <w:proofErr w:type="gramStart"/>
      <w:r w:rsidRPr="007157BD">
        <w:t>danas</w:t>
      </w:r>
      <w:proofErr w:type="gramEnd"/>
      <w:r w:rsidRPr="007157BD">
        <w:t>“. Beograd, 2 decembar 2016</w:t>
      </w:r>
    </w:p>
    <w:p w:rsidR="009B3106" w:rsidRPr="007157BD" w:rsidRDefault="00E5278B" w:rsidP="00BB631A">
      <w:pPr>
        <w:pStyle w:val="ListParagraph"/>
        <w:tabs>
          <w:tab w:val="clear" w:pos="810"/>
          <w:tab w:val="num" w:pos="270"/>
        </w:tabs>
        <w:spacing w:after="0"/>
        <w:ind w:left="0" w:firstLine="0"/>
        <w:jc w:val="both"/>
      </w:pPr>
      <w:r w:rsidRPr="007157BD">
        <w:lastRenderedPageBreak/>
        <w:t xml:space="preserve">Markovic V. Kvalitet zivota bolesnika </w:t>
      </w:r>
      <w:proofErr w:type="gramStart"/>
      <w:r w:rsidRPr="007157BD">
        <w:t>sa</w:t>
      </w:r>
      <w:proofErr w:type="gramEnd"/>
      <w:r w:rsidRPr="007157BD">
        <w:t xml:space="preserve"> derivacionom stomom. Kurs</w:t>
      </w:r>
      <w:proofErr w:type="gramStart"/>
      <w:r w:rsidRPr="007157BD">
        <w:t>:|</w:t>
      </w:r>
      <w:proofErr w:type="gramEnd"/>
      <w:r w:rsidRPr="007157BD">
        <w:t>Savremena medicinska sredstva i pomagala u lekarskoj i farmaceutskoj praksi, Kopaonik, 24-26.04.2017.</w:t>
      </w:r>
    </w:p>
    <w:p w:rsidR="009B3106" w:rsidRPr="007157BD" w:rsidRDefault="00E5278B" w:rsidP="00BB631A">
      <w:pPr>
        <w:pStyle w:val="ListParagraph"/>
        <w:tabs>
          <w:tab w:val="clear" w:pos="810"/>
          <w:tab w:val="num" w:pos="270"/>
        </w:tabs>
        <w:spacing w:after="0"/>
        <w:ind w:left="0" w:firstLine="0"/>
        <w:jc w:val="both"/>
      </w:pPr>
      <w:r w:rsidRPr="007157BD">
        <w:t>Markovic V. Organizator. Nacionalni seminar prve kategorije: Koliko privremenih stoma ostane trajno kod oboljenja kolona i rektuma, Kopaonik, 27-28.04.2017.</w:t>
      </w:r>
    </w:p>
    <w:p w:rsidR="009B3106" w:rsidRPr="007157BD" w:rsidRDefault="00E5278B" w:rsidP="00BB631A">
      <w:pPr>
        <w:pStyle w:val="ListParagraph"/>
        <w:tabs>
          <w:tab w:val="clear" w:pos="810"/>
          <w:tab w:val="num" w:pos="270"/>
        </w:tabs>
        <w:spacing w:after="0"/>
        <w:ind w:left="0" w:firstLine="0"/>
        <w:jc w:val="both"/>
      </w:pPr>
      <w:r w:rsidRPr="007157BD">
        <w:t xml:space="preserve">Marković V. Sastanak „Essential health“, Beograd, 8.juni 2017. „Solidni tumori – I hirurška klinika KC Srbije 2015-2017“. </w:t>
      </w:r>
    </w:p>
    <w:p w:rsidR="009B3106" w:rsidRDefault="00E5278B" w:rsidP="00BB631A">
      <w:pPr>
        <w:pStyle w:val="ListParagraph"/>
        <w:tabs>
          <w:tab w:val="clear" w:pos="810"/>
          <w:tab w:val="num" w:pos="270"/>
        </w:tabs>
        <w:spacing w:after="0"/>
        <w:ind w:left="0" w:firstLine="0"/>
        <w:jc w:val="both"/>
      </w:pPr>
      <w:r w:rsidRPr="007157BD">
        <w:t>Marković V. Belgrade IBD Master Class, 21-22. Oktobar 2017, Beograd. Predsedavajući: ONCO-IBD corner</w:t>
      </w:r>
    </w:p>
    <w:p w:rsidR="009B3106" w:rsidRPr="007157BD" w:rsidRDefault="00E5278B" w:rsidP="00BB631A">
      <w:pPr>
        <w:pStyle w:val="ListParagraph"/>
        <w:tabs>
          <w:tab w:val="clear" w:pos="810"/>
          <w:tab w:val="num" w:pos="270"/>
        </w:tabs>
        <w:spacing w:after="0"/>
        <w:ind w:left="0" w:firstLine="0"/>
        <w:jc w:val="both"/>
      </w:pPr>
      <w:r w:rsidRPr="007157BD">
        <w:t xml:space="preserve">Marković V. Belgrade IBD Master Class, 21-22. Oktobar 2017, Beograd. Surgical treatment of perianal Crohns Disease- current clinical practice and guidelines </w:t>
      </w:r>
    </w:p>
    <w:p w:rsidR="0005248C" w:rsidRPr="007157BD" w:rsidRDefault="00E5278B" w:rsidP="00BB631A">
      <w:pPr>
        <w:pStyle w:val="ListParagraph"/>
        <w:tabs>
          <w:tab w:val="clear" w:pos="810"/>
          <w:tab w:val="num" w:pos="270"/>
        </w:tabs>
        <w:spacing w:after="0"/>
        <w:ind w:left="0" w:firstLine="0"/>
        <w:jc w:val="both"/>
      </w:pPr>
      <w:r w:rsidRPr="007157BD">
        <w:t xml:space="preserve">Marković V., Novine u lečenju bolesnika </w:t>
      </w:r>
      <w:proofErr w:type="gramStart"/>
      <w:r w:rsidRPr="007157BD">
        <w:t>sa</w:t>
      </w:r>
      <w:proofErr w:type="gramEnd"/>
      <w:r w:rsidRPr="007157BD">
        <w:t xml:space="preserve"> visokopriduktovnom stomom. Sastanak Hirurške sekcije SLD, Foča 2018</w:t>
      </w:r>
    </w:p>
    <w:p w:rsidR="009B3106" w:rsidRPr="007157BD" w:rsidRDefault="00E5278B" w:rsidP="00BB631A">
      <w:pPr>
        <w:pStyle w:val="ListParagraph"/>
        <w:tabs>
          <w:tab w:val="clear" w:pos="810"/>
          <w:tab w:val="num" w:pos="270"/>
        </w:tabs>
        <w:spacing w:after="0"/>
        <w:ind w:left="0" w:firstLine="0"/>
        <w:jc w:val="both"/>
      </w:pPr>
      <w:r w:rsidRPr="007157BD">
        <w:t>Marković V. Sastanak '' Present and future of IBD care'', Beograd 29-31 mart 2019. Predavanje: Perianal Crohn's disease – current treatment challenges.</w:t>
      </w:r>
    </w:p>
    <w:p w:rsidR="009B3106" w:rsidRPr="007157BD" w:rsidRDefault="00E5278B" w:rsidP="00BB631A">
      <w:pPr>
        <w:pStyle w:val="ListParagraph"/>
        <w:tabs>
          <w:tab w:val="clear" w:pos="810"/>
          <w:tab w:val="num" w:pos="270"/>
        </w:tabs>
        <w:spacing w:after="0"/>
        <w:ind w:left="0" w:firstLine="0"/>
        <w:jc w:val="both"/>
      </w:pPr>
      <w:r w:rsidRPr="007157BD">
        <w:t>Marković V. Pristupno predavanje Naučno društvo Srbije „ Dijagnostika, prevencija i lečenje kolorektalnog karcinoma“, Maj 2019, Beograd</w:t>
      </w:r>
    </w:p>
    <w:p w:rsidR="009B3106" w:rsidRPr="007157BD" w:rsidRDefault="00E5278B" w:rsidP="00BB631A">
      <w:pPr>
        <w:pStyle w:val="ListParagraph"/>
        <w:tabs>
          <w:tab w:val="clear" w:pos="810"/>
          <w:tab w:val="num" w:pos="270"/>
        </w:tabs>
        <w:spacing w:after="0"/>
        <w:ind w:left="0" w:firstLine="0"/>
        <w:jc w:val="both"/>
      </w:pPr>
      <w:r w:rsidRPr="007157BD">
        <w:t>Marković V. 6. Kongres Gastro - Hirurški klub Vrnjačka Banja 25-27 oktobar 2019. Predavanje: „ Šta raditi posle R1 endoskopske resekcije“.</w:t>
      </w:r>
    </w:p>
    <w:p w:rsidR="009B3106" w:rsidRDefault="00E5278B" w:rsidP="00BB631A">
      <w:pPr>
        <w:pStyle w:val="ListParagraph"/>
        <w:tabs>
          <w:tab w:val="clear" w:pos="810"/>
          <w:tab w:val="num" w:pos="270"/>
        </w:tabs>
        <w:spacing w:after="0"/>
        <w:ind w:left="0" w:firstLine="0"/>
        <w:jc w:val="both"/>
      </w:pPr>
      <w:r w:rsidRPr="007157BD">
        <w:t>Marković V.: Nacionalni seminar prve kategorije „ Savremena medicinska sredstva i pomagala u službi poboljšanja kvaliteta života korisnika“. „Uticaj stoma pomagala na kvalitet života sa stomom“. Novembar 2019, Kopaonik.</w:t>
      </w:r>
    </w:p>
    <w:p w:rsidR="009B3106" w:rsidRPr="007157BD" w:rsidRDefault="00E5278B" w:rsidP="00BB631A">
      <w:pPr>
        <w:pStyle w:val="ListParagraph"/>
        <w:tabs>
          <w:tab w:val="clear" w:pos="810"/>
          <w:tab w:val="num" w:pos="270"/>
        </w:tabs>
        <w:spacing w:after="0"/>
        <w:ind w:left="0" w:firstLine="0"/>
        <w:jc w:val="both"/>
      </w:pPr>
      <w:r w:rsidRPr="007157BD">
        <w:t>Marković V.: Nacionalni kurs prve kategorije „Perianalna Kronova bolest – klinička praksa i preporuke“. Novembar 2019, Kopaonik.</w:t>
      </w:r>
    </w:p>
    <w:p w:rsidR="00BB631A" w:rsidRDefault="00BB631A" w:rsidP="009C5230">
      <w:pPr>
        <w:pStyle w:val="Heading3"/>
        <w:spacing w:before="0" w:after="0"/>
        <w:jc w:val="both"/>
      </w:pPr>
    </w:p>
    <w:p w:rsidR="009B3106" w:rsidRPr="00CE5EFE" w:rsidRDefault="00E5278B" w:rsidP="009C5230">
      <w:pPr>
        <w:pStyle w:val="Heading3"/>
        <w:spacing w:before="0" w:after="0"/>
        <w:jc w:val="both"/>
        <w:rPr>
          <w:b w:val="0"/>
          <w:i/>
        </w:rPr>
      </w:pPr>
      <w:r w:rsidRPr="00BB631A">
        <w:rPr>
          <w:b w:val="0"/>
          <w:i/>
        </w:rPr>
        <w:t xml:space="preserve">Predavanje po pozivu </w:t>
      </w:r>
      <w:proofErr w:type="gramStart"/>
      <w:r w:rsidRPr="00BB631A">
        <w:rPr>
          <w:b w:val="0"/>
          <w:i/>
        </w:rPr>
        <w:t>na</w:t>
      </w:r>
      <w:proofErr w:type="gramEnd"/>
      <w:r w:rsidRPr="00BB631A">
        <w:rPr>
          <w:b w:val="0"/>
          <w:i/>
        </w:rPr>
        <w:t xml:space="preserve"> akreditovanim međunarodnim </w:t>
      </w:r>
      <w:r w:rsidR="00CE5EFE">
        <w:rPr>
          <w:b w:val="0"/>
          <w:i/>
        </w:rPr>
        <w:t>skupovima</w:t>
      </w:r>
    </w:p>
    <w:p w:rsidR="009B3106" w:rsidRPr="007157BD" w:rsidRDefault="00E5278B" w:rsidP="00BB631A">
      <w:pPr>
        <w:pStyle w:val="ListParagraph"/>
        <w:numPr>
          <w:ilvl w:val="0"/>
          <w:numId w:val="42"/>
        </w:numPr>
        <w:tabs>
          <w:tab w:val="clear" w:pos="810"/>
          <w:tab w:val="left" w:pos="270"/>
        </w:tabs>
        <w:spacing w:after="0"/>
        <w:ind w:left="0" w:firstLine="0"/>
        <w:jc w:val="both"/>
      </w:pPr>
      <w:r w:rsidRPr="007157BD">
        <w:t>Marković V. Anopexy by PPH, 9th Central European Congress of Coloproctology, 7-9.october 2004, Beograde</w:t>
      </w:r>
    </w:p>
    <w:p w:rsidR="009B3106" w:rsidRPr="007157BD" w:rsidRDefault="00E5278B" w:rsidP="00BB631A">
      <w:pPr>
        <w:pStyle w:val="ListParagraph"/>
        <w:tabs>
          <w:tab w:val="clear" w:pos="810"/>
          <w:tab w:val="left" w:pos="270"/>
        </w:tabs>
        <w:spacing w:after="0"/>
        <w:ind w:left="0" w:firstLine="0"/>
        <w:jc w:val="both"/>
      </w:pPr>
      <w:r w:rsidRPr="007157BD">
        <w:t>Marković V. V. 11th Meeting on Colorectal Surgery. „Rectal Cancer Surgery: TME impact on resuslts“! Experie nce and result of TME in Serbia, 27 march, 20008, Naunas, Lithuania</w:t>
      </w:r>
    </w:p>
    <w:p w:rsidR="009B3106" w:rsidRPr="007157BD" w:rsidRDefault="00E5278B" w:rsidP="00BB631A">
      <w:pPr>
        <w:pStyle w:val="ListParagraph"/>
        <w:tabs>
          <w:tab w:val="clear" w:pos="810"/>
          <w:tab w:val="left" w:pos="270"/>
        </w:tabs>
        <w:spacing w:after="0"/>
        <w:ind w:left="0" w:firstLine="0"/>
        <w:jc w:val="both"/>
      </w:pPr>
      <w:r w:rsidRPr="007157BD">
        <w:t>Marković V</w:t>
      </w:r>
      <w:proofErr w:type="gramStart"/>
      <w:r w:rsidRPr="007157BD">
        <w:t>. .</w:t>
      </w:r>
      <w:proofErr w:type="gramEnd"/>
      <w:r w:rsidRPr="007157BD">
        <w:t xml:space="preserve"> Simpozijum „Prevenc ija i tretma komplikacija u abdominalnoj hirurgiji“. Predavanje“Komplikacije u kolorektalnoj hirurgiji“. 5. April 2013. Tuzla, BiH</w:t>
      </w:r>
    </w:p>
    <w:p w:rsidR="009B3106" w:rsidRPr="007157BD" w:rsidRDefault="00E5278B" w:rsidP="00BB631A">
      <w:pPr>
        <w:pStyle w:val="ListParagraph"/>
        <w:tabs>
          <w:tab w:val="clear" w:pos="810"/>
          <w:tab w:val="left" w:pos="270"/>
        </w:tabs>
        <w:spacing w:after="0"/>
        <w:ind w:left="0" w:firstLine="0"/>
        <w:jc w:val="both"/>
      </w:pPr>
      <w:r w:rsidRPr="007157BD">
        <w:t>Marković V</w:t>
      </w:r>
      <w:proofErr w:type="gramStart"/>
      <w:r w:rsidRPr="007157BD">
        <w:t>. .oP</w:t>
      </w:r>
      <w:proofErr w:type="gramEnd"/>
      <w:r w:rsidRPr="007157BD">
        <w:t xml:space="preserve"> Course in Patology. EscoP Belgrade 2013. UpdATGE IN Gastroinestinal pathology. „</w:t>
      </w:r>
      <w:proofErr w:type="gramStart"/>
      <w:r w:rsidRPr="007157BD">
        <w:t>role</w:t>
      </w:r>
      <w:proofErr w:type="gramEnd"/>
      <w:r w:rsidRPr="007157BD">
        <w:t xml:space="preserve"> of patohologist in evaluation of surgical procedure in rectal carcinoma“ 25-27. April 2013</w:t>
      </w:r>
    </w:p>
    <w:p w:rsidR="009B3106" w:rsidRPr="007157BD" w:rsidRDefault="00E5278B" w:rsidP="00BB631A">
      <w:pPr>
        <w:pStyle w:val="ListParagraph"/>
        <w:tabs>
          <w:tab w:val="clear" w:pos="810"/>
          <w:tab w:val="left" w:pos="270"/>
        </w:tabs>
        <w:spacing w:after="0"/>
        <w:ind w:left="0" w:firstLine="0"/>
        <w:jc w:val="both"/>
      </w:pPr>
      <w:r w:rsidRPr="007157BD">
        <w:t xml:space="preserve">Marković </w:t>
      </w:r>
      <w:proofErr w:type="gramStart"/>
      <w:r w:rsidRPr="007157BD">
        <w:t>V..</w:t>
      </w:r>
      <w:proofErr w:type="gramEnd"/>
      <w:r w:rsidRPr="007157BD">
        <w:t xml:space="preserve"> ESCP Pan-European snapshot audit of Right Hemicolectomy/Ileo-caecal resection operations 2015. Birmingham, 9.november 2015</w:t>
      </w:r>
    </w:p>
    <w:p w:rsidR="009B3106" w:rsidRPr="007157BD" w:rsidRDefault="00E5278B" w:rsidP="00BB631A">
      <w:pPr>
        <w:pStyle w:val="ListParagraph"/>
        <w:tabs>
          <w:tab w:val="clear" w:pos="810"/>
          <w:tab w:val="left" w:pos="270"/>
        </w:tabs>
        <w:spacing w:after="0"/>
        <w:ind w:left="0" w:firstLine="0"/>
        <w:jc w:val="both"/>
      </w:pPr>
      <w:r w:rsidRPr="007157BD">
        <w:t>Markovic V.: 10th Multidisciplinary Colorectal Cancer Congres</w:t>
      </w:r>
      <w:proofErr w:type="gramStart"/>
      <w:r w:rsidRPr="007157BD">
        <w:t>,20</w:t>
      </w:r>
      <w:proofErr w:type="gramEnd"/>
      <w:r w:rsidRPr="007157BD">
        <w:t>-22.04.2017. Bec, Austrija, Predsedavajuci sesijom Rectal Cancer</w:t>
      </w:r>
    </w:p>
    <w:p w:rsidR="009B3106" w:rsidRPr="007157BD" w:rsidRDefault="00E5278B" w:rsidP="00BB631A">
      <w:pPr>
        <w:pStyle w:val="ListParagraph"/>
        <w:tabs>
          <w:tab w:val="clear" w:pos="810"/>
          <w:tab w:val="left" w:pos="270"/>
        </w:tabs>
        <w:spacing w:after="0"/>
        <w:ind w:left="0" w:firstLine="0"/>
        <w:jc w:val="both"/>
      </w:pPr>
      <w:r w:rsidRPr="007157BD">
        <w:t xml:space="preserve">Marković V.: Predsedavajući video sesijom. Constantine Day of Coloproctology, Niš, 12 maj 2017. </w:t>
      </w:r>
    </w:p>
    <w:p w:rsidR="009B3106" w:rsidRPr="007157BD" w:rsidRDefault="00E5278B" w:rsidP="00BB631A">
      <w:pPr>
        <w:pStyle w:val="ListParagraph"/>
        <w:tabs>
          <w:tab w:val="clear" w:pos="810"/>
          <w:tab w:val="left" w:pos="270"/>
        </w:tabs>
        <w:spacing w:after="0"/>
        <w:ind w:left="0" w:firstLine="0"/>
        <w:jc w:val="both"/>
      </w:pPr>
      <w:r w:rsidRPr="007157BD">
        <w:t xml:space="preserve">Marković V.: Prvi kongres endoskopskih hirurga Srbije </w:t>
      </w:r>
      <w:proofErr w:type="gramStart"/>
      <w:r w:rsidRPr="007157BD">
        <w:t>sa</w:t>
      </w:r>
      <w:proofErr w:type="gramEnd"/>
      <w:r w:rsidRPr="007157BD">
        <w:t xml:space="preserve"> medjunarodnim učešćem, 12-14. Oktobar 2017, Beograd. Predsedavajući. Sesija: Slobodne teme, kolon i rektum</w:t>
      </w:r>
    </w:p>
    <w:p w:rsidR="009B3106" w:rsidRPr="007157BD" w:rsidRDefault="00E5278B" w:rsidP="00BB631A">
      <w:pPr>
        <w:pStyle w:val="ListParagraph"/>
        <w:tabs>
          <w:tab w:val="clear" w:pos="810"/>
          <w:tab w:val="left" w:pos="270"/>
        </w:tabs>
        <w:spacing w:after="0"/>
        <w:ind w:left="0" w:firstLine="0"/>
        <w:jc w:val="both"/>
      </w:pPr>
      <w:r w:rsidRPr="007157BD">
        <w:t xml:space="preserve">Marković </w:t>
      </w:r>
      <w:proofErr w:type="gramStart"/>
      <w:r w:rsidRPr="007157BD">
        <w:t>V..</w:t>
      </w:r>
      <w:proofErr w:type="gramEnd"/>
      <w:r w:rsidRPr="007157BD">
        <w:t xml:space="preserve"> 7. Koloproktološka radionica Pančevo, 18. Oktobar 2017. Moderator. Sesija- Hirurgija uživo</w:t>
      </w:r>
    </w:p>
    <w:p w:rsidR="00BB631A" w:rsidRDefault="00BB631A" w:rsidP="009C5230">
      <w:pPr>
        <w:pStyle w:val="Heading3"/>
        <w:spacing w:before="0" w:after="0"/>
        <w:jc w:val="both"/>
      </w:pPr>
    </w:p>
    <w:p w:rsidR="009B3106" w:rsidRPr="00BB631A" w:rsidRDefault="00E5278B" w:rsidP="009C5230">
      <w:pPr>
        <w:pStyle w:val="Heading3"/>
        <w:spacing w:before="0" w:after="0"/>
        <w:jc w:val="both"/>
        <w:rPr>
          <w:b w:val="0"/>
          <w:i/>
        </w:rPr>
      </w:pPr>
      <w:r w:rsidRPr="00BB631A">
        <w:rPr>
          <w:b w:val="0"/>
          <w:i/>
        </w:rPr>
        <w:t>Učešće u međunarodnim projektima</w:t>
      </w:r>
    </w:p>
    <w:p w:rsidR="009B3106" w:rsidRPr="007157BD" w:rsidRDefault="00E5278B" w:rsidP="00BB631A">
      <w:pPr>
        <w:pStyle w:val="ListParagraph"/>
        <w:numPr>
          <w:ilvl w:val="0"/>
          <w:numId w:val="43"/>
        </w:numPr>
        <w:tabs>
          <w:tab w:val="clear" w:pos="810"/>
          <w:tab w:val="left" w:pos="270"/>
        </w:tabs>
        <w:spacing w:after="0"/>
        <w:ind w:left="0" w:firstLine="0"/>
        <w:jc w:val="both"/>
      </w:pPr>
      <w:proofErr w:type="gramStart"/>
      <w:r w:rsidRPr="007157BD">
        <w:t>Od</w:t>
      </w:r>
      <w:proofErr w:type="gramEnd"/>
      <w:r w:rsidRPr="007157BD">
        <w:t xml:space="preserve"> 1996 godinemedjunarodni projekat QUASAR sa sedištem u Oxfordu (hemioterapija karcinoma kolona). </w:t>
      </w:r>
    </w:p>
    <w:p w:rsidR="009B3106" w:rsidRPr="007157BD" w:rsidRDefault="00E5278B" w:rsidP="00BB631A">
      <w:pPr>
        <w:pStyle w:val="ListParagraph"/>
        <w:tabs>
          <w:tab w:val="clear" w:pos="810"/>
          <w:tab w:val="left" w:pos="270"/>
        </w:tabs>
        <w:spacing w:after="0"/>
        <w:ind w:left="0" w:firstLine="0"/>
        <w:jc w:val="both"/>
      </w:pPr>
      <w:proofErr w:type="gramStart"/>
      <w:r w:rsidRPr="007157BD">
        <w:t>Od</w:t>
      </w:r>
      <w:proofErr w:type="gramEnd"/>
      <w:r w:rsidRPr="007157BD">
        <w:t xml:space="preserve"> 2002 Medjunarodni projekat o metastazama kolorektalnog karcinoma u kostnoj srži koji vodi Profesor Bergamashi - Norveška. </w:t>
      </w:r>
    </w:p>
    <w:p w:rsidR="009B3106" w:rsidRPr="007157BD" w:rsidRDefault="00E5278B" w:rsidP="00BB631A">
      <w:pPr>
        <w:pStyle w:val="ListParagraph"/>
        <w:tabs>
          <w:tab w:val="clear" w:pos="810"/>
          <w:tab w:val="left" w:pos="270"/>
        </w:tabs>
        <w:spacing w:after="0"/>
        <w:ind w:left="0" w:firstLine="0"/>
        <w:jc w:val="both"/>
      </w:pPr>
      <w:r w:rsidRPr="007157BD">
        <w:t>Od 2003 Medjunarodni projekat o hirurškom lečenju prolapsa rektuma “Pexy vs. no pexy“ koje vodi Prof. Bergamashi - Minneapolis</w:t>
      </w:r>
    </w:p>
    <w:p w:rsidR="009B3106" w:rsidRPr="007157BD" w:rsidRDefault="00E5278B" w:rsidP="00BB631A">
      <w:pPr>
        <w:pStyle w:val="ListParagraph"/>
        <w:tabs>
          <w:tab w:val="clear" w:pos="810"/>
          <w:tab w:val="left" w:pos="270"/>
        </w:tabs>
        <w:spacing w:after="0"/>
        <w:ind w:left="0" w:firstLine="0"/>
        <w:jc w:val="both"/>
      </w:pPr>
      <w:r w:rsidRPr="007157BD">
        <w:t>Od 2000 godine “PROSPER“ projekat o hirurškom lečenju prolapsa rektuma sa sedištem u Birmingemu</w:t>
      </w:r>
    </w:p>
    <w:p w:rsidR="009B3106" w:rsidRPr="007157BD" w:rsidRDefault="00E5278B" w:rsidP="00BB631A">
      <w:pPr>
        <w:pStyle w:val="ListParagraph"/>
        <w:tabs>
          <w:tab w:val="clear" w:pos="810"/>
          <w:tab w:val="left" w:pos="270"/>
        </w:tabs>
        <w:spacing w:after="0"/>
        <w:ind w:left="0" w:firstLine="0"/>
        <w:jc w:val="both"/>
      </w:pPr>
      <w:r w:rsidRPr="007157BD">
        <w:t>European society of coloproctology collaboratin group 2015. Collaborators. Markovic V. The relationship between method of anastomosis and anastomotic failure after right hemicolectomy and ileo-caecal resection: an international snapshot aduit. Colorectal Dis 2017Mar 6. Doi: 10.1111/codi.13646 (Epug ahead of print)</w:t>
      </w:r>
    </w:p>
    <w:p w:rsidR="009B3106" w:rsidRDefault="00E5278B" w:rsidP="00BB631A">
      <w:pPr>
        <w:pStyle w:val="ListParagraph"/>
        <w:tabs>
          <w:tab w:val="clear" w:pos="810"/>
          <w:tab w:val="left" w:pos="270"/>
        </w:tabs>
        <w:spacing w:after="0"/>
        <w:ind w:left="0" w:firstLine="0"/>
        <w:jc w:val="both"/>
      </w:pPr>
      <w:r w:rsidRPr="007157BD">
        <w:t>ITERUM THERAPEUTICAL prospective Phase 3, double-blind, multicenter, randomizedstudy of the efficacyand safety of sulopenem followed by sulopenem etzadroxil with probenecid versus ertapenem followed by ciprofloxacin and metronidazole or amoxicillin-clavulanate for treatment of complicated intra-abdominal infections in adults. IT001-303, 2018.godina</w:t>
      </w:r>
    </w:p>
    <w:p w:rsidR="00D34D75" w:rsidRPr="007157BD" w:rsidRDefault="00D34D75" w:rsidP="00D34D75">
      <w:pPr>
        <w:pStyle w:val="ListParagraph"/>
        <w:numPr>
          <w:ilvl w:val="0"/>
          <w:numId w:val="0"/>
        </w:numPr>
        <w:tabs>
          <w:tab w:val="left" w:pos="270"/>
        </w:tabs>
        <w:spacing w:after="0"/>
        <w:jc w:val="both"/>
      </w:pPr>
    </w:p>
    <w:p w:rsidR="0040396C" w:rsidRPr="007157BD" w:rsidRDefault="0040396C" w:rsidP="0040396C">
      <w:pPr>
        <w:pStyle w:val="Heading2"/>
        <w:numPr>
          <w:ilvl w:val="0"/>
          <w:numId w:val="46"/>
        </w:numPr>
        <w:pBdr>
          <w:bottom w:val="single" w:sz="4" w:space="1" w:color="auto"/>
        </w:pBdr>
        <w:spacing w:before="0" w:after="0"/>
        <w:jc w:val="both"/>
      </w:pPr>
      <w:r w:rsidRPr="007157BD">
        <w:t xml:space="preserve">Dr Slavko (Vojin) Matić </w:t>
      </w:r>
    </w:p>
    <w:p w:rsidR="0040396C" w:rsidRPr="007157BD" w:rsidRDefault="0040396C" w:rsidP="0040396C">
      <w:pPr>
        <w:spacing w:after="0"/>
        <w:jc w:val="both"/>
      </w:pPr>
      <w:r w:rsidRPr="007157BD">
        <w:t xml:space="preserve">Vanredni profesor </w:t>
      </w:r>
      <w:proofErr w:type="gramStart"/>
      <w:r w:rsidRPr="007157BD">
        <w:t>na</w:t>
      </w:r>
      <w:proofErr w:type="gramEnd"/>
      <w:r w:rsidRPr="007157BD">
        <w:t xml:space="preserve"> Katedri uže naučne oblasti Hirurgija sa anesteziologijom, specijalista opšte hirurgije, doktor medicinskih nauka </w:t>
      </w:r>
    </w:p>
    <w:p w:rsidR="0040396C" w:rsidRDefault="0040396C" w:rsidP="0040396C">
      <w:pPr>
        <w:pStyle w:val="Heading3"/>
        <w:spacing w:before="0" w:after="0"/>
        <w:jc w:val="both"/>
      </w:pPr>
    </w:p>
    <w:p w:rsidR="0040396C" w:rsidRPr="007157BD" w:rsidRDefault="0040396C" w:rsidP="0040396C">
      <w:pPr>
        <w:pStyle w:val="Heading3"/>
        <w:spacing w:before="0" w:after="0"/>
        <w:jc w:val="both"/>
      </w:pPr>
      <w:r w:rsidRPr="007157BD">
        <w:t>A. OSNOVNI BIOGRAFSKI PODACI</w:t>
      </w:r>
    </w:p>
    <w:p w:rsidR="0040396C" w:rsidRPr="007157BD" w:rsidRDefault="0040396C" w:rsidP="0040396C">
      <w:pPr>
        <w:spacing w:after="0"/>
        <w:jc w:val="both"/>
      </w:pPr>
      <w:r w:rsidRPr="007157BD">
        <w:t xml:space="preserve">Rođen: 9. 9.1963. </w:t>
      </w:r>
      <w:proofErr w:type="gramStart"/>
      <w:r>
        <w:t>u</w:t>
      </w:r>
      <w:proofErr w:type="gramEnd"/>
      <w:r>
        <w:t xml:space="preserve"> </w:t>
      </w:r>
      <w:r w:rsidRPr="007157BD">
        <w:t>Beograd</w:t>
      </w:r>
      <w:r>
        <w:t>u</w:t>
      </w:r>
      <w:r w:rsidRPr="007157BD">
        <w:t xml:space="preserve">, </w:t>
      </w:r>
      <w:r>
        <w:t xml:space="preserve">Republika </w:t>
      </w:r>
      <w:r w:rsidRPr="007157BD">
        <w:t>Srbija</w:t>
      </w:r>
    </w:p>
    <w:p w:rsidR="0040396C" w:rsidRPr="007157BD" w:rsidRDefault="0040396C" w:rsidP="0040396C">
      <w:pPr>
        <w:spacing w:after="0"/>
        <w:jc w:val="both"/>
      </w:pPr>
      <w:r w:rsidRPr="007157BD">
        <w:t xml:space="preserve">Ustanova: </w:t>
      </w:r>
      <w:r>
        <w:t xml:space="preserve">Medicinski fakultet Univerzitet u Beogradu; </w:t>
      </w:r>
      <w:r w:rsidRPr="007157BD">
        <w:t>Klinika za digestivnu hirurgiju - Prva hirurška, Klinički Centar Srbije</w:t>
      </w:r>
    </w:p>
    <w:p w:rsidR="0040396C" w:rsidRPr="007157BD" w:rsidRDefault="0040396C" w:rsidP="0040396C">
      <w:pPr>
        <w:spacing w:after="0"/>
        <w:jc w:val="both"/>
      </w:pPr>
      <w:r w:rsidRPr="007157BD">
        <w:t xml:space="preserve">Zvanje: Vanredni profesor </w:t>
      </w:r>
      <w:proofErr w:type="gramStart"/>
      <w:r w:rsidRPr="007157BD">
        <w:t>na</w:t>
      </w:r>
      <w:proofErr w:type="gramEnd"/>
      <w:r w:rsidRPr="007157BD">
        <w:t xml:space="preserve"> Katedri uže naučne oblasti Hirurgija sa anesteziologijom, specijalista opšte hirurgije, doktormedicinskih nauka.</w:t>
      </w:r>
    </w:p>
    <w:p w:rsidR="0040396C" w:rsidRPr="007157BD" w:rsidRDefault="0040396C" w:rsidP="0040396C">
      <w:pPr>
        <w:spacing w:after="0"/>
        <w:jc w:val="both"/>
      </w:pPr>
      <w:r w:rsidRPr="007157BD">
        <w:t xml:space="preserve">Naučna oblast: Hirurgija </w:t>
      </w:r>
      <w:proofErr w:type="gramStart"/>
      <w:r w:rsidRPr="007157BD">
        <w:t>sa</w:t>
      </w:r>
      <w:proofErr w:type="gramEnd"/>
      <w:r w:rsidRPr="007157BD">
        <w:t xml:space="preserve"> anesteziologijom</w:t>
      </w:r>
      <w:r>
        <w:t xml:space="preserve"> (opšta hirurgija)</w:t>
      </w:r>
    </w:p>
    <w:p w:rsidR="0040396C" w:rsidRDefault="0040396C" w:rsidP="0040396C">
      <w:pPr>
        <w:pStyle w:val="Heading3"/>
        <w:spacing w:before="0" w:after="0"/>
        <w:jc w:val="both"/>
      </w:pPr>
    </w:p>
    <w:p w:rsidR="0040396C" w:rsidRPr="007157BD" w:rsidRDefault="0040396C" w:rsidP="0040396C">
      <w:pPr>
        <w:pStyle w:val="Heading3"/>
        <w:spacing w:before="0" w:after="0"/>
        <w:jc w:val="both"/>
      </w:pPr>
      <w:r w:rsidRPr="007157BD">
        <w:t>B. STRUČNA BIOGRAFIJA, DIPLOME I ZVANJA</w:t>
      </w:r>
    </w:p>
    <w:p w:rsidR="0040396C" w:rsidRPr="007157BD" w:rsidRDefault="0040396C" w:rsidP="0040396C">
      <w:pPr>
        <w:spacing w:after="0"/>
        <w:jc w:val="both"/>
        <w:rPr>
          <w:b/>
          <w:bCs/>
        </w:rPr>
      </w:pPr>
      <w:r w:rsidRPr="007157BD">
        <w:rPr>
          <w:b/>
          <w:bCs/>
        </w:rPr>
        <w:t>Osnovne studije</w:t>
      </w:r>
    </w:p>
    <w:p w:rsidR="0040396C" w:rsidRPr="007157BD" w:rsidRDefault="0040396C" w:rsidP="0040396C">
      <w:pPr>
        <w:spacing w:after="0"/>
        <w:jc w:val="both"/>
      </w:pPr>
      <w:r w:rsidRPr="007157BD">
        <w:t xml:space="preserve">Naziv ustanove: Univerzitet u Beogradu, Medicinski Fakultet, upisao 1983. </w:t>
      </w:r>
      <w:proofErr w:type="gramStart"/>
      <w:r w:rsidRPr="007157BD">
        <w:t>godine</w:t>
      </w:r>
      <w:proofErr w:type="gramEnd"/>
      <w:r w:rsidRPr="007157BD">
        <w:t xml:space="preserve"> i diplomirao u rokumaja 1989. </w:t>
      </w:r>
      <w:proofErr w:type="gramStart"/>
      <w:r w:rsidRPr="007157BD">
        <w:t>godine</w:t>
      </w:r>
      <w:proofErr w:type="gramEnd"/>
      <w:r w:rsidRPr="007157BD">
        <w:t xml:space="preserve"> sa prosečnom ocenom u toku studija 9,21 i prosečnom ocenom iz grupe predmeta od značaja za hirurgiju 10,00. </w:t>
      </w:r>
    </w:p>
    <w:p w:rsidR="0040396C" w:rsidRPr="007157BD" w:rsidRDefault="0040396C" w:rsidP="0040396C">
      <w:pPr>
        <w:spacing w:after="0"/>
        <w:jc w:val="both"/>
      </w:pPr>
      <w:proofErr w:type="gramStart"/>
      <w:r w:rsidRPr="007157BD">
        <w:t>Lekarski staž obavio tokom 1989/1990.</w:t>
      </w:r>
      <w:proofErr w:type="gramEnd"/>
      <w:r w:rsidRPr="007157BD">
        <w:t xml:space="preserve"> </w:t>
      </w:r>
      <w:proofErr w:type="gramStart"/>
      <w:r w:rsidRPr="007157BD">
        <w:t>godine</w:t>
      </w:r>
      <w:proofErr w:type="gramEnd"/>
      <w:r w:rsidRPr="007157BD">
        <w:t xml:space="preserve"> uKBC “Dr Dragiša Mišović”, Beograd i klinikama Kliničkog centra Medicinskog fakulteta u Beogradu. </w:t>
      </w:r>
    </w:p>
    <w:p w:rsidR="0040396C" w:rsidRPr="007157BD" w:rsidRDefault="0040396C" w:rsidP="0040396C">
      <w:pPr>
        <w:spacing w:after="0"/>
        <w:jc w:val="both"/>
        <w:rPr>
          <w:b/>
          <w:bCs/>
        </w:rPr>
      </w:pPr>
      <w:r w:rsidRPr="007157BD">
        <w:rPr>
          <w:b/>
          <w:bCs/>
        </w:rPr>
        <w:t xml:space="preserve">Magisterijum </w:t>
      </w:r>
    </w:p>
    <w:p w:rsidR="0040396C" w:rsidRPr="007157BD" w:rsidRDefault="0040396C" w:rsidP="0040396C">
      <w:pPr>
        <w:spacing w:after="0"/>
        <w:jc w:val="both"/>
      </w:pPr>
      <w:r w:rsidRPr="007157BD">
        <w:t xml:space="preserve">Naziv ustanove: Medicinski fakultet Univerziteta u Beogradu. </w:t>
      </w:r>
    </w:p>
    <w:p w:rsidR="0040396C" w:rsidRPr="007157BD" w:rsidRDefault="0040396C" w:rsidP="0040396C">
      <w:pPr>
        <w:spacing w:after="0"/>
        <w:jc w:val="both"/>
      </w:pPr>
      <w:r w:rsidRPr="007157BD">
        <w:t xml:space="preserve">Mesto, godina završetka i članovi komisije: Medicinski Fakultet Univerziteta u Beogradu, </w:t>
      </w:r>
      <w:r>
        <w:t>j</w:t>
      </w:r>
      <w:r w:rsidRPr="007157BD">
        <w:t xml:space="preserve">uni 1998. </w:t>
      </w:r>
      <w:proofErr w:type="gramStart"/>
      <w:r w:rsidRPr="007157BD">
        <w:t>godine</w:t>
      </w:r>
      <w:proofErr w:type="gramEnd"/>
      <w:r w:rsidRPr="007157BD">
        <w:t xml:space="preserve">, prof. dr Radivoje Grbić, predsednik, prof. dr Radisav Šćepanović i prof. dr Miloš Popović, mentor. </w:t>
      </w:r>
    </w:p>
    <w:p w:rsidR="0040396C" w:rsidRPr="007157BD" w:rsidRDefault="0040396C" w:rsidP="0040396C">
      <w:pPr>
        <w:spacing w:after="0"/>
        <w:jc w:val="both"/>
      </w:pPr>
      <w:r w:rsidRPr="007157BD">
        <w:t xml:space="preserve">Tema: “Procena operativne traume laparoskopske, mini–laparotomijske i klasične holecistektomije” </w:t>
      </w:r>
    </w:p>
    <w:p w:rsidR="0040396C" w:rsidRPr="007157BD" w:rsidRDefault="0040396C" w:rsidP="0040396C">
      <w:pPr>
        <w:spacing w:after="0"/>
        <w:jc w:val="both"/>
      </w:pPr>
      <w:r w:rsidRPr="007157BD">
        <w:t>Uža naučna oblast: Bolesti digestivnog sistema.</w:t>
      </w:r>
    </w:p>
    <w:p w:rsidR="0040396C" w:rsidRPr="007157BD" w:rsidRDefault="0040396C" w:rsidP="0040396C">
      <w:pPr>
        <w:spacing w:after="0"/>
        <w:jc w:val="both"/>
        <w:rPr>
          <w:b/>
          <w:bCs/>
        </w:rPr>
      </w:pPr>
      <w:r w:rsidRPr="007157BD">
        <w:rPr>
          <w:b/>
          <w:bCs/>
        </w:rPr>
        <w:t>Doktorat</w:t>
      </w:r>
    </w:p>
    <w:p w:rsidR="0040396C" w:rsidRPr="007157BD" w:rsidRDefault="0040396C" w:rsidP="0040396C">
      <w:pPr>
        <w:spacing w:after="0"/>
        <w:jc w:val="both"/>
      </w:pPr>
      <w:r w:rsidRPr="007157BD">
        <w:t xml:space="preserve">Naziv ustanove: Medicinski fakultet Univerziteta u Beogradu </w:t>
      </w:r>
    </w:p>
    <w:p w:rsidR="0040396C" w:rsidRPr="007157BD" w:rsidRDefault="0040396C" w:rsidP="0040396C">
      <w:pPr>
        <w:spacing w:after="0"/>
        <w:jc w:val="both"/>
      </w:pPr>
      <w:r w:rsidRPr="007157BD">
        <w:t xml:space="preserve">Mesto, godina završetka i članovi komisije: Medicinski Fakultet Univerziteta u Beogradu, </w:t>
      </w:r>
      <w:r>
        <w:t>j</w:t>
      </w:r>
      <w:r w:rsidRPr="007157BD">
        <w:t xml:space="preserve">uni 2007. godine, prof. dr Predrag Peško, predsednik, prof. dr Miroslav Milićević, doc. dr Dragoljub Bilanović, doc. dr Srbislav Knežević i prof. dr Dragoslav Stevović. Mentor: </w:t>
      </w:r>
      <w:r>
        <w:t>p</w:t>
      </w:r>
      <w:r w:rsidRPr="007157BD">
        <w:t>rof. dr Radoje Čolović, redovnu član SANU</w:t>
      </w:r>
    </w:p>
    <w:p w:rsidR="0040396C" w:rsidRPr="007157BD" w:rsidRDefault="0040396C" w:rsidP="0040396C">
      <w:pPr>
        <w:spacing w:after="0"/>
        <w:jc w:val="both"/>
      </w:pPr>
      <w:r w:rsidRPr="007157BD">
        <w:t xml:space="preserve">Tema: “Operativne povrede žučnih vodova tokom laparoskopske holecistektomije” </w:t>
      </w:r>
    </w:p>
    <w:p w:rsidR="0040396C" w:rsidRPr="007157BD" w:rsidRDefault="0040396C" w:rsidP="0040396C">
      <w:pPr>
        <w:spacing w:after="0"/>
        <w:jc w:val="both"/>
      </w:pPr>
      <w:r w:rsidRPr="007157BD">
        <w:t xml:space="preserve">Uža naučna oblast: Hirurgija </w:t>
      </w:r>
      <w:proofErr w:type="gramStart"/>
      <w:r w:rsidRPr="007157BD">
        <w:t>sa</w:t>
      </w:r>
      <w:proofErr w:type="gramEnd"/>
      <w:r w:rsidRPr="007157BD">
        <w:t xml:space="preserve"> anesteziologijom</w:t>
      </w:r>
    </w:p>
    <w:p w:rsidR="0040396C" w:rsidRPr="007157BD" w:rsidRDefault="0040396C" w:rsidP="0040396C">
      <w:pPr>
        <w:spacing w:after="0"/>
        <w:jc w:val="both"/>
        <w:rPr>
          <w:b/>
          <w:bCs/>
        </w:rPr>
      </w:pPr>
      <w:r w:rsidRPr="007157BD">
        <w:rPr>
          <w:b/>
          <w:bCs/>
        </w:rPr>
        <w:t>Specijalizacija</w:t>
      </w:r>
    </w:p>
    <w:p w:rsidR="0040396C" w:rsidRPr="007157BD" w:rsidRDefault="0040396C" w:rsidP="0040396C">
      <w:pPr>
        <w:spacing w:after="0"/>
        <w:jc w:val="both"/>
      </w:pPr>
      <w:proofErr w:type="gramStart"/>
      <w:r w:rsidRPr="007157BD">
        <w:t>Specijalizacija Opšte hirurgije odobrena 1990.</w:t>
      </w:r>
      <w:proofErr w:type="gramEnd"/>
      <w:r w:rsidRPr="007157BD">
        <w:t xml:space="preserve"> </w:t>
      </w:r>
      <w:proofErr w:type="gramStart"/>
      <w:r w:rsidRPr="007157BD">
        <w:t>godine</w:t>
      </w:r>
      <w:proofErr w:type="gramEnd"/>
      <w:r w:rsidRPr="007157BD">
        <w:t xml:space="preserve"> </w:t>
      </w:r>
    </w:p>
    <w:p w:rsidR="0040396C" w:rsidRPr="007157BD" w:rsidRDefault="0040396C" w:rsidP="0040396C">
      <w:pPr>
        <w:spacing w:after="0"/>
        <w:jc w:val="both"/>
      </w:pPr>
      <w:proofErr w:type="gramStart"/>
      <w:r w:rsidRPr="007157BD">
        <w:t>Specijalistički ispit položio 17.</w:t>
      </w:r>
      <w:proofErr w:type="gramEnd"/>
      <w:r w:rsidRPr="007157BD">
        <w:t xml:space="preserve"> </w:t>
      </w:r>
      <w:proofErr w:type="gramStart"/>
      <w:r w:rsidRPr="007157BD">
        <w:t>aprila</w:t>
      </w:r>
      <w:proofErr w:type="gramEnd"/>
      <w:r w:rsidRPr="007157BD">
        <w:t xml:space="preserve"> 1994. </w:t>
      </w:r>
      <w:proofErr w:type="gramStart"/>
      <w:r w:rsidRPr="007157BD">
        <w:t>godine</w:t>
      </w:r>
      <w:proofErr w:type="gramEnd"/>
      <w:r w:rsidRPr="007157BD">
        <w:t xml:space="preserve"> sa odličnim uspehom pred komisijom: Prof. dr Zoran Gerzić, prof. dr Dragoslav Stevović i prof. dr Sava Subotić. </w:t>
      </w:r>
    </w:p>
    <w:p w:rsidR="0040396C" w:rsidRPr="007157BD" w:rsidRDefault="0040396C" w:rsidP="0040396C">
      <w:pPr>
        <w:spacing w:after="0"/>
        <w:jc w:val="both"/>
      </w:pPr>
      <w:r w:rsidRPr="007157BD">
        <w:t xml:space="preserve">Tokom 30-godišnjeg rada </w:t>
      </w:r>
      <w:proofErr w:type="gramStart"/>
      <w:r w:rsidRPr="007157BD">
        <w:t>na</w:t>
      </w:r>
      <w:proofErr w:type="gramEnd"/>
      <w:r w:rsidRPr="007157BD">
        <w:t xml:space="preserve"> Klinici za digestivnu hirurgiju - I Hirurškoj Klinici, KC Srbije, radio na Gastroezofagijalnoj, Kolorektalnoj hirurgiji i Hepatobiliarnoj hirurgiji, gde i sada radi. </w:t>
      </w:r>
    </w:p>
    <w:p w:rsidR="0040396C" w:rsidRPr="007157BD" w:rsidRDefault="0040396C" w:rsidP="0040396C">
      <w:pPr>
        <w:spacing w:after="0"/>
        <w:jc w:val="both"/>
      </w:pPr>
      <w:r w:rsidRPr="007157BD">
        <w:t xml:space="preserve">Školske 1987/88 upisao posdiplomske studije </w:t>
      </w:r>
      <w:proofErr w:type="gramStart"/>
      <w:r w:rsidRPr="007157BD">
        <w:t>na</w:t>
      </w:r>
      <w:proofErr w:type="gramEnd"/>
      <w:r w:rsidRPr="007157BD">
        <w:t xml:space="preserve"> Medicinskom fakultetu u Beogradu, odsek Digestivni sistem. </w:t>
      </w:r>
    </w:p>
    <w:p w:rsidR="0040396C" w:rsidRDefault="0040396C" w:rsidP="0040396C">
      <w:pPr>
        <w:spacing w:after="0"/>
        <w:jc w:val="both"/>
        <w:rPr>
          <w:b/>
          <w:bCs/>
        </w:rPr>
      </w:pPr>
      <w:r w:rsidRPr="007157BD">
        <w:rPr>
          <w:b/>
          <w:bCs/>
        </w:rPr>
        <w:t>Dosadašnji izbori u nastavna i naučna zvanja</w:t>
      </w:r>
    </w:p>
    <w:p w:rsidR="0040396C" w:rsidRPr="00317EBE" w:rsidRDefault="0040396C" w:rsidP="0040396C">
      <w:pPr>
        <w:spacing w:after="0"/>
        <w:jc w:val="both"/>
        <w:rPr>
          <w:bCs/>
        </w:rPr>
      </w:pPr>
      <w:r w:rsidRPr="00317EBE">
        <w:rPr>
          <w:bCs/>
        </w:rPr>
        <w:t xml:space="preserve">U zvanje asistenta </w:t>
      </w:r>
      <w:proofErr w:type="gramStart"/>
      <w:r w:rsidRPr="00317EBE">
        <w:rPr>
          <w:bCs/>
        </w:rPr>
        <w:t>na</w:t>
      </w:r>
      <w:proofErr w:type="gramEnd"/>
      <w:r w:rsidRPr="00317EBE">
        <w:rPr>
          <w:bCs/>
        </w:rPr>
        <w:t xml:space="preserve"> Katedri predmeta hirurgija sa anesteziologijom izabran dana 23.09.1998., 25.12.2002. </w:t>
      </w:r>
      <w:proofErr w:type="gramStart"/>
      <w:r w:rsidRPr="00317EBE">
        <w:rPr>
          <w:bCs/>
        </w:rPr>
        <w:t>i</w:t>
      </w:r>
      <w:proofErr w:type="gramEnd"/>
      <w:r w:rsidRPr="00317EBE">
        <w:rPr>
          <w:bCs/>
        </w:rPr>
        <w:t xml:space="preserve"> 22.11.2006. </w:t>
      </w:r>
      <w:proofErr w:type="gramStart"/>
      <w:r w:rsidRPr="00317EBE">
        <w:rPr>
          <w:bCs/>
        </w:rPr>
        <w:t>godine</w:t>
      </w:r>
      <w:proofErr w:type="gramEnd"/>
      <w:r w:rsidRPr="00317EBE">
        <w:rPr>
          <w:bCs/>
        </w:rPr>
        <w:t>.</w:t>
      </w:r>
    </w:p>
    <w:p w:rsidR="0040396C" w:rsidRPr="00317EBE" w:rsidRDefault="0040396C" w:rsidP="0040396C">
      <w:pPr>
        <w:spacing w:after="0"/>
        <w:jc w:val="both"/>
        <w:rPr>
          <w:bCs/>
        </w:rPr>
      </w:pPr>
      <w:proofErr w:type="gramStart"/>
      <w:r w:rsidRPr="00317EBE">
        <w:rPr>
          <w:bCs/>
        </w:rPr>
        <w:t>U zvanje docent</w:t>
      </w:r>
      <w:r>
        <w:rPr>
          <w:bCs/>
        </w:rPr>
        <w:t>a</w:t>
      </w:r>
      <w:r w:rsidRPr="00317EBE">
        <w:rPr>
          <w:bCs/>
        </w:rPr>
        <w:t xml:space="preserve"> izabran 26.02.2009.</w:t>
      </w:r>
      <w:proofErr w:type="gramEnd"/>
      <w:r w:rsidRPr="00317EBE">
        <w:rPr>
          <w:bCs/>
        </w:rPr>
        <w:t xml:space="preserve"> </w:t>
      </w:r>
      <w:proofErr w:type="gramStart"/>
      <w:r w:rsidRPr="00317EBE">
        <w:rPr>
          <w:bCs/>
        </w:rPr>
        <w:t>i</w:t>
      </w:r>
      <w:proofErr w:type="gramEnd"/>
      <w:r w:rsidRPr="00317EBE">
        <w:rPr>
          <w:bCs/>
        </w:rPr>
        <w:t xml:space="preserve"> 18.02.2014. </w:t>
      </w:r>
      <w:proofErr w:type="gramStart"/>
      <w:r w:rsidRPr="00317EBE">
        <w:rPr>
          <w:bCs/>
        </w:rPr>
        <w:t>godine</w:t>
      </w:r>
      <w:proofErr w:type="gramEnd"/>
      <w:r w:rsidRPr="00317EBE">
        <w:rPr>
          <w:bCs/>
        </w:rPr>
        <w:t xml:space="preserve">. </w:t>
      </w:r>
      <w:proofErr w:type="gramStart"/>
      <w:r w:rsidRPr="00317EBE">
        <w:rPr>
          <w:bCs/>
        </w:rPr>
        <w:t>U zvanje vanrednog profesora izabran 22.09.2015.</w:t>
      </w:r>
      <w:proofErr w:type="gramEnd"/>
      <w:r w:rsidRPr="00317EBE">
        <w:rPr>
          <w:bCs/>
        </w:rPr>
        <w:t xml:space="preserve"> </w:t>
      </w:r>
      <w:proofErr w:type="gramStart"/>
      <w:r w:rsidRPr="00317EBE">
        <w:rPr>
          <w:bCs/>
        </w:rPr>
        <w:t>godine</w:t>
      </w:r>
      <w:r w:rsidR="00D34D75">
        <w:rPr>
          <w:bCs/>
        </w:rPr>
        <w:t>.Ponovo</w:t>
      </w:r>
      <w:proofErr w:type="gramEnd"/>
      <w:r w:rsidR="00D34D75">
        <w:rPr>
          <w:bCs/>
        </w:rPr>
        <w:t xml:space="preserve"> biran u zvanje vanrednog profesora 02.03.2021. </w:t>
      </w:r>
      <w:proofErr w:type="gramStart"/>
      <w:r w:rsidR="00D34D75">
        <w:rPr>
          <w:bCs/>
        </w:rPr>
        <w:t>godine</w:t>
      </w:r>
      <w:proofErr w:type="gramEnd"/>
    </w:p>
    <w:p w:rsidR="0040396C" w:rsidRDefault="0040396C" w:rsidP="0040396C">
      <w:pPr>
        <w:spacing w:after="0"/>
        <w:jc w:val="both"/>
        <w:rPr>
          <w:b/>
          <w:bCs/>
        </w:rPr>
      </w:pPr>
    </w:p>
    <w:p w:rsidR="0040396C" w:rsidRPr="007157BD" w:rsidRDefault="0040396C" w:rsidP="0040396C">
      <w:pPr>
        <w:spacing w:after="0"/>
        <w:jc w:val="both"/>
        <w:rPr>
          <w:b/>
          <w:bCs/>
        </w:rPr>
      </w:pPr>
    </w:p>
    <w:p w:rsidR="0040396C" w:rsidRPr="007157BD" w:rsidRDefault="0040396C" w:rsidP="0040396C">
      <w:pPr>
        <w:pStyle w:val="Heading3"/>
        <w:spacing w:before="0" w:after="0"/>
        <w:jc w:val="center"/>
      </w:pPr>
      <w:r w:rsidRPr="007157BD">
        <w:t>OBAVEZNI US</w:t>
      </w:r>
      <w:r w:rsidR="00D34D75">
        <w:t>LOVI ZA IZBOR U ZVANJE REDOVNOG</w:t>
      </w:r>
      <w:r w:rsidRPr="007157BD">
        <w:t xml:space="preserve"> PROFESORA</w:t>
      </w:r>
    </w:p>
    <w:p w:rsidR="0040396C" w:rsidRDefault="0040396C" w:rsidP="0040396C">
      <w:pPr>
        <w:pStyle w:val="Heading3"/>
        <w:spacing w:before="0" w:after="0"/>
        <w:jc w:val="both"/>
      </w:pPr>
    </w:p>
    <w:p w:rsidR="0040396C" w:rsidRPr="007157BD" w:rsidRDefault="0040396C" w:rsidP="0040396C">
      <w:pPr>
        <w:pStyle w:val="Heading3"/>
        <w:spacing w:before="0" w:after="0"/>
        <w:jc w:val="both"/>
      </w:pPr>
      <w:r w:rsidRPr="007157BD">
        <w:t>C. OCENA O PEDAGOŠKOM RADU</w:t>
      </w:r>
    </w:p>
    <w:p w:rsidR="0040396C" w:rsidRPr="007157BD" w:rsidRDefault="0040396C" w:rsidP="0040396C">
      <w:pPr>
        <w:pStyle w:val="Heading3"/>
        <w:spacing w:before="0" w:after="0"/>
        <w:jc w:val="both"/>
        <w:rPr>
          <w:rFonts w:eastAsia="SimSun"/>
          <w:b w:val="0"/>
          <w:bCs w:val="0"/>
        </w:rPr>
      </w:pPr>
      <w:r w:rsidRPr="007157BD">
        <w:rPr>
          <w:rFonts w:eastAsia="SimSun"/>
          <w:b w:val="0"/>
          <w:bCs w:val="0"/>
        </w:rPr>
        <w:t xml:space="preserve">Prof. </w:t>
      </w:r>
      <w:r w:rsidR="00D34D75">
        <w:rPr>
          <w:rFonts w:eastAsia="SimSun"/>
          <w:b w:val="0"/>
          <w:bCs w:val="0"/>
        </w:rPr>
        <w:t>D</w:t>
      </w:r>
      <w:r w:rsidRPr="007157BD">
        <w:rPr>
          <w:rFonts w:eastAsia="SimSun"/>
          <w:b w:val="0"/>
          <w:bCs w:val="0"/>
        </w:rPr>
        <w:t xml:space="preserve">r Slavko Matić poseduje bogato pedagoško iskustvo u trajanju </w:t>
      </w:r>
      <w:proofErr w:type="gramStart"/>
      <w:r w:rsidRPr="007157BD">
        <w:rPr>
          <w:rFonts w:eastAsia="SimSun"/>
          <w:b w:val="0"/>
          <w:bCs w:val="0"/>
        </w:rPr>
        <w:t>od</w:t>
      </w:r>
      <w:proofErr w:type="gramEnd"/>
      <w:r w:rsidRPr="007157BD">
        <w:rPr>
          <w:rFonts w:eastAsia="SimSun"/>
          <w:b w:val="0"/>
          <w:bCs w:val="0"/>
        </w:rPr>
        <w:t xml:space="preserve"> više od 20. </w:t>
      </w:r>
      <w:proofErr w:type="gramStart"/>
      <w:r w:rsidRPr="007157BD">
        <w:rPr>
          <w:rFonts w:eastAsia="SimSun"/>
          <w:b w:val="0"/>
          <w:bCs w:val="0"/>
        </w:rPr>
        <w:t>godina</w:t>
      </w:r>
      <w:proofErr w:type="gramEnd"/>
      <w:r w:rsidRPr="007157BD">
        <w:rPr>
          <w:rFonts w:eastAsia="SimSun"/>
          <w:b w:val="0"/>
          <w:bCs w:val="0"/>
        </w:rPr>
        <w:t xml:space="preserve">, od toga 11 godina u zvanju asistenta, 6 godina u zvanju docenta i 5 godina u zvanju vanrednog profesora na Katedri Hirurgije sa anesteziologijom Medicinskog fakulteta Univerziteta u Beogradu. </w:t>
      </w:r>
    </w:p>
    <w:p w:rsidR="0040396C" w:rsidRPr="007157BD" w:rsidRDefault="0040396C" w:rsidP="0040396C">
      <w:pPr>
        <w:spacing w:after="0"/>
        <w:jc w:val="both"/>
      </w:pPr>
      <w:r w:rsidRPr="007157BD">
        <w:t xml:space="preserve">Dr Matić je u periodu </w:t>
      </w:r>
      <w:proofErr w:type="gramStart"/>
      <w:r w:rsidRPr="007157BD">
        <w:t>od</w:t>
      </w:r>
      <w:proofErr w:type="gramEnd"/>
      <w:r w:rsidRPr="007157BD">
        <w:t xml:space="preserve"> 1984 do 1985. </w:t>
      </w:r>
      <w:proofErr w:type="gramStart"/>
      <w:r w:rsidRPr="007157BD">
        <w:t>bio</w:t>
      </w:r>
      <w:proofErr w:type="gramEnd"/>
      <w:r w:rsidRPr="007157BD">
        <w:t xml:space="preserve"> student-demonstrator na predmetu Anatomija na Medicinskom fakultetu u Beogradu. </w:t>
      </w:r>
      <w:proofErr w:type="gramStart"/>
      <w:r w:rsidRPr="007157BD">
        <w:t>Od</w:t>
      </w:r>
      <w:proofErr w:type="gramEnd"/>
      <w:r w:rsidRPr="007157BD">
        <w:t xml:space="preserve"> izbora u zvanje asistenta 1998. </w:t>
      </w:r>
      <w:proofErr w:type="gramStart"/>
      <w:r w:rsidRPr="007157BD">
        <w:t>godine</w:t>
      </w:r>
      <w:proofErr w:type="gramEnd"/>
      <w:r w:rsidRPr="007157BD">
        <w:t xml:space="preserve"> redovno je vodio vežbe i praktične ispite studentima na predmetu Hirurgija, kao i vežbe studentima na odeljenju za nastavu na engleskom jeziku na Medicinskom fakultetu u Beogradu iz predmeta Hirurgija. Takođe je sprovodio demonstracione i praktične vežbe iz predmeta Prva pomoć </w:t>
      </w:r>
      <w:proofErr w:type="gramStart"/>
      <w:r w:rsidRPr="007157BD">
        <w:t>na</w:t>
      </w:r>
      <w:proofErr w:type="gramEnd"/>
      <w:r w:rsidRPr="007157BD">
        <w:t xml:space="preserve"> Medicinskom fakultetu, kao i predmeta Osnovi kliničke prakse I i II. </w:t>
      </w:r>
      <w:proofErr w:type="gramStart"/>
      <w:r w:rsidRPr="007157BD">
        <w:t>Od</w:t>
      </w:r>
      <w:proofErr w:type="gramEnd"/>
      <w:r w:rsidRPr="007157BD">
        <w:t xml:space="preserve"> izbora u zvanje docenta član je VIII ispitne komisije Katedre Hirurgije sa anesteziologijom kao ispitivač. Takođe </w:t>
      </w:r>
      <w:proofErr w:type="gramStart"/>
      <w:r w:rsidRPr="007157BD">
        <w:t>od</w:t>
      </w:r>
      <w:proofErr w:type="gramEnd"/>
      <w:r w:rsidRPr="007157BD">
        <w:t xml:space="preserve"> izbora redovno drži predavanja studentima iz oblasti Hirurgije žučne kese i žučnih puteva na nastavnoj bazi Prva hirurška klinika i Nastavnoj bazi KBC Bežanijska Kosa. Dr Matić takođe redovno predaje </w:t>
      </w:r>
      <w:proofErr w:type="gramStart"/>
      <w:r w:rsidRPr="007157BD">
        <w:t>na</w:t>
      </w:r>
      <w:proofErr w:type="gramEnd"/>
      <w:r w:rsidRPr="007157BD">
        <w:t xml:space="preserve"> Specijalističkim akademskim studijama lekarima na specijalizaciji Opšte hirurgije u okviru dvosemestralne nastave iz oblasti Hirurgije slezine, Laparoskopske hirurgije, Hepatobilio-pankreasne hirurgije, kao i na doktorskim studijama iz istih oblasti. </w:t>
      </w:r>
    </w:p>
    <w:p w:rsidR="0040396C" w:rsidRPr="007157BD" w:rsidRDefault="0040396C" w:rsidP="0040396C">
      <w:pPr>
        <w:spacing w:after="0"/>
        <w:jc w:val="both"/>
      </w:pPr>
      <w:proofErr w:type="gramStart"/>
      <w:r w:rsidRPr="007157BD">
        <w:t>Od 2005.</w:t>
      </w:r>
      <w:proofErr w:type="gramEnd"/>
      <w:r w:rsidRPr="007157BD">
        <w:t xml:space="preserve"> </w:t>
      </w:r>
      <w:proofErr w:type="gramStart"/>
      <w:r w:rsidRPr="007157BD">
        <w:t>godine</w:t>
      </w:r>
      <w:proofErr w:type="gramEnd"/>
      <w:r w:rsidRPr="007157BD">
        <w:t xml:space="preserve"> od kada studenti anonimno ocenjuju rad nastanika i saradnika na Medicinskom fakultetu, prof. dr Slavko Matić je dobijao odlične ocene za praktičnu i teorijsku nastavu. </w:t>
      </w:r>
    </w:p>
    <w:p w:rsidR="0040396C" w:rsidRDefault="0040396C" w:rsidP="0040396C">
      <w:pPr>
        <w:pStyle w:val="Heading3"/>
        <w:spacing w:before="0" w:after="0"/>
        <w:jc w:val="both"/>
      </w:pPr>
    </w:p>
    <w:p w:rsidR="0040396C" w:rsidRPr="007157BD" w:rsidRDefault="0040396C" w:rsidP="0040396C">
      <w:pPr>
        <w:pStyle w:val="Heading3"/>
        <w:spacing w:before="0" w:after="0"/>
        <w:jc w:val="both"/>
      </w:pPr>
      <w:r w:rsidRPr="007157BD">
        <w:t>D. OCENA REZULTATA U OBEZBEĐIVANJU NAUČNO-NASTAVNOG PODMLATKA</w:t>
      </w:r>
    </w:p>
    <w:p w:rsidR="0040396C" w:rsidRPr="007157BD" w:rsidRDefault="0040396C" w:rsidP="0040396C">
      <w:pPr>
        <w:pStyle w:val="Heading3"/>
        <w:spacing w:before="0" w:after="0"/>
        <w:jc w:val="both"/>
      </w:pPr>
      <w:r w:rsidRPr="007157BD">
        <w:t>MENTORSTVA</w:t>
      </w:r>
    </w:p>
    <w:p w:rsidR="0040396C" w:rsidRPr="007157BD" w:rsidRDefault="0040396C" w:rsidP="0040396C">
      <w:pPr>
        <w:spacing w:after="0"/>
        <w:jc w:val="both"/>
        <w:rPr>
          <w:i/>
          <w:iCs/>
        </w:rPr>
      </w:pPr>
      <w:r w:rsidRPr="007157BD">
        <w:rPr>
          <w:i/>
          <w:iCs/>
        </w:rPr>
        <w:t>Diplomski radovi</w:t>
      </w:r>
    </w:p>
    <w:p w:rsidR="0040396C" w:rsidRPr="007157BD" w:rsidRDefault="0040396C" w:rsidP="0040396C">
      <w:pPr>
        <w:numPr>
          <w:ilvl w:val="0"/>
          <w:numId w:val="1"/>
        </w:numPr>
        <w:spacing w:after="0"/>
        <w:ind w:left="0" w:firstLine="0"/>
        <w:jc w:val="both"/>
      </w:pPr>
      <w:r w:rsidRPr="007157BD">
        <w:t>Kanidatkinja Marija Đukić. Minimalno invazivna hirurgija oboljenja žučne kese. Diplomski rad. Medicinski fakultet Univerziteta u Beogradu 2011. godine</w:t>
      </w:r>
    </w:p>
    <w:p w:rsidR="0040396C" w:rsidRPr="007157BD" w:rsidRDefault="0040396C" w:rsidP="0040396C">
      <w:pPr>
        <w:numPr>
          <w:ilvl w:val="0"/>
          <w:numId w:val="1"/>
        </w:numPr>
        <w:spacing w:after="0"/>
        <w:ind w:left="0" w:firstLine="0"/>
        <w:jc w:val="both"/>
      </w:pPr>
      <w:r w:rsidRPr="007157BD">
        <w:t>Kanidatkinja Vesna Miličić. Minimalno invazivna hirurgija hematoloških oboljenja slezine. Diplomski rad.Medicinski fakultet Univerziteta u Beogradu, 2013. godine</w:t>
      </w:r>
    </w:p>
    <w:p w:rsidR="0040396C" w:rsidRPr="007157BD" w:rsidRDefault="0040396C" w:rsidP="0040396C">
      <w:pPr>
        <w:numPr>
          <w:ilvl w:val="0"/>
          <w:numId w:val="1"/>
        </w:numPr>
        <w:spacing w:after="0"/>
        <w:ind w:left="0" w:firstLine="0"/>
        <w:jc w:val="both"/>
      </w:pPr>
      <w:r w:rsidRPr="007157BD">
        <w:t>Kanidatkinja Vanja Macanović. Holedoholitijaza kao hiruški problem. Diplomski rad. Medicinski fakultet Univerziteta u Beogradu, 2014. godine</w:t>
      </w:r>
    </w:p>
    <w:p w:rsidR="0040396C" w:rsidRPr="007157BD" w:rsidRDefault="0040396C" w:rsidP="0040396C">
      <w:pPr>
        <w:numPr>
          <w:ilvl w:val="0"/>
          <w:numId w:val="1"/>
        </w:numPr>
        <w:spacing w:after="0"/>
        <w:ind w:left="0" w:firstLine="0"/>
        <w:jc w:val="both"/>
      </w:pPr>
      <w:r w:rsidRPr="007157BD">
        <w:t>Kanidat Miloš Vasić. Hirurško lečenje cistadenoma pankreasa. Diplomski rad. Medicinski fakultet Univerziteta u Beogradu, 2016. godine</w:t>
      </w:r>
    </w:p>
    <w:p w:rsidR="0040396C" w:rsidRPr="007157BD" w:rsidRDefault="0040396C" w:rsidP="0040396C">
      <w:pPr>
        <w:numPr>
          <w:ilvl w:val="0"/>
          <w:numId w:val="1"/>
        </w:numPr>
        <w:spacing w:after="0"/>
        <w:ind w:left="0" w:firstLine="0"/>
        <w:jc w:val="both"/>
      </w:pPr>
      <w:r w:rsidRPr="007157BD">
        <w:t xml:space="preserve">Kanidat Stefan Dučić. Holecistektomija u 21. </w:t>
      </w:r>
      <w:proofErr w:type="gramStart"/>
      <w:r w:rsidRPr="007157BD">
        <w:t>vijeku</w:t>
      </w:r>
      <w:proofErr w:type="gramEnd"/>
      <w:r w:rsidRPr="007157BD">
        <w:t xml:space="preserve">. Diplomski rad. Medicinski fakultet Univerziteta u Beogradu, 2017. godine </w:t>
      </w:r>
    </w:p>
    <w:p w:rsidR="0040396C" w:rsidRPr="007157BD" w:rsidRDefault="0040396C" w:rsidP="0040396C">
      <w:pPr>
        <w:numPr>
          <w:ilvl w:val="0"/>
          <w:numId w:val="1"/>
        </w:numPr>
        <w:spacing w:after="0"/>
        <w:ind w:left="0" w:firstLine="0"/>
        <w:jc w:val="both"/>
      </w:pPr>
      <w:r w:rsidRPr="007157BD">
        <w:lastRenderedPageBreak/>
        <w:t>Kanidatkinja Lea Lisborg. Surgical treatment of pancreatic adenocarcinoma. Diplomski rad. University of Belgrade, School of medicine, Department of Surgery, 2019.</w:t>
      </w:r>
    </w:p>
    <w:p w:rsidR="0040396C" w:rsidRPr="007157BD" w:rsidRDefault="0040396C" w:rsidP="0040396C">
      <w:pPr>
        <w:spacing w:after="0"/>
        <w:jc w:val="both"/>
        <w:rPr>
          <w:i/>
          <w:iCs/>
        </w:rPr>
      </w:pPr>
      <w:r w:rsidRPr="007157BD">
        <w:rPr>
          <w:i/>
          <w:iCs/>
        </w:rPr>
        <w:t>Magisterijum</w:t>
      </w:r>
    </w:p>
    <w:p w:rsidR="0040396C" w:rsidRPr="007157BD" w:rsidRDefault="0040396C" w:rsidP="0040396C">
      <w:pPr>
        <w:numPr>
          <w:ilvl w:val="0"/>
          <w:numId w:val="2"/>
        </w:numPr>
        <w:spacing w:after="0"/>
        <w:ind w:left="0" w:firstLine="0"/>
        <w:jc w:val="both"/>
      </w:pPr>
      <w:r>
        <w:t>Kandidat d</w:t>
      </w:r>
      <w:r w:rsidRPr="007157BD">
        <w:t xml:space="preserve">r Goran Aleksandrić. Analiza kliničkih i patomorfoloških karakteristika seroznih i mucinoznih cistadenoma pankreasa. Magistarska teza. Mentor: doc. </w:t>
      </w:r>
      <w:r>
        <w:t>d</w:t>
      </w:r>
      <w:r w:rsidRPr="007157BD">
        <w:t>r Slavko Matić. Medicinski fakultet Univerziteta u Beogradu, 2014. godine</w:t>
      </w:r>
    </w:p>
    <w:p w:rsidR="0040396C" w:rsidRPr="007157BD" w:rsidRDefault="0040396C" w:rsidP="0040396C">
      <w:pPr>
        <w:spacing w:after="0"/>
        <w:jc w:val="both"/>
        <w:rPr>
          <w:i/>
          <w:iCs/>
        </w:rPr>
      </w:pPr>
      <w:r w:rsidRPr="007157BD">
        <w:rPr>
          <w:i/>
          <w:iCs/>
        </w:rPr>
        <w:t>Rad uže specijalizacije</w:t>
      </w:r>
    </w:p>
    <w:p w:rsidR="0040396C" w:rsidRPr="007157BD" w:rsidRDefault="0040396C" w:rsidP="0040396C">
      <w:pPr>
        <w:numPr>
          <w:ilvl w:val="0"/>
          <w:numId w:val="3"/>
        </w:numPr>
        <w:spacing w:after="0"/>
        <w:ind w:left="0" w:firstLine="0"/>
        <w:jc w:val="both"/>
      </w:pPr>
      <w:r w:rsidRPr="007157BD">
        <w:t xml:space="preserve">Kandidat dr Minja Stojanović. Utical limfoidnog statusa </w:t>
      </w:r>
      <w:proofErr w:type="gramStart"/>
      <w:r w:rsidRPr="007157BD">
        <w:t>na</w:t>
      </w:r>
      <w:proofErr w:type="gramEnd"/>
      <w:r w:rsidRPr="007157BD">
        <w:t xml:space="preserve"> preživljavanje operisanih zbog karcinoma želuca u Opštoj bolnici Pančevo u periodu od 2005 – 2015. Ra</w:t>
      </w:r>
      <w:r>
        <w:t>d uže specijalizacije. Mentor: p</w:t>
      </w:r>
      <w:r w:rsidRPr="007157BD">
        <w:t xml:space="preserve">rof. </w:t>
      </w:r>
      <w:r>
        <w:t>d</w:t>
      </w:r>
      <w:r w:rsidRPr="007157BD">
        <w:t>r Slavko Matić. Medicinski fakultet Univerziteta u Beogradu, 2017. godine</w:t>
      </w:r>
    </w:p>
    <w:p w:rsidR="0040396C" w:rsidRPr="007157BD" w:rsidRDefault="0040396C" w:rsidP="0040396C">
      <w:pPr>
        <w:spacing w:after="0"/>
        <w:jc w:val="both"/>
        <w:rPr>
          <w:i/>
          <w:iCs/>
        </w:rPr>
      </w:pPr>
      <w:r w:rsidRPr="007157BD">
        <w:rPr>
          <w:i/>
          <w:iCs/>
        </w:rPr>
        <w:t>Doktorat</w:t>
      </w:r>
    </w:p>
    <w:p w:rsidR="0040396C" w:rsidRPr="007157BD" w:rsidRDefault="0040396C" w:rsidP="0040396C">
      <w:pPr>
        <w:numPr>
          <w:ilvl w:val="0"/>
          <w:numId w:val="4"/>
        </w:numPr>
        <w:spacing w:after="0"/>
        <w:ind w:left="0" w:firstLine="0"/>
        <w:jc w:val="both"/>
      </w:pPr>
      <w:r w:rsidRPr="007157BD">
        <w:t>Kandidat dr Vladimir Milosavljević. Komparativna analiza ishoda hirurškog lečenja pacijenata operisanih laparoskopskom i klasičnom holecistektomijom zbog benignih oboljenja slezine. Doktor</w:t>
      </w:r>
      <w:r>
        <w:t xml:space="preserve">ska disertacija. Mentor: Prof. </w:t>
      </w:r>
      <w:proofErr w:type="gramStart"/>
      <w:r>
        <w:t>d</w:t>
      </w:r>
      <w:r w:rsidRPr="007157BD">
        <w:t>r</w:t>
      </w:r>
      <w:proofErr w:type="gramEnd"/>
      <w:r w:rsidRPr="007157BD">
        <w:t xml:space="preserve"> Slavko Matić. Univerzitet u Kragujevcu, Fakultet medicinskih nauka. Kragujevac, 2019. </w:t>
      </w:r>
      <w:proofErr w:type="gramStart"/>
      <w:r w:rsidRPr="007157BD">
        <w:t>godine</w:t>
      </w:r>
      <w:proofErr w:type="gramEnd"/>
      <w:r w:rsidRPr="007157BD">
        <w:t>.</w:t>
      </w:r>
    </w:p>
    <w:p w:rsidR="0040396C" w:rsidRDefault="0040396C" w:rsidP="0040396C">
      <w:pPr>
        <w:pStyle w:val="Heading3"/>
        <w:spacing w:before="0" w:after="0"/>
        <w:jc w:val="both"/>
      </w:pPr>
    </w:p>
    <w:p w:rsidR="0040396C" w:rsidRPr="007157BD" w:rsidRDefault="0040396C" w:rsidP="0040396C">
      <w:pPr>
        <w:pStyle w:val="Heading3"/>
        <w:spacing w:before="0" w:after="0"/>
        <w:jc w:val="both"/>
      </w:pPr>
      <w:r w:rsidRPr="007157BD">
        <w:t>ČLANSTVO U KOMISIJAMA ZA ODBRANU RADOVA</w:t>
      </w:r>
    </w:p>
    <w:p w:rsidR="0040396C" w:rsidRPr="007157BD" w:rsidRDefault="0040396C" w:rsidP="0040396C">
      <w:pPr>
        <w:spacing w:after="0"/>
        <w:jc w:val="both"/>
        <w:rPr>
          <w:i/>
          <w:iCs/>
        </w:rPr>
      </w:pPr>
      <w:r w:rsidRPr="007157BD">
        <w:rPr>
          <w:i/>
          <w:iCs/>
        </w:rPr>
        <w:t>Diplomski radovi</w:t>
      </w:r>
    </w:p>
    <w:p w:rsidR="0040396C" w:rsidRPr="007157BD" w:rsidRDefault="0040396C" w:rsidP="0040396C">
      <w:pPr>
        <w:numPr>
          <w:ilvl w:val="0"/>
          <w:numId w:val="5"/>
        </w:numPr>
        <w:spacing w:after="0"/>
        <w:ind w:left="0" w:firstLine="0"/>
        <w:jc w:val="both"/>
      </w:pPr>
      <w:r w:rsidRPr="007157BD">
        <w:t>Kanidatkinja Mira Stevanović. Melanom rektuma i anusa, dijagnoza i lečenje. Diplomski rad. Komisija za odbranu diplomskog rada: doc</w:t>
      </w:r>
      <w:r>
        <w:t>. dr Velimir Marković, mentor, prof. d</w:t>
      </w:r>
      <w:r w:rsidRPr="007157BD">
        <w:t xml:space="preserve">r </w:t>
      </w:r>
      <w:r>
        <w:t>Milorad Petrović, doc. d</w:t>
      </w:r>
      <w:r w:rsidRPr="007157BD">
        <w:t xml:space="preserve">r Slavko Matić. Medicinski fakultet Univerziteta u Beogradu 2011. </w:t>
      </w:r>
      <w:proofErr w:type="gramStart"/>
      <w:r w:rsidRPr="007157BD">
        <w:t>godine</w:t>
      </w:r>
      <w:proofErr w:type="gramEnd"/>
      <w:r w:rsidRPr="007157BD">
        <w:t>.</w:t>
      </w:r>
    </w:p>
    <w:p w:rsidR="0040396C" w:rsidRPr="007157BD" w:rsidRDefault="0040396C" w:rsidP="0040396C">
      <w:pPr>
        <w:numPr>
          <w:ilvl w:val="0"/>
          <w:numId w:val="5"/>
        </w:numPr>
        <w:spacing w:after="0"/>
        <w:ind w:left="0" w:firstLine="0"/>
        <w:jc w:val="both"/>
      </w:pPr>
      <w:r w:rsidRPr="007157BD">
        <w:t xml:space="preserve">Kanidatkinja Ivana Šović. Opstipacija. Diplomski rad. Komisija za odbranu diplomskog rada: </w:t>
      </w:r>
      <w:r>
        <w:t>d</w:t>
      </w:r>
      <w:r w:rsidRPr="007157BD">
        <w:t xml:space="preserve">oc. dr Maja Pavlov, Doc. dr S. Matić, Asist. </w:t>
      </w:r>
      <w:proofErr w:type="gramStart"/>
      <w:r w:rsidRPr="007157BD">
        <w:t>dr</w:t>
      </w:r>
      <w:proofErr w:type="gramEnd"/>
      <w:r w:rsidRPr="007157BD">
        <w:t xml:space="preserve"> Miljan Ćeranić. Medicinski fakultet Univerziteta u Beogradu 2011. </w:t>
      </w:r>
      <w:proofErr w:type="gramStart"/>
      <w:r w:rsidRPr="007157BD">
        <w:t>godine</w:t>
      </w:r>
      <w:proofErr w:type="gramEnd"/>
      <w:r w:rsidRPr="007157BD">
        <w:t>.</w:t>
      </w:r>
    </w:p>
    <w:p w:rsidR="0040396C" w:rsidRPr="007157BD" w:rsidRDefault="0040396C" w:rsidP="0040396C">
      <w:pPr>
        <w:numPr>
          <w:ilvl w:val="0"/>
          <w:numId w:val="5"/>
        </w:numPr>
        <w:spacing w:after="0"/>
        <w:ind w:left="0" w:firstLine="0"/>
        <w:jc w:val="both"/>
      </w:pPr>
      <w:r w:rsidRPr="007157BD">
        <w:t>Kanidat Bojan Stojčić. Hernije hijatusa jednjaka – laparoskopska hirurgija. Diplomski rad. Komisija za odbranu diplomskog ra</w:t>
      </w:r>
      <w:r>
        <w:t>da: prof. dr Aleksandar Simić, prof. dr Nebojša Radovanović, d</w:t>
      </w:r>
      <w:r w:rsidRPr="007157BD">
        <w:t>oc. dr Slavko Matić. Medicinski fakultet Univerziteta u Beogradu, 2012. godine</w:t>
      </w:r>
    </w:p>
    <w:p w:rsidR="0040396C" w:rsidRPr="007157BD" w:rsidRDefault="0040396C" w:rsidP="0040396C">
      <w:pPr>
        <w:numPr>
          <w:ilvl w:val="0"/>
          <w:numId w:val="5"/>
        </w:numPr>
        <w:spacing w:after="0"/>
        <w:ind w:left="0" w:firstLine="0"/>
        <w:jc w:val="both"/>
      </w:pPr>
      <w:r w:rsidRPr="007157BD">
        <w:t>Kanidatkinja Tatjana Raičković. Mirizzi-jev sindrom: Klinička slika, dijagnostika i lečenje. Diplomski rad. Komisija za odbranu diplomsko</w:t>
      </w:r>
      <w:r>
        <w:t>g rada: prof. dr Slavko Matić, a</w:t>
      </w:r>
      <w:r w:rsidRPr="007157BD">
        <w:t xml:space="preserve">sist. </w:t>
      </w:r>
      <w:proofErr w:type="gramStart"/>
      <w:r w:rsidRPr="007157BD">
        <w:t>dr</w:t>
      </w:r>
      <w:proofErr w:type="gramEnd"/>
      <w:r w:rsidRPr="007157BD">
        <w:t xml:space="preserve"> Slavenko Osto</w:t>
      </w:r>
      <w:r>
        <w:t>jić, doc. d</w:t>
      </w:r>
      <w:r w:rsidRPr="007157BD">
        <w:t>r Nikica Grubor, mentor. Medicinski fakultet Univerziteta u Beogradu, 2016. godine</w:t>
      </w:r>
    </w:p>
    <w:p w:rsidR="0040396C" w:rsidRPr="007157BD" w:rsidRDefault="0040396C" w:rsidP="0040396C">
      <w:pPr>
        <w:numPr>
          <w:ilvl w:val="0"/>
          <w:numId w:val="5"/>
        </w:numPr>
        <w:spacing w:after="0"/>
        <w:ind w:left="0" w:firstLine="0"/>
        <w:jc w:val="both"/>
      </w:pPr>
      <w:r w:rsidRPr="007157BD">
        <w:t>Kanidat Dražen Vujović. Učestalost, vrsta, i lečenje povreda žučovoda tokom holecistektomije – iskustvo iz jednog centra. Diplomski rad. Komisi</w:t>
      </w:r>
      <w:r>
        <w:t>ja za odbranu diplomskog rada: p</w:t>
      </w:r>
      <w:r w:rsidRPr="007157BD">
        <w:t>r</w:t>
      </w:r>
      <w:r>
        <w:t>of. dr Ivan Jovanović, mentor, prof. dr Aleksandra Pavlović, p</w:t>
      </w:r>
      <w:r w:rsidRPr="007157BD">
        <w:t>rof. dr Slavko Matić. Medicinski fakultet Univerziteta u Beogradu, 2016. godine</w:t>
      </w:r>
    </w:p>
    <w:p w:rsidR="0040396C" w:rsidRPr="007157BD" w:rsidRDefault="0040396C" w:rsidP="0040396C">
      <w:pPr>
        <w:numPr>
          <w:ilvl w:val="0"/>
          <w:numId w:val="5"/>
        </w:numPr>
        <w:spacing w:after="0"/>
        <w:ind w:left="0" w:firstLine="0"/>
        <w:jc w:val="both"/>
      </w:pPr>
      <w:r w:rsidRPr="007157BD">
        <w:t xml:space="preserve">Kanidatkinja Aleksandra Jelešić. Akutni apendicitis. Diplomski rad. Komisija za odbranu diplomskog rada: Prof. </w:t>
      </w:r>
      <w:proofErr w:type="gramStart"/>
      <w:r w:rsidRPr="007157BD">
        <w:t>dr</w:t>
      </w:r>
      <w:proofErr w:type="gramEnd"/>
      <w:r w:rsidRPr="007157BD">
        <w:t xml:space="preserve"> Slavko Matić, </w:t>
      </w:r>
      <w:r>
        <w:t>doc. Dr Maja Pavlov, a</w:t>
      </w:r>
      <w:r w:rsidRPr="007157BD">
        <w:t xml:space="preserve">sist. </w:t>
      </w:r>
      <w:proofErr w:type="gramStart"/>
      <w:r>
        <w:t>d</w:t>
      </w:r>
      <w:r w:rsidRPr="007157BD">
        <w:t>r</w:t>
      </w:r>
      <w:proofErr w:type="gramEnd"/>
      <w:r w:rsidRPr="007157BD">
        <w:t xml:space="preserve"> Miljan Ćeranić, mentor. Medicinski fakultet Univerziteta u Beogradu, 2016. godine</w:t>
      </w:r>
    </w:p>
    <w:p w:rsidR="0040396C" w:rsidRPr="007157BD" w:rsidRDefault="0040396C" w:rsidP="0040396C">
      <w:pPr>
        <w:numPr>
          <w:ilvl w:val="0"/>
          <w:numId w:val="5"/>
        </w:numPr>
        <w:spacing w:after="0"/>
        <w:ind w:left="0" w:firstLine="0"/>
        <w:jc w:val="both"/>
      </w:pPr>
      <w:r w:rsidRPr="007157BD">
        <w:t xml:space="preserve">Kanidat Aleksandar Babić. Terapijski modaliteti kod pacijenata </w:t>
      </w:r>
      <w:proofErr w:type="gramStart"/>
      <w:r w:rsidRPr="007157BD">
        <w:t>sa</w:t>
      </w:r>
      <w:proofErr w:type="gramEnd"/>
      <w:r w:rsidRPr="007157BD">
        <w:t xml:space="preserve"> neresektabilnim karcinomima glave pankreasa. Diplomski rad. Komisi</w:t>
      </w:r>
      <w:r>
        <w:t xml:space="preserve">ja za odbranu diplomskog rada: asist. </w:t>
      </w:r>
      <w:proofErr w:type="gramStart"/>
      <w:r>
        <w:t>d</w:t>
      </w:r>
      <w:r w:rsidRPr="007157BD">
        <w:t>r</w:t>
      </w:r>
      <w:proofErr w:type="gramEnd"/>
      <w:r w:rsidRPr="007157BD">
        <w:t xml:space="preserve"> Đorđe Knežević, mentor, Asist. </w:t>
      </w:r>
      <w:proofErr w:type="gramStart"/>
      <w:r w:rsidRPr="007157BD">
        <w:t>dr</w:t>
      </w:r>
      <w:proofErr w:type="gramEnd"/>
      <w:r w:rsidRPr="007157BD">
        <w:t xml:space="preserve"> Slavenko Ostojić, Prof. dr Slavko Matić. Medicinski fakultet Univerziteta u Beogradu, 2017. godine</w:t>
      </w:r>
    </w:p>
    <w:p w:rsidR="0040396C" w:rsidRPr="007157BD" w:rsidRDefault="0040396C" w:rsidP="0040396C">
      <w:pPr>
        <w:numPr>
          <w:ilvl w:val="0"/>
          <w:numId w:val="5"/>
        </w:numPr>
        <w:spacing w:after="0"/>
        <w:ind w:left="0" w:firstLine="0"/>
        <w:jc w:val="both"/>
      </w:pPr>
      <w:r w:rsidRPr="007157BD">
        <w:t xml:space="preserve">Kanidatkinja Tatjana Antonić. Hirurško lečenje i prognostički faktori kod bolesnika </w:t>
      </w:r>
      <w:proofErr w:type="gramStart"/>
      <w:r w:rsidRPr="007157BD">
        <w:t>sa</w:t>
      </w:r>
      <w:proofErr w:type="gramEnd"/>
      <w:r w:rsidRPr="007157BD">
        <w:t xml:space="preserve"> karcinomom ekstrahepatičnog bilijarnog trakta. Diplomski rad. Komisi</w:t>
      </w:r>
      <w:r>
        <w:t>ja za odbranu diplomskog rada: p</w:t>
      </w:r>
      <w:r w:rsidRPr="007157BD">
        <w:t>rof. dr Slavko Ma</w:t>
      </w:r>
      <w:r>
        <w:t xml:space="preserve">tić, asist. </w:t>
      </w:r>
      <w:proofErr w:type="gramStart"/>
      <w:r>
        <w:t>dr</w:t>
      </w:r>
      <w:proofErr w:type="gramEnd"/>
      <w:r>
        <w:t xml:space="preserve"> Đorđe Knežević, a</w:t>
      </w:r>
      <w:r w:rsidRPr="007157BD">
        <w:t xml:space="preserve">sist. </w:t>
      </w:r>
      <w:proofErr w:type="gramStart"/>
      <w:r w:rsidRPr="007157BD">
        <w:t>dr</w:t>
      </w:r>
      <w:proofErr w:type="gramEnd"/>
      <w:r w:rsidRPr="007157BD">
        <w:t xml:space="preserve"> Slavenko Ostojić, mentor. Medicinski fakultet Univerziteta u Beogradu, 2017. godine</w:t>
      </w:r>
    </w:p>
    <w:p w:rsidR="0040396C" w:rsidRPr="007157BD" w:rsidRDefault="0040396C" w:rsidP="0040396C">
      <w:pPr>
        <w:spacing w:after="0"/>
        <w:jc w:val="both"/>
        <w:rPr>
          <w:i/>
          <w:iCs/>
        </w:rPr>
      </w:pPr>
      <w:r w:rsidRPr="007157BD">
        <w:rPr>
          <w:i/>
          <w:iCs/>
        </w:rPr>
        <w:t>Magisterijumi</w:t>
      </w:r>
    </w:p>
    <w:p w:rsidR="0040396C" w:rsidRPr="007157BD" w:rsidRDefault="0040396C" w:rsidP="0040396C">
      <w:pPr>
        <w:numPr>
          <w:ilvl w:val="0"/>
          <w:numId w:val="6"/>
        </w:numPr>
        <w:spacing w:after="0"/>
        <w:ind w:left="0" w:firstLine="0"/>
        <w:jc w:val="both"/>
      </w:pPr>
      <w:r w:rsidRPr="007157BD">
        <w:t xml:space="preserve">Kanidat dr Đorđe Knežević. Komparativna analiza rezultata drenažnih i resekcionih hirurških procedura kod hroničnog pankreatitisa. Magistarska teza. Mentor: prof. </w:t>
      </w:r>
      <w:r>
        <w:t>d</w:t>
      </w:r>
      <w:r w:rsidRPr="007157BD">
        <w:t xml:space="preserve">r Srbislav Knežević. Komisija u sastavu: </w:t>
      </w:r>
      <w:r>
        <w:t>prof. dr Dejan Stefanović, doc. Dr Slavko Matić, p</w:t>
      </w:r>
      <w:r w:rsidRPr="007157BD">
        <w:t xml:space="preserve">rof. </w:t>
      </w:r>
      <w:r>
        <w:t>d</w:t>
      </w:r>
      <w:r w:rsidRPr="007157BD">
        <w:t>r Dragoslav Jekić. Medicinski fakultet Univerziteta u Beogradu 2010. godine</w:t>
      </w:r>
    </w:p>
    <w:p w:rsidR="0040396C" w:rsidRPr="007157BD" w:rsidRDefault="0040396C" w:rsidP="0040396C">
      <w:pPr>
        <w:numPr>
          <w:ilvl w:val="0"/>
          <w:numId w:val="6"/>
        </w:numPr>
        <w:spacing w:after="0"/>
        <w:ind w:left="0" w:firstLine="0"/>
        <w:jc w:val="both"/>
      </w:pPr>
      <w:r w:rsidRPr="007157BD">
        <w:t xml:space="preserve">Kanidat dr Igor Ignjatović. Uticaj obima resekcije </w:t>
      </w:r>
      <w:proofErr w:type="gramStart"/>
      <w:r w:rsidRPr="007157BD">
        <w:t>na</w:t>
      </w:r>
      <w:proofErr w:type="gramEnd"/>
      <w:r w:rsidRPr="007157BD">
        <w:t xml:space="preserve"> rezultate hirurškog lečenja kod karcinoma glave pankreasa. Magistarska teza. Mentor: prof. Dr Srbislav</w:t>
      </w:r>
      <w:r>
        <w:t xml:space="preserve"> Knežević. Komisija u sastavu: prof. dr Dejan Stefanović, doc. d</w:t>
      </w:r>
      <w:r w:rsidRPr="007157BD">
        <w:t xml:space="preserve">r Slavko Matić, prof. Dr Radoje Čolović. Medicinski fakultet Univerziteta u Beogradu 2010. </w:t>
      </w:r>
      <w:proofErr w:type="gramStart"/>
      <w:r w:rsidRPr="007157BD">
        <w:t>godine</w:t>
      </w:r>
      <w:proofErr w:type="gramEnd"/>
      <w:r w:rsidRPr="007157BD">
        <w:t xml:space="preserve">. </w:t>
      </w:r>
    </w:p>
    <w:p w:rsidR="0040396C" w:rsidRPr="007157BD" w:rsidRDefault="0040396C" w:rsidP="0040396C">
      <w:pPr>
        <w:spacing w:after="0"/>
        <w:jc w:val="both"/>
        <w:rPr>
          <w:i/>
          <w:iCs/>
        </w:rPr>
      </w:pPr>
      <w:r w:rsidRPr="007157BD">
        <w:rPr>
          <w:i/>
          <w:iCs/>
        </w:rPr>
        <w:t xml:space="preserve">Rad uže specijalizacije </w:t>
      </w:r>
    </w:p>
    <w:p w:rsidR="0040396C" w:rsidRPr="007157BD" w:rsidRDefault="0040396C" w:rsidP="0040396C">
      <w:pPr>
        <w:numPr>
          <w:ilvl w:val="0"/>
          <w:numId w:val="7"/>
        </w:numPr>
        <w:spacing w:after="0"/>
        <w:ind w:left="0" w:firstLine="0"/>
        <w:jc w:val="both"/>
      </w:pPr>
      <w:r w:rsidRPr="007157BD">
        <w:t>Kanidat dr Bojanić Goran. Dijagnostika fokalnih lezija jetre: vrednost ultrasonografije uz diferencijalno dijagnostički pristup. Rad uže specij</w:t>
      </w:r>
      <w:r>
        <w:t>alizacije. Komisija u sastavu: prof. d</w:t>
      </w:r>
      <w:r w:rsidRPr="007157BD">
        <w:t xml:space="preserve">r </w:t>
      </w:r>
      <w:r>
        <w:t>Mirjana Perišić, mentor, prof. d</w:t>
      </w:r>
      <w:r w:rsidRPr="007157BD">
        <w:t xml:space="preserve">r Rada Ješić, doc. Dr Slavko Matić. Medicinski fakultet Univerziteta u Beogradu 2010 godine. </w:t>
      </w:r>
    </w:p>
    <w:p w:rsidR="0040396C" w:rsidRPr="007157BD" w:rsidRDefault="0040396C" w:rsidP="0040396C">
      <w:pPr>
        <w:spacing w:after="0"/>
        <w:jc w:val="both"/>
        <w:rPr>
          <w:i/>
          <w:iCs/>
        </w:rPr>
      </w:pPr>
      <w:r w:rsidRPr="007157BD">
        <w:rPr>
          <w:i/>
          <w:iCs/>
        </w:rPr>
        <w:t>Doktorat</w:t>
      </w:r>
    </w:p>
    <w:p w:rsidR="0040396C" w:rsidRPr="007157BD" w:rsidRDefault="0040396C" w:rsidP="0040396C">
      <w:pPr>
        <w:numPr>
          <w:ilvl w:val="0"/>
          <w:numId w:val="8"/>
        </w:numPr>
        <w:spacing w:after="0"/>
        <w:ind w:left="0" w:firstLine="0"/>
        <w:jc w:val="both"/>
      </w:pPr>
      <w:r w:rsidRPr="007157BD">
        <w:t xml:space="preserve">Kanidat dr Đorđe Knežević. Uticaj opsega resekcije </w:t>
      </w:r>
      <w:proofErr w:type="gramStart"/>
      <w:r w:rsidRPr="007157BD">
        <w:t>na</w:t>
      </w:r>
      <w:proofErr w:type="gramEnd"/>
      <w:r w:rsidRPr="007157BD">
        <w:t xml:space="preserve"> rezultate hirurškog lečenja obolelih od neuroendokrinih tumora pankreasa. Doktorska disertacija. Mentor: prof. </w:t>
      </w:r>
      <w:r>
        <w:t>d</w:t>
      </w:r>
      <w:r w:rsidRPr="007157BD">
        <w:t>r Srbislav Knežević</w:t>
      </w:r>
      <w:r>
        <w:t>. Komisija u sastavu: Akademik p</w:t>
      </w:r>
      <w:r w:rsidRPr="007157BD">
        <w:t>rof. dr Predrag</w:t>
      </w:r>
      <w:r>
        <w:t xml:space="preserve"> Peško, prof. dr Slavko Matić, p</w:t>
      </w:r>
      <w:r w:rsidRPr="007157BD">
        <w:t>rof. dr Miroslav Milićević. Medicinski fakultet Univerziteta u Beogradu 2016. godine</w:t>
      </w:r>
    </w:p>
    <w:p w:rsidR="0040396C" w:rsidRDefault="0040396C" w:rsidP="0040396C">
      <w:pPr>
        <w:pStyle w:val="Heading3"/>
        <w:spacing w:before="0" w:after="0"/>
        <w:jc w:val="both"/>
      </w:pPr>
    </w:p>
    <w:p w:rsidR="0040396C" w:rsidRPr="007157BD" w:rsidRDefault="0040396C" w:rsidP="0040396C">
      <w:pPr>
        <w:pStyle w:val="Heading3"/>
        <w:spacing w:before="0" w:after="0"/>
        <w:jc w:val="both"/>
      </w:pPr>
      <w:r w:rsidRPr="007157BD">
        <w:t>E. NAUČN</w:t>
      </w:r>
      <w:r>
        <w:t xml:space="preserve">I I </w:t>
      </w:r>
      <w:r w:rsidRPr="007157BD">
        <w:t>STRUČNI RAD</w:t>
      </w:r>
    </w:p>
    <w:p w:rsidR="0040396C" w:rsidRPr="007157BD" w:rsidRDefault="0040396C" w:rsidP="0040396C">
      <w:pPr>
        <w:pStyle w:val="Heading3"/>
        <w:spacing w:before="0" w:after="0"/>
        <w:jc w:val="both"/>
      </w:pPr>
      <w:r>
        <w:t xml:space="preserve">a) </w:t>
      </w:r>
      <w:r w:rsidRPr="007157BD">
        <w:t>Spisak radova</w:t>
      </w:r>
    </w:p>
    <w:p w:rsidR="0040396C" w:rsidRPr="007157BD" w:rsidRDefault="0040396C" w:rsidP="0040396C">
      <w:pPr>
        <w:pStyle w:val="Heading3"/>
        <w:spacing w:before="0" w:after="0"/>
        <w:jc w:val="both"/>
      </w:pPr>
      <w:r w:rsidRPr="007157BD">
        <w:t xml:space="preserve">Originalni radovi in extenso u časopisima </w:t>
      </w:r>
      <w:proofErr w:type="gramStart"/>
      <w:r w:rsidRPr="007157BD">
        <w:t>sa</w:t>
      </w:r>
      <w:proofErr w:type="gramEnd"/>
      <w:r w:rsidRPr="007157BD">
        <w:t xml:space="preserve"> JCR liste</w:t>
      </w:r>
    </w:p>
    <w:p w:rsidR="0040396C" w:rsidRPr="007157BD" w:rsidRDefault="0040396C" w:rsidP="0040396C">
      <w:pPr>
        <w:numPr>
          <w:ilvl w:val="0"/>
          <w:numId w:val="9"/>
        </w:numPr>
        <w:spacing w:after="0"/>
        <w:ind w:left="0" w:firstLine="0"/>
        <w:jc w:val="both"/>
      </w:pPr>
      <w:r w:rsidRPr="007157BD">
        <w:t>Weiner R, Pomhoff I</w:t>
      </w:r>
      <w:proofErr w:type="gramStart"/>
      <w:r w:rsidRPr="007157BD">
        <w:t>,Schramm</w:t>
      </w:r>
      <w:proofErr w:type="gramEnd"/>
      <w:r w:rsidRPr="007157BD">
        <w:t xml:space="preserve"> M, </w:t>
      </w:r>
      <w:r w:rsidRPr="007157BD">
        <w:rPr>
          <w:b/>
        </w:rPr>
        <w:t>Matić S</w:t>
      </w:r>
      <w:r w:rsidRPr="007157BD">
        <w:t xml:space="preserve">.Complications after Laparoscopic Roux-en-Y Gastric Bypass. Chir Gastroenterol 2005; 21: 13-22. </w:t>
      </w:r>
      <w:r w:rsidRPr="00A20B21">
        <w:rPr>
          <w:b/>
        </w:rPr>
        <w:t>IF: 0.128, M23</w:t>
      </w:r>
    </w:p>
    <w:p w:rsidR="0040396C" w:rsidRPr="00FF7994" w:rsidRDefault="0040396C" w:rsidP="0040396C">
      <w:pPr>
        <w:numPr>
          <w:ilvl w:val="0"/>
          <w:numId w:val="9"/>
        </w:numPr>
        <w:spacing w:after="0"/>
        <w:ind w:left="0" w:firstLine="0"/>
        <w:jc w:val="both"/>
        <w:rPr>
          <w:b/>
        </w:rPr>
      </w:pPr>
      <w:r w:rsidRPr="007157BD">
        <w:t xml:space="preserve">Čolović M, </w:t>
      </w:r>
      <w:r w:rsidRPr="007157BD">
        <w:rPr>
          <w:b/>
        </w:rPr>
        <w:t>Matić S</w:t>
      </w:r>
      <w:r w:rsidRPr="007157BD">
        <w:t xml:space="preserve">, Kryeziu E, Tomin D, Čolović N, Atkinson HDE. Outcomes of Primary Thyroid non-Hodgkin’s Lymphoma. Med Oncol 2007; 24: 203-8. </w:t>
      </w:r>
      <w:r>
        <w:t xml:space="preserve"> </w:t>
      </w:r>
      <w:r w:rsidRPr="00FF7994">
        <w:rPr>
          <w:b/>
        </w:rPr>
        <w:t>IF: 1.356, M23</w:t>
      </w:r>
    </w:p>
    <w:p w:rsidR="0040396C" w:rsidRPr="00FF7994" w:rsidRDefault="0040396C" w:rsidP="0040396C">
      <w:pPr>
        <w:numPr>
          <w:ilvl w:val="0"/>
          <w:numId w:val="9"/>
        </w:numPr>
        <w:spacing w:after="0"/>
        <w:ind w:left="0" w:firstLine="0"/>
        <w:jc w:val="both"/>
        <w:rPr>
          <w:b/>
        </w:rPr>
      </w:pPr>
      <w:r w:rsidRPr="007157BD">
        <w:t xml:space="preserve">Čolovic R, Micev M, Jovanović M, </w:t>
      </w:r>
      <w:r w:rsidRPr="007157BD">
        <w:rPr>
          <w:b/>
        </w:rPr>
        <w:t>Matić S</w:t>
      </w:r>
      <w:r w:rsidRPr="007157BD">
        <w:t>, Grubor N, Atkinson HD.Abdominal neurenteric cyst. World J Gastroentero. 2008</w:t>
      </w:r>
      <w:proofErr w:type="gramStart"/>
      <w:r w:rsidRPr="007157BD">
        <w:t>;14</w:t>
      </w:r>
      <w:proofErr w:type="gramEnd"/>
      <w:r w:rsidRPr="007157BD">
        <w:t xml:space="preserve">: 3759-62. </w:t>
      </w:r>
      <w:r w:rsidRPr="00FF7994">
        <w:rPr>
          <w:b/>
        </w:rPr>
        <w:t>IF: 2.081, M23</w:t>
      </w:r>
    </w:p>
    <w:p w:rsidR="0040396C" w:rsidRPr="00FF7994" w:rsidRDefault="0040396C" w:rsidP="0040396C">
      <w:pPr>
        <w:numPr>
          <w:ilvl w:val="0"/>
          <w:numId w:val="9"/>
        </w:numPr>
        <w:spacing w:after="0"/>
        <w:ind w:left="0" w:firstLine="0"/>
        <w:jc w:val="both"/>
        <w:rPr>
          <w:b/>
        </w:rPr>
      </w:pPr>
      <w:r w:rsidRPr="007157BD">
        <w:lastRenderedPageBreak/>
        <w:t xml:space="preserve">Čolović RB, </w:t>
      </w:r>
      <w:r w:rsidRPr="007157BD">
        <w:rPr>
          <w:b/>
        </w:rPr>
        <w:t>Matić SV</w:t>
      </w:r>
      <w:r w:rsidRPr="007157BD">
        <w:t>, Micev MT, Grubor NM, Atkinson HD, Latinčić SM. Two synchronous somatostatinomas of the duodenum and pancreatic head in one patient. World J Gastroentero. 2009</w:t>
      </w:r>
      <w:proofErr w:type="gramStart"/>
      <w:r w:rsidRPr="007157BD">
        <w:t>;15</w:t>
      </w:r>
      <w:proofErr w:type="gramEnd"/>
      <w:r w:rsidRPr="007157BD">
        <w:t>(46):5859-63</w:t>
      </w:r>
      <w:r w:rsidRPr="00FF7994">
        <w:rPr>
          <w:b/>
        </w:rPr>
        <w:t>. IF: 2.092, M23</w:t>
      </w:r>
    </w:p>
    <w:p w:rsidR="0040396C" w:rsidRPr="00DF3E3E" w:rsidRDefault="0040396C" w:rsidP="0040396C">
      <w:pPr>
        <w:numPr>
          <w:ilvl w:val="0"/>
          <w:numId w:val="9"/>
        </w:numPr>
        <w:spacing w:after="0"/>
        <w:ind w:left="0" w:firstLine="0"/>
        <w:jc w:val="both"/>
        <w:rPr>
          <w:b/>
        </w:rPr>
      </w:pPr>
      <w:r w:rsidRPr="007157BD">
        <w:t xml:space="preserve">Colovic RB, Grubor NM, Micev MT, </w:t>
      </w:r>
      <w:r w:rsidRPr="007157BD">
        <w:rPr>
          <w:b/>
        </w:rPr>
        <w:t>Matic SV</w:t>
      </w:r>
      <w:r w:rsidRPr="007157BD">
        <w:t>, Atkinson HD, Latincic SM. Perigastric extraskeletal Ewing's sarcoma: a case report. World J Gastroentero. 2009</w:t>
      </w:r>
      <w:proofErr w:type="gramStart"/>
      <w:r w:rsidRPr="007157BD">
        <w:t>;15</w:t>
      </w:r>
      <w:proofErr w:type="gramEnd"/>
      <w:r w:rsidRPr="007157BD">
        <w:t xml:space="preserve">(2):245-7. </w:t>
      </w:r>
      <w:r w:rsidRPr="00DF3E3E">
        <w:rPr>
          <w:b/>
        </w:rPr>
        <w:t>IF: 2.092, M23</w:t>
      </w:r>
    </w:p>
    <w:p w:rsidR="0040396C" w:rsidRPr="007157BD" w:rsidRDefault="0040396C" w:rsidP="0040396C">
      <w:pPr>
        <w:numPr>
          <w:ilvl w:val="0"/>
          <w:numId w:val="9"/>
        </w:numPr>
        <w:spacing w:after="0"/>
        <w:ind w:left="0" w:firstLine="0"/>
        <w:jc w:val="both"/>
      </w:pPr>
      <w:r w:rsidRPr="007157BD">
        <w:t xml:space="preserve">Artiko V, Petrović M, Sobić-Saranović D, Krajnović-Jaksić E, Tulić C, Milovanović J, Djukić V, Ranković V, </w:t>
      </w:r>
      <w:r w:rsidRPr="007157BD">
        <w:rPr>
          <w:b/>
        </w:rPr>
        <w:t>Matić S</w:t>
      </w:r>
      <w:r w:rsidRPr="007157BD">
        <w:t>, Antić A, Radoman I, Lausević Z, Stojković M, Pavlović S, Obradović V. Detection of gastrointestinal and abdominal infections by 99mTc-anti</w:t>
      </w:r>
      <w:r>
        <w:t>granulocyte antibodies. Hepato-G</w:t>
      </w:r>
      <w:r w:rsidRPr="007157BD">
        <w:t>astroenterol 2009</w:t>
      </w:r>
      <w:proofErr w:type="gramStart"/>
      <w:r w:rsidRPr="007157BD">
        <w:t>;56</w:t>
      </w:r>
      <w:proofErr w:type="gramEnd"/>
      <w:r w:rsidRPr="007157BD">
        <w:t xml:space="preserve">(93):1053-8. </w:t>
      </w:r>
      <w:r w:rsidRPr="00DF3E3E">
        <w:rPr>
          <w:b/>
        </w:rPr>
        <w:t>IF: 0.669, M23</w:t>
      </w:r>
    </w:p>
    <w:p w:rsidR="0040396C" w:rsidRPr="00DF3E3E" w:rsidRDefault="0040396C" w:rsidP="0040396C">
      <w:pPr>
        <w:numPr>
          <w:ilvl w:val="0"/>
          <w:numId w:val="9"/>
        </w:numPr>
        <w:spacing w:after="0"/>
        <w:ind w:left="0" w:firstLine="0"/>
        <w:jc w:val="both"/>
        <w:rPr>
          <w:b/>
        </w:rPr>
      </w:pPr>
      <w:r w:rsidRPr="007157BD">
        <w:t xml:space="preserve">Čolović R, </w:t>
      </w:r>
      <w:r w:rsidRPr="007157BD">
        <w:rPr>
          <w:b/>
        </w:rPr>
        <w:t>Matić S</w:t>
      </w:r>
      <w:r w:rsidRPr="007157BD">
        <w:t xml:space="preserve">, Micev M, Grubor N, Latinčić S. Glucagonoma without glucagonoma syndrome. Srp Arh Celok Lek. </w:t>
      </w:r>
      <w:proofErr w:type="gramStart"/>
      <w:r w:rsidRPr="007157BD">
        <w:t>2010 ;138</w:t>
      </w:r>
      <w:proofErr w:type="gramEnd"/>
      <w:r w:rsidRPr="007157BD">
        <w:t xml:space="preserve">(3-4):244-7. </w:t>
      </w:r>
      <w:r w:rsidRPr="00DF3E3E">
        <w:rPr>
          <w:b/>
        </w:rPr>
        <w:t>IF: 0.194, M23</w:t>
      </w:r>
    </w:p>
    <w:p w:rsidR="0040396C" w:rsidRPr="001A7FB7" w:rsidRDefault="0040396C" w:rsidP="0040396C">
      <w:pPr>
        <w:numPr>
          <w:ilvl w:val="0"/>
          <w:numId w:val="9"/>
        </w:numPr>
        <w:spacing w:after="0"/>
        <w:ind w:left="0" w:firstLine="0"/>
        <w:jc w:val="both"/>
        <w:rPr>
          <w:b/>
        </w:rPr>
      </w:pPr>
      <w:r w:rsidRPr="007157BD">
        <w:t xml:space="preserve">Petrović M, Radoman I, Artiko V, Stojković M, Stojković M, Durutović D, Žuvela M, </w:t>
      </w:r>
      <w:r w:rsidRPr="007157BD">
        <w:rPr>
          <w:b/>
        </w:rPr>
        <w:t>Matić S</w:t>
      </w:r>
      <w:r w:rsidRPr="007157BD">
        <w:t>, Antić A, Palibrk I, Milovanović A, Milovanovic J, Galun D, Radovanović N, Bobić-Radovanović A, Šobić D, Obradović V. Gallbladder motility disorders estimated b</w:t>
      </w:r>
      <w:r>
        <w:t>y non-invasive methods. Hepato-</w:t>
      </w:r>
      <w:proofErr w:type="gramStart"/>
      <w:r>
        <w:t>G</w:t>
      </w:r>
      <w:r w:rsidRPr="007157BD">
        <w:t>astroenterol</w:t>
      </w:r>
      <w:r>
        <w:t xml:space="preserve"> </w:t>
      </w:r>
      <w:r w:rsidRPr="007157BD">
        <w:t xml:space="preserve"> 2012</w:t>
      </w:r>
      <w:proofErr w:type="gramEnd"/>
      <w:r w:rsidRPr="007157BD">
        <w:t xml:space="preserve">;59(113):13-6. </w:t>
      </w:r>
      <w:r w:rsidRPr="001A7FB7">
        <w:rPr>
          <w:b/>
        </w:rPr>
        <w:t>IF: 0.774, M23</w:t>
      </w:r>
    </w:p>
    <w:p w:rsidR="0040396C" w:rsidRPr="007157BD" w:rsidRDefault="0040396C" w:rsidP="0040396C">
      <w:pPr>
        <w:numPr>
          <w:ilvl w:val="0"/>
          <w:numId w:val="9"/>
        </w:numPr>
        <w:spacing w:after="0"/>
        <w:ind w:left="0" w:firstLine="0"/>
        <w:jc w:val="both"/>
      </w:pPr>
      <w:r w:rsidRPr="007157BD">
        <w:t xml:space="preserve">Artiko V, Sobić-Saranovic D, Pavlovic S, Petrovic M, Zuvela M, Antic A, </w:t>
      </w:r>
      <w:r w:rsidRPr="007157BD">
        <w:rPr>
          <w:b/>
        </w:rPr>
        <w:t>Matic S</w:t>
      </w:r>
      <w:r w:rsidRPr="007157BD">
        <w:t>, Odalovic S, Petrovic N, Milovanovic A, Obradovic V. The clinical value of scintigraphy of neuroendocrine tumors using (99m</w:t>
      </w:r>
      <w:proofErr w:type="gramStart"/>
      <w:r w:rsidRPr="007157BD">
        <w:t>)Tc</w:t>
      </w:r>
      <w:proofErr w:type="gramEnd"/>
      <w:r w:rsidRPr="007157BD">
        <w:t>-HYNIC-TOC. J BUON. 2012</w:t>
      </w:r>
      <w:proofErr w:type="gramStart"/>
      <w:r w:rsidRPr="007157BD">
        <w:t>;17</w:t>
      </w:r>
      <w:proofErr w:type="gramEnd"/>
      <w:r w:rsidRPr="007157BD">
        <w:t xml:space="preserve">(3):537-42. </w:t>
      </w:r>
      <w:r w:rsidRPr="001A7FB7">
        <w:rPr>
          <w:b/>
        </w:rPr>
        <w:t>IF: 0.761, M23</w:t>
      </w:r>
    </w:p>
    <w:p w:rsidR="0040396C" w:rsidRPr="001A7FB7" w:rsidRDefault="0040396C" w:rsidP="0040396C">
      <w:pPr>
        <w:numPr>
          <w:ilvl w:val="0"/>
          <w:numId w:val="9"/>
        </w:numPr>
        <w:spacing w:after="0"/>
        <w:ind w:left="0" w:firstLine="0"/>
        <w:jc w:val="both"/>
        <w:rPr>
          <w:b/>
        </w:rPr>
      </w:pPr>
      <w:r w:rsidRPr="007157BD">
        <w:t xml:space="preserve">Artiko V, Petrovic M, Jankovic Z, Jaukovic Lj, Sobic-Saranovic D, Grozdic I, Odalovic S, Pavlovic S, Jaksic E, Zuvela M, Ajdinovic B, </w:t>
      </w:r>
      <w:r w:rsidRPr="007157BD">
        <w:rPr>
          <w:b/>
        </w:rPr>
        <w:t>Matic S</w:t>
      </w:r>
      <w:r w:rsidRPr="007157BD">
        <w:t>, Obradovic V. Scintigraphic detection of colon carcinomas with iodinated monoclonal antibodies. J BUON. 2012</w:t>
      </w:r>
      <w:proofErr w:type="gramStart"/>
      <w:r w:rsidRPr="007157BD">
        <w:t>;17</w:t>
      </w:r>
      <w:proofErr w:type="gramEnd"/>
      <w:r w:rsidRPr="007157BD">
        <w:t xml:space="preserve">(4):695-9. </w:t>
      </w:r>
      <w:r w:rsidRPr="001A7FB7">
        <w:rPr>
          <w:b/>
        </w:rPr>
        <w:t>IF: 0.761, M23</w:t>
      </w:r>
    </w:p>
    <w:p w:rsidR="0040396C" w:rsidRPr="001A7FB7" w:rsidRDefault="0040396C" w:rsidP="0040396C">
      <w:pPr>
        <w:numPr>
          <w:ilvl w:val="0"/>
          <w:numId w:val="9"/>
        </w:numPr>
        <w:spacing w:after="0"/>
        <w:ind w:left="0" w:firstLine="0"/>
        <w:jc w:val="both"/>
        <w:rPr>
          <w:b/>
        </w:rPr>
      </w:pPr>
      <w:r w:rsidRPr="007157BD">
        <w:t xml:space="preserve">Čolović R, Micev M, </w:t>
      </w:r>
      <w:r w:rsidRPr="007157BD">
        <w:rPr>
          <w:b/>
        </w:rPr>
        <w:t>Matić S</w:t>
      </w:r>
      <w:r w:rsidRPr="007157BD">
        <w:t>, Čolović N, Grubor N, Atkinson HD. Malignant stromal tumor of the stomach with giant cystic liver metastases prior to treatment with imatinib mesylate. Vojnosanit Pregl 2013</w:t>
      </w:r>
      <w:proofErr w:type="gramStart"/>
      <w:r>
        <w:t>;</w:t>
      </w:r>
      <w:r w:rsidRPr="007157BD">
        <w:t>70</w:t>
      </w:r>
      <w:proofErr w:type="gramEnd"/>
      <w:r w:rsidRPr="007157BD">
        <w:t xml:space="preserve">(2). 225-8. </w:t>
      </w:r>
      <w:r w:rsidRPr="001A7FB7">
        <w:rPr>
          <w:b/>
        </w:rPr>
        <w:t>IF: 0.269, M23</w:t>
      </w:r>
    </w:p>
    <w:p w:rsidR="0040396C" w:rsidRPr="001A7FB7" w:rsidRDefault="0040396C" w:rsidP="0040396C">
      <w:pPr>
        <w:numPr>
          <w:ilvl w:val="0"/>
          <w:numId w:val="9"/>
        </w:numPr>
        <w:spacing w:after="0"/>
        <w:ind w:left="0" w:firstLine="0"/>
        <w:jc w:val="both"/>
        <w:rPr>
          <w:b/>
        </w:rPr>
      </w:pPr>
      <w:r w:rsidRPr="007157BD">
        <w:t xml:space="preserve">Petrovic M, Jankovic Z, </w:t>
      </w:r>
      <w:proofErr w:type="gramStart"/>
      <w:r w:rsidRPr="007157BD">
        <w:t>Jaukovic ,</w:t>
      </w:r>
      <w:proofErr w:type="gramEnd"/>
      <w:r w:rsidRPr="007157BD">
        <w:t xml:space="preserve"> Artiko V, Sobic-Saranovic D, Antic A, Zuvela M, Radovanovic N, Palibrk I, Galun D, </w:t>
      </w:r>
      <w:r w:rsidRPr="007157BD">
        <w:rPr>
          <w:b/>
        </w:rPr>
        <w:t>Matic S</w:t>
      </w:r>
      <w:r w:rsidRPr="007157BD">
        <w:t xml:space="preserve">, Loncar Z, Bojovic P, Ajdinovic B, Obradovic V. Clinical value of immunoscintigraphy in the rectal carcinoma surgery: immunoscintigraphy of rectal carcinomas. Hepato-Gastroenterol, </w:t>
      </w:r>
      <w:r>
        <w:t>2013</w:t>
      </w:r>
      <w:proofErr w:type="gramStart"/>
      <w:r>
        <w:t>;</w:t>
      </w:r>
      <w:r w:rsidRPr="007157BD">
        <w:t>60</w:t>
      </w:r>
      <w:proofErr w:type="gramEnd"/>
      <w:r>
        <w:t>(126):</w:t>
      </w:r>
      <w:r w:rsidRPr="007157BD">
        <w:t xml:space="preserve">1355-1359. </w:t>
      </w:r>
      <w:r w:rsidRPr="001A7FB7">
        <w:rPr>
          <w:b/>
        </w:rPr>
        <w:t>IF 0.907 M23</w:t>
      </w:r>
    </w:p>
    <w:p w:rsidR="0040396C" w:rsidRPr="007157BD" w:rsidRDefault="0040396C" w:rsidP="0040396C">
      <w:pPr>
        <w:numPr>
          <w:ilvl w:val="0"/>
          <w:numId w:val="9"/>
        </w:numPr>
        <w:spacing w:after="0"/>
        <w:ind w:left="0" w:firstLine="0"/>
        <w:jc w:val="both"/>
      </w:pPr>
      <w:r w:rsidRPr="007157BD">
        <w:t xml:space="preserve">Dugalic VD, Knezevic DM, Obradovic VN, Gojnic-Dugalic MG, </w:t>
      </w:r>
      <w:r w:rsidRPr="007157BD">
        <w:rPr>
          <w:b/>
        </w:rPr>
        <w:t>Matic SV</w:t>
      </w:r>
      <w:r w:rsidRPr="007157BD">
        <w:t>, Pavlovic-Markovic AR, Dugalic PD, Knezevic SM. Drain amylase value as an early predictor of pancreatic fistula after cephalic duodenopancreatectomy. World J Gastroenterol. 2014</w:t>
      </w:r>
      <w:proofErr w:type="gramStart"/>
      <w:r w:rsidRPr="007157BD">
        <w:t>;20</w:t>
      </w:r>
      <w:proofErr w:type="gramEnd"/>
      <w:r w:rsidRPr="007157BD">
        <w:t xml:space="preserve">(26):8691-9. </w:t>
      </w:r>
      <w:r w:rsidRPr="0022271C">
        <w:rPr>
          <w:b/>
        </w:rPr>
        <w:t>IF: 2.369 M22</w:t>
      </w:r>
    </w:p>
    <w:p w:rsidR="0040396C" w:rsidRPr="0022271C" w:rsidRDefault="0040396C" w:rsidP="0040396C">
      <w:pPr>
        <w:numPr>
          <w:ilvl w:val="0"/>
          <w:numId w:val="9"/>
        </w:numPr>
        <w:spacing w:after="0"/>
        <w:ind w:left="0" w:firstLine="0"/>
        <w:jc w:val="both"/>
        <w:rPr>
          <w:b/>
        </w:rPr>
      </w:pPr>
      <w:r w:rsidRPr="007157BD">
        <w:t xml:space="preserve">Knezevic S, Ignjatovic I, Lukic S, </w:t>
      </w:r>
      <w:r w:rsidRPr="007157BD">
        <w:rPr>
          <w:b/>
        </w:rPr>
        <w:t>Matic S</w:t>
      </w:r>
      <w:r w:rsidRPr="007157BD">
        <w:t>, Dugalic V, Knezevic Dj, Micev M, Dragasevic S. Primary retroperitoneal mucinous cystadenoma: A case report. World J Gastroenterol 2015</w:t>
      </w:r>
      <w:proofErr w:type="gramStart"/>
      <w:r>
        <w:t>;</w:t>
      </w:r>
      <w:r w:rsidRPr="007157BD">
        <w:t>21</w:t>
      </w:r>
      <w:proofErr w:type="gramEnd"/>
      <w:r w:rsidRPr="007157BD">
        <w:t xml:space="preserve">(17): 5327-5431. </w:t>
      </w:r>
      <w:r w:rsidRPr="0022271C">
        <w:rPr>
          <w:b/>
        </w:rPr>
        <w:t>IF: 2.787 M22</w:t>
      </w:r>
    </w:p>
    <w:p w:rsidR="0040396C" w:rsidRDefault="0040396C" w:rsidP="0040396C">
      <w:pPr>
        <w:numPr>
          <w:ilvl w:val="0"/>
          <w:numId w:val="9"/>
        </w:numPr>
        <w:spacing w:after="0"/>
        <w:ind w:left="0" w:firstLine="0"/>
        <w:jc w:val="both"/>
        <w:rPr>
          <w:b/>
        </w:rPr>
      </w:pPr>
      <w:r w:rsidRPr="007157BD">
        <w:rPr>
          <w:b/>
        </w:rPr>
        <w:t>Matić S</w:t>
      </w:r>
      <w:r w:rsidRPr="007157BD">
        <w:t>, Knežević Dj, Ignjatović I, Grubor N, Dugalić V, Micev M, Knežević S. Laparoscopic Distal Pancreatectomy for Intrapancreatic Accessory Spleen: Case</w:t>
      </w:r>
      <w:r>
        <w:t xml:space="preserve"> Report. Srp Arh Celok Lek 2015;</w:t>
      </w:r>
      <w:r w:rsidRPr="007157BD">
        <w:t>143(3-4):195-8</w:t>
      </w:r>
      <w:r>
        <w:t xml:space="preserve"> </w:t>
      </w:r>
      <w:r>
        <w:rPr>
          <w:b/>
        </w:rPr>
        <w:t xml:space="preserve">IF 0.277 </w:t>
      </w:r>
      <w:r w:rsidRPr="0022271C">
        <w:rPr>
          <w:b/>
        </w:rPr>
        <w:t>M23</w:t>
      </w:r>
    </w:p>
    <w:p w:rsidR="0040396C" w:rsidRDefault="0040396C" w:rsidP="0040396C">
      <w:pPr>
        <w:numPr>
          <w:ilvl w:val="0"/>
          <w:numId w:val="9"/>
        </w:numPr>
        <w:spacing w:after="0"/>
        <w:ind w:left="0" w:firstLine="0"/>
        <w:jc w:val="both"/>
      </w:pPr>
      <w:r w:rsidRPr="007157BD">
        <w:t xml:space="preserve">Ignjatović II, </w:t>
      </w:r>
      <w:r w:rsidRPr="004D7F5F">
        <w:rPr>
          <w:b/>
        </w:rPr>
        <w:t>Matić SV</w:t>
      </w:r>
      <w:r w:rsidRPr="007157BD">
        <w:t>, Dugalić VD, Knežević DM, Micev MT, Marko D Bogdanović, Knežević SM. A Case of Autoimmune Cholangitis Misdiagnosed for Cholangiocarcinoma: How to Avoid Unnecessary Surgical Intervention? Srp Arh Celok Lek. 2015</w:t>
      </w:r>
      <w:proofErr w:type="gramStart"/>
      <w:r w:rsidRPr="007157BD">
        <w:t>;143</w:t>
      </w:r>
      <w:proofErr w:type="gramEnd"/>
      <w:r w:rsidRPr="007157BD">
        <w:t xml:space="preserve">(5-6):337-40. </w:t>
      </w:r>
      <w:r>
        <w:t xml:space="preserve"> </w:t>
      </w:r>
      <w:r w:rsidRPr="004D7F5F">
        <w:rPr>
          <w:b/>
        </w:rPr>
        <w:t>IF 0.277 M23</w:t>
      </w:r>
    </w:p>
    <w:p w:rsidR="0040396C" w:rsidRPr="007157BD" w:rsidRDefault="0040396C" w:rsidP="0040396C">
      <w:pPr>
        <w:numPr>
          <w:ilvl w:val="0"/>
          <w:numId w:val="9"/>
        </w:numPr>
        <w:spacing w:after="0"/>
        <w:ind w:left="0" w:firstLine="0"/>
        <w:jc w:val="both"/>
      </w:pPr>
      <w:r w:rsidRPr="007157BD">
        <w:t xml:space="preserve">Knezevic Dj, Knezevic S, Dugalic V, Micev M, Ostojic S, Ignjatovic I, Kmezic S, Bogdanovic M, Jovanovic S, </w:t>
      </w:r>
      <w:r w:rsidRPr="007B7765">
        <w:rPr>
          <w:b/>
        </w:rPr>
        <w:t>Matic S</w:t>
      </w:r>
      <w:r w:rsidRPr="007157BD">
        <w:t xml:space="preserve">. Diagnostic and surgical approach in the treatment of pancreatic neuroendocrine tumors - a single center experience. Wulfenia 2016; 23 (5):8-18 </w:t>
      </w:r>
      <w:r w:rsidRPr="004D7F5F">
        <w:rPr>
          <w:b/>
        </w:rPr>
        <w:t xml:space="preserve">IF 1.219 </w:t>
      </w:r>
      <w:r>
        <w:rPr>
          <w:b/>
        </w:rPr>
        <w:t xml:space="preserve"> </w:t>
      </w:r>
      <w:r w:rsidRPr="004D7F5F">
        <w:rPr>
          <w:b/>
        </w:rPr>
        <w:t>M22</w:t>
      </w:r>
    </w:p>
    <w:p w:rsidR="0040396C" w:rsidRPr="007157BD" w:rsidRDefault="0040396C" w:rsidP="0040396C">
      <w:pPr>
        <w:numPr>
          <w:ilvl w:val="0"/>
          <w:numId w:val="9"/>
        </w:numPr>
        <w:spacing w:after="0"/>
        <w:ind w:left="0" w:firstLine="0"/>
        <w:jc w:val="both"/>
      </w:pPr>
      <w:r w:rsidRPr="007157BD">
        <w:t xml:space="preserve">Ignjatovic I, Knezevic S, Knezevic D, Dugalic V, Micev M, </w:t>
      </w:r>
      <w:r w:rsidRPr="007157BD">
        <w:rPr>
          <w:b/>
        </w:rPr>
        <w:t>Matic S</w:t>
      </w:r>
      <w:r w:rsidRPr="007157BD">
        <w:t>, Ostojic S, Bogdanovic M, Pavlovic I, Jurisic V. Standard versus extended lymphadenectomy in radical surgical treatment for pancreatic head carcinoma. J BUON. 2017</w:t>
      </w:r>
      <w:proofErr w:type="gramStart"/>
      <w:r w:rsidRPr="007157BD">
        <w:t>;22</w:t>
      </w:r>
      <w:proofErr w:type="gramEnd"/>
      <w:r w:rsidRPr="007157BD">
        <w:t xml:space="preserve">(1):232-238. </w:t>
      </w:r>
      <w:r w:rsidRPr="004D7F5F">
        <w:rPr>
          <w:b/>
        </w:rPr>
        <w:t>IF 1.766 M23</w:t>
      </w:r>
    </w:p>
    <w:p w:rsidR="0040396C" w:rsidRPr="007157BD" w:rsidRDefault="0040396C" w:rsidP="0040396C">
      <w:pPr>
        <w:numPr>
          <w:ilvl w:val="0"/>
          <w:numId w:val="9"/>
        </w:numPr>
        <w:spacing w:after="0"/>
        <w:ind w:left="0" w:firstLine="0"/>
        <w:jc w:val="both"/>
      </w:pPr>
      <w:r w:rsidRPr="007157BD">
        <w:t xml:space="preserve">Djordjevic VR, Wallace DR, Schweitzer A, Boricic N, Knezevic D, </w:t>
      </w:r>
      <w:r w:rsidRPr="007157BD">
        <w:rPr>
          <w:b/>
        </w:rPr>
        <w:t>Matic S</w:t>
      </w:r>
      <w:r w:rsidRPr="007157BD">
        <w:t>, Grubor N, Kerkez M, Radenkovic D, Bulat Z, Antonijevic B, Matovic V, Buha A. Environmental cadmium exposure and pancreatic cancer: Evidence from case control, animal and in vitro studies. Environ Int. 2019</w:t>
      </w:r>
      <w:proofErr w:type="gramStart"/>
      <w:r w:rsidRPr="007157BD">
        <w:t>;128:353</w:t>
      </w:r>
      <w:proofErr w:type="gramEnd"/>
      <w:r w:rsidRPr="007157BD">
        <w:t xml:space="preserve">-361. </w:t>
      </w:r>
      <w:r w:rsidRPr="00C46E5C">
        <w:rPr>
          <w:b/>
        </w:rPr>
        <w:t>IF 7.577, M21a</w:t>
      </w:r>
    </w:p>
    <w:p w:rsidR="0040396C" w:rsidRPr="00CC26FF" w:rsidRDefault="0040396C" w:rsidP="0040396C">
      <w:pPr>
        <w:numPr>
          <w:ilvl w:val="0"/>
          <w:numId w:val="9"/>
        </w:numPr>
        <w:spacing w:after="0"/>
        <w:ind w:left="0" w:firstLine="0"/>
        <w:jc w:val="both"/>
      </w:pPr>
      <w:r w:rsidRPr="007157BD">
        <w:t xml:space="preserve">Milosavljevic V, Tadic B, Grubor N, Eric D, </w:t>
      </w:r>
      <w:r w:rsidRPr="007157BD">
        <w:rPr>
          <w:b/>
        </w:rPr>
        <w:t>Matic S</w:t>
      </w:r>
      <w:r w:rsidRPr="007157BD">
        <w:t xml:space="preserve">. Laparoscopic technique as a method of choice in the treatment of non-parasitic splenic cysts. Srp Arh Celok Lek. 2019;147(5-6):307-10 </w:t>
      </w:r>
      <w:r>
        <w:t xml:space="preserve"> </w:t>
      </w:r>
      <w:r w:rsidRPr="00C46E5C">
        <w:rPr>
          <w:b/>
        </w:rPr>
        <w:t>IF 0.142 M23</w:t>
      </w:r>
    </w:p>
    <w:p w:rsidR="0040396C" w:rsidRDefault="0040396C" w:rsidP="0040396C">
      <w:pPr>
        <w:numPr>
          <w:ilvl w:val="0"/>
          <w:numId w:val="9"/>
        </w:numPr>
        <w:spacing w:after="0"/>
        <w:ind w:left="0" w:firstLine="0"/>
        <w:jc w:val="both"/>
      </w:pPr>
      <w:r w:rsidRPr="007157BD">
        <w:t xml:space="preserve">Milosavljevic V, Tadic B, Grubor N, Knezevic D, </w:t>
      </w:r>
      <w:r w:rsidRPr="00CC26FF">
        <w:rPr>
          <w:b/>
        </w:rPr>
        <w:t>Matic S</w:t>
      </w:r>
      <w:r w:rsidRPr="007157BD">
        <w:t xml:space="preserve">. Laparoscopic splenectomy in the treatment of splenic artery aneurysm - case report and literature review. Srp Arh Celok Lek. </w:t>
      </w:r>
      <w:r>
        <w:t xml:space="preserve">2019;147(11-12) :765-768  </w:t>
      </w:r>
      <w:r w:rsidRPr="00CC26FF">
        <w:rPr>
          <w:b/>
        </w:rPr>
        <w:t>IF 0.142 M23</w:t>
      </w:r>
    </w:p>
    <w:p w:rsidR="0040396C" w:rsidRPr="007157BD" w:rsidRDefault="0040396C" w:rsidP="0040396C">
      <w:pPr>
        <w:numPr>
          <w:ilvl w:val="0"/>
          <w:numId w:val="9"/>
        </w:numPr>
        <w:spacing w:after="0"/>
        <w:ind w:left="0" w:firstLine="0"/>
        <w:jc w:val="both"/>
      </w:pPr>
      <w:r w:rsidRPr="007157BD">
        <w:t xml:space="preserve">Milosavljević V, Tadić B, Grubor N, Erić D, </w:t>
      </w:r>
      <w:r w:rsidRPr="007157BD">
        <w:rPr>
          <w:b/>
        </w:rPr>
        <w:t>Matić S</w:t>
      </w:r>
      <w:r w:rsidRPr="007157BD">
        <w:t>. Laparoscopic Vs. Open Surgery in Management of Benign Neoplasms of Spleen—Single Institution Experience. Indian J Surg. 20</w:t>
      </w:r>
      <w:r>
        <w:t xml:space="preserve">20;82(3):355-359  </w:t>
      </w:r>
      <w:r w:rsidRPr="003E461A">
        <w:rPr>
          <w:b/>
        </w:rPr>
        <w:t>IF 0.561 M23</w:t>
      </w:r>
    </w:p>
    <w:p w:rsidR="0040396C" w:rsidRPr="00A20B21" w:rsidRDefault="0040396C" w:rsidP="0040396C">
      <w:pPr>
        <w:numPr>
          <w:ilvl w:val="0"/>
          <w:numId w:val="9"/>
        </w:numPr>
        <w:spacing w:after="0"/>
        <w:ind w:left="0" w:firstLine="0"/>
        <w:jc w:val="both"/>
        <w:rPr>
          <w:b/>
        </w:rPr>
      </w:pPr>
      <w:r w:rsidRPr="007157BD">
        <w:t xml:space="preserve">Milosavljevic V, Tadic B, Grubor N, Knezevic D, </w:t>
      </w:r>
      <w:r w:rsidRPr="007157BD">
        <w:rPr>
          <w:b/>
        </w:rPr>
        <w:t>Matic S</w:t>
      </w:r>
      <w:r w:rsidRPr="007157BD">
        <w:t xml:space="preserve">. Large choledochal cyst initially interpreted as Mirizzi syndrome - case report and literature review. Srp Arh Celok Lek. </w:t>
      </w:r>
      <w:r>
        <w:t xml:space="preserve">2020; 148(3-4): 216-219 </w:t>
      </w:r>
      <w:r w:rsidRPr="007157BD">
        <w:t xml:space="preserve"> </w:t>
      </w:r>
      <w:r w:rsidRPr="00A20B21">
        <w:rPr>
          <w:b/>
        </w:rPr>
        <w:t>IF 0.142 M23</w:t>
      </w:r>
    </w:p>
    <w:p w:rsidR="0040396C" w:rsidRPr="002E1B86" w:rsidRDefault="00430146" w:rsidP="0040396C">
      <w:pPr>
        <w:numPr>
          <w:ilvl w:val="0"/>
          <w:numId w:val="9"/>
        </w:numPr>
        <w:spacing w:after="0"/>
        <w:ind w:left="0" w:firstLine="0"/>
        <w:jc w:val="both"/>
        <w:rPr>
          <w:b/>
        </w:rPr>
      </w:pPr>
      <w:hyperlink r:id="rId34" w:history="1">
        <w:r w:rsidR="0040396C" w:rsidRPr="00822740">
          <w:rPr>
            <w:rStyle w:val="Hyperlink"/>
            <w:color w:val="auto"/>
            <w:u w:val="none"/>
          </w:rPr>
          <w:t>Mitrovic M</w:t>
        </w:r>
        <w:r w:rsidR="0040396C">
          <w:rPr>
            <w:rStyle w:val="Hyperlink"/>
            <w:color w:val="auto"/>
            <w:u w:val="none"/>
          </w:rPr>
          <w:t>.,</w:t>
        </w:r>
        <w:r w:rsidR="0040396C" w:rsidRPr="00822740">
          <w:rPr>
            <w:rStyle w:val="Hyperlink"/>
            <w:color w:val="auto"/>
            <w:u w:val="none"/>
          </w:rPr>
          <w:t> </w:t>
        </w:r>
      </w:hyperlink>
      <w:hyperlink r:id="rId35" w:history="1">
        <w:r w:rsidR="0040396C" w:rsidRPr="00822740">
          <w:rPr>
            <w:rStyle w:val="Hyperlink"/>
            <w:color w:val="auto"/>
            <w:u w:val="none"/>
          </w:rPr>
          <w:t>Tadic B</w:t>
        </w:r>
        <w:r w:rsidR="0040396C">
          <w:rPr>
            <w:rStyle w:val="Hyperlink"/>
            <w:color w:val="auto"/>
            <w:u w:val="none"/>
          </w:rPr>
          <w:t>.,</w:t>
        </w:r>
        <w:r w:rsidR="0040396C" w:rsidRPr="00822740">
          <w:rPr>
            <w:rStyle w:val="Hyperlink"/>
            <w:color w:val="auto"/>
            <w:u w:val="none"/>
          </w:rPr>
          <w:t> </w:t>
        </w:r>
      </w:hyperlink>
      <w:hyperlink r:id="rId36" w:history="1">
        <w:r w:rsidR="0040396C" w:rsidRPr="00822740">
          <w:rPr>
            <w:rStyle w:val="Hyperlink"/>
            <w:color w:val="auto"/>
            <w:u w:val="none"/>
          </w:rPr>
          <w:t>Kovac J</w:t>
        </w:r>
        <w:r w:rsidR="0040396C">
          <w:rPr>
            <w:rStyle w:val="Hyperlink"/>
            <w:color w:val="auto"/>
            <w:u w:val="none"/>
          </w:rPr>
          <w:t xml:space="preserve">., </w:t>
        </w:r>
        <w:r w:rsidR="0040396C" w:rsidRPr="00822740">
          <w:rPr>
            <w:rStyle w:val="Hyperlink"/>
            <w:color w:val="auto"/>
            <w:u w:val="none"/>
          </w:rPr>
          <w:t> </w:t>
        </w:r>
      </w:hyperlink>
      <w:hyperlink r:id="rId37" w:history="1">
        <w:r w:rsidR="0040396C" w:rsidRPr="00822740">
          <w:rPr>
            <w:rStyle w:val="Hyperlink"/>
            <w:color w:val="auto"/>
            <w:u w:val="none"/>
          </w:rPr>
          <w:t>Grubor N</w:t>
        </w:r>
      </w:hyperlink>
      <w:r w:rsidR="0040396C">
        <w:rPr>
          <w:noProof/>
          <w:lang w:val="en-US" w:eastAsia="en-US"/>
        </w:rPr>
        <w:t xml:space="preserve">., </w:t>
      </w:r>
      <w:r w:rsidR="0040396C" w:rsidRPr="00822740">
        <w:t> </w:t>
      </w:r>
      <w:hyperlink r:id="rId38" w:history="1">
        <w:r w:rsidR="0040396C" w:rsidRPr="00822740">
          <w:rPr>
            <w:rStyle w:val="Hyperlink"/>
            <w:color w:val="auto"/>
            <w:u w:val="none"/>
          </w:rPr>
          <w:t>Milosavljevic V</w:t>
        </w:r>
        <w:r w:rsidR="0040396C">
          <w:rPr>
            <w:rStyle w:val="Hyperlink"/>
            <w:color w:val="auto"/>
            <w:u w:val="none"/>
          </w:rPr>
          <w:t xml:space="preserve">., </w:t>
        </w:r>
        <w:r w:rsidR="0040396C" w:rsidRPr="00822740">
          <w:rPr>
            <w:rStyle w:val="Hyperlink"/>
            <w:color w:val="auto"/>
            <w:u w:val="none"/>
          </w:rPr>
          <w:t> </w:t>
        </w:r>
      </w:hyperlink>
      <w:hyperlink r:id="rId39" w:history="1">
        <w:r w:rsidR="0040396C" w:rsidRPr="00822740">
          <w:rPr>
            <w:rStyle w:val="Hyperlink"/>
            <w:color w:val="auto"/>
            <w:u w:val="none"/>
          </w:rPr>
          <w:t>Jankovic A</w:t>
        </w:r>
        <w:r w:rsidR="0040396C">
          <w:rPr>
            <w:rStyle w:val="Hyperlink"/>
            <w:color w:val="auto"/>
            <w:u w:val="none"/>
          </w:rPr>
          <w:t xml:space="preserve">., </w:t>
        </w:r>
        <w:r w:rsidR="0040396C" w:rsidRPr="00822740">
          <w:rPr>
            <w:rStyle w:val="Hyperlink"/>
            <w:color w:val="auto"/>
            <w:u w:val="none"/>
          </w:rPr>
          <w:t> </w:t>
        </w:r>
      </w:hyperlink>
      <w:hyperlink r:id="rId40" w:history="1">
        <w:r w:rsidR="0040396C" w:rsidRPr="00822740">
          <w:rPr>
            <w:rStyle w:val="Hyperlink"/>
            <w:color w:val="auto"/>
            <w:u w:val="none"/>
          </w:rPr>
          <w:t>Khatkov I</w:t>
        </w:r>
        <w:r w:rsidR="0040396C">
          <w:rPr>
            <w:rStyle w:val="Hyperlink"/>
            <w:color w:val="auto"/>
            <w:u w:val="none"/>
          </w:rPr>
          <w:t>.,</w:t>
        </w:r>
        <w:r w:rsidR="0040396C" w:rsidRPr="00822740">
          <w:rPr>
            <w:rStyle w:val="Hyperlink"/>
            <w:color w:val="auto"/>
            <w:u w:val="none"/>
          </w:rPr>
          <w:t> </w:t>
        </w:r>
      </w:hyperlink>
      <w:hyperlink r:id="rId41" w:history="1">
        <w:r w:rsidR="0040396C" w:rsidRPr="00822740">
          <w:rPr>
            <w:rStyle w:val="Hyperlink"/>
            <w:color w:val="auto"/>
            <w:u w:val="none"/>
          </w:rPr>
          <w:t>Radenkovic D</w:t>
        </w:r>
        <w:r w:rsidR="0040396C">
          <w:rPr>
            <w:rStyle w:val="Hyperlink"/>
            <w:color w:val="auto"/>
            <w:u w:val="none"/>
          </w:rPr>
          <w:t>.,</w:t>
        </w:r>
        <w:r w:rsidR="0040396C" w:rsidRPr="00822740">
          <w:rPr>
            <w:rStyle w:val="Hyperlink"/>
            <w:color w:val="auto"/>
            <w:u w:val="none"/>
          </w:rPr>
          <w:t> </w:t>
        </w:r>
      </w:hyperlink>
      <w:hyperlink r:id="rId42" w:history="1">
        <w:r w:rsidR="0040396C" w:rsidRPr="00401FB7">
          <w:rPr>
            <w:rStyle w:val="Hyperlink"/>
            <w:b/>
            <w:color w:val="auto"/>
            <w:u w:val="none"/>
          </w:rPr>
          <w:t xml:space="preserve">Matic S. </w:t>
        </w:r>
        <w:r w:rsidR="0040396C" w:rsidRPr="00822740">
          <w:rPr>
            <w:rStyle w:val="Hyperlink"/>
            <w:color w:val="auto"/>
            <w:u w:val="none"/>
          </w:rPr>
          <w:t> </w:t>
        </w:r>
      </w:hyperlink>
      <w:r w:rsidR="0040396C">
        <w:t xml:space="preserve">Pancreatic Hydatid Cyst Misdiagnosed as Mucinous Cystadenoma: CT and MRI Findings (Case Report) Medicina 2020;56(3):124 DOI: 10.3390/medicina56030124  </w:t>
      </w:r>
      <w:r w:rsidR="0040396C" w:rsidRPr="002E1B86">
        <w:rPr>
          <w:b/>
        </w:rPr>
        <w:t>IF 1,205</w:t>
      </w:r>
      <w:r w:rsidR="0040396C">
        <w:rPr>
          <w:b/>
        </w:rPr>
        <w:t xml:space="preserve"> </w:t>
      </w:r>
      <w:r w:rsidR="0040396C" w:rsidRPr="00A21938">
        <w:rPr>
          <w:b/>
        </w:rPr>
        <w:t xml:space="preserve"> </w:t>
      </w:r>
      <w:r w:rsidR="0040396C" w:rsidRPr="002E1B86">
        <w:rPr>
          <w:b/>
        </w:rPr>
        <w:t>M23</w:t>
      </w:r>
    </w:p>
    <w:p w:rsidR="0040396C" w:rsidRDefault="0040396C" w:rsidP="0040396C"/>
    <w:p w:rsidR="0040396C" w:rsidRPr="007157BD" w:rsidRDefault="0040396C" w:rsidP="0040396C">
      <w:pPr>
        <w:pStyle w:val="Heading3"/>
        <w:spacing w:before="0" w:after="0"/>
        <w:jc w:val="both"/>
      </w:pPr>
      <w:r w:rsidRPr="007157BD">
        <w:t xml:space="preserve">Ostali radovi u časopisima </w:t>
      </w:r>
      <w:proofErr w:type="gramStart"/>
      <w:r w:rsidRPr="007157BD">
        <w:t>sa</w:t>
      </w:r>
      <w:proofErr w:type="gramEnd"/>
      <w:r w:rsidRPr="007157BD">
        <w:t xml:space="preserve"> JCR liste</w:t>
      </w:r>
    </w:p>
    <w:p w:rsidR="0040396C" w:rsidRPr="007157BD" w:rsidRDefault="0040396C" w:rsidP="0040396C">
      <w:pPr>
        <w:pStyle w:val="ListParagraph"/>
        <w:tabs>
          <w:tab w:val="clear" w:pos="810"/>
          <w:tab w:val="num" w:pos="360"/>
        </w:tabs>
        <w:spacing w:after="0"/>
        <w:ind w:left="0" w:firstLine="0"/>
        <w:jc w:val="both"/>
      </w:pPr>
      <w:r w:rsidRPr="007157BD">
        <w:t xml:space="preserve">Petrovic M, Artiko V, Obradovic V, Milicevic M, Kostic K, Zuvela M, </w:t>
      </w:r>
      <w:r w:rsidRPr="007157BD">
        <w:rPr>
          <w:b/>
        </w:rPr>
        <w:t>Matic S</w:t>
      </w:r>
      <w:r w:rsidRPr="007157BD">
        <w:t>. Assessment of the gallbladder motility in the patients after total gastrectomy by infusion hepatobiliary scintigraphy. Eur J Nucl Med</w:t>
      </w:r>
      <w:r>
        <w:t xml:space="preserve"> </w:t>
      </w:r>
      <w:r w:rsidRPr="007157BD">
        <w:t>Mol I</w:t>
      </w:r>
      <w:r>
        <w:t xml:space="preserve">, </w:t>
      </w:r>
      <w:r w:rsidRPr="007157BD">
        <w:t>2004</w:t>
      </w:r>
      <w:r>
        <w:t>;31 (</w:t>
      </w:r>
      <w:r w:rsidRPr="007157BD">
        <w:t>Suppl. 2</w:t>
      </w:r>
      <w:r>
        <w:t>):</w:t>
      </w:r>
      <w:r w:rsidRPr="007157BD">
        <w:t xml:space="preserve"> S425-S425 </w:t>
      </w:r>
      <w:r>
        <w:t xml:space="preserve"> </w:t>
      </w:r>
      <w:r w:rsidRPr="00A21938">
        <w:rPr>
          <w:b/>
        </w:rPr>
        <w:t>IF 3.935</w:t>
      </w:r>
      <w:r>
        <w:rPr>
          <w:b/>
        </w:rPr>
        <w:t>/2= 1.968</w:t>
      </w:r>
      <w:r w:rsidRPr="00A21938">
        <w:rPr>
          <w:b/>
        </w:rPr>
        <w:t xml:space="preserve"> </w:t>
      </w:r>
      <w:r>
        <w:rPr>
          <w:b/>
        </w:rPr>
        <w:t xml:space="preserve"> </w:t>
      </w:r>
      <w:r w:rsidRPr="00A21938">
        <w:rPr>
          <w:b/>
        </w:rPr>
        <w:t>M21a</w:t>
      </w:r>
    </w:p>
    <w:p w:rsidR="0040396C" w:rsidRPr="008E0460" w:rsidRDefault="0040396C" w:rsidP="0040396C">
      <w:pPr>
        <w:numPr>
          <w:ilvl w:val="0"/>
          <w:numId w:val="10"/>
        </w:numPr>
        <w:tabs>
          <w:tab w:val="clear" w:pos="810"/>
          <w:tab w:val="num" w:pos="360"/>
        </w:tabs>
        <w:spacing w:after="0"/>
        <w:ind w:left="0" w:firstLine="0"/>
        <w:jc w:val="both"/>
        <w:rPr>
          <w:b/>
        </w:rPr>
      </w:pPr>
      <w:r w:rsidRPr="007157BD">
        <w:t xml:space="preserve">Djordjevic V, Knezevic Dj, </w:t>
      </w:r>
      <w:r w:rsidRPr="007157BD">
        <w:rPr>
          <w:b/>
        </w:rPr>
        <w:t>Matic S</w:t>
      </w:r>
      <w:r w:rsidRPr="007157BD">
        <w:t>, Kerkez M, Zaric N, Grubor N, Bidzic N, Boricic N, Boricic I, Matovic V, Buha A. Cadmium in human pancreatic cancer - preliminary report. Toxicol</w:t>
      </w:r>
      <w:r>
        <w:t xml:space="preserve"> Lett, </w:t>
      </w:r>
      <w:r w:rsidRPr="007157BD">
        <w:t>2016</w:t>
      </w:r>
      <w:r>
        <w:t>;</w:t>
      </w:r>
      <w:r w:rsidRPr="007157BD">
        <w:t xml:space="preserve">258, Suppl. S, S92-S93 </w:t>
      </w:r>
      <w:r w:rsidRPr="008E0460">
        <w:rPr>
          <w:b/>
        </w:rPr>
        <w:t>IF 3.858</w:t>
      </w:r>
      <w:r>
        <w:rPr>
          <w:b/>
        </w:rPr>
        <w:t xml:space="preserve">=1,929 </w:t>
      </w:r>
      <w:r w:rsidRPr="008E0460">
        <w:rPr>
          <w:b/>
        </w:rPr>
        <w:t xml:space="preserve"> M21</w:t>
      </w:r>
    </w:p>
    <w:p w:rsidR="0040396C" w:rsidRDefault="0040396C" w:rsidP="0040396C">
      <w:pPr>
        <w:pStyle w:val="Heading3"/>
        <w:spacing w:before="0" w:after="0"/>
        <w:jc w:val="both"/>
      </w:pPr>
    </w:p>
    <w:p w:rsidR="0040396C" w:rsidRPr="007157BD" w:rsidRDefault="0040396C" w:rsidP="0040396C">
      <w:pPr>
        <w:pStyle w:val="Heading3"/>
        <w:spacing w:before="0" w:after="0"/>
        <w:jc w:val="both"/>
      </w:pPr>
      <w:r w:rsidRPr="007157BD">
        <w:t xml:space="preserve">Radovi u časopisima indeksiranim u SCIENCE CITATION INDEX Expanded (SCIe), bez IF </w:t>
      </w:r>
    </w:p>
    <w:p w:rsidR="0040396C" w:rsidRPr="007157BD" w:rsidRDefault="0040396C" w:rsidP="0040396C">
      <w:pPr>
        <w:numPr>
          <w:ilvl w:val="0"/>
          <w:numId w:val="11"/>
        </w:numPr>
        <w:tabs>
          <w:tab w:val="left" w:pos="360"/>
        </w:tabs>
        <w:spacing w:after="0"/>
        <w:ind w:left="0" w:firstLine="0"/>
        <w:jc w:val="both"/>
      </w:pPr>
      <w:r w:rsidRPr="007157BD">
        <w:t xml:space="preserve">Čolović R, Čolović M, Ciganović Đ, </w:t>
      </w:r>
      <w:r w:rsidRPr="007157BD">
        <w:rPr>
          <w:b/>
        </w:rPr>
        <w:t>Matić S</w:t>
      </w:r>
      <w:r w:rsidRPr="007157BD">
        <w:t xml:space="preserve">, Čolović N. Multiple leiomyosarcoma of the stomach. Hepato-gastroenterology 1997; 44: 610–12. </w:t>
      </w:r>
    </w:p>
    <w:p w:rsidR="0040396C" w:rsidRPr="007157BD" w:rsidRDefault="0040396C" w:rsidP="0040396C">
      <w:pPr>
        <w:pStyle w:val="ListParagraph"/>
        <w:numPr>
          <w:ilvl w:val="0"/>
          <w:numId w:val="11"/>
        </w:numPr>
        <w:tabs>
          <w:tab w:val="left" w:pos="360"/>
        </w:tabs>
        <w:spacing w:after="0"/>
        <w:ind w:left="0" w:firstLine="0"/>
        <w:jc w:val="both"/>
      </w:pPr>
      <w:r w:rsidRPr="007157BD">
        <w:t xml:space="preserve">Colović R, Grubor N, Radak V, Colović N, Ranković V, Latincić S, </w:t>
      </w:r>
      <w:r w:rsidRPr="007157BD">
        <w:rPr>
          <w:b/>
        </w:rPr>
        <w:t>Matić S</w:t>
      </w:r>
      <w:r>
        <w:t xml:space="preserve">. </w:t>
      </w:r>
      <w:r w:rsidRPr="007157BD">
        <w:t>Disseminated subcutaneous fat necrosis and elbow joint arthritis as</w:t>
      </w:r>
      <w:r>
        <w:t xml:space="preserve"> a complication of pancreatitis</w:t>
      </w:r>
      <w:r w:rsidRPr="007157BD">
        <w:t>. Vojnosanit Pregl. 2008</w:t>
      </w:r>
      <w:proofErr w:type="gramStart"/>
      <w:r>
        <w:t>;</w:t>
      </w:r>
      <w:r w:rsidRPr="007157BD">
        <w:t>65</w:t>
      </w:r>
      <w:proofErr w:type="gramEnd"/>
      <w:r w:rsidRPr="007157BD">
        <w:t xml:space="preserve">(9):703-5. </w:t>
      </w:r>
    </w:p>
    <w:p w:rsidR="0040396C" w:rsidRPr="007157BD" w:rsidRDefault="0040396C" w:rsidP="0040396C">
      <w:pPr>
        <w:pStyle w:val="ListParagraph"/>
        <w:numPr>
          <w:ilvl w:val="0"/>
          <w:numId w:val="11"/>
        </w:numPr>
        <w:tabs>
          <w:tab w:val="left" w:pos="360"/>
        </w:tabs>
        <w:spacing w:after="0"/>
        <w:ind w:left="0" w:firstLine="0"/>
        <w:jc w:val="both"/>
      </w:pPr>
      <w:r w:rsidRPr="007157BD">
        <w:t xml:space="preserve">Colović R, Grubor N, Micev M, Ranković V, </w:t>
      </w:r>
      <w:r w:rsidRPr="007157BD">
        <w:rPr>
          <w:b/>
        </w:rPr>
        <w:t>Matić S</w:t>
      </w:r>
      <w:r w:rsidRPr="007157BD">
        <w:t xml:space="preserve">, Latincić S. [Serous microcystic adenoma of the head of the pancreas </w:t>
      </w:r>
      <w:r>
        <w:t>causing an obstructive jaundice</w:t>
      </w:r>
      <w:r w:rsidRPr="007157BD">
        <w:t>. Vojnosanit Pregl. 2008</w:t>
      </w:r>
      <w:proofErr w:type="gramStart"/>
      <w:r w:rsidRPr="007157BD">
        <w:t>;65</w:t>
      </w:r>
      <w:proofErr w:type="gramEnd"/>
      <w:r w:rsidRPr="007157BD">
        <w:t>(11):839-42.</w:t>
      </w:r>
    </w:p>
    <w:p w:rsidR="0040396C" w:rsidRPr="007157BD" w:rsidRDefault="0040396C" w:rsidP="0040396C">
      <w:pPr>
        <w:pStyle w:val="ListParagraph"/>
        <w:numPr>
          <w:ilvl w:val="0"/>
          <w:numId w:val="11"/>
        </w:numPr>
        <w:tabs>
          <w:tab w:val="left" w:pos="360"/>
        </w:tabs>
        <w:spacing w:after="0"/>
        <w:ind w:left="0" w:firstLine="0"/>
        <w:jc w:val="both"/>
      </w:pPr>
      <w:r w:rsidRPr="007157BD">
        <w:t xml:space="preserve">Čolović R, Grubor N, Micev M, Latinčić S, </w:t>
      </w:r>
      <w:r w:rsidRPr="007157BD">
        <w:rPr>
          <w:b/>
        </w:rPr>
        <w:t>Matić S</w:t>
      </w:r>
      <w:r w:rsidRPr="007157BD">
        <w:t xml:space="preserve">, Čolović N. Actinomycosis of the caecum simulating carcinoma in a patient with a long-term intrauterine device. Srp Arh Celok Lek. </w:t>
      </w:r>
      <w:proofErr w:type="gramStart"/>
      <w:r w:rsidRPr="007157BD">
        <w:t>2009 ;137</w:t>
      </w:r>
      <w:proofErr w:type="gramEnd"/>
      <w:r w:rsidRPr="007157BD">
        <w:t xml:space="preserve">(5-6):285-7. </w:t>
      </w:r>
    </w:p>
    <w:p w:rsidR="0040396C" w:rsidRDefault="0040396C" w:rsidP="0040396C">
      <w:pPr>
        <w:pStyle w:val="Heading3"/>
        <w:spacing w:before="0" w:after="0"/>
        <w:jc w:val="both"/>
      </w:pPr>
    </w:p>
    <w:p w:rsidR="0040396C" w:rsidRPr="007157BD" w:rsidRDefault="0040396C" w:rsidP="0040396C">
      <w:pPr>
        <w:pStyle w:val="Heading3"/>
        <w:spacing w:before="0" w:after="0"/>
        <w:jc w:val="both"/>
      </w:pPr>
      <w:r w:rsidRPr="007157BD">
        <w:t>Radovi u časopisima indeksiranim u MEDLINE-u</w:t>
      </w:r>
    </w:p>
    <w:p w:rsidR="0040396C" w:rsidRPr="007157BD" w:rsidRDefault="0040396C" w:rsidP="0040396C">
      <w:pPr>
        <w:pStyle w:val="ListParagraph"/>
        <w:tabs>
          <w:tab w:val="clear" w:pos="810"/>
          <w:tab w:val="num" w:pos="360"/>
        </w:tabs>
        <w:spacing w:after="0"/>
        <w:ind w:left="0" w:firstLine="0"/>
        <w:jc w:val="both"/>
      </w:pPr>
      <w:r w:rsidRPr="007157BD">
        <w:t xml:space="preserve">Tomić L, Popović M, Knezević S, </w:t>
      </w:r>
      <w:r w:rsidRPr="007157BD">
        <w:rPr>
          <w:b/>
        </w:rPr>
        <w:t>Matić S</w:t>
      </w:r>
      <w:r w:rsidRPr="007157BD">
        <w:t>. Uzroci dehiscencije anastomoze želuca i tankog creva na našem kliničkom materijalu 1970-1990. Acta Chir Iugosl 1994; 41:27-30.</w:t>
      </w:r>
    </w:p>
    <w:p w:rsidR="0040396C" w:rsidRPr="007157BD" w:rsidRDefault="0040396C" w:rsidP="0040396C">
      <w:pPr>
        <w:pStyle w:val="ListParagraph"/>
        <w:tabs>
          <w:tab w:val="clear" w:pos="810"/>
          <w:tab w:val="num" w:pos="360"/>
        </w:tabs>
        <w:spacing w:after="0"/>
        <w:ind w:left="0" w:firstLine="0"/>
        <w:jc w:val="both"/>
      </w:pPr>
      <w:r w:rsidRPr="007157BD">
        <w:t xml:space="preserve">Popović M, Čolović R, Milicević M, Knežević S, Krivokapić Z, Petrović M, </w:t>
      </w:r>
      <w:r w:rsidRPr="007157BD">
        <w:rPr>
          <w:b/>
        </w:rPr>
        <w:t>Matić S</w:t>
      </w:r>
      <w:r w:rsidRPr="007157BD">
        <w:t>. Hirurški tretman peroperativnih povreda duodenuma. Acta Chir Iugosl 1994; 41:49-51.</w:t>
      </w:r>
    </w:p>
    <w:p w:rsidR="0040396C" w:rsidRPr="007157BD" w:rsidRDefault="0040396C" w:rsidP="0040396C">
      <w:pPr>
        <w:pStyle w:val="ListParagraph"/>
        <w:tabs>
          <w:tab w:val="clear" w:pos="810"/>
          <w:tab w:val="num" w:pos="360"/>
        </w:tabs>
        <w:spacing w:after="0"/>
        <w:ind w:left="0" w:firstLine="0"/>
        <w:jc w:val="both"/>
      </w:pPr>
      <w:r w:rsidRPr="007157BD">
        <w:t xml:space="preserve">Čolović RB, Čolović MD, Perisić MD, Micev M, </w:t>
      </w:r>
      <w:r w:rsidRPr="007157BD">
        <w:rPr>
          <w:b/>
        </w:rPr>
        <w:t>Matić S</w:t>
      </w:r>
      <w:r w:rsidRPr="007157BD">
        <w:t>. Izolovana tuberkuloza jetre (case report). Acta Chir Iugosl 1994; 41:155-157.</w:t>
      </w:r>
    </w:p>
    <w:p w:rsidR="0040396C" w:rsidRPr="007157BD" w:rsidRDefault="0040396C" w:rsidP="0040396C">
      <w:pPr>
        <w:pStyle w:val="ListParagraph"/>
        <w:tabs>
          <w:tab w:val="clear" w:pos="810"/>
          <w:tab w:val="num" w:pos="360"/>
        </w:tabs>
        <w:spacing w:after="0"/>
        <w:ind w:left="0" w:firstLine="0"/>
        <w:jc w:val="both"/>
      </w:pPr>
      <w:r w:rsidRPr="007157BD">
        <w:t xml:space="preserve">Čolović RB, Micev MT, </w:t>
      </w:r>
      <w:r w:rsidRPr="007157BD">
        <w:rPr>
          <w:b/>
        </w:rPr>
        <w:t>Matić SV</w:t>
      </w:r>
      <w:r w:rsidRPr="007157BD">
        <w:t>, Kalezić V, Vučičević MD, Jagodić MM, Ranković VN.Mezenterični panikulitis – prikaz bolesnika. Acta Chir Iugosl 1994; 41:159-162.</w:t>
      </w:r>
    </w:p>
    <w:p w:rsidR="0040396C" w:rsidRPr="007157BD" w:rsidRDefault="0040396C" w:rsidP="0040396C">
      <w:pPr>
        <w:pStyle w:val="ListParagraph"/>
        <w:tabs>
          <w:tab w:val="clear" w:pos="810"/>
          <w:tab w:val="num" w:pos="360"/>
        </w:tabs>
        <w:spacing w:after="0"/>
        <w:ind w:left="0" w:firstLine="0"/>
        <w:jc w:val="both"/>
      </w:pPr>
      <w:r w:rsidRPr="007157BD">
        <w:t xml:space="preserve">Čolović R, </w:t>
      </w:r>
      <w:r w:rsidRPr="007157BD">
        <w:rPr>
          <w:b/>
        </w:rPr>
        <w:t>Matić S</w:t>
      </w:r>
      <w:r w:rsidRPr="007157BD">
        <w:t>, Simić A. Povrede jetre. Acta Chir Iugosl 1995; 42:9-16.</w:t>
      </w:r>
    </w:p>
    <w:p w:rsidR="0040396C" w:rsidRPr="007157BD" w:rsidRDefault="0040396C" w:rsidP="0040396C">
      <w:pPr>
        <w:pStyle w:val="ListParagraph"/>
        <w:tabs>
          <w:tab w:val="clear" w:pos="810"/>
          <w:tab w:val="num" w:pos="360"/>
        </w:tabs>
        <w:spacing w:after="0"/>
        <w:ind w:left="0" w:firstLine="0"/>
        <w:jc w:val="both"/>
      </w:pPr>
      <w:r w:rsidRPr="007157BD">
        <w:t xml:space="preserve">Čolović R, Perisić-Savić M, </w:t>
      </w:r>
      <w:r w:rsidRPr="007157BD">
        <w:rPr>
          <w:b/>
        </w:rPr>
        <w:t>Matić S</w:t>
      </w:r>
      <w:r w:rsidRPr="007157BD">
        <w:t>, Kalezić V, Tatić S. Lokalizovana adenomiomatoza žučne kese. Srp Arh Celok Lek. 1994;122: 355-7</w:t>
      </w:r>
    </w:p>
    <w:p w:rsidR="0040396C" w:rsidRDefault="0040396C" w:rsidP="0040396C">
      <w:pPr>
        <w:pStyle w:val="ListParagraph"/>
        <w:tabs>
          <w:tab w:val="clear" w:pos="810"/>
          <w:tab w:val="num" w:pos="360"/>
        </w:tabs>
        <w:spacing w:after="0"/>
        <w:ind w:left="0" w:firstLine="0"/>
        <w:jc w:val="both"/>
      </w:pPr>
      <w:r w:rsidRPr="007157BD">
        <w:t xml:space="preserve">Popović M, Petrović M, Milovanović A, </w:t>
      </w:r>
      <w:r w:rsidRPr="007157BD">
        <w:rPr>
          <w:b/>
        </w:rPr>
        <w:t>Matić S</w:t>
      </w:r>
      <w:r w:rsidRPr="007157BD">
        <w:t>, Petrović M, Bošković D, Bašić M. Splenektomija u lečenju hematoloških bolesti.Acta Chir Iugosl 1997; 44-45: 37-42.</w:t>
      </w:r>
    </w:p>
    <w:p w:rsidR="0040396C" w:rsidRPr="007157BD" w:rsidRDefault="0040396C" w:rsidP="0040396C">
      <w:pPr>
        <w:pStyle w:val="ListParagraph"/>
        <w:tabs>
          <w:tab w:val="clear" w:pos="810"/>
          <w:tab w:val="num" w:pos="450"/>
        </w:tabs>
        <w:spacing w:after="0"/>
        <w:ind w:left="0" w:firstLine="0"/>
        <w:jc w:val="both"/>
      </w:pPr>
      <w:r w:rsidRPr="007157BD">
        <w:t xml:space="preserve">Petrović M, Popović M, </w:t>
      </w:r>
      <w:r w:rsidRPr="007157BD">
        <w:rPr>
          <w:b/>
        </w:rPr>
        <w:t>Matić S</w:t>
      </w:r>
      <w:r w:rsidRPr="007157BD">
        <w:t>, Milovanović A, Josić M, Micev M, Knežević S, Đurić A, Kozarski J. Metastaza malignog melanoma u tanko crevo – prikaz slučaja. Acta Chir Iugosl 2000; 47: 97-101.</w:t>
      </w:r>
    </w:p>
    <w:p w:rsidR="0040396C" w:rsidRPr="007157BD" w:rsidRDefault="0040396C" w:rsidP="0040396C">
      <w:pPr>
        <w:pStyle w:val="ListParagraph"/>
        <w:tabs>
          <w:tab w:val="clear" w:pos="810"/>
          <w:tab w:val="num" w:pos="450"/>
        </w:tabs>
        <w:spacing w:after="0"/>
        <w:ind w:left="0" w:firstLine="0"/>
        <w:jc w:val="both"/>
      </w:pPr>
      <w:r w:rsidRPr="007157BD">
        <w:t xml:space="preserve">Popović M, Petrović M, </w:t>
      </w:r>
      <w:r w:rsidRPr="007157BD">
        <w:rPr>
          <w:b/>
        </w:rPr>
        <w:t>Matić S</w:t>
      </w:r>
      <w:r w:rsidRPr="007157BD">
        <w:t>, Milovanović A. Protektivna kolostomija ili ileostomija? Acta Chir Iugosl 2001; 48:39-42.</w:t>
      </w:r>
    </w:p>
    <w:p w:rsidR="0040396C" w:rsidRPr="007157BD" w:rsidRDefault="0040396C" w:rsidP="0040396C">
      <w:pPr>
        <w:pStyle w:val="ListParagraph"/>
        <w:tabs>
          <w:tab w:val="clear" w:pos="810"/>
          <w:tab w:val="num" w:pos="450"/>
        </w:tabs>
        <w:spacing w:after="0"/>
        <w:ind w:left="0" w:firstLine="0"/>
        <w:jc w:val="both"/>
      </w:pPr>
      <w:r w:rsidRPr="007157BD">
        <w:t xml:space="preserve">Milovanović A, Popović M, Petrović M, Čolović R, Bošković D, Čolović M, Petrović M, Elezović I, </w:t>
      </w:r>
      <w:r w:rsidRPr="007157BD">
        <w:rPr>
          <w:b/>
        </w:rPr>
        <w:t>Matić S</w:t>
      </w:r>
      <w:r w:rsidRPr="007157BD">
        <w:t>, Žuvela M, Knežević S, Dugalić V, Antić A. Hirurško lečenje hematoloških oboljenja slezine. Acta Chir Iugosl 2002; 49: 73-79.</w:t>
      </w:r>
    </w:p>
    <w:p w:rsidR="0040396C" w:rsidRPr="007157BD" w:rsidRDefault="0040396C" w:rsidP="0040396C">
      <w:pPr>
        <w:pStyle w:val="ListParagraph"/>
        <w:tabs>
          <w:tab w:val="clear" w:pos="810"/>
          <w:tab w:val="num" w:pos="450"/>
        </w:tabs>
        <w:spacing w:after="0"/>
        <w:ind w:left="0" w:firstLine="0"/>
        <w:jc w:val="both"/>
      </w:pPr>
      <w:r w:rsidRPr="007157BD">
        <w:t xml:space="preserve">Petrović M, Popović M, Knežević S, </w:t>
      </w:r>
      <w:r w:rsidRPr="007157BD">
        <w:rPr>
          <w:b/>
        </w:rPr>
        <w:t>Matić S</w:t>
      </w:r>
      <w:r w:rsidRPr="007157BD">
        <w:t>, Gotić M, Milovanović A, Žuvela M, Artiko V, Dugalić V,Ranković V Intraoperativne i postoperativne komplikacije splenektomije. Acta Chir Iugosl 2002; 49: 81-84.</w:t>
      </w:r>
    </w:p>
    <w:p w:rsidR="0040396C" w:rsidRPr="007157BD" w:rsidRDefault="0040396C" w:rsidP="0040396C">
      <w:pPr>
        <w:pStyle w:val="ListParagraph"/>
        <w:tabs>
          <w:tab w:val="clear" w:pos="810"/>
          <w:tab w:val="num" w:pos="450"/>
        </w:tabs>
        <w:spacing w:after="0"/>
        <w:ind w:left="0" w:firstLine="0"/>
        <w:jc w:val="both"/>
      </w:pPr>
      <w:r w:rsidRPr="007157BD">
        <w:rPr>
          <w:b/>
        </w:rPr>
        <w:t>Matić S</w:t>
      </w:r>
      <w:r w:rsidRPr="007157BD">
        <w:t>, Milovanović A, Dugalić V, Petrović M, Milićević M, Bašić M. Laparoskopska splenektomija – indikacije, specifičnosti operativne procedure i hirurška tehnika. Acta Chir Iugosl 2002; 49:1 07-112.</w:t>
      </w:r>
    </w:p>
    <w:p w:rsidR="0040396C" w:rsidRPr="007157BD" w:rsidRDefault="0040396C" w:rsidP="0040396C">
      <w:pPr>
        <w:pStyle w:val="ListParagraph"/>
        <w:tabs>
          <w:tab w:val="clear" w:pos="810"/>
          <w:tab w:val="num" w:pos="450"/>
        </w:tabs>
        <w:spacing w:after="0"/>
        <w:ind w:left="0" w:firstLine="0"/>
        <w:jc w:val="both"/>
      </w:pPr>
      <w:r w:rsidRPr="007157BD">
        <w:t xml:space="preserve">Popović M, Petrović M, </w:t>
      </w:r>
      <w:r w:rsidRPr="007157BD">
        <w:rPr>
          <w:b/>
        </w:rPr>
        <w:t>Matić S</w:t>
      </w:r>
      <w:r w:rsidRPr="007157BD">
        <w:t>, Milovanović A. Uloga strikturoplastike u lečenju Crohn-ove bolesti. Acta Chir Iugosl 2002; 49: 9-14.</w:t>
      </w:r>
    </w:p>
    <w:p w:rsidR="0040396C" w:rsidRPr="007157BD" w:rsidRDefault="0040396C" w:rsidP="0040396C">
      <w:pPr>
        <w:pStyle w:val="ListParagraph"/>
        <w:tabs>
          <w:tab w:val="clear" w:pos="810"/>
          <w:tab w:val="num" w:pos="450"/>
        </w:tabs>
        <w:spacing w:after="0"/>
        <w:ind w:left="0" w:firstLine="0"/>
        <w:jc w:val="both"/>
      </w:pPr>
      <w:r w:rsidRPr="007157BD">
        <w:t xml:space="preserve">Knežević S, Stefanović D, Petrović M, Đorđević Z, </w:t>
      </w:r>
      <w:r w:rsidRPr="007157BD">
        <w:rPr>
          <w:b/>
        </w:rPr>
        <w:t>Matić S</w:t>
      </w:r>
      <w:r w:rsidRPr="007157BD">
        <w:t>, Artiko V, Milovanović A, Popović M. Autotransplantacija slezine. Acta Chir Iugosl 2002; 49:101-106.</w:t>
      </w:r>
    </w:p>
    <w:p w:rsidR="0040396C" w:rsidRPr="007157BD" w:rsidRDefault="0040396C" w:rsidP="0040396C">
      <w:pPr>
        <w:pStyle w:val="ListParagraph"/>
        <w:tabs>
          <w:tab w:val="clear" w:pos="810"/>
          <w:tab w:val="num" w:pos="450"/>
        </w:tabs>
        <w:spacing w:after="0"/>
        <w:ind w:left="0" w:firstLine="0"/>
        <w:jc w:val="both"/>
      </w:pPr>
      <w:r w:rsidRPr="007157BD">
        <w:t xml:space="preserve">Artiko V, Obradović V, Davidović B, Petrović M, Nikolić N, Petrović N, Vlajković M, </w:t>
      </w:r>
      <w:r w:rsidRPr="007157BD">
        <w:rPr>
          <w:b/>
        </w:rPr>
        <w:t>Matić S</w:t>
      </w:r>
      <w:r w:rsidRPr="007157BD">
        <w:t>, Kecmanović D,Bošnjaković V, Milovanović V. Detection of abdominal infections using radio-labeled antibiotics. Acta Chir Iugosl 2003; 50: 25-29.</w:t>
      </w:r>
    </w:p>
    <w:p w:rsidR="0040396C" w:rsidRPr="007157BD" w:rsidRDefault="0040396C" w:rsidP="0040396C">
      <w:pPr>
        <w:pStyle w:val="ListParagraph"/>
        <w:tabs>
          <w:tab w:val="clear" w:pos="810"/>
          <w:tab w:val="num" w:pos="450"/>
        </w:tabs>
        <w:spacing w:after="0"/>
        <w:ind w:left="0" w:firstLine="0"/>
        <w:jc w:val="both"/>
      </w:pPr>
      <w:r w:rsidRPr="007157BD">
        <w:t xml:space="preserve">Čolović R, Radak V, Grubor N, </w:t>
      </w:r>
      <w:r w:rsidRPr="007157BD">
        <w:rPr>
          <w:b/>
        </w:rPr>
        <w:t>Matić S</w:t>
      </w:r>
      <w:r w:rsidRPr="007157BD">
        <w:t>. Klizanje T drena u holedohusu – malo poznata komplikacija T drenaže. Srp Arh Celok Lek 2005; 133: 138-141.</w:t>
      </w:r>
    </w:p>
    <w:p w:rsidR="0040396C" w:rsidRPr="007157BD" w:rsidRDefault="0040396C" w:rsidP="0040396C">
      <w:pPr>
        <w:pStyle w:val="ListParagraph"/>
        <w:tabs>
          <w:tab w:val="clear" w:pos="810"/>
          <w:tab w:val="num" w:pos="450"/>
        </w:tabs>
        <w:spacing w:after="0"/>
        <w:ind w:left="0" w:firstLine="0"/>
        <w:jc w:val="both"/>
      </w:pPr>
      <w:r w:rsidRPr="007157BD">
        <w:t xml:space="preserve">Antić A, Kalezić V, Kecmanović D, Petrović M, Žuvela M, </w:t>
      </w:r>
      <w:r w:rsidRPr="007157BD">
        <w:rPr>
          <w:b/>
        </w:rPr>
        <w:t>Matić S</w:t>
      </w:r>
      <w:r w:rsidRPr="007157BD">
        <w:t>, Pavlov M, Ćeranić M, Trivić A, Milović V. Pojava metastaza u jetri u zavisnosti od obima i dubine maligne infiltracije zida rektuma. Acta Chir Iugosl. 2008</w:t>
      </w:r>
      <w:proofErr w:type="gramStart"/>
      <w:r w:rsidRPr="007157BD">
        <w:t>;55</w:t>
      </w:r>
      <w:proofErr w:type="gramEnd"/>
      <w:r w:rsidRPr="007157BD">
        <w:t xml:space="preserve">(4):27-30. </w:t>
      </w:r>
    </w:p>
    <w:p w:rsidR="0040396C" w:rsidRPr="007157BD" w:rsidRDefault="0040396C" w:rsidP="0040396C">
      <w:pPr>
        <w:pStyle w:val="ListParagraph"/>
        <w:tabs>
          <w:tab w:val="clear" w:pos="810"/>
          <w:tab w:val="num" w:pos="450"/>
        </w:tabs>
        <w:spacing w:after="0"/>
        <w:ind w:left="0" w:firstLine="0"/>
        <w:jc w:val="both"/>
      </w:pPr>
      <w:r w:rsidRPr="007157BD">
        <w:t xml:space="preserve">Milosavljevic V, Tadic B, Grubor N, Eric D, Reljic M, </w:t>
      </w:r>
      <w:r w:rsidRPr="007157BD">
        <w:rPr>
          <w:b/>
        </w:rPr>
        <w:t>Matic S</w:t>
      </w:r>
      <w:r w:rsidRPr="007157BD">
        <w:t xml:space="preserve">. Analysis of the surgical treatment of the patients operated on by using laparoscopic and classic splenectomy due to benign disorders of the spleen. Turkish Journal of Surgery. 2019;35(2):111-6 </w:t>
      </w:r>
    </w:p>
    <w:p w:rsidR="0040396C" w:rsidRPr="007157BD" w:rsidRDefault="0040396C" w:rsidP="0040396C">
      <w:pPr>
        <w:pStyle w:val="ListParagraph"/>
        <w:tabs>
          <w:tab w:val="clear" w:pos="810"/>
          <w:tab w:val="num" w:pos="450"/>
        </w:tabs>
        <w:spacing w:after="0"/>
        <w:ind w:left="0" w:firstLine="0"/>
        <w:jc w:val="both"/>
      </w:pPr>
      <w:r w:rsidRPr="007157BD">
        <w:t xml:space="preserve">Reljić MM, </w:t>
      </w:r>
      <w:r w:rsidRPr="007157BD">
        <w:rPr>
          <w:b/>
        </w:rPr>
        <w:t>Matić SV</w:t>
      </w:r>
      <w:r w:rsidRPr="007157BD">
        <w:t>, Grubor NM, Tadić BS, Milosavljević VM. „White spleen</w:t>
      </w:r>
      <w:proofErr w:type="gramStart"/>
      <w:r w:rsidRPr="007157BD">
        <w:t>“ in</w:t>
      </w:r>
      <w:proofErr w:type="gramEnd"/>
      <w:r w:rsidRPr="007157BD">
        <w:t xml:space="preserve"> hairy cell leukemia. Klinichna khirurgiia. 2019;86(3):77-9 DOI: 10.26779/2522-1396.2019.03.77</w:t>
      </w:r>
    </w:p>
    <w:p w:rsidR="0040396C" w:rsidRDefault="0040396C" w:rsidP="0040396C">
      <w:pPr>
        <w:pStyle w:val="Heading3"/>
        <w:spacing w:before="0" w:after="0"/>
        <w:jc w:val="both"/>
      </w:pPr>
    </w:p>
    <w:p w:rsidR="0040396C" w:rsidRPr="007157BD" w:rsidRDefault="0040396C" w:rsidP="0040396C">
      <w:pPr>
        <w:pStyle w:val="Heading3"/>
        <w:spacing w:before="0" w:after="0"/>
        <w:jc w:val="both"/>
      </w:pPr>
      <w:r w:rsidRPr="007157BD">
        <w:t xml:space="preserve">Ceo </w:t>
      </w:r>
      <w:proofErr w:type="gramStart"/>
      <w:r w:rsidRPr="007157BD">
        <w:t>rad</w:t>
      </w:r>
      <w:proofErr w:type="gramEnd"/>
      <w:r w:rsidRPr="007157BD">
        <w:t xml:space="preserve"> u časopisima koji nisu indeksirani u gore navedenim bazama podataka</w:t>
      </w:r>
    </w:p>
    <w:p w:rsidR="0040396C" w:rsidRPr="007157BD" w:rsidRDefault="0040396C" w:rsidP="0040396C">
      <w:pPr>
        <w:pStyle w:val="ListParagraph"/>
        <w:numPr>
          <w:ilvl w:val="0"/>
          <w:numId w:val="12"/>
        </w:numPr>
        <w:spacing w:after="0"/>
        <w:ind w:left="0" w:firstLine="0"/>
        <w:jc w:val="both"/>
      </w:pPr>
      <w:r w:rsidRPr="007157BD">
        <w:t xml:space="preserve">Popović M, </w:t>
      </w:r>
      <w:r w:rsidRPr="007157BD">
        <w:rPr>
          <w:b/>
        </w:rPr>
        <w:t>Matić S</w:t>
      </w:r>
      <w:r w:rsidRPr="007157BD">
        <w:t>. Emergency lung resection due to shotgun injuries of the thorax; report of two cases. The Journal of emergency surgery and intensive care 1991; 14:306–8</w:t>
      </w:r>
    </w:p>
    <w:p w:rsidR="0040396C" w:rsidRPr="007157BD" w:rsidRDefault="0040396C" w:rsidP="0040396C">
      <w:pPr>
        <w:pStyle w:val="ListParagraph"/>
        <w:numPr>
          <w:ilvl w:val="0"/>
          <w:numId w:val="12"/>
        </w:numPr>
        <w:spacing w:after="0"/>
        <w:ind w:left="0" w:firstLine="0"/>
        <w:jc w:val="both"/>
      </w:pPr>
      <w:r w:rsidRPr="007157BD">
        <w:t xml:space="preserve">Popović M, </w:t>
      </w:r>
      <w:r w:rsidRPr="007157BD">
        <w:rPr>
          <w:b/>
        </w:rPr>
        <w:t>Matić S</w:t>
      </w:r>
      <w:r w:rsidRPr="007157BD">
        <w:t>. Different methods of skin allograft preservation; a clinical trial. The Journal of emergency surgery and intensive care 1993; 16: 127–133</w:t>
      </w:r>
    </w:p>
    <w:p w:rsidR="0040396C" w:rsidRPr="007157BD" w:rsidRDefault="0040396C" w:rsidP="0040396C">
      <w:pPr>
        <w:pStyle w:val="ListParagraph"/>
        <w:numPr>
          <w:ilvl w:val="0"/>
          <w:numId w:val="12"/>
        </w:numPr>
        <w:spacing w:after="0"/>
        <w:ind w:left="0" w:firstLine="0"/>
        <w:jc w:val="both"/>
      </w:pPr>
      <w:r w:rsidRPr="007157BD">
        <w:t xml:space="preserve">Čolović R, Perišić M, Popović M, Knežević S, Micev M, Kalezić V, Milosavljević T, Ranković V, </w:t>
      </w:r>
      <w:r w:rsidRPr="007157BD">
        <w:rPr>
          <w:b/>
        </w:rPr>
        <w:t>Matić S</w:t>
      </w:r>
      <w:r w:rsidRPr="007157BD">
        <w:t>. Cistadenomas of the pancreas. Arch Gastroenterohepatol 1993; 12: 121–4</w:t>
      </w:r>
    </w:p>
    <w:p w:rsidR="0040396C" w:rsidRPr="007157BD" w:rsidRDefault="0040396C" w:rsidP="0040396C">
      <w:pPr>
        <w:pStyle w:val="ListParagraph"/>
        <w:numPr>
          <w:ilvl w:val="0"/>
          <w:numId w:val="12"/>
        </w:numPr>
        <w:spacing w:after="0"/>
        <w:ind w:left="0" w:firstLine="0"/>
        <w:jc w:val="both"/>
      </w:pPr>
      <w:r w:rsidRPr="007157BD">
        <w:t xml:space="preserve">Čolović R, Dojčinov S, </w:t>
      </w:r>
      <w:r w:rsidRPr="007157BD">
        <w:rPr>
          <w:b/>
        </w:rPr>
        <w:t>Matić S</w:t>
      </w:r>
      <w:r w:rsidRPr="007157BD">
        <w:t>, Stojanović M, Dugalić P. Mucinous cystadenoma of the pancreas. A case report. Arch Gastroenterohepatol 1993; 12: 58–60</w:t>
      </w:r>
    </w:p>
    <w:p w:rsidR="0040396C" w:rsidRPr="007157BD" w:rsidRDefault="0040396C" w:rsidP="0040396C">
      <w:pPr>
        <w:pStyle w:val="ListParagraph"/>
        <w:numPr>
          <w:ilvl w:val="0"/>
          <w:numId w:val="12"/>
        </w:numPr>
        <w:spacing w:after="0"/>
        <w:ind w:left="0" w:firstLine="0"/>
        <w:jc w:val="both"/>
      </w:pPr>
      <w:r w:rsidRPr="007157BD">
        <w:t xml:space="preserve">Čolović R, Jovanović M, </w:t>
      </w:r>
      <w:r w:rsidRPr="007157BD">
        <w:rPr>
          <w:b/>
        </w:rPr>
        <w:t>Matić S</w:t>
      </w:r>
      <w:r w:rsidRPr="007157BD">
        <w:t>. Bilijarni peritonitis zbog povrede Luschka-inih kanala tokom holecistektomije. Prikaz bolesnice. Arch Gastroenterohepatol 1993; 12: 64–5</w:t>
      </w:r>
    </w:p>
    <w:p w:rsidR="0040396C" w:rsidRPr="007157BD" w:rsidRDefault="0040396C" w:rsidP="0040396C">
      <w:pPr>
        <w:pStyle w:val="ListParagraph"/>
        <w:numPr>
          <w:ilvl w:val="0"/>
          <w:numId w:val="12"/>
        </w:numPr>
        <w:spacing w:after="0"/>
        <w:ind w:left="0" w:firstLine="0"/>
        <w:jc w:val="both"/>
      </w:pPr>
      <w:r w:rsidRPr="007157BD">
        <w:t xml:space="preserve">Popović M, Havelka M, Ranđelović T, Ražnatović Z, </w:t>
      </w:r>
      <w:r w:rsidRPr="007157BD">
        <w:rPr>
          <w:b/>
        </w:rPr>
        <w:t>Matić S</w:t>
      </w:r>
      <w:r w:rsidRPr="007157BD">
        <w:t xml:space="preserve">. Izmena distribucije histoloških tipova karcinoma </w:t>
      </w:r>
      <w:r w:rsidRPr="007157BD">
        <w:lastRenderedPageBreak/>
        <w:t>želuca u periodu 1971–1992. Arch Gastroenterohepatol 1994; 13: 65–9</w:t>
      </w:r>
    </w:p>
    <w:p w:rsidR="0040396C" w:rsidRPr="007157BD" w:rsidRDefault="0040396C" w:rsidP="0040396C">
      <w:pPr>
        <w:pStyle w:val="ListParagraph"/>
        <w:numPr>
          <w:ilvl w:val="0"/>
          <w:numId w:val="12"/>
        </w:numPr>
        <w:spacing w:after="0"/>
        <w:ind w:left="0" w:firstLine="0"/>
        <w:jc w:val="both"/>
      </w:pPr>
      <w:r w:rsidRPr="007157BD">
        <w:t xml:space="preserve">Čolović R, Čolović M, Micev M, </w:t>
      </w:r>
      <w:r w:rsidRPr="007157BD">
        <w:rPr>
          <w:b/>
        </w:rPr>
        <w:t>Matić S</w:t>
      </w:r>
      <w:r w:rsidRPr="007157BD">
        <w:t>. Dezmoidni tumor mezenterijuma. Prikaz bolesnice. Arch Gastroenterohepatol 1994; 13: 50–1</w:t>
      </w:r>
    </w:p>
    <w:p w:rsidR="0040396C" w:rsidRPr="007157BD" w:rsidRDefault="0040396C" w:rsidP="0040396C">
      <w:pPr>
        <w:pStyle w:val="ListParagraph"/>
        <w:numPr>
          <w:ilvl w:val="0"/>
          <w:numId w:val="12"/>
        </w:numPr>
        <w:spacing w:after="0"/>
        <w:ind w:left="0" w:firstLine="0"/>
        <w:jc w:val="both"/>
      </w:pPr>
      <w:r w:rsidRPr="007157BD">
        <w:t xml:space="preserve">Popović M, </w:t>
      </w:r>
      <w:r w:rsidRPr="007157BD">
        <w:rPr>
          <w:b/>
        </w:rPr>
        <w:t>Matić S</w:t>
      </w:r>
      <w:r w:rsidRPr="007157BD">
        <w:t>. Cisap u lečenju postoperativne pareze digestivnog trakta. Inex –Hemofarm 1994: 31–37</w:t>
      </w:r>
    </w:p>
    <w:p w:rsidR="0040396C" w:rsidRPr="007157BD" w:rsidRDefault="0040396C" w:rsidP="0040396C">
      <w:pPr>
        <w:pStyle w:val="ListParagraph"/>
        <w:numPr>
          <w:ilvl w:val="0"/>
          <w:numId w:val="12"/>
        </w:numPr>
        <w:spacing w:after="0"/>
        <w:ind w:left="0" w:firstLine="0"/>
        <w:jc w:val="both"/>
      </w:pPr>
      <w:r w:rsidRPr="007157BD">
        <w:t xml:space="preserve">Čolović R, </w:t>
      </w:r>
      <w:r w:rsidRPr="007157BD">
        <w:rPr>
          <w:b/>
        </w:rPr>
        <w:t>Matić S</w:t>
      </w:r>
      <w:r w:rsidRPr="007157BD">
        <w:t>, Bilanović D, Milosavljević T. Povrede segmentalnih žučnih vodova. Arch Gastroenterohepatol 1994; 13: 22–5</w:t>
      </w:r>
    </w:p>
    <w:p w:rsidR="0040396C" w:rsidRPr="007157BD" w:rsidRDefault="0040396C" w:rsidP="0040396C">
      <w:pPr>
        <w:pStyle w:val="ListParagraph"/>
        <w:numPr>
          <w:ilvl w:val="0"/>
          <w:numId w:val="12"/>
        </w:numPr>
        <w:spacing w:after="0"/>
        <w:ind w:left="0" w:firstLine="0"/>
        <w:jc w:val="both"/>
      </w:pPr>
      <w:r w:rsidRPr="007157BD">
        <w:t xml:space="preserve">Čolović R, Micev M, Kovačević N, </w:t>
      </w:r>
      <w:r w:rsidRPr="007157BD">
        <w:rPr>
          <w:b/>
        </w:rPr>
        <w:t>Matić S</w:t>
      </w:r>
      <w:r w:rsidRPr="007157BD">
        <w:t>, Kalezić V. Mucinozni cistadenom jetre. Prikaz slučaja. Arch Gastroenterohepatol 1995; 14: 96–8</w:t>
      </w:r>
    </w:p>
    <w:p w:rsidR="0040396C" w:rsidRPr="007157BD" w:rsidRDefault="0040396C" w:rsidP="0040396C">
      <w:pPr>
        <w:pStyle w:val="ListParagraph"/>
        <w:numPr>
          <w:ilvl w:val="0"/>
          <w:numId w:val="12"/>
        </w:numPr>
        <w:spacing w:after="0"/>
        <w:ind w:left="0" w:firstLine="0"/>
        <w:jc w:val="both"/>
      </w:pPr>
      <w:r w:rsidRPr="007157BD">
        <w:t xml:space="preserve">Popović M, Milićević M, </w:t>
      </w:r>
      <w:r w:rsidRPr="007157BD">
        <w:rPr>
          <w:b/>
        </w:rPr>
        <w:t>Matić S</w:t>
      </w:r>
      <w:r w:rsidRPr="007157BD">
        <w:t xml:space="preserve">. Pripilen </w:t>
      </w:r>
      <w:proofErr w:type="gramStart"/>
      <w:r w:rsidRPr="007157BD">
        <w:t>Amid</w:t>
      </w:r>
      <w:proofErr w:type="gramEnd"/>
      <w:r w:rsidRPr="007157BD">
        <w:t xml:space="preserve"> (Monamid–Galenika) u hirurgiji digestivnog trakta. Galenika 1995: 14–20</w:t>
      </w:r>
    </w:p>
    <w:p w:rsidR="0040396C" w:rsidRPr="007157BD" w:rsidRDefault="0040396C" w:rsidP="0040396C">
      <w:pPr>
        <w:pStyle w:val="ListParagraph"/>
        <w:numPr>
          <w:ilvl w:val="0"/>
          <w:numId w:val="12"/>
        </w:numPr>
        <w:spacing w:after="0"/>
        <w:ind w:left="0" w:firstLine="0"/>
        <w:jc w:val="both"/>
      </w:pPr>
      <w:r w:rsidRPr="007157BD">
        <w:t xml:space="preserve">Popović M, </w:t>
      </w:r>
      <w:r w:rsidRPr="007157BD">
        <w:rPr>
          <w:b/>
        </w:rPr>
        <w:t>Matić S</w:t>
      </w:r>
      <w:r w:rsidRPr="007157BD">
        <w:t>. Praktična diferencijalna dijagnostika akutnog bola u trbuhu. Acta med. Semendrica 1995; 6: 25–9</w:t>
      </w:r>
    </w:p>
    <w:p w:rsidR="0040396C" w:rsidRPr="007157BD" w:rsidRDefault="0040396C" w:rsidP="0040396C">
      <w:pPr>
        <w:pStyle w:val="ListParagraph"/>
        <w:numPr>
          <w:ilvl w:val="0"/>
          <w:numId w:val="12"/>
        </w:numPr>
        <w:spacing w:after="0"/>
        <w:ind w:left="0" w:firstLine="0"/>
        <w:jc w:val="both"/>
      </w:pPr>
      <w:r w:rsidRPr="007157BD">
        <w:t xml:space="preserve">Vučelić D, </w:t>
      </w:r>
      <w:r w:rsidRPr="007157BD">
        <w:rPr>
          <w:b/>
        </w:rPr>
        <w:t>Matić S</w:t>
      </w:r>
      <w:r w:rsidRPr="007157BD">
        <w:t>, Savić N, Đukić A, Kartaljević G, Kuzmanović I, Kovač M, Andrić Z. Uspešno izvedena laparoskopska holecistektomija kod bolesnice sa Bernard-Soulier-ovim sindromom. Bilten za hematologiju 2005; 33: 40-45</w:t>
      </w:r>
    </w:p>
    <w:p w:rsidR="0040396C" w:rsidRPr="007157BD" w:rsidRDefault="0040396C" w:rsidP="0040396C">
      <w:pPr>
        <w:pStyle w:val="ListParagraph"/>
        <w:numPr>
          <w:ilvl w:val="0"/>
          <w:numId w:val="12"/>
        </w:numPr>
        <w:spacing w:after="0"/>
        <w:ind w:left="0" w:firstLine="0"/>
        <w:jc w:val="both"/>
      </w:pPr>
      <w:r w:rsidRPr="007157BD">
        <w:t xml:space="preserve">Tadic B, Grubor N, Milosavljevic V, </w:t>
      </w:r>
      <w:r w:rsidRPr="007157BD">
        <w:rPr>
          <w:b/>
        </w:rPr>
        <w:t>Matic S</w:t>
      </w:r>
      <w:r w:rsidRPr="007157BD">
        <w:t>, Grubor N, Ignjatovic I. Giant CavernousHemangioma of the Adrenal Gland: Case Report and Review of the Literature. Journal of Clinical Case Reports. 2017;7(12) DOI: 10.4172/2165-7920.10001063</w:t>
      </w:r>
    </w:p>
    <w:p w:rsidR="0040396C" w:rsidRDefault="0040396C" w:rsidP="0040396C">
      <w:pPr>
        <w:pStyle w:val="ListParagraph"/>
        <w:numPr>
          <w:ilvl w:val="0"/>
          <w:numId w:val="12"/>
        </w:numPr>
        <w:spacing w:after="0"/>
        <w:ind w:left="0" w:firstLine="0"/>
        <w:jc w:val="both"/>
      </w:pPr>
      <w:r w:rsidRPr="007157BD">
        <w:t xml:space="preserve">Grubor N, Ignjatovic I, Tadic B, Micev M, Milosavljevic V, Djordjevic V, Knežević Đ, </w:t>
      </w:r>
      <w:r w:rsidRPr="007157BD">
        <w:rPr>
          <w:b/>
        </w:rPr>
        <w:t>Matić S</w:t>
      </w:r>
      <w:r w:rsidRPr="007157BD">
        <w:t>. MyoidAngioendothelioma of the Spleen - Case Report and Literature Review. Serbian Journal ofExperimental and Clinical Research. 2018;0(0) DOI: 10.2478/sjecr-2018-0035</w:t>
      </w:r>
    </w:p>
    <w:p w:rsidR="0040396C" w:rsidRDefault="0040396C" w:rsidP="0040396C">
      <w:pPr>
        <w:pStyle w:val="ListParagraph"/>
        <w:numPr>
          <w:ilvl w:val="0"/>
          <w:numId w:val="12"/>
        </w:numPr>
        <w:tabs>
          <w:tab w:val="clear" w:pos="360"/>
          <w:tab w:val="num" w:pos="0"/>
          <w:tab w:val="left" w:pos="270"/>
        </w:tabs>
        <w:spacing w:after="0"/>
        <w:ind w:left="0" w:firstLine="0"/>
        <w:jc w:val="both"/>
      </w:pPr>
      <w:r w:rsidRPr="007157BD">
        <w:t xml:space="preserve">Ignjatovic I, Milosavljevic V, Tadic B, Grubor N, </w:t>
      </w:r>
      <w:r w:rsidRPr="00F874C1">
        <w:rPr>
          <w:b/>
        </w:rPr>
        <w:t>Matic S</w:t>
      </w:r>
      <w:r w:rsidRPr="007157BD">
        <w:t>. Lymphangioma of the Small Intestine Case Report and Review of the Literature. Serbian Journal of Experimental and Clinical Research. 2018;0(0) DOI: 10.2478/sjecr-2018-0001</w:t>
      </w:r>
    </w:p>
    <w:p w:rsidR="0040396C" w:rsidRPr="007157BD" w:rsidRDefault="0040396C" w:rsidP="0040396C">
      <w:pPr>
        <w:pStyle w:val="ListParagraph"/>
        <w:numPr>
          <w:ilvl w:val="0"/>
          <w:numId w:val="12"/>
        </w:numPr>
        <w:tabs>
          <w:tab w:val="clear" w:pos="360"/>
          <w:tab w:val="num" w:pos="0"/>
          <w:tab w:val="left" w:pos="270"/>
        </w:tabs>
        <w:spacing w:after="0"/>
        <w:ind w:left="0" w:firstLine="0"/>
        <w:jc w:val="both"/>
      </w:pPr>
      <w:r w:rsidRPr="007157BD">
        <w:t xml:space="preserve">Milosavljevic V, Grubor N, Tadic B, Knezevic D, Cirkovic AM, Milicic V, Žnidaršić M, </w:t>
      </w:r>
      <w:r w:rsidRPr="00F874C1">
        <w:rPr>
          <w:b/>
        </w:rPr>
        <w:t>Matić S</w:t>
      </w:r>
      <w:r w:rsidRPr="007157BD">
        <w:t xml:space="preserve">. Laparoscopic Splenectomy in the Treatment of Hematological Diseases of the Spleen. Serbian Journal of Experimental and Clinical Research. 2019;20(3):239-44 </w:t>
      </w:r>
    </w:p>
    <w:p w:rsidR="0040396C" w:rsidRDefault="0040396C" w:rsidP="0040396C">
      <w:pPr>
        <w:pStyle w:val="Heading3"/>
        <w:spacing w:before="0" w:after="0"/>
        <w:jc w:val="both"/>
      </w:pPr>
    </w:p>
    <w:p w:rsidR="0040396C" w:rsidRPr="007157BD" w:rsidRDefault="0040396C" w:rsidP="0040396C">
      <w:pPr>
        <w:pStyle w:val="Heading3"/>
        <w:spacing w:before="0" w:after="0"/>
        <w:jc w:val="both"/>
      </w:pPr>
      <w:r w:rsidRPr="007157BD">
        <w:t xml:space="preserve">Ceo rad u zborniku </w:t>
      </w:r>
      <w:proofErr w:type="gramStart"/>
      <w:r w:rsidRPr="007157BD">
        <w:t>sa</w:t>
      </w:r>
      <w:proofErr w:type="gramEnd"/>
      <w:r w:rsidRPr="007157BD">
        <w:t xml:space="preserve"> nacionalnog skupa</w:t>
      </w:r>
    </w:p>
    <w:p w:rsidR="0040396C" w:rsidRPr="007157BD" w:rsidRDefault="0040396C" w:rsidP="0040396C">
      <w:pPr>
        <w:pStyle w:val="ListParagraph"/>
        <w:numPr>
          <w:ilvl w:val="0"/>
          <w:numId w:val="13"/>
        </w:numPr>
        <w:spacing w:after="0"/>
        <w:ind w:left="0" w:firstLine="0"/>
        <w:jc w:val="both"/>
      </w:pPr>
      <w:r w:rsidRPr="007157BD">
        <w:t xml:space="preserve">Bašić M, Palibrk I, Bašić M, Ranković V, Milićević M, </w:t>
      </w:r>
      <w:r w:rsidRPr="007157BD">
        <w:rPr>
          <w:b/>
        </w:rPr>
        <w:t>Matić S</w:t>
      </w:r>
      <w:r w:rsidRPr="007157BD">
        <w:t>, Bašić D. Priprema bolesnika za abdominalne laparoskopske operacije. Zbornik radova VIII Kongresa anesteziologa Jugoslavije. Anaesthesiologia Iugoslavica 2002; 22: 21–23</w:t>
      </w:r>
    </w:p>
    <w:p w:rsidR="0040396C" w:rsidRDefault="0040396C" w:rsidP="0040396C">
      <w:pPr>
        <w:pStyle w:val="Heading3"/>
        <w:spacing w:before="0" w:after="0"/>
        <w:jc w:val="both"/>
      </w:pPr>
    </w:p>
    <w:p w:rsidR="0040396C" w:rsidRPr="007157BD" w:rsidRDefault="0040396C" w:rsidP="0040396C">
      <w:pPr>
        <w:pStyle w:val="Heading3"/>
        <w:spacing w:before="0" w:after="0"/>
        <w:jc w:val="both"/>
      </w:pPr>
      <w:r w:rsidRPr="007157BD">
        <w:t xml:space="preserve">Izvod </w:t>
      </w:r>
      <w:proofErr w:type="gramStart"/>
      <w:r w:rsidRPr="007157BD">
        <w:t>sa</w:t>
      </w:r>
      <w:proofErr w:type="gramEnd"/>
      <w:r w:rsidRPr="007157BD">
        <w:t xml:space="preserve"> međunarodnog skupa</w:t>
      </w:r>
    </w:p>
    <w:p w:rsidR="0040396C" w:rsidRPr="007157BD" w:rsidRDefault="0040396C" w:rsidP="0040396C">
      <w:pPr>
        <w:pStyle w:val="ListParagraph"/>
        <w:numPr>
          <w:ilvl w:val="0"/>
          <w:numId w:val="14"/>
        </w:numPr>
        <w:spacing w:after="0"/>
        <w:ind w:left="0" w:firstLine="0"/>
        <w:jc w:val="both"/>
      </w:pPr>
      <w:r w:rsidRPr="007157BD">
        <w:t xml:space="preserve">Čolović R, Bilanović D, Šukalo M, Kalezić V, </w:t>
      </w:r>
      <w:r w:rsidRPr="007157BD">
        <w:rPr>
          <w:b/>
        </w:rPr>
        <w:t>Matić S</w:t>
      </w:r>
      <w:r w:rsidRPr="007157BD">
        <w:t>, Perišić M. Results of immediate repair of common bile duct injuries. European International Hepato-pancreato-biliary Association Congress, Athens 1995. P 171</w:t>
      </w:r>
    </w:p>
    <w:p w:rsidR="0040396C" w:rsidRPr="007157BD" w:rsidRDefault="0040396C" w:rsidP="0040396C">
      <w:pPr>
        <w:pStyle w:val="ListParagraph"/>
        <w:numPr>
          <w:ilvl w:val="0"/>
          <w:numId w:val="14"/>
        </w:numPr>
        <w:spacing w:after="0"/>
        <w:ind w:left="0" w:firstLine="0"/>
        <w:jc w:val="both"/>
      </w:pPr>
      <w:r w:rsidRPr="007157BD">
        <w:t xml:space="preserve">Čolović R, Bilanović D, Kalezić V, Šukalo M, </w:t>
      </w:r>
      <w:r w:rsidRPr="007157BD">
        <w:rPr>
          <w:b/>
        </w:rPr>
        <w:t>Matić S</w:t>
      </w:r>
      <w:r w:rsidRPr="007157BD">
        <w:t>, Savić M. Results of reconstruction of benign bile duct strictures. European IHPBA Congress, Athens 1995. Abstract No F 047</w:t>
      </w:r>
    </w:p>
    <w:p w:rsidR="0040396C" w:rsidRPr="007157BD" w:rsidRDefault="0040396C" w:rsidP="0040396C">
      <w:pPr>
        <w:pStyle w:val="ListParagraph"/>
        <w:numPr>
          <w:ilvl w:val="0"/>
          <w:numId w:val="14"/>
        </w:numPr>
        <w:spacing w:after="0"/>
        <w:ind w:left="0" w:firstLine="0"/>
        <w:jc w:val="both"/>
      </w:pPr>
      <w:r w:rsidRPr="007157BD">
        <w:t xml:space="preserve">Milićević M, Jekić I, Bulajić P, </w:t>
      </w:r>
      <w:r w:rsidRPr="007157BD">
        <w:rPr>
          <w:b/>
        </w:rPr>
        <w:t>Matić S</w:t>
      </w:r>
      <w:r w:rsidRPr="007157BD">
        <w:t>, Đorđević Z, Radović Z, Ražnatović Z. Increasing efficancy in the surgical management of liver hydatidosis - the Yugoslav experience. 2nd World Congress IGSC, Bangkok 1995. P 125</w:t>
      </w:r>
    </w:p>
    <w:p w:rsidR="0040396C" w:rsidRPr="007157BD" w:rsidRDefault="0040396C" w:rsidP="0040396C">
      <w:pPr>
        <w:pStyle w:val="ListParagraph"/>
        <w:numPr>
          <w:ilvl w:val="0"/>
          <w:numId w:val="14"/>
        </w:numPr>
        <w:spacing w:after="0"/>
        <w:ind w:left="0" w:firstLine="0"/>
        <w:jc w:val="both"/>
      </w:pPr>
      <w:r w:rsidRPr="007157BD">
        <w:t xml:space="preserve">Čolović R, Bilanović D, </w:t>
      </w:r>
      <w:r w:rsidRPr="007157BD">
        <w:rPr>
          <w:b/>
        </w:rPr>
        <w:t>Matić S</w:t>
      </w:r>
      <w:r w:rsidRPr="007157BD">
        <w:t>, Kalezić V, Perišić M. Results of immediate repair of the operative common bile duct injuries. Second Alps-Adria HPB Congress, Pavia 1995. P 231</w:t>
      </w:r>
    </w:p>
    <w:p w:rsidR="0040396C" w:rsidRPr="007157BD" w:rsidRDefault="0040396C" w:rsidP="0040396C">
      <w:pPr>
        <w:pStyle w:val="ListParagraph"/>
        <w:numPr>
          <w:ilvl w:val="0"/>
          <w:numId w:val="14"/>
        </w:numPr>
        <w:spacing w:after="0"/>
        <w:ind w:left="0" w:firstLine="0"/>
        <w:jc w:val="both"/>
      </w:pPr>
      <w:r w:rsidRPr="007157BD">
        <w:t xml:space="preserve">Čolović R, Milićević M, </w:t>
      </w:r>
      <w:r w:rsidRPr="007157BD">
        <w:rPr>
          <w:b/>
        </w:rPr>
        <w:t>Matić S</w:t>
      </w:r>
      <w:r w:rsidRPr="007157BD">
        <w:t>, Bilanović D, Milovanović A, Ražnatović Z. Management of papillary disconnection as a complication of distal gastrectomy. Second Alps-Adria HPB Congress, Pavia 1995. P 232</w:t>
      </w:r>
    </w:p>
    <w:p w:rsidR="0040396C" w:rsidRPr="007157BD" w:rsidRDefault="0040396C" w:rsidP="0040396C">
      <w:pPr>
        <w:pStyle w:val="ListParagraph"/>
        <w:numPr>
          <w:ilvl w:val="0"/>
          <w:numId w:val="14"/>
        </w:numPr>
        <w:spacing w:after="0"/>
        <w:ind w:left="0" w:firstLine="0"/>
        <w:jc w:val="both"/>
      </w:pPr>
      <w:r w:rsidRPr="007157BD">
        <w:t xml:space="preserve">Čolović R, Bilanović D, Kalezić V, </w:t>
      </w:r>
      <w:r w:rsidRPr="007157BD">
        <w:rPr>
          <w:b/>
        </w:rPr>
        <w:t>Matić S</w:t>
      </w:r>
      <w:r w:rsidRPr="007157BD">
        <w:t>, Šukalo M. Results of reconstruction of benign bile duct strictures. HPB Surgery 1996; 9: 157.</w:t>
      </w:r>
    </w:p>
    <w:p w:rsidR="0040396C" w:rsidRPr="007157BD" w:rsidRDefault="0040396C" w:rsidP="0040396C">
      <w:pPr>
        <w:pStyle w:val="ListParagraph"/>
        <w:numPr>
          <w:ilvl w:val="0"/>
          <w:numId w:val="14"/>
        </w:numPr>
        <w:spacing w:after="0"/>
        <w:ind w:left="0" w:firstLine="0"/>
        <w:jc w:val="both"/>
      </w:pPr>
      <w:r w:rsidRPr="007157BD">
        <w:t xml:space="preserve">Čolović R, Bilanović D, </w:t>
      </w:r>
      <w:r w:rsidRPr="007157BD">
        <w:rPr>
          <w:b/>
        </w:rPr>
        <w:t>Matić S</w:t>
      </w:r>
      <w:r w:rsidRPr="007157BD">
        <w:t>, Kalezić V, Šukalo M. Injutries to the segmental bile ducts. HPB Surgery 1996; 9: 157</w:t>
      </w:r>
    </w:p>
    <w:p w:rsidR="0040396C" w:rsidRPr="007157BD" w:rsidRDefault="0040396C" w:rsidP="0040396C">
      <w:pPr>
        <w:pStyle w:val="ListParagraph"/>
        <w:numPr>
          <w:ilvl w:val="0"/>
          <w:numId w:val="14"/>
        </w:numPr>
        <w:spacing w:after="0"/>
        <w:ind w:left="0" w:firstLine="0"/>
        <w:jc w:val="both"/>
      </w:pPr>
      <w:r w:rsidRPr="007157BD">
        <w:t xml:space="preserve">Čolović R, Bilanović D, Kalezić V, </w:t>
      </w:r>
      <w:r w:rsidRPr="007157BD">
        <w:rPr>
          <w:b/>
        </w:rPr>
        <w:t>Matić S</w:t>
      </w:r>
      <w:r w:rsidRPr="007157BD">
        <w:t>, Šukalo M. Results of reconstrution of benign bile duct strictures. Second World Congress of Intemational Hepato-pancreato-biliary Association, Bologna 1996. P 340</w:t>
      </w:r>
    </w:p>
    <w:p w:rsidR="0040396C" w:rsidRPr="007157BD" w:rsidRDefault="0040396C" w:rsidP="0040396C">
      <w:pPr>
        <w:pStyle w:val="ListParagraph"/>
        <w:numPr>
          <w:ilvl w:val="0"/>
          <w:numId w:val="14"/>
        </w:numPr>
        <w:spacing w:after="0"/>
        <w:ind w:left="0" w:firstLine="0"/>
        <w:jc w:val="both"/>
      </w:pPr>
      <w:r w:rsidRPr="007157BD">
        <w:t xml:space="preserve">Čolović R, Bilanović D, </w:t>
      </w:r>
      <w:r w:rsidRPr="007157BD">
        <w:rPr>
          <w:b/>
        </w:rPr>
        <w:t>Matić S</w:t>
      </w:r>
      <w:r w:rsidRPr="007157BD">
        <w:t>, Kalezić V, Šukalo M. Injuries to the segmental bile ducts. Second World Congress of International Hepato-pancreato-biliary Association, Bologna 1996. P 341</w:t>
      </w:r>
    </w:p>
    <w:p w:rsidR="0040396C" w:rsidRPr="007157BD" w:rsidRDefault="0040396C" w:rsidP="0040396C">
      <w:pPr>
        <w:pStyle w:val="ListParagraph"/>
        <w:numPr>
          <w:ilvl w:val="0"/>
          <w:numId w:val="14"/>
        </w:numPr>
        <w:spacing w:after="0"/>
        <w:ind w:left="0" w:firstLine="0"/>
        <w:jc w:val="both"/>
      </w:pPr>
      <w:r w:rsidRPr="007157BD">
        <w:t xml:space="preserve">Čolović R, Bilanović D, </w:t>
      </w:r>
      <w:r w:rsidRPr="007157BD">
        <w:rPr>
          <w:b/>
        </w:rPr>
        <w:t>Matić S</w:t>
      </w:r>
      <w:r w:rsidRPr="007157BD">
        <w:t>, Grubor N. Long term results of benign biliary strictures reconstructions. XIV IASG world conrgress, Zürich, 2004. P 169</w:t>
      </w:r>
    </w:p>
    <w:p w:rsidR="0040396C" w:rsidRPr="007157BD" w:rsidRDefault="0040396C" w:rsidP="0040396C">
      <w:pPr>
        <w:pStyle w:val="ListParagraph"/>
        <w:numPr>
          <w:ilvl w:val="0"/>
          <w:numId w:val="14"/>
        </w:numPr>
        <w:spacing w:after="0"/>
        <w:ind w:left="0" w:firstLine="0"/>
        <w:jc w:val="both"/>
      </w:pPr>
      <w:r w:rsidRPr="007157BD">
        <w:t xml:space="preserve">Čolović R, Bilanović D, </w:t>
      </w:r>
      <w:r w:rsidRPr="007157BD">
        <w:rPr>
          <w:b/>
        </w:rPr>
        <w:t>Matić S</w:t>
      </w:r>
      <w:r w:rsidRPr="007157BD">
        <w:t>, Grubor N. Long term results of treatment of surgical injury to the sectoral and segmental bile ducts. XIV IASG world conrgress, Zürich, 2004. P 168</w:t>
      </w:r>
    </w:p>
    <w:p w:rsidR="0040396C" w:rsidRPr="007157BD" w:rsidRDefault="0040396C" w:rsidP="0040396C">
      <w:pPr>
        <w:pStyle w:val="ListParagraph"/>
        <w:numPr>
          <w:ilvl w:val="0"/>
          <w:numId w:val="14"/>
        </w:numPr>
        <w:spacing w:after="0"/>
        <w:ind w:left="0" w:firstLine="0"/>
        <w:jc w:val="both"/>
      </w:pPr>
      <w:r w:rsidRPr="007157BD">
        <w:t xml:space="preserve">Čolović R, </w:t>
      </w:r>
      <w:r w:rsidRPr="007157BD">
        <w:rPr>
          <w:b/>
        </w:rPr>
        <w:t>Matić S</w:t>
      </w:r>
      <w:r w:rsidRPr="007157BD">
        <w:t>, Radak V, Bilanović D, Grubor N. Long term results of benign biliary strictures reconstruction. VI European HPBA congress, Heidelberg, 2005. P162</w:t>
      </w:r>
    </w:p>
    <w:p w:rsidR="0040396C" w:rsidRPr="007157BD" w:rsidRDefault="0040396C" w:rsidP="0040396C">
      <w:pPr>
        <w:pStyle w:val="ListParagraph"/>
        <w:numPr>
          <w:ilvl w:val="0"/>
          <w:numId w:val="14"/>
        </w:numPr>
        <w:spacing w:after="0"/>
        <w:ind w:left="0" w:firstLine="0"/>
        <w:jc w:val="both"/>
      </w:pPr>
      <w:r w:rsidRPr="007157BD">
        <w:t xml:space="preserve">Čolović R, </w:t>
      </w:r>
      <w:r w:rsidRPr="007157BD">
        <w:rPr>
          <w:b/>
        </w:rPr>
        <w:t>Matić S</w:t>
      </w:r>
      <w:r w:rsidRPr="007157BD">
        <w:t>, Bilanović D, Grubor N, Radak V. Long term results of treatment of surgical injury to the sectoral and segmental bile ducts. VI European HPBA congress, Heidelberg, 2005. P163</w:t>
      </w:r>
    </w:p>
    <w:p w:rsidR="0040396C" w:rsidRPr="007157BD" w:rsidRDefault="0040396C" w:rsidP="0040396C">
      <w:pPr>
        <w:pStyle w:val="ListParagraph"/>
        <w:numPr>
          <w:ilvl w:val="0"/>
          <w:numId w:val="14"/>
        </w:numPr>
        <w:spacing w:after="0"/>
        <w:ind w:left="0" w:firstLine="0"/>
        <w:jc w:val="both"/>
      </w:pPr>
      <w:r w:rsidRPr="007157BD">
        <w:t xml:space="preserve">Čolović R, Bilanović D, </w:t>
      </w:r>
      <w:r w:rsidRPr="007157BD">
        <w:rPr>
          <w:b/>
        </w:rPr>
        <w:t>Matić S</w:t>
      </w:r>
      <w:r w:rsidRPr="007157BD">
        <w:t>, Jovanović M, Grubor N, Radak V, Čolović M. Injuries to the segmental bile ducts. XVI IASG world conrgress, Madrid, 2006. Hepato-Gastroenterology 2006; 53: 187</w:t>
      </w:r>
    </w:p>
    <w:p w:rsidR="0040396C" w:rsidRPr="007157BD" w:rsidRDefault="0040396C" w:rsidP="0040396C">
      <w:pPr>
        <w:pStyle w:val="ListParagraph"/>
        <w:numPr>
          <w:ilvl w:val="0"/>
          <w:numId w:val="14"/>
        </w:numPr>
        <w:spacing w:after="0"/>
        <w:ind w:left="0" w:firstLine="0"/>
        <w:jc w:val="both"/>
      </w:pPr>
      <w:r w:rsidRPr="007157BD">
        <w:t xml:space="preserve">Čolović R, Bilanović D, </w:t>
      </w:r>
      <w:r w:rsidRPr="007157BD">
        <w:rPr>
          <w:b/>
        </w:rPr>
        <w:t>Matić S</w:t>
      </w:r>
      <w:r w:rsidRPr="007157BD">
        <w:t>, Jovanović M, Grubor N, Radak V. Reconstructions of benign bile duct strictures. XVI IASG world conrgress, Madrid, 2006. Hepato-Gastroenterology 2006; 53: 81</w:t>
      </w:r>
    </w:p>
    <w:p w:rsidR="0040396C" w:rsidRPr="007157BD" w:rsidRDefault="0040396C" w:rsidP="0040396C">
      <w:pPr>
        <w:pStyle w:val="ListParagraph"/>
        <w:numPr>
          <w:ilvl w:val="0"/>
          <w:numId w:val="14"/>
        </w:numPr>
        <w:spacing w:after="0"/>
        <w:ind w:left="0" w:firstLine="0"/>
        <w:jc w:val="both"/>
      </w:pPr>
      <w:r w:rsidRPr="007157BD">
        <w:rPr>
          <w:b/>
        </w:rPr>
        <w:t>Matić S</w:t>
      </w:r>
      <w:r w:rsidRPr="007157BD">
        <w:t xml:space="preserve">, Milovanović A, Antić A, Petrović M, Elezović I. Laparoscopic splenectomz for idiopathic thrombocytopenic purpura. The Belgrade expirience. Clasic si modern in Chirurgie. Prima conferenta de Chirurgie </w:t>
      </w:r>
      <w:r w:rsidRPr="007157BD">
        <w:lastRenderedPageBreak/>
        <w:t>Romano-Sarba. Drobeta-Turnu Severin, November 17-19 2006. P16</w:t>
      </w:r>
    </w:p>
    <w:p w:rsidR="0040396C" w:rsidRPr="007157BD" w:rsidRDefault="0040396C" w:rsidP="0040396C">
      <w:pPr>
        <w:pStyle w:val="ListParagraph"/>
        <w:numPr>
          <w:ilvl w:val="0"/>
          <w:numId w:val="14"/>
        </w:numPr>
        <w:spacing w:after="0"/>
        <w:ind w:left="0" w:firstLine="0"/>
        <w:jc w:val="both"/>
      </w:pPr>
      <w:r w:rsidRPr="007157BD">
        <w:t xml:space="preserve">Čolović R, </w:t>
      </w:r>
      <w:r w:rsidRPr="007157BD">
        <w:rPr>
          <w:b/>
        </w:rPr>
        <w:t>Matić S</w:t>
      </w:r>
      <w:r w:rsidRPr="007157BD">
        <w:t>, Bilanović D, Jovanović M, Grubor N, Latinčić S, Radak V. Injuries to the sectoral and segmental bile ducts. Clasic si modern in Chirurgie. Prima conferenta de Cchirurgie Romano-Sarba. Drobeta-Turnu Severin, November 17-19 2006. P13</w:t>
      </w:r>
    </w:p>
    <w:p w:rsidR="0040396C" w:rsidRPr="007157BD" w:rsidRDefault="0040396C" w:rsidP="0040396C">
      <w:pPr>
        <w:pStyle w:val="ListParagraph"/>
        <w:numPr>
          <w:ilvl w:val="0"/>
          <w:numId w:val="14"/>
        </w:numPr>
        <w:spacing w:after="0"/>
        <w:ind w:left="0" w:firstLine="0"/>
        <w:jc w:val="both"/>
      </w:pPr>
      <w:r w:rsidRPr="007157BD">
        <w:rPr>
          <w:b/>
        </w:rPr>
        <w:t>Matić S</w:t>
      </w:r>
      <w:r w:rsidRPr="007157BD">
        <w:t>, Milovanović A, Antić A, Petrović M, Milanović A, Bakrač M, Bila J, Elezović I. Laparoskopska splenektomija u lečenju ITP-a. Beogradsko iskustvo. VII kongres Hrvatskog društva za digestivnu kirurgiju. Opatija, 16-19 Maj 2007. P152</w:t>
      </w:r>
    </w:p>
    <w:p w:rsidR="0040396C" w:rsidRPr="007157BD" w:rsidRDefault="0040396C" w:rsidP="0040396C">
      <w:pPr>
        <w:pStyle w:val="ListParagraph"/>
        <w:numPr>
          <w:ilvl w:val="0"/>
          <w:numId w:val="14"/>
        </w:numPr>
        <w:spacing w:after="0"/>
        <w:ind w:left="0" w:firstLine="0"/>
        <w:jc w:val="both"/>
      </w:pPr>
      <w:r w:rsidRPr="007157BD">
        <w:rPr>
          <w:b/>
        </w:rPr>
        <w:t>Matić S</w:t>
      </w:r>
      <w:r w:rsidRPr="007157BD">
        <w:t>,Čolović R, Jovanović M, Bilanović D, Jagodić M,Latinčić S. Povrede žučnih vodova tokom laparoskopske i klasične holecistektomije: ima li razlike? VII kongres Hrvatskog društva za digestivnu kirurgiju. Opatija, 16-19 Maj 2007. P 156</w:t>
      </w:r>
    </w:p>
    <w:p w:rsidR="0040396C" w:rsidRPr="007157BD" w:rsidRDefault="0040396C" w:rsidP="0040396C">
      <w:pPr>
        <w:pStyle w:val="ListParagraph"/>
        <w:numPr>
          <w:ilvl w:val="0"/>
          <w:numId w:val="14"/>
        </w:numPr>
        <w:spacing w:after="0"/>
        <w:ind w:left="0" w:firstLine="0"/>
        <w:jc w:val="both"/>
      </w:pPr>
      <w:r w:rsidRPr="007157BD">
        <w:t xml:space="preserve">Ignjatović I, Knežević Đ, Ostojić S, Đorđević Z, Knežević S, </w:t>
      </w:r>
      <w:r w:rsidRPr="007157BD">
        <w:rPr>
          <w:b/>
        </w:rPr>
        <w:t>Matić S</w:t>
      </w:r>
      <w:r w:rsidRPr="007157BD">
        <w:t>. Comparison of the results of surgical treatments for periampulary malignancies. VII EHPBA Congress, Verona, Italia, June 6-9 2007.P118</w:t>
      </w:r>
    </w:p>
    <w:p w:rsidR="0040396C" w:rsidRPr="007157BD" w:rsidRDefault="0040396C" w:rsidP="0040396C">
      <w:pPr>
        <w:pStyle w:val="ListParagraph"/>
        <w:numPr>
          <w:ilvl w:val="0"/>
          <w:numId w:val="14"/>
        </w:numPr>
        <w:spacing w:after="0"/>
        <w:ind w:left="0" w:firstLine="0"/>
        <w:jc w:val="both"/>
      </w:pPr>
      <w:r w:rsidRPr="007157BD">
        <w:t xml:space="preserve">Knežević S, Đorđević Z, Ignjatović I, Knežević Đ, Ostojić S, Pavlović I, </w:t>
      </w:r>
      <w:r w:rsidRPr="007157BD">
        <w:rPr>
          <w:b/>
        </w:rPr>
        <w:t>Matić S</w:t>
      </w:r>
      <w:r w:rsidRPr="007157BD">
        <w:t>. Our experiences in postoperative complications of cephalic duodenopancreatectomy. VII EHPBA Congress, Verona, Italia, June 6-9 2007. P177</w:t>
      </w:r>
    </w:p>
    <w:p w:rsidR="0040396C" w:rsidRPr="007157BD" w:rsidRDefault="0040396C" w:rsidP="0040396C">
      <w:pPr>
        <w:pStyle w:val="ListParagraph"/>
        <w:numPr>
          <w:ilvl w:val="0"/>
          <w:numId w:val="14"/>
        </w:numPr>
        <w:spacing w:after="0"/>
        <w:ind w:left="0" w:firstLine="0"/>
        <w:jc w:val="both"/>
      </w:pPr>
      <w:r w:rsidRPr="007157BD">
        <w:t xml:space="preserve">Čolović R, </w:t>
      </w:r>
      <w:r w:rsidRPr="007157BD">
        <w:rPr>
          <w:b/>
        </w:rPr>
        <w:t>Matić S</w:t>
      </w:r>
      <w:r w:rsidRPr="007157BD">
        <w:t xml:space="preserve">, Bilanović D, Jovanović M, Grubor N, </w:t>
      </w:r>
      <w:proofErr w:type="gramStart"/>
      <w:r w:rsidRPr="007157BD">
        <w:t>Latinčić</w:t>
      </w:r>
      <w:proofErr w:type="gramEnd"/>
      <w:r w:rsidRPr="007157BD">
        <w:t xml:space="preserve"> S. Longterm results of benign biliary strictures reconstruction. VII EHPBA Congress, Verona, Italia, June 6-9 2007. P158</w:t>
      </w:r>
    </w:p>
    <w:p w:rsidR="0040396C" w:rsidRPr="007157BD" w:rsidRDefault="0040396C" w:rsidP="0040396C">
      <w:pPr>
        <w:pStyle w:val="ListParagraph"/>
        <w:numPr>
          <w:ilvl w:val="0"/>
          <w:numId w:val="14"/>
        </w:numPr>
        <w:spacing w:after="0"/>
        <w:ind w:left="0" w:firstLine="0"/>
        <w:jc w:val="both"/>
      </w:pPr>
      <w:r w:rsidRPr="007157BD">
        <w:t xml:space="preserve">Čolović R, </w:t>
      </w:r>
      <w:r w:rsidRPr="007157BD">
        <w:rPr>
          <w:b/>
        </w:rPr>
        <w:t>Matić S</w:t>
      </w:r>
      <w:r w:rsidRPr="007157BD">
        <w:t xml:space="preserve">, Jovanović M, Grubor N, Jagodić M, Radak V. Complications of the hydatid liver cysts. How do we manage </w:t>
      </w:r>
      <w:proofErr w:type="gramStart"/>
      <w:r w:rsidRPr="007157BD">
        <w:t>them.</w:t>
      </w:r>
      <w:proofErr w:type="gramEnd"/>
      <w:r w:rsidRPr="007157BD">
        <w:t xml:space="preserve"> VII EHPBA Congress, Verona, Italia, June 6-9 2007. P159</w:t>
      </w:r>
    </w:p>
    <w:p w:rsidR="0040396C" w:rsidRPr="007157BD" w:rsidRDefault="0040396C" w:rsidP="0040396C">
      <w:pPr>
        <w:pStyle w:val="ListParagraph"/>
        <w:numPr>
          <w:ilvl w:val="0"/>
          <w:numId w:val="14"/>
        </w:numPr>
        <w:spacing w:after="0"/>
        <w:ind w:left="0" w:firstLine="0"/>
        <w:jc w:val="both"/>
      </w:pPr>
      <w:r w:rsidRPr="007157BD">
        <w:t xml:space="preserve">Čolović R, Bilanović D, </w:t>
      </w:r>
      <w:r w:rsidRPr="007157BD">
        <w:rPr>
          <w:b/>
        </w:rPr>
        <w:t>Matić S</w:t>
      </w:r>
      <w:r w:rsidRPr="007157BD">
        <w:t xml:space="preserve">, Grubor N, Jagodić M, Radak V, Latinčić S. Sectoral and segmental bile ducts injuries. How do we manage </w:t>
      </w:r>
      <w:proofErr w:type="gramStart"/>
      <w:r w:rsidRPr="007157BD">
        <w:t>them.</w:t>
      </w:r>
      <w:proofErr w:type="gramEnd"/>
      <w:r w:rsidRPr="007157BD">
        <w:t xml:space="preserve"> VII EHPBA Congress, Verona, Italia, June 6-9 2007. P175</w:t>
      </w:r>
    </w:p>
    <w:p w:rsidR="0040396C" w:rsidRPr="007157BD" w:rsidRDefault="0040396C" w:rsidP="0040396C">
      <w:pPr>
        <w:pStyle w:val="ListParagraph"/>
        <w:numPr>
          <w:ilvl w:val="0"/>
          <w:numId w:val="14"/>
        </w:numPr>
        <w:spacing w:after="0"/>
        <w:ind w:left="0" w:firstLine="0"/>
        <w:jc w:val="both"/>
      </w:pPr>
      <w:r w:rsidRPr="007157BD">
        <w:t xml:space="preserve">Čolović M, Čolović N, Jurišić V, </w:t>
      </w:r>
      <w:r w:rsidRPr="007157BD">
        <w:rPr>
          <w:b/>
        </w:rPr>
        <w:t>Matić S</w:t>
      </w:r>
      <w:r w:rsidRPr="007157BD">
        <w:t>. Mucinous cystadenoma of the liver in a patient with malignant histiocytosis VII EHPBA Congress, Verona, Italia, June 6-9 2007. P276</w:t>
      </w:r>
    </w:p>
    <w:p w:rsidR="0040396C" w:rsidRPr="007157BD" w:rsidRDefault="0040396C" w:rsidP="0040396C">
      <w:pPr>
        <w:pStyle w:val="ListParagraph"/>
        <w:numPr>
          <w:ilvl w:val="0"/>
          <w:numId w:val="14"/>
        </w:numPr>
        <w:spacing w:after="0"/>
        <w:ind w:left="0" w:firstLine="0"/>
        <w:jc w:val="both"/>
      </w:pPr>
      <w:r w:rsidRPr="007157BD">
        <w:t xml:space="preserve">Čolović R, </w:t>
      </w:r>
      <w:r w:rsidRPr="007157BD">
        <w:rPr>
          <w:b/>
        </w:rPr>
        <w:t>Matić S</w:t>
      </w:r>
      <w:r w:rsidRPr="007157BD">
        <w:t xml:space="preserve">, Jovanović M, Grubor N, Latinčić S. Complications of the hydatid liver cysts. How do we manage </w:t>
      </w:r>
      <w:proofErr w:type="gramStart"/>
      <w:r w:rsidRPr="007157BD">
        <w:t>them.</w:t>
      </w:r>
      <w:proofErr w:type="gramEnd"/>
      <w:r w:rsidRPr="007157BD">
        <w:t xml:space="preserve"> Hepato-Gastroenterology 2007; 54 Supplement I: A199</w:t>
      </w:r>
    </w:p>
    <w:p w:rsidR="0040396C" w:rsidRPr="007157BD" w:rsidRDefault="0040396C" w:rsidP="0040396C">
      <w:pPr>
        <w:pStyle w:val="ListParagraph"/>
        <w:numPr>
          <w:ilvl w:val="0"/>
          <w:numId w:val="14"/>
        </w:numPr>
        <w:spacing w:after="0"/>
        <w:ind w:left="0" w:firstLine="0"/>
        <w:jc w:val="both"/>
      </w:pPr>
      <w:r w:rsidRPr="007157BD">
        <w:t xml:space="preserve">Čolović R, </w:t>
      </w:r>
      <w:r w:rsidRPr="007157BD">
        <w:rPr>
          <w:b/>
        </w:rPr>
        <w:t>Matić S</w:t>
      </w:r>
      <w:r w:rsidRPr="007157BD">
        <w:t xml:space="preserve">, Jovanović M, Grubor N, Latinčić S. Sectoral and segmental bile duct injuries. How do we manage </w:t>
      </w:r>
      <w:proofErr w:type="gramStart"/>
      <w:r w:rsidRPr="007157BD">
        <w:t>them.</w:t>
      </w:r>
      <w:proofErr w:type="gramEnd"/>
      <w:r w:rsidRPr="007157BD">
        <w:t xml:space="preserve"> Hepato-Gastroenterology 2007; 54 Supplement I: A206</w:t>
      </w:r>
    </w:p>
    <w:p w:rsidR="0040396C" w:rsidRPr="007157BD" w:rsidRDefault="0040396C" w:rsidP="0040396C">
      <w:pPr>
        <w:pStyle w:val="ListParagraph"/>
        <w:numPr>
          <w:ilvl w:val="0"/>
          <w:numId w:val="14"/>
        </w:numPr>
        <w:spacing w:after="0"/>
        <w:ind w:left="0" w:firstLine="0"/>
        <w:jc w:val="both"/>
      </w:pPr>
      <w:r w:rsidRPr="007157BD">
        <w:t xml:space="preserve">Čolović R, Bilanović D, </w:t>
      </w:r>
      <w:r w:rsidRPr="007157BD">
        <w:rPr>
          <w:b/>
        </w:rPr>
        <w:t>Matić S</w:t>
      </w:r>
      <w:r w:rsidRPr="007157BD">
        <w:t>, Grubor N, Latinčić S. Longterm results of benign biliary strictures reconstruction. Hepato-Gastroenterology 2007; 54 Supplement I: A205</w:t>
      </w:r>
    </w:p>
    <w:p w:rsidR="0040396C" w:rsidRDefault="0040396C" w:rsidP="0040396C">
      <w:pPr>
        <w:pStyle w:val="ListParagraph"/>
        <w:numPr>
          <w:ilvl w:val="0"/>
          <w:numId w:val="14"/>
        </w:numPr>
        <w:spacing w:after="0"/>
        <w:ind w:left="0" w:firstLine="0"/>
        <w:jc w:val="both"/>
      </w:pPr>
      <w:r w:rsidRPr="007157BD">
        <w:t xml:space="preserve">Čolović R, Micev M, </w:t>
      </w:r>
      <w:r w:rsidRPr="007157BD">
        <w:rPr>
          <w:b/>
        </w:rPr>
        <w:t>Matić S</w:t>
      </w:r>
      <w:r w:rsidRPr="007157BD">
        <w:t>, Latinčić S, Grubor N. Abdominal neurenteric cyst: report of a case. Hepato-Gastroenterology 2007; 54 Supplement I: A248</w:t>
      </w:r>
    </w:p>
    <w:p w:rsidR="0040396C" w:rsidRPr="007157BD" w:rsidRDefault="0040396C" w:rsidP="0040396C">
      <w:pPr>
        <w:pStyle w:val="ListParagraph"/>
        <w:numPr>
          <w:ilvl w:val="0"/>
          <w:numId w:val="14"/>
        </w:numPr>
        <w:spacing w:after="0"/>
        <w:ind w:left="0" w:firstLine="0"/>
        <w:jc w:val="both"/>
      </w:pPr>
      <w:r w:rsidRPr="007157BD">
        <w:t xml:space="preserve">Knežević S, Ignjatović I, Knežević Đ, Ostojić S, Đorđević Z, </w:t>
      </w:r>
      <w:r w:rsidRPr="007157BD">
        <w:rPr>
          <w:b/>
        </w:rPr>
        <w:t>Matić S</w:t>
      </w:r>
      <w:r w:rsidRPr="007157BD">
        <w:t>. Comparison of the results of surgical treatments for periampulary malignancies. Second International conference of Serbian and Romanian Surgeons. Kladovo 2007. P 21</w:t>
      </w:r>
    </w:p>
    <w:p w:rsidR="0040396C" w:rsidRPr="007157BD" w:rsidRDefault="0040396C" w:rsidP="0040396C">
      <w:pPr>
        <w:pStyle w:val="ListParagraph"/>
        <w:numPr>
          <w:ilvl w:val="0"/>
          <w:numId w:val="14"/>
        </w:numPr>
        <w:spacing w:after="0"/>
        <w:ind w:left="0" w:firstLine="0"/>
        <w:jc w:val="both"/>
      </w:pPr>
      <w:r w:rsidRPr="007157BD">
        <w:rPr>
          <w:b/>
        </w:rPr>
        <w:t>Matić S</w:t>
      </w:r>
      <w:r w:rsidRPr="007157BD">
        <w:t>, Petrović M, Latinčić S, Milovanović A, Dugalić V, Elezović I. Laparoscopic splenectomy for hematological diseases. Second International conference of Serbian and Romanian Surgeons. Kladovo 2007. P 60</w:t>
      </w:r>
    </w:p>
    <w:p w:rsidR="0040396C" w:rsidRPr="007157BD" w:rsidRDefault="0040396C" w:rsidP="0040396C">
      <w:pPr>
        <w:pStyle w:val="ListParagraph"/>
        <w:numPr>
          <w:ilvl w:val="0"/>
          <w:numId w:val="14"/>
        </w:numPr>
        <w:spacing w:after="0"/>
        <w:ind w:left="0" w:firstLine="0"/>
        <w:jc w:val="both"/>
      </w:pPr>
      <w:r w:rsidRPr="007157BD">
        <w:rPr>
          <w:b/>
        </w:rPr>
        <w:t>Matic S</w:t>
      </w:r>
      <w:r w:rsidRPr="007157BD">
        <w:t>, Colovic R, Milicevic M, Jovanovic M, Knezevic S, Knezevic D, Grubor N, Latincic S. Cystadenomas of the pancreas. Pancreatology 2009;9: 535</w:t>
      </w:r>
    </w:p>
    <w:p w:rsidR="0040396C" w:rsidRPr="007157BD" w:rsidRDefault="0040396C" w:rsidP="0040396C">
      <w:pPr>
        <w:pStyle w:val="ListParagraph"/>
        <w:numPr>
          <w:ilvl w:val="0"/>
          <w:numId w:val="14"/>
        </w:numPr>
        <w:spacing w:after="0"/>
        <w:ind w:left="0" w:firstLine="0"/>
        <w:jc w:val="both"/>
      </w:pPr>
      <w:r w:rsidRPr="007157BD">
        <w:t xml:space="preserve">Knezevic D, Ignjatovic I, Ostojic S, Djordjevic Z, </w:t>
      </w:r>
      <w:r w:rsidRPr="007157BD">
        <w:rPr>
          <w:b/>
        </w:rPr>
        <w:t>Matic S</w:t>
      </w:r>
      <w:r w:rsidRPr="007157BD">
        <w:t>, Dugalic V, Knezevic S. Degree of maturation of the wall of pancreatic pseudocyst – a choice of surgical procedure. Pancreatology 2009;9: 517</w:t>
      </w:r>
    </w:p>
    <w:p w:rsidR="0040396C" w:rsidRPr="007157BD" w:rsidRDefault="0040396C" w:rsidP="0040396C">
      <w:pPr>
        <w:pStyle w:val="ListParagraph"/>
        <w:numPr>
          <w:ilvl w:val="0"/>
          <w:numId w:val="14"/>
        </w:numPr>
        <w:spacing w:after="0"/>
        <w:ind w:left="0" w:firstLine="0"/>
        <w:jc w:val="both"/>
      </w:pPr>
      <w:r w:rsidRPr="007157BD">
        <w:t xml:space="preserve">Ignjatovic I, Knezevic D, Pavlovic I, Knezevic S, Jagodic M, Dugalic V, </w:t>
      </w:r>
      <w:r w:rsidRPr="007157BD">
        <w:rPr>
          <w:b/>
        </w:rPr>
        <w:t>Matic S</w:t>
      </w:r>
      <w:r w:rsidRPr="007157BD">
        <w:t>. Comparison of the results after radical surgical procedures for periampullary malignancy. Pancreatology 2009;9: 521</w:t>
      </w:r>
    </w:p>
    <w:p w:rsidR="0040396C" w:rsidRPr="007157BD" w:rsidRDefault="0040396C" w:rsidP="0040396C">
      <w:pPr>
        <w:pStyle w:val="ListParagraph"/>
        <w:numPr>
          <w:ilvl w:val="0"/>
          <w:numId w:val="14"/>
        </w:numPr>
        <w:spacing w:after="0"/>
        <w:ind w:left="0" w:firstLine="0"/>
        <w:jc w:val="both"/>
      </w:pPr>
      <w:r w:rsidRPr="007157BD">
        <w:rPr>
          <w:b/>
        </w:rPr>
        <w:t>Matić S</w:t>
      </w:r>
      <w:r w:rsidRPr="007157BD">
        <w:t>, Jovanović M, Milovanović A, Čolović R. Operative sectoral and segmental bile ducts injuries. 9th congress of Croatian Association of Digestive Surgery CMA with International participation. Book of abstracts. Acta Chirurgica Croatica 2011; vol 7, Suppl 1: 31</w:t>
      </w:r>
    </w:p>
    <w:p w:rsidR="0040396C" w:rsidRPr="007157BD" w:rsidRDefault="0040396C" w:rsidP="0040396C">
      <w:pPr>
        <w:pStyle w:val="ListParagraph"/>
        <w:numPr>
          <w:ilvl w:val="0"/>
          <w:numId w:val="14"/>
        </w:numPr>
        <w:spacing w:after="0"/>
        <w:ind w:left="0" w:firstLine="0"/>
        <w:jc w:val="both"/>
      </w:pPr>
      <w:r w:rsidRPr="007157BD">
        <w:rPr>
          <w:b/>
        </w:rPr>
        <w:t>Matić S</w:t>
      </w:r>
      <w:r w:rsidRPr="007157BD">
        <w:t>, Milovanović A, Jovanović M, Knežević S, Knežević Dj, Ignjatović I, Čolović R,Grubor N. Cystadenomas of the pancreas - 27 years of experience. 9th congress of Croatian Association of Digestive Surgery CMA with International participation. Book of abstracts. Acta Chirurgica Croatica 2011; vol 7, Suppl 1: 32</w:t>
      </w:r>
    </w:p>
    <w:p w:rsidR="0040396C" w:rsidRPr="007157BD" w:rsidRDefault="0040396C" w:rsidP="0040396C">
      <w:pPr>
        <w:pStyle w:val="ListParagraph"/>
        <w:numPr>
          <w:ilvl w:val="0"/>
          <w:numId w:val="14"/>
        </w:numPr>
        <w:spacing w:after="0"/>
        <w:ind w:left="0" w:firstLine="0"/>
        <w:jc w:val="both"/>
      </w:pPr>
      <w:r w:rsidRPr="007157BD">
        <w:t xml:space="preserve">Knezevic Dj, Ostojic S, Dugalic V, Ignjatovic I, Pavlovic I, Bogdanovic M, Djordjevic Z, Stefanovic D, </w:t>
      </w:r>
      <w:r w:rsidRPr="007157BD">
        <w:rPr>
          <w:b/>
        </w:rPr>
        <w:t>Matic S</w:t>
      </w:r>
      <w:r w:rsidRPr="007157BD">
        <w:t>, Knezevic S. Extended drainage procedures in surgical treatement of chronic pancreatitis – Frey procedure. Pancreatology 2012; 12(6): 567</w:t>
      </w:r>
    </w:p>
    <w:p w:rsidR="0040396C" w:rsidRPr="007157BD" w:rsidRDefault="0040396C" w:rsidP="0040396C">
      <w:pPr>
        <w:pStyle w:val="ListParagraph"/>
        <w:numPr>
          <w:ilvl w:val="0"/>
          <w:numId w:val="14"/>
        </w:numPr>
        <w:spacing w:after="0"/>
        <w:ind w:left="0" w:firstLine="0"/>
        <w:jc w:val="both"/>
      </w:pPr>
      <w:r w:rsidRPr="007157BD">
        <w:t xml:space="preserve">Pavlovic I, Knezevic Dj, Bogdanovic M, </w:t>
      </w:r>
      <w:r w:rsidRPr="007157BD">
        <w:rPr>
          <w:b/>
        </w:rPr>
        <w:t>Matic S</w:t>
      </w:r>
      <w:r w:rsidRPr="007157BD">
        <w:t xml:space="preserve">, Vasin D, Jovanovic S, Ostojic S, Ignjatović I, Djordjevic Z, </w:t>
      </w:r>
      <w:proofErr w:type="gramStart"/>
      <w:r w:rsidRPr="007157BD">
        <w:t>Knezevic</w:t>
      </w:r>
      <w:proofErr w:type="gramEnd"/>
      <w:r w:rsidRPr="007157BD">
        <w:t xml:space="preserve"> S. Management of pancreatic pseudocysts - a single center experience. Pancreatology 2013; 13(3): S35</w:t>
      </w:r>
    </w:p>
    <w:p w:rsidR="0040396C" w:rsidRPr="007157BD" w:rsidRDefault="0040396C" w:rsidP="0040396C">
      <w:pPr>
        <w:pStyle w:val="ListParagraph"/>
        <w:numPr>
          <w:ilvl w:val="0"/>
          <w:numId w:val="14"/>
        </w:numPr>
        <w:spacing w:after="0"/>
        <w:ind w:left="0" w:firstLine="0"/>
        <w:jc w:val="both"/>
      </w:pPr>
      <w:r w:rsidRPr="007157BD">
        <w:t xml:space="preserve">Knezevic Dj, Ostojic S, </w:t>
      </w:r>
      <w:r w:rsidRPr="007157BD">
        <w:rPr>
          <w:b/>
        </w:rPr>
        <w:t>Matic S</w:t>
      </w:r>
      <w:r w:rsidRPr="007157BD">
        <w:t>, Dugalic V, Pejovic I, Ignjatovic I, Pavlovic I, Bogdanovic M, Knezevic S. Frey procedure in patients with chronic pancreatitis. Pancreatology 2013; 13(3): S40</w:t>
      </w:r>
    </w:p>
    <w:p w:rsidR="0040396C" w:rsidRPr="007157BD" w:rsidRDefault="0040396C" w:rsidP="0040396C">
      <w:pPr>
        <w:pStyle w:val="ListParagraph"/>
        <w:numPr>
          <w:ilvl w:val="0"/>
          <w:numId w:val="14"/>
        </w:numPr>
        <w:spacing w:after="0"/>
        <w:ind w:left="0" w:firstLine="0"/>
        <w:jc w:val="both"/>
      </w:pPr>
      <w:r w:rsidRPr="007157BD">
        <w:rPr>
          <w:b/>
        </w:rPr>
        <w:t>Matic S</w:t>
      </w:r>
      <w:r w:rsidRPr="007157BD">
        <w:t>, Knezevic S, Knezevic Dj, Ostojic S, Grubor N, Jakovljevic J, Colovic R. Cystadenomas of the pancreas – 30 Years of experience. Pancreatology 2013; 13(3): S38</w:t>
      </w:r>
    </w:p>
    <w:p w:rsidR="0040396C" w:rsidRPr="007157BD" w:rsidRDefault="0040396C" w:rsidP="0040396C">
      <w:pPr>
        <w:pStyle w:val="ListParagraph"/>
        <w:numPr>
          <w:ilvl w:val="0"/>
          <w:numId w:val="14"/>
        </w:numPr>
        <w:spacing w:after="0"/>
        <w:ind w:left="0" w:firstLine="0"/>
        <w:jc w:val="both"/>
      </w:pPr>
      <w:r w:rsidRPr="007157BD">
        <w:t xml:space="preserve">Knezevic Dj, Dugalic V, </w:t>
      </w:r>
      <w:r w:rsidRPr="007157BD">
        <w:rPr>
          <w:b/>
        </w:rPr>
        <w:t>Matic S</w:t>
      </w:r>
      <w:r w:rsidRPr="007157BD">
        <w:t>, Ostojic S, Ignjatovic I, Pavlovic I, Bogdanovic M, Jagodic M, Knezevic S. Pancreatic fistula after PD – Single institution experience. Pancreatology 2013; 13(3): S46-7</w:t>
      </w:r>
    </w:p>
    <w:p w:rsidR="0040396C" w:rsidRPr="007157BD" w:rsidRDefault="0040396C" w:rsidP="0040396C">
      <w:pPr>
        <w:pStyle w:val="ListParagraph"/>
        <w:numPr>
          <w:ilvl w:val="0"/>
          <w:numId w:val="14"/>
        </w:numPr>
        <w:spacing w:after="0"/>
        <w:ind w:left="0" w:firstLine="0"/>
        <w:jc w:val="both"/>
      </w:pPr>
      <w:r w:rsidRPr="007157BD">
        <w:t xml:space="preserve">Knezevic Dj, Dugalic V, </w:t>
      </w:r>
      <w:r w:rsidRPr="007157BD">
        <w:rPr>
          <w:b/>
        </w:rPr>
        <w:t>Matic S</w:t>
      </w:r>
      <w:r w:rsidRPr="007157BD">
        <w:t>, Zaric N, Pejovic I, Pavlovic I, Bogdanovic M, Ignjatovic I, Jovanovic S, Ostojic S. Surgical treatment of pNETs. The 26th Meeting of Japanese Society of HPB Surgery, June 11-13, 2014, Wakayama, Japan</w:t>
      </w:r>
    </w:p>
    <w:p w:rsidR="0040396C" w:rsidRPr="007157BD" w:rsidRDefault="0040396C" w:rsidP="0040396C">
      <w:pPr>
        <w:pStyle w:val="ListParagraph"/>
        <w:numPr>
          <w:ilvl w:val="0"/>
          <w:numId w:val="14"/>
        </w:numPr>
        <w:spacing w:after="0"/>
        <w:ind w:left="0" w:firstLine="0"/>
        <w:jc w:val="both"/>
      </w:pPr>
      <w:r w:rsidRPr="007157BD">
        <w:rPr>
          <w:b/>
        </w:rPr>
        <w:t>Matić S</w:t>
      </w:r>
      <w:r w:rsidRPr="007157BD">
        <w:t>, Knezevic Dj, Ignjatovic I, Dugalic V, Pejovic I, Pavlovic I, Grubor N, Ostojic S, Kneževic S. Surgical treatment of pancreatic neuroendocrine tumors. 47th meeting of European Pancreatic Club, Toledo 2015. Abstract book. P122</w:t>
      </w:r>
    </w:p>
    <w:p w:rsidR="0040396C" w:rsidRPr="007157BD" w:rsidRDefault="0040396C" w:rsidP="0040396C">
      <w:pPr>
        <w:pStyle w:val="ListParagraph"/>
        <w:numPr>
          <w:ilvl w:val="0"/>
          <w:numId w:val="14"/>
        </w:numPr>
        <w:spacing w:after="0"/>
        <w:ind w:left="0" w:firstLine="0"/>
        <w:jc w:val="both"/>
      </w:pPr>
      <w:r w:rsidRPr="007157BD">
        <w:rPr>
          <w:b/>
        </w:rPr>
        <w:t>Matić S</w:t>
      </w:r>
      <w:r w:rsidRPr="007157BD">
        <w:t>, Grubor N, Tadić B, Milosavljević V, Knežević Đ. Laparoscopic versus open splenectomy for immune thrombocytopenia: analysis of the results of 251 operated patients. 12</w:t>
      </w:r>
      <w:proofErr w:type="gramStart"/>
      <w:r w:rsidRPr="007157BD">
        <w:t>.kongres</w:t>
      </w:r>
      <w:proofErr w:type="gramEnd"/>
      <w:r w:rsidRPr="007157BD">
        <w:t xml:space="preserve"> Hrvatskog društva za digestivnu kirurgiju. </w:t>
      </w:r>
      <w:r w:rsidRPr="007157BD">
        <w:lastRenderedPageBreak/>
        <w:t>Opatija-Rijeka. 7-10. Jun 2017.god.2017-06-07 | conference-abstract. ISSN: 1848 – 5367</w:t>
      </w:r>
    </w:p>
    <w:p w:rsidR="0040396C" w:rsidRPr="007157BD" w:rsidRDefault="0040396C" w:rsidP="0040396C">
      <w:pPr>
        <w:pStyle w:val="ListParagraph"/>
        <w:numPr>
          <w:ilvl w:val="0"/>
          <w:numId w:val="14"/>
        </w:numPr>
        <w:spacing w:after="0"/>
        <w:ind w:left="0" w:firstLine="0"/>
        <w:jc w:val="both"/>
      </w:pPr>
      <w:r w:rsidRPr="007157BD">
        <w:t xml:space="preserve">Grubor N, Tadić B, Knežević Đ, Knežević S, Milosaveljević V, </w:t>
      </w:r>
      <w:r w:rsidRPr="007157BD">
        <w:rPr>
          <w:b/>
        </w:rPr>
        <w:t>Matić S</w:t>
      </w:r>
      <w:r w:rsidRPr="007157BD">
        <w:t xml:space="preserve">. Oral presentation: Tehnika laparoskopske splenektomije. 1. Kongres endoskopskih hirurga Srbije </w:t>
      </w:r>
      <w:proofErr w:type="gramStart"/>
      <w:r w:rsidRPr="007157BD">
        <w:t>sa</w:t>
      </w:r>
      <w:proofErr w:type="gramEnd"/>
      <w:r w:rsidRPr="007157BD">
        <w:t xml:space="preserve"> međunarodnim učešćem, 12-14. </w:t>
      </w:r>
      <w:proofErr w:type="gramStart"/>
      <w:r w:rsidRPr="007157BD">
        <w:t>oktobar</w:t>
      </w:r>
      <w:proofErr w:type="gramEnd"/>
      <w:r w:rsidRPr="007157BD">
        <w:t xml:space="preserve"> 2017. – Beograd, Srbija.</w:t>
      </w:r>
    </w:p>
    <w:p w:rsidR="0040396C" w:rsidRPr="007157BD" w:rsidRDefault="0040396C" w:rsidP="0040396C">
      <w:pPr>
        <w:pStyle w:val="ListParagraph"/>
        <w:numPr>
          <w:ilvl w:val="0"/>
          <w:numId w:val="14"/>
        </w:numPr>
        <w:spacing w:after="0"/>
        <w:ind w:left="0" w:firstLine="0"/>
        <w:jc w:val="both"/>
      </w:pPr>
      <w:r w:rsidRPr="007157BD">
        <w:rPr>
          <w:b/>
        </w:rPr>
        <w:t>Matić S</w:t>
      </w:r>
      <w:r w:rsidRPr="007157BD">
        <w:t xml:space="preserve">, Knežević Đ, Grubor NM, Tadić B, Dugalić V, Grubor N, Knežević S. Oral presentation: Intraoperativna procena bilijarne anatomije u cilju prevencije povreda žučnih vodova: sadašnje stanje i pogled u budućnost (Intraoperative assessment of biliary anatomy for prevention of bile duct injury). 1. Kongres endoskopskih hirurga Srbije </w:t>
      </w:r>
      <w:proofErr w:type="gramStart"/>
      <w:r w:rsidRPr="007157BD">
        <w:t>sa</w:t>
      </w:r>
      <w:proofErr w:type="gramEnd"/>
      <w:r w:rsidRPr="007157BD">
        <w:t xml:space="preserve"> međunarodnim učešćem, 12-14. </w:t>
      </w:r>
      <w:proofErr w:type="gramStart"/>
      <w:r w:rsidRPr="007157BD">
        <w:t>oktobar</w:t>
      </w:r>
      <w:proofErr w:type="gramEnd"/>
      <w:r w:rsidRPr="007157BD">
        <w:t xml:space="preserve"> 2017. – Beograd, Srbija</w:t>
      </w:r>
    </w:p>
    <w:p w:rsidR="0040396C" w:rsidRPr="007157BD" w:rsidRDefault="0040396C" w:rsidP="0040396C">
      <w:pPr>
        <w:pStyle w:val="ListParagraph"/>
        <w:numPr>
          <w:ilvl w:val="0"/>
          <w:numId w:val="14"/>
        </w:numPr>
        <w:spacing w:after="0"/>
        <w:ind w:left="0" w:firstLine="0"/>
        <w:jc w:val="both"/>
      </w:pPr>
      <w:r w:rsidRPr="007157BD">
        <w:rPr>
          <w:b/>
        </w:rPr>
        <w:t>Matić S</w:t>
      </w:r>
      <w:r w:rsidRPr="007157BD">
        <w:t xml:space="preserve">. Laparpskopska hirurgija slezine. 1. Kongres endoskopskih hirurga Srbije </w:t>
      </w:r>
      <w:proofErr w:type="gramStart"/>
      <w:r w:rsidRPr="007157BD">
        <w:t>sa</w:t>
      </w:r>
      <w:proofErr w:type="gramEnd"/>
      <w:r w:rsidRPr="007157BD">
        <w:t xml:space="preserve"> međunarodnim učešćem, 12-14. </w:t>
      </w:r>
      <w:proofErr w:type="gramStart"/>
      <w:r w:rsidRPr="007157BD">
        <w:t>oktobar</w:t>
      </w:r>
      <w:proofErr w:type="gramEnd"/>
      <w:r w:rsidRPr="007157BD">
        <w:t xml:space="preserve"> 2017. – Beograd, Srbija</w:t>
      </w:r>
    </w:p>
    <w:p w:rsidR="0040396C" w:rsidRPr="007157BD" w:rsidRDefault="0040396C" w:rsidP="0040396C">
      <w:pPr>
        <w:pStyle w:val="ListParagraph"/>
        <w:numPr>
          <w:ilvl w:val="0"/>
          <w:numId w:val="14"/>
        </w:numPr>
        <w:spacing w:after="0"/>
        <w:ind w:left="0" w:firstLine="0"/>
        <w:jc w:val="both"/>
      </w:pPr>
      <w:r w:rsidRPr="007157BD">
        <w:rPr>
          <w:b/>
        </w:rPr>
        <w:t>Matić S</w:t>
      </w:r>
      <w:r w:rsidRPr="007157BD">
        <w:t>. Laparoskopska hirurgija pankreasa i slezine. Prvi Simpozijum Udruženja endoskopskih hirurga Srbije, Beograd. 2 Decembar 2016</w:t>
      </w:r>
    </w:p>
    <w:p w:rsidR="0040396C" w:rsidRPr="007157BD" w:rsidRDefault="0040396C" w:rsidP="0040396C">
      <w:pPr>
        <w:pStyle w:val="ListParagraph"/>
        <w:numPr>
          <w:ilvl w:val="0"/>
          <w:numId w:val="14"/>
        </w:numPr>
        <w:spacing w:after="0"/>
        <w:ind w:left="0" w:firstLine="0"/>
        <w:jc w:val="both"/>
      </w:pPr>
      <w:r w:rsidRPr="007157BD">
        <w:rPr>
          <w:b/>
        </w:rPr>
        <w:t>Matic S</w:t>
      </w:r>
      <w:r w:rsidRPr="007157BD">
        <w:t xml:space="preserve">, Grubor NG, Knezevic Dj, Antic D, </w:t>
      </w:r>
      <w:proofErr w:type="gramStart"/>
      <w:r w:rsidRPr="007157BD">
        <w:t>Suvajdzic</w:t>
      </w:r>
      <w:proofErr w:type="gramEnd"/>
      <w:r w:rsidRPr="007157BD">
        <w:t xml:space="preserve"> N, Knezevic S. Laparoscopic splenectomy for immune thrombocytopenic purpura: analysis of the result after 107 operated patients. 24th EAES Congress, AMSTERDAM, The Netherlands, 15-18 June 2016</w:t>
      </w:r>
    </w:p>
    <w:p w:rsidR="0040396C" w:rsidRPr="007157BD" w:rsidRDefault="0040396C" w:rsidP="0040396C">
      <w:pPr>
        <w:pStyle w:val="ListParagraph"/>
        <w:numPr>
          <w:ilvl w:val="0"/>
          <w:numId w:val="14"/>
        </w:numPr>
        <w:spacing w:after="0"/>
        <w:ind w:left="0" w:firstLine="0"/>
        <w:jc w:val="both"/>
      </w:pPr>
      <w:r w:rsidRPr="007157BD">
        <w:rPr>
          <w:b/>
        </w:rPr>
        <w:t>Matic S</w:t>
      </w:r>
      <w:r w:rsidRPr="007157BD">
        <w:t>. Laparoscopic versus open splenectomy for itp: analysis of the results of 248 operated patients. 25th EAES Congress, Frankfurt Am Main, Germany, 14-17 June 2017</w:t>
      </w:r>
    </w:p>
    <w:p w:rsidR="0040396C" w:rsidRDefault="0040396C" w:rsidP="0040396C">
      <w:pPr>
        <w:pStyle w:val="Heading3"/>
        <w:spacing w:before="0" w:after="0"/>
        <w:jc w:val="both"/>
      </w:pPr>
    </w:p>
    <w:p w:rsidR="0040396C" w:rsidRPr="007157BD" w:rsidRDefault="0040396C" w:rsidP="0040396C">
      <w:pPr>
        <w:pStyle w:val="Heading3"/>
        <w:spacing w:before="0" w:after="0"/>
        <w:jc w:val="both"/>
      </w:pPr>
      <w:r w:rsidRPr="007157BD">
        <w:t xml:space="preserve">Izvod </w:t>
      </w:r>
      <w:proofErr w:type="gramStart"/>
      <w:r w:rsidRPr="007157BD">
        <w:t>sa</w:t>
      </w:r>
      <w:proofErr w:type="gramEnd"/>
      <w:r w:rsidRPr="007157BD">
        <w:t xml:space="preserve"> nacionalnog skupa</w:t>
      </w:r>
    </w:p>
    <w:p w:rsidR="0040396C" w:rsidRPr="007157BD" w:rsidRDefault="0040396C" w:rsidP="0040396C">
      <w:pPr>
        <w:pStyle w:val="ListParagraph"/>
        <w:numPr>
          <w:ilvl w:val="0"/>
          <w:numId w:val="15"/>
        </w:numPr>
        <w:tabs>
          <w:tab w:val="clear" w:pos="810"/>
          <w:tab w:val="num" w:pos="360"/>
        </w:tabs>
        <w:spacing w:after="0"/>
        <w:ind w:left="0" w:firstLine="0"/>
        <w:jc w:val="both"/>
      </w:pPr>
      <w:r w:rsidRPr="007157BD">
        <w:t xml:space="preserve">Čolović R, Bilanović D, Perišić -Savić M, Jovanović M, </w:t>
      </w:r>
      <w:r w:rsidRPr="007157BD">
        <w:rPr>
          <w:b/>
        </w:rPr>
        <w:t>Matić S</w:t>
      </w:r>
      <w:r w:rsidRPr="007157BD">
        <w:t>. Udaljeni rezultati hirurške rekonstrukcije "svežih" povreda žučnih vodova. XVIII kongres hirurga Jugoslavije, Beograd, Juni 1994. P 285</w:t>
      </w:r>
    </w:p>
    <w:p w:rsidR="0040396C" w:rsidRDefault="0040396C" w:rsidP="0040396C">
      <w:pPr>
        <w:pStyle w:val="ListParagraph"/>
        <w:tabs>
          <w:tab w:val="clear" w:pos="810"/>
          <w:tab w:val="num" w:pos="360"/>
        </w:tabs>
        <w:spacing w:after="0"/>
        <w:ind w:left="0" w:firstLine="0"/>
        <w:jc w:val="both"/>
      </w:pPr>
      <w:r w:rsidRPr="007157BD">
        <w:t xml:space="preserve">Milićević M, Đukić V, Radović Z, Žuvela M, Ražnatović Z, </w:t>
      </w:r>
      <w:r w:rsidRPr="007157BD">
        <w:rPr>
          <w:b/>
        </w:rPr>
        <w:t>Matić S</w:t>
      </w:r>
      <w:r w:rsidRPr="007157BD">
        <w:t>, Lekić N. Rezultati elektivne resekcije jetre zbog benignih i malignih oboljenja. XIX Kongres Hirurga Jugoslavije, Bar 1996: 019</w:t>
      </w:r>
    </w:p>
    <w:p w:rsidR="0040396C" w:rsidRPr="007157BD" w:rsidRDefault="0040396C" w:rsidP="0040396C">
      <w:pPr>
        <w:pStyle w:val="ListParagraph"/>
        <w:tabs>
          <w:tab w:val="clear" w:pos="810"/>
          <w:tab w:val="num" w:pos="360"/>
        </w:tabs>
        <w:spacing w:after="0"/>
        <w:ind w:left="0" w:firstLine="0"/>
        <w:jc w:val="both"/>
      </w:pPr>
      <w:r w:rsidRPr="007157BD">
        <w:t xml:space="preserve">Čolović R, </w:t>
      </w:r>
      <w:r w:rsidRPr="007157BD">
        <w:rPr>
          <w:b/>
        </w:rPr>
        <w:t>Matić S</w:t>
      </w:r>
      <w:r w:rsidRPr="007157BD">
        <w:t>, Bilanović D, Knežević S, Popović M, Jovanović M, Kalezić V. Cistadenomi pankreasa. XIX Kongres Hirurga Jugoslavije, Bar 1996: 037</w:t>
      </w:r>
    </w:p>
    <w:p w:rsidR="0040396C" w:rsidRPr="007157BD" w:rsidRDefault="0040396C" w:rsidP="0040396C">
      <w:pPr>
        <w:pStyle w:val="ListParagraph"/>
        <w:tabs>
          <w:tab w:val="clear" w:pos="810"/>
          <w:tab w:val="num" w:pos="360"/>
        </w:tabs>
        <w:spacing w:after="0"/>
        <w:ind w:left="0" w:firstLine="0"/>
        <w:jc w:val="both"/>
      </w:pPr>
      <w:r w:rsidRPr="007157BD">
        <w:t xml:space="preserve">Popović M, Knežević S, </w:t>
      </w:r>
      <w:r w:rsidRPr="007157BD">
        <w:rPr>
          <w:b/>
        </w:rPr>
        <w:t>Matić S</w:t>
      </w:r>
      <w:r w:rsidRPr="007157BD">
        <w:t>, Milovanović A. Kompleksno lečenje fistula tankog creva. XIX Kongres Hirurga Jugoslavije, Bar 1996: 181</w:t>
      </w:r>
    </w:p>
    <w:p w:rsidR="0040396C" w:rsidRDefault="0040396C" w:rsidP="0040396C">
      <w:pPr>
        <w:pStyle w:val="ListParagraph"/>
        <w:tabs>
          <w:tab w:val="clear" w:pos="810"/>
          <w:tab w:val="num" w:pos="360"/>
        </w:tabs>
        <w:spacing w:after="0"/>
        <w:ind w:left="0" w:firstLine="0"/>
        <w:jc w:val="both"/>
      </w:pPr>
      <w:r w:rsidRPr="007157BD">
        <w:t xml:space="preserve">Popović M, Knežević S, Petrović M, </w:t>
      </w:r>
      <w:r w:rsidRPr="007157BD">
        <w:rPr>
          <w:b/>
        </w:rPr>
        <w:t>Matić S</w:t>
      </w:r>
      <w:r w:rsidRPr="007157BD">
        <w:t>, Lekić N. Hirurško lečenje radijacionih lezija tankog creva. XIX Kongres Hirurga Jugoslavije, Bar 1996: 251</w:t>
      </w:r>
    </w:p>
    <w:p w:rsidR="0040396C" w:rsidRPr="007157BD" w:rsidRDefault="0040396C" w:rsidP="0040396C">
      <w:pPr>
        <w:tabs>
          <w:tab w:val="num" w:pos="360"/>
        </w:tabs>
        <w:spacing w:after="0"/>
        <w:jc w:val="both"/>
      </w:pPr>
    </w:p>
    <w:p w:rsidR="0040396C" w:rsidRPr="007157BD" w:rsidRDefault="0040396C" w:rsidP="0040396C">
      <w:pPr>
        <w:pStyle w:val="ListParagraph"/>
        <w:tabs>
          <w:tab w:val="clear" w:pos="810"/>
          <w:tab w:val="num" w:pos="360"/>
        </w:tabs>
        <w:spacing w:after="0"/>
        <w:ind w:left="0" w:firstLine="0"/>
        <w:jc w:val="both"/>
      </w:pPr>
      <w:r w:rsidRPr="007157BD">
        <w:t xml:space="preserve">Popović M, </w:t>
      </w:r>
      <w:r w:rsidRPr="007157BD">
        <w:rPr>
          <w:b/>
        </w:rPr>
        <w:t>Matić S</w:t>
      </w:r>
      <w:r w:rsidRPr="007157BD">
        <w:t>. Strikturoplastika u lečenju stenoza kod Crohn-ove bolesti tankog creva. XX kongres hirurga Jugoslavije, Zlatibor, 1998. ACI 1998; Supplementum I: 228</w:t>
      </w:r>
    </w:p>
    <w:p w:rsidR="0040396C" w:rsidRPr="007157BD" w:rsidRDefault="0040396C" w:rsidP="0040396C">
      <w:pPr>
        <w:pStyle w:val="ListParagraph"/>
        <w:tabs>
          <w:tab w:val="clear" w:pos="810"/>
          <w:tab w:val="num" w:pos="360"/>
        </w:tabs>
        <w:spacing w:after="0"/>
        <w:ind w:left="0" w:firstLine="0"/>
        <w:jc w:val="both"/>
      </w:pPr>
      <w:r w:rsidRPr="007157BD">
        <w:t xml:space="preserve">Popović M, Petrović M, </w:t>
      </w:r>
      <w:r w:rsidRPr="007157BD">
        <w:rPr>
          <w:b/>
        </w:rPr>
        <w:t>Matić S</w:t>
      </w:r>
      <w:r w:rsidRPr="007157BD">
        <w:t>, Milovanović A. Kompleksno lečenje fistula tankog creva. XXI Kongres hirurga Jugoslavije, Beograd, 21–24 III 2001, Zbornik radova, O-369.</w:t>
      </w:r>
    </w:p>
    <w:p w:rsidR="0040396C" w:rsidRPr="007157BD" w:rsidRDefault="0040396C" w:rsidP="0040396C">
      <w:pPr>
        <w:pStyle w:val="ListParagraph"/>
        <w:tabs>
          <w:tab w:val="clear" w:pos="810"/>
          <w:tab w:val="num" w:pos="360"/>
        </w:tabs>
        <w:spacing w:after="0"/>
        <w:ind w:left="0" w:firstLine="0"/>
        <w:jc w:val="both"/>
      </w:pPr>
      <w:r w:rsidRPr="007157BD">
        <w:t xml:space="preserve">Knežević S, </w:t>
      </w:r>
      <w:r w:rsidRPr="007157BD">
        <w:rPr>
          <w:b/>
        </w:rPr>
        <w:t>Matić S</w:t>
      </w:r>
      <w:r w:rsidRPr="007157BD">
        <w:t>, Knežević Đ, Ostojić S, Ignjatović I, Đorđević Z, Pavlović I, Grubor N, Bogdanović M. Hirurško lečenje neuroendokrinih tumora pankreasa. Stremljenja i novine u Medicini. Medicinski fakultet Univerziteta u Beogradu, 2013</w:t>
      </w:r>
    </w:p>
    <w:p w:rsidR="0040396C" w:rsidRPr="007157BD" w:rsidRDefault="0040396C" w:rsidP="0040396C">
      <w:pPr>
        <w:pStyle w:val="ListParagraph"/>
        <w:tabs>
          <w:tab w:val="clear" w:pos="810"/>
          <w:tab w:val="num" w:pos="360"/>
        </w:tabs>
        <w:spacing w:after="0"/>
        <w:ind w:left="0" w:firstLine="0"/>
        <w:jc w:val="both"/>
      </w:pPr>
      <w:r w:rsidRPr="007157BD">
        <w:rPr>
          <w:b/>
        </w:rPr>
        <w:t>Matić S</w:t>
      </w:r>
      <w:r w:rsidRPr="007157BD">
        <w:t>, Grubor N, Miličić V, Petrović M, Antić D, Elezović I. Minimalno invazivna hirurgija hematoloških oboljenja slezine. Stremljenja i novine u Medicini. Medicinski fakultet Univerziteta u Beogradu, 2014</w:t>
      </w:r>
    </w:p>
    <w:p w:rsidR="0040396C" w:rsidRDefault="0040396C" w:rsidP="0040396C">
      <w:pPr>
        <w:pStyle w:val="Heading3"/>
        <w:tabs>
          <w:tab w:val="num" w:pos="360"/>
        </w:tabs>
        <w:spacing w:before="0" w:after="0"/>
        <w:jc w:val="both"/>
      </w:pPr>
    </w:p>
    <w:p w:rsidR="0040396C" w:rsidRPr="007157BD" w:rsidRDefault="0040396C" w:rsidP="0040396C">
      <w:pPr>
        <w:pStyle w:val="Heading3"/>
        <w:tabs>
          <w:tab w:val="num" w:pos="360"/>
        </w:tabs>
        <w:spacing w:before="0" w:after="0"/>
        <w:jc w:val="both"/>
      </w:pPr>
      <w:r w:rsidRPr="007157BD">
        <w:t>Udžbenici, praktikumi</w:t>
      </w:r>
    </w:p>
    <w:p w:rsidR="0040396C" w:rsidRPr="007157BD" w:rsidRDefault="0040396C" w:rsidP="0040396C">
      <w:pPr>
        <w:pStyle w:val="ListParagraph"/>
        <w:numPr>
          <w:ilvl w:val="0"/>
          <w:numId w:val="16"/>
        </w:numPr>
        <w:tabs>
          <w:tab w:val="clear" w:pos="810"/>
          <w:tab w:val="num" w:pos="360"/>
        </w:tabs>
        <w:spacing w:after="0"/>
        <w:ind w:left="0" w:firstLine="0"/>
        <w:jc w:val="both"/>
      </w:pPr>
      <w:r w:rsidRPr="007157BD">
        <w:t xml:space="preserve">Matić R, </w:t>
      </w:r>
      <w:r w:rsidRPr="007157BD">
        <w:rPr>
          <w:b/>
        </w:rPr>
        <w:t>Matić S</w:t>
      </w:r>
      <w:r w:rsidRPr="007157BD">
        <w:t>. Madicinska Terminologija – Latinski jezik za studente medicine. Elit Medica, Beograd, 2006., Udžbenik za studente redovne nastave na Medicinskom fakultetu u Beogradu</w:t>
      </w:r>
    </w:p>
    <w:p w:rsidR="0040396C" w:rsidRDefault="0040396C" w:rsidP="0040396C">
      <w:pPr>
        <w:pStyle w:val="Heading3"/>
        <w:tabs>
          <w:tab w:val="num" w:pos="360"/>
        </w:tabs>
        <w:spacing w:before="0" w:after="0"/>
        <w:jc w:val="both"/>
      </w:pPr>
    </w:p>
    <w:p w:rsidR="0040396C" w:rsidRPr="007157BD" w:rsidRDefault="0040396C" w:rsidP="0040396C">
      <w:pPr>
        <w:pStyle w:val="Heading3"/>
        <w:tabs>
          <w:tab w:val="num" w:pos="360"/>
        </w:tabs>
        <w:spacing w:before="0" w:after="0"/>
        <w:jc w:val="both"/>
      </w:pPr>
      <w:r w:rsidRPr="007157BD">
        <w:t>Poglavlja u udžbenicima, praktikumima</w:t>
      </w:r>
    </w:p>
    <w:p w:rsidR="0040396C" w:rsidRPr="007157BD" w:rsidRDefault="0040396C" w:rsidP="0040396C">
      <w:pPr>
        <w:pStyle w:val="ListParagraph"/>
        <w:numPr>
          <w:ilvl w:val="0"/>
          <w:numId w:val="17"/>
        </w:numPr>
        <w:tabs>
          <w:tab w:val="clear" w:pos="810"/>
          <w:tab w:val="num" w:pos="360"/>
        </w:tabs>
        <w:spacing w:after="0"/>
        <w:ind w:left="0" w:firstLine="0"/>
        <w:jc w:val="both"/>
      </w:pPr>
      <w:r w:rsidRPr="007157BD">
        <w:t xml:space="preserve">Popović M, </w:t>
      </w:r>
      <w:r w:rsidRPr="007157BD">
        <w:rPr>
          <w:b/>
        </w:rPr>
        <w:t>Matić S</w:t>
      </w:r>
      <w:r w:rsidRPr="007157BD">
        <w:t>. Ileus. U: Mitrović M i saradnici. Osnovi Urgentne Medicine. Gutenbergova Galaksija, Beograd 1995.</w:t>
      </w:r>
    </w:p>
    <w:p w:rsidR="0040396C" w:rsidRPr="007157BD" w:rsidRDefault="0040396C" w:rsidP="0040396C">
      <w:pPr>
        <w:pStyle w:val="ListParagraph"/>
        <w:tabs>
          <w:tab w:val="clear" w:pos="810"/>
          <w:tab w:val="num" w:pos="360"/>
        </w:tabs>
        <w:spacing w:after="0"/>
        <w:ind w:left="0" w:firstLine="0"/>
        <w:jc w:val="both"/>
      </w:pPr>
      <w:r w:rsidRPr="007157BD">
        <w:t xml:space="preserve">Popović M, </w:t>
      </w:r>
      <w:r w:rsidRPr="007157BD">
        <w:rPr>
          <w:b/>
        </w:rPr>
        <w:t>Matić S</w:t>
      </w:r>
      <w:r w:rsidRPr="007157BD">
        <w:t xml:space="preserve">. Komplikacije u hirurgiji tankog creva. U: Z. Gerzić, glavni urednik. Komplikacije u digestivnoj hirurgiji.; Zavod za udžbenike i nastavna sredstva, Beograd, 2000; 11: 346–378 </w:t>
      </w:r>
    </w:p>
    <w:p w:rsidR="0040396C" w:rsidRPr="007157BD" w:rsidRDefault="0040396C" w:rsidP="0040396C">
      <w:pPr>
        <w:pStyle w:val="ListParagraph"/>
        <w:tabs>
          <w:tab w:val="clear" w:pos="810"/>
          <w:tab w:val="num" w:pos="360"/>
        </w:tabs>
        <w:spacing w:after="0"/>
        <w:ind w:left="0" w:firstLine="0"/>
        <w:jc w:val="both"/>
      </w:pPr>
      <w:r w:rsidRPr="007157BD">
        <w:t xml:space="preserve">Milićević M, Bilanović D, </w:t>
      </w:r>
      <w:r w:rsidRPr="007157BD">
        <w:rPr>
          <w:b/>
        </w:rPr>
        <w:t>Matić S</w:t>
      </w:r>
      <w:r w:rsidRPr="007157BD">
        <w:t>: Komplikacije u laparoskopskoj hirurgiji. U: Z. Gerzić, glavni urednik. Komplikacije u digestivnoj hirurgiji.; Zavod za udžbenike i nastavna sredstva, Beograd, 2000; 24: 674–704</w:t>
      </w:r>
    </w:p>
    <w:p w:rsidR="0040396C" w:rsidRPr="007157BD" w:rsidRDefault="0040396C" w:rsidP="0040396C">
      <w:pPr>
        <w:pStyle w:val="ListParagraph"/>
        <w:tabs>
          <w:tab w:val="clear" w:pos="810"/>
          <w:tab w:val="num" w:pos="360"/>
        </w:tabs>
        <w:spacing w:after="0"/>
        <w:ind w:left="0" w:firstLine="0"/>
        <w:jc w:val="both"/>
      </w:pPr>
      <w:r w:rsidRPr="007157BD">
        <w:t xml:space="preserve">Popović M, Maksimović Ž, Anđelić N, </w:t>
      </w:r>
      <w:r w:rsidRPr="007157BD">
        <w:rPr>
          <w:b/>
        </w:rPr>
        <w:t>Matić S</w:t>
      </w:r>
      <w:r w:rsidRPr="007157BD">
        <w:t>. Postoperativne komplikacije. U: D. Stevović, glavni urednik. Hirurgija za studente i lekare. Savremena administracija, Beograd, 2000; 13: 137–145</w:t>
      </w:r>
    </w:p>
    <w:p w:rsidR="0040396C" w:rsidRPr="007157BD" w:rsidRDefault="0040396C" w:rsidP="0040396C">
      <w:pPr>
        <w:pStyle w:val="ListParagraph"/>
        <w:tabs>
          <w:tab w:val="clear" w:pos="810"/>
          <w:tab w:val="num" w:pos="360"/>
        </w:tabs>
        <w:spacing w:after="0"/>
        <w:ind w:left="0" w:firstLine="0"/>
        <w:jc w:val="both"/>
      </w:pPr>
      <w:r w:rsidRPr="007157BD">
        <w:t xml:space="preserve">Kalezić V, Knežević S, </w:t>
      </w:r>
      <w:r w:rsidRPr="007157BD">
        <w:rPr>
          <w:b/>
        </w:rPr>
        <w:t>Matić S</w:t>
      </w:r>
      <w:r w:rsidRPr="007157BD">
        <w:t>. Slezina. U: D. Stevović, glavni urednik. Hirurgija za studente i lekare. Savremena administracija, Beograd, 2000; 39: 674–680</w:t>
      </w:r>
    </w:p>
    <w:p w:rsidR="0040396C" w:rsidRPr="007157BD" w:rsidRDefault="0040396C" w:rsidP="0040396C">
      <w:pPr>
        <w:pStyle w:val="ListParagraph"/>
        <w:tabs>
          <w:tab w:val="clear" w:pos="810"/>
          <w:tab w:val="num" w:pos="360"/>
        </w:tabs>
        <w:spacing w:after="0"/>
        <w:ind w:left="0" w:firstLine="0"/>
        <w:jc w:val="both"/>
      </w:pPr>
      <w:r w:rsidRPr="007157BD">
        <w:t xml:space="preserve">Tripković I, </w:t>
      </w:r>
      <w:r w:rsidRPr="007157BD">
        <w:rPr>
          <w:b/>
        </w:rPr>
        <w:t>Matić S</w:t>
      </w:r>
      <w:r w:rsidRPr="007157BD">
        <w:t>. Razvoj hirurgije u Valjevu. U: R. Čolović, gl. urednik. Hronika hirurgije u Srbiji. Prosveta, Beograd, 2002. 304-7</w:t>
      </w:r>
    </w:p>
    <w:p w:rsidR="0040396C" w:rsidRPr="007157BD" w:rsidRDefault="0040396C" w:rsidP="0040396C">
      <w:pPr>
        <w:pStyle w:val="ListParagraph"/>
        <w:tabs>
          <w:tab w:val="clear" w:pos="810"/>
          <w:tab w:val="num" w:pos="360"/>
        </w:tabs>
        <w:spacing w:after="0"/>
        <w:ind w:left="0" w:firstLine="0"/>
        <w:jc w:val="both"/>
      </w:pPr>
      <w:r w:rsidRPr="007157BD">
        <w:t xml:space="preserve">Antonović Z, </w:t>
      </w:r>
      <w:r w:rsidRPr="007157BD">
        <w:rPr>
          <w:b/>
        </w:rPr>
        <w:t>Matić S</w:t>
      </w:r>
      <w:r w:rsidRPr="007157BD">
        <w:t>. Razvoj hirurgije u Čačku. U: R. Čolović, gl. urednik. Hronika hirurgije u Srbiji. Prosveta, Beograd, 2002. 309-11</w:t>
      </w:r>
    </w:p>
    <w:p w:rsidR="0040396C" w:rsidRPr="007157BD" w:rsidRDefault="0040396C" w:rsidP="0040396C">
      <w:pPr>
        <w:pStyle w:val="ListParagraph"/>
        <w:tabs>
          <w:tab w:val="clear" w:pos="810"/>
          <w:tab w:val="num" w:pos="360"/>
        </w:tabs>
        <w:spacing w:after="0"/>
        <w:ind w:left="0" w:firstLine="0"/>
        <w:jc w:val="both"/>
      </w:pPr>
      <w:r w:rsidRPr="007157BD">
        <w:t xml:space="preserve">Ljuboja G, </w:t>
      </w:r>
      <w:r w:rsidRPr="007157BD">
        <w:rPr>
          <w:b/>
        </w:rPr>
        <w:t>Matić S</w:t>
      </w:r>
      <w:r w:rsidRPr="007157BD">
        <w:t>. Razvoj hirurgije u Kikindi. U: R. Čolović, gl. urednik. Hronika hirurgije u Srbiji. Prosveta, Beograd, 2002. 312-15</w:t>
      </w:r>
    </w:p>
    <w:p w:rsidR="0040396C" w:rsidRPr="007157BD" w:rsidRDefault="0040396C" w:rsidP="0040396C">
      <w:pPr>
        <w:pStyle w:val="ListParagraph"/>
        <w:tabs>
          <w:tab w:val="clear" w:pos="810"/>
          <w:tab w:val="num" w:pos="360"/>
        </w:tabs>
        <w:spacing w:after="0"/>
        <w:ind w:left="0" w:firstLine="0"/>
        <w:jc w:val="both"/>
      </w:pPr>
      <w:r w:rsidRPr="007157BD">
        <w:rPr>
          <w:b/>
        </w:rPr>
        <w:t>Matić S</w:t>
      </w:r>
      <w:r w:rsidRPr="007157BD">
        <w:t>, Marković M. Razvoj hirurgije u Pirotu. U: R. Čolović, gl. urednik. Hronika hirurgije u Srbiji. Prosveta, Beograd, 2002. 385-96</w:t>
      </w:r>
    </w:p>
    <w:p w:rsidR="0040396C" w:rsidRPr="007157BD" w:rsidRDefault="0040396C" w:rsidP="0040396C">
      <w:pPr>
        <w:pStyle w:val="ListParagraph"/>
        <w:tabs>
          <w:tab w:val="clear" w:pos="810"/>
          <w:tab w:val="num" w:pos="360"/>
        </w:tabs>
        <w:spacing w:after="0"/>
        <w:ind w:left="0" w:firstLine="0"/>
        <w:jc w:val="both"/>
      </w:pPr>
      <w:r w:rsidRPr="007157BD">
        <w:t xml:space="preserve">Rajković M, </w:t>
      </w:r>
      <w:r w:rsidRPr="007157BD">
        <w:rPr>
          <w:b/>
        </w:rPr>
        <w:t>Matić S</w:t>
      </w:r>
      <w:r w:rsidRPr="007157BD">
        <w:t>. Razvoj hirurgije u Prokuplju. U: R. Čolović, gl. urednik. Hronika hirurgije u Srbiji. Prosveta, Beograd, 2002.404-7</w:t>
      </w:r>
    </w:p>
    <w:p w:rsidR="0040396C" w:rsidRPr="007157BD" w:rsidRDefault="0040396C" w:rsidP="0040396C">
      <w:pPr>
        <w:pStyle w:val="ListParagraph"/>
        <w:tabs>
          <w:tab w:val="clear" w:pos="810"/>
          <w:tab w:val="num" w:pos="360"/>
        </w:tabs>
        <w:spacing w:after="0"/>
        <w:ind w:left="0" w:firstLine="0"/>
        <w:jc w:val="both"/>
      </w:pPr>
      <w:r w:rsidRPr="007157BD">
        <w:t xml:space="preserve">Knežević V, Đorđević P, </w:t>
      </w:r>
      <w:r w:rsidRPr="007157BD">
        <w:rPr>
          <w:b/>
        </w:rPr>
        <w:t>Matić S</w:t>
      </w:r>
      <w:r w:rsidRPr="007157BD">
        <w:t xml:space="preserve">. Razvoj hirurgije u Smederevskoj Palanci. U: R. Čolović, gl. urednik. Hronika </w:t>
      </w:r>
      <w:r w:rsidRPr="007157BD">
        <w:lastRenderedPageBreak/>
        <w:t>hirurgije u Srbiji. Prosveta, Beograd, 2002.510-11</w:t>
      </w:r>
    </w:p>
    <w:p w:rsidR="0040396C" w:rsidRPr="007157BD" w:rsidRDefault="0040396C" w:rsidP="0040396C">
      <w:pPr>
        <w:pStyle w:val="ListParagraph"/>
        <w:tabs>
          <w:tab w:val="clear" w:pos="810"/>
          <w:tab w:val="num" w:pos="360"/>
        </w:tabs>
        <w:spacing w:after="0"/>
        <w:ind w:left="0" w:firstLine="0"/>
        <w:jc w:val="both"/>
      </w:pPr>
      <w:r w:rsidRPr="007157BD">
        <w:t xml:space="preserve">Čolović R, </w:t>
      </w:r>
      <w:r w:rsidRPr="007157BD">
        <w:rPr>
          <w:b/>
        </w:rPr>
        <w:t>Matić S</w:t>
      </w:r>
      <w:r w:rsidRPr="007157BD">
        <w:t xml:space="preserve">. Biografije istaknutih hirurga Srbije. U: R. Čolović, gl. urednik. Hronika hirurgije u Srbiji. Prosveta, Beograd, 2002. 551-667 </w:t>
      </w:r>
    </w:p>
    <w:p w:rsidR="0040396C" w:rsidRPr="007157BD" w:rsidRDefault="0040396C" w:rsidP="0040396C">
      <w:pPr>
        <w:pStyle w:val="ListParagraph"/>
        <w:tabs>
          <w:tab w:val="clear" w:pos="810"/>
          <w:tab w:val="num" w:pos="360"/>
        </w:tabs>
        <w:spacing w:after="0"/>
        <w:ind w:left="0" w:firstLine="0"/>
        <w:jc w:val="both"/>
      </w:pPr>
      <w:r w:rsidRPr="007157BD">
        <w:rPr>
          <w:b/>
        </w:rPr>
        <w:t>Matić S</w:t>
      </w:r>
      <w:r w:rsidRPr="007157BD">
        <w:t xml:space="preserve">, Antić A. Laparoskopska hirurgija. U: Praktikum iz hirurgije </w:t>
      </w:r>
      <w:proofErr w:type="gramStart"/>
      <w:r w:rsidRPr="007157BD">
        <w:t>sa</w:t>
      </w:r>
      <w:proofErr w:type="gramEnd"/>
      <w:r w:rsidRPr="007157BD">
        <w:t xml:space="preserve"> anesteziologijom. Gl. urednik Maksimović Ž. Medicinski fakultet u Beogradu 2014. 325-32</w:t>
      </w:r>
    </w:p>
    <w:p w:rsidR="0040396C" w:rsidRPr="007157BD" w:rsidRDefault="0040396C" w:rsidP="0040396C">
      <w:pPr>
        <w:pStyle w:val="ListParagraph"/>
        <w:tabs>
          <w:tab w:val="clear" w:pos="810"/>
          <w:tab w:val="num" w:pos="360"/>
        </w:tabs>
        <w:spacing w:after="0"/>
        <w:ind w:left="0" w:firstLine="0"/>
        <w:jc w:val="both"/>
      </w:pPr>
      <w:r w:rsidRPr="007157BD">
        <w:rPr>
          <w:b/>
        </w:rPr>
        <w:t>Matić S</w:t>
      </w:r>
      <w:r w:rsidRPr="007157BD">
        <w:t>, Dugalić V. Intraabdominalni apscesi. U: Hirurgija – udžbenik za studente. Treće izdanje. Gl. Urednik Ž. Maksimović. Medicinski Fakultet Univerziteta u Beogradu 2014, 2018. 182-7</w:t>
      </w:r>
    </w:p>
    <w:p w:rsidR="0040396C" w:rsidRPr="007157BD" w:rsidRDefault="0040396C" w:rsidP="0040396C">
      <w:pPr>
        <w:pStyle w:val="ListParagraph"/>
        <w:tabs>
          <w:tab w:val="clear" w:pos="810"/>
          <w:tab w:val="num" w:pos="360"/>
        </w:tabs>
        <w:spacing w:after="0"/>
        <w:ind w:left="0" w:firstLine="0"/>
        <w:jc w:val="both"/>
      </w:pPr>
      <w:r w:rsidRPr="007157BD">
        <w:t xml:space="preserve">Knežević S, </w:t>
      </w:r>
      <w:r w:rsidRPr="007157BD">
        <w:rPr>
          <w:b/>
        </w:rPr>
        <w:t>Matić S</w:t>
      </w:r>
      <w:r w:rsidRPr="007157BD">
        <w:t>. Hirurgija slezine. U: Hirurgija – udžbenik za studente. Sva izdanja. Gl. Urednik Ž. Maksimović. Medicinski Fakultet Univerziteta u Beogradu 2014, 2018. 332-43</w:t>
      </w:r>
    </w:p>
    <w:p w:rsidR="0040396C" w:rsidRPr="007157BD" w:rsidRDefault="0040396C" w:rsidP="0040396C">
      <w:pPr>
        <w:pStyle w:val="ListParagraph"/>
        <w:tabs>
          <w:tab w:val="clear" w:pos="810"/>
          <w:tab w:val="num" w:pos="360"/>
        </w:tabs>
        <w:spacing w:after="0"/>
        <w:ind w:left="0" w:firstLine="0"/>
        <w:jc w:val="both"/>
      </w:pPr>
      <w:r w:rsidRPr="007157BD">
        <w:t xml:space="preserve">Popović M, Petrović M, </w:t>
      </w:r>
      <w:r w:rsidRPr="007157BD">
        <w:rPr>
          <w:b/>
        </w:rPr>
        <w:t>Matić S</w:t>
      </w:r>
      <w:r w:rsidRPr="007157BD">
        <w:t>, Kerkez M. Akutni abdomen. U: Hirurgija – udžbenik za studente. Sva izdanja. Gl. Urednik Ž. Maksimović. Medicinski Fakultet Univerziteta u Beogradu 2014, 2018. 345-62</w:t>
      </w:r>
    </w:p>
    <w:p w:rsidR="0040396C" w:rsidRDefault="0040396C" w:rsidP="0040396C">
      <w:pPr>
        <w:pStyle w:val="Heading3"/>
        <w:tabs>
          <w:tab w:val="num" w:pos="360"/>
        </w:tabs>
        <w:spacing w:before="0" w:after="0"/>
        <w:jc w:val="both"/>
      </w:pPr>
    </w:p>
    <w:p w:rsidR="0040396C" w:rsidRPr="007157BD" w:rsidRDefault="0040396C" w:rsidP="0040396C">
      <w:pPr>
        <w:pStyle w:val="Heading3"/>
        <w:tabs>
          <w:tab w:val="num" w:pos="360"/>
        </w:tabs>
        <w:spacing w:before="0" w:after="0"/>
        <w:jc w:val="both"/>
      </w:pPr>
      <w:r w:rsidRPr="007157BD">
        <w:t>Poglavlja u monografijama, knjigama</w:t>
      </w:r>
    </w:p>
    <w:p w:rsidR="0040396C" w:rsidRPr="007157BD" w:rsidRDefault="0040396C" w:rsidP="0040396C">
      <w:pPr>
        <w:pStyle w:val="ListParagraph"/>
        <w:numPr>
          <w:ilvl w:val="0"/>
          <w:numId w:val="20"/>
        </w:numPr>
        <w:tabs>
          <w:tab w:val="clear" w:pos="810"/>
          <w:tab w:val="num" w:pos="360"/>
        </w:tabs>
        <w:spacing w:after="0"/>
        <w:ind w:left="0" w:firstLine="0"/>
        <w:jc w:val="both"/>
      </w:pPr>
      <w:r w:rsidRPr="007157BD">
        <w:rPr>
          <w:b/>
        </w:rPr>
        <w:t>Matić S</w:t>
      </w:r>
      <w:r w:rsidRPr="007157BD">
        <w:t>. Transplantacija tankog creva. U: M. Popović, gl. urednik. Hirurgija tankog creva. Klub NT, Beograd, 1999: 406–417</w:t>
      </w:r>
    </w:p>
    <w:p w:rsidR="0040396C" w:rsidRDefault="0040396C" w:rsidP="0040396C">
      <w:pPr>
        <w:pStyle w:val="Heading3"/>
        <w:spacing w:before="0" w:after="0"/>
        <w:jc w:val="both"/>
      </w:pPr>
    </w:p>
    <w:p w:rsidR="0040396C" w:rsidRPr="007157BD" w:rsidRDefault="0040396C" w:rsidP="0040396C">
      <w:pPr>
        <w:pStyle w:val="Heading3"/>
        <w:spacing w:before="0" w:after="0"/>
        <w:jc w:val="both"/>
      </w:pPr>
      <w:r>
        <w:t xml:space="preserve">b) </w:t>
      </w:r>
      <w:r w:rsidRPr="007157BD">
        <w:t xml:space="preserve">Učešće </w:t>
      </w:r>
      <w:proofErr w:type="gramStart"/>
      <w:r w:rsidRPr="007157BD">
        <w:t>na</w:t>
      </w:r>
      <w:proofErr w:type="gramEnd"/>
      <w:r w:rsidRPr="007157BD">
        <w:t xml:space="preserve"> projektima</w:t>
      </w:r>
    </w:p>
    <w:p w:rsidR="0040396C" w:rsidRPr="007157BD" w:rsidRDefault="0040396C" w:rsidP="0040396C">
      <w:pPr>
        <w:spacing w:after="0"/>
        <w:jc w:val="both"/>
      </w:pPr>
      <w:r w:rsidRPr="007157BD">
        <w:t xml:space="preserve">Saradnik </w:t>
      </w:r>
      <w:proofErr w:type="gramStart"/>
      <w:r w:rsidRPr="007157BD">
        <w:t>na</w:t>
      </w:r>
      <w:proofErr w:type="gramEnd"/>
      <w:r w:rsidRPr="007157BD">
        <w:t xml:space="preserve"> Projektu Ministarstva prosvete i nauke Republike Srbije broj 175018. Nosilac projekta: Prof. </w:t>
      </w:r>
      <w:proofErr w:type="gramStart"/>
      <w:r w:rsidRPr="007157BD">
        <w:t>dr</w:t>
      </w:r>
      <w:proofErr w:type="gramEnd"/>
      <w:r w:rsidRPr="007157BD">
        <w:t xml:space="preserve"> Vladimir Obradović, Institut za nuklearnu medicinu Medicinskog fakulteta uBeogradu. Naziv projekta: Funkciono - morfološka i hemodinamska ispitivanja različitih oboljenja i poremećaja konvencionalnim metodama nuklearne medicine i pozitronskom emisionom tomografijom.</w:t>
      </w:r>
    </w:p>
    <w:p w:rsidR="0040396C" w:rsidRDefault="0040396C" w:rsidP="0040396C">
      <w:pPr>
        <w:pStyle w:val="Heading3"/>
        <w:spacing w:before="0" w:after="0"/>
        <w:jc w:val="both"/>
      </w:pPr>
    </w:p>
    <w:p w:rsidR="0040396C" w:rsidRPr="007157BD" w:rsidRDefault="0040396C" w:rsidP="0040396C">
      <w:pPr>
        <w:pStyle w:val="Heading3"/>
        <w:spacing w:before="0" w:after="0"/>
        <w:jc w:val="both"/>
      </w:pPr>
      <w:r>
        <w:t xml:space="preserve">c) </w:t>
      </w:r>
      <w:r w:rsidRPr="007157BD">
        <w:t>Organizacija naučnih simpozijuma i skupova</w:t>
      </w:r>
    </w:p>
    <w:p w:rsidR="0040396C" w:rsidRPr="007157BD" w:rsidRDefault="0040396C" w:rsidP="0040396C">
      <w:pPr>
        <w:spacing w:after="0"/>
        <w:jc w:val="both"/>
      </w:pPr>
      <w:r w:rsidRPr="007157BD">
        <w:t xml:space="preserve">Dr Slavko Matić je bio član organizacionog odbora više naučnih skupova u zemlji </w:t>
      </w:r>
      <w:proofErr w:type="gramStart"/>
      <w:r w:rsidRPr="007157BD">
        <w:t>sa</w:t>
      </w:r>
      <w:proofErr w:type="gramEnd"/>
      <w:r w:rsidRPr="007157BD">
        <w:t xml:space="preserve"> međunarodnim učešćem i organizacioni sekretar četiri simpozijuma Društva Koloproktologa Jugoslavije sa međunarodnim učešćem (2002, 2004, 2006 i 2008. godine), Centralno Evropskog kongresa Koloproktologa 2004. </w:t>
      </w:r>
      <w:proofErr w:type="gramStart"/>
      <w:r w:rsidRPr="007157BD">
        <w:t>godine</w:t>
      </w:r>
      <w:proofErr w:type="gramEnd"/>
      <w:r w:rsidRPr="007157BD">
        <w:t xml:space="preserve">, kao i Druge međunarodne Konferencije hirurga Srbije i Rumunije održanog u Kladovu 2006. </w:t>
      </w:r>
      <w:proofErr w:type="gramStart"/>
      <w:r w:rsidRPr="007157BD">
        <w:t>godine</w:t>
      </w:r>
      <w:proofErr w:type="gramEnd"/>
      <w:r w:rsidRPr="007157BD">
        <w:t xml:space="preserve">. </w:t>
      </w:r>
    </w:p>
    <w:p w:rsidR="0040396C" w:rsidRDefault="0040396C" w:rsidP="0040396C">
      <w:pPr>
        <w:spacing w:after="0"/>
        <w:jc w:val="both"/>
      </w:pPr>
      <w:r w:rsidRPr="007157BD">
        <w:t xml:space="preserve">Bio je član organizacionog odbora i rukovodilac KME kursa </w:t>
      </w:r>
      <w:proofErr w:type="gramStart"/>
      <w:r w:rsidRPr="007157BD">
        <w:t>na</w:t>
      </w:r>
      <w:proofErr w:type="gramEnd"/>
      <w:r w:rsidRPr="007157BD">
        <w:t xml:space="preserve"> 10 Kongresu E-AHPBA (Evropsko – Afričko Hepato Pankreasno bilijarno udruženje) u Beogradu, 2013. </w:t>
      </w:r>
      <w:proofErr w:type="gramStart"/>
      <w:r w:rsidRPr="007157BD">
        <w:t>godine</w:t>
      </w:r>
      <w:proofErr w:type="gramEnd"/>
      <w:r w:rsidRPr="007157BD">
        <w:t>.</w:t>
      </w:r>
    </w:p>
    <w:p w:rsidR="0040396C" w:rsidRPr="007157BD" w:rsidRDefault="0040396C" w:rsidP="0040396C">
      <w:pPr>
        <w:spacing w:after="0"/>
        <w:jc w:val="both"/>
      </w:pPr>
    </w:p>
    <w:p w:rsidR="0040396C" w:rsidRPr="007157BD" w:rsidRDefault="0040396C" w:rsidP="0040396C">
      <w:pPr>
        <w:spacing w:after="0"/>
        <w:jc w:val="both"/>
      </w:pPr>
      <w:r w:rsidRPr="007157BD">
        <w:t xml:space="preserve">Bio je član organizacionog odbora Prvog simpozijuma Udruženja endoskopskih hirurga Srnije </w:t>
      </w:r>
      <w:proofErr w:type="gramStart"/>
      <w:r w:rsidRPr="007157BD">
        <w:t>sa</w:t>
      </w:r>
      <w:proofErr w:type="gramEnd"/>
      <w:r w:rsidRPr="007157BD">
        <w:t xml:space="preserve"> međunarodnim učešćem u Beogradu 2016. </w:t>
      </w:r>
      <w:proofErr w:type="gramStart"/>
      <w:r w:rsidRPr="007157BD">
        <w:t>godine</w:t>
      </w:r>
      <w:proofErr w:type="gramEnd"/>
      <w:r w:rsidRPr="007157BD">
        <w:t>.</w:t>
      </w:r>
    </w:p>
    <w:p w:rsidR="0040396C" w:rsidRPr="007157BD" w:rsidRDefault="0040396C" w:rsidP="0040396C">
      <w:pPr>
        <w:spacing w:after="0"/>
        <w:jc w:val="both"/>
      </w:pPr>
      <w:r w:rsidRPr="007157BD">
        <w:t xml:space="preserve">Prof. dr Slavko Matić je bio predsednik Organizacionog odbora Prvog kongresa Endoskopskih hirurga Srbije </w:t>
      </w:r>
      <w:proofErr w:type="gramStart"/>
      <w:r w:rsidRPr="007157BD">
        <w:t>sa</w:t>
      </w:r>
      <w:proofErr w:type="gramEnd"/>
      <w:r w:rsidRPr="007157BD">
        <w:t xml:space="preserve"> međunarodnim učešćem u Beogradu, 2017. </w:t>
      </w:r>
      <w:proofErr w:type="gramStart"/>
      <w:r w:rsidRPr="007157BD">
        <w:t>godine</w:t>
      </w:r>
      <w:proofErr w:type="gramEnd"/>
      <w:r w:rsidRPr="007157BD">
        <w:t xml:space="preserve">. </w:t>
      </w:r>
    </w:p>
    <w:p w:rsidR="0040396C" w:rsidRDefault="0040396C" w:rsidP="0040396C">
      <w:pPr>
        <w:pStyle w:val="Heading3"/>
        <w:spacing w:before="0" w:after="0"/>
        <w:jc w:val="both"/>
      </w:pPr>
    </w:p>
    <w:p w:rsidR="0040396C" w:rsidRPr="007157BD" w:rsidRDefault="0040396C" w:rsidP="0040396C">
      <w:pPr>
        <w:pStyle w:val="Heading3"/>
        <w:spacing w:before="0" w:after="0"/>
        <w:jc w:val="both"/>
      </w:pPr>
      <w:r>
        <w:t xml:space="preserve">d) </w:t>
      </w:r>
      <w:r w:rsidRPr="007157BD">
        <w:t>Citiranost</w:t>
      </w:r>
    </w:p>
    <w:p w:rsidR="0040396C" w:rsidRPr="007157BD" w:rsidRDefault="0040396C" w:rsidP="0040396C">
      <w:pPr>
        <w:spacing w:after="0"/>
        <w:jc w:val="both"/>
      </w:pPr>
      <w:r w:rsidRPr="007157BD">
        <w:t xml:space="preserve">Ukupna citiranost svih radova Dr Slavko Matića je </w:t>
      </w:r>
      <w:r w:rsidR="00D34D75">
        <w:t xml:space="preserve">oko </w:t>
      </w:r>
      <w:r w:rsidRPr="007157BD">
        <w:t>1</w:t>
      </w:r>
      <w:r w:rsidR="00D34D75">
        <w:t>45</w:t>
      </w:r>
      <w:r w:rsidRPr="007157BD">
        <w:t xml:space="preserve"> puta prema indeksnoj bazi SCOPUS bez autocitata </w:t>
      </w:r>
      <w:proofErr w:type="gramStart"/>
      <w:r w:rsidRPr="007157BD">
        <w:t>sa</w:t>
      </w:r>
      <w:proofErr w:type="gramEnd"/>
      <w:r w:rsidRPr="007157BD">
        <w:t xml:space="preserve"> h indeksom 6. </w:t>
      </w:r>
    </w:p>
    <w:p w:rsidR="0040396C" w:rsidRDefault="0040396C" w:rsidP="0040396C">
      <w:pPr>
        <w:pStyle w:val="Heading3"/>
        <w:spacing w:before="0" w:after="0"/>
        <w:jc w:val="both"/>
      </w:pPr>
    </w:p>
    <w:p w:rsidR="0040396C" w:rsidRPr="007157BD" w:rsidRDefault="0040396C" w:rsidP="0040396C">
      <w:pPr>
        <w:pStyle w:val="Heading3"/>
        <w:spacing w:before="0" w:after="0"/>
        <w:jc w:val="both"/>
      </w:pPr>
      <w:r w:rsidRPr="007157BD">
        <w:t>F. OCENA O REZULTATIMA NAUČNOG I ISTRAŽIVAČKOG RADA</w:t>
      </w:r>
    </w:p>
    <w:p w:rsidR="0040396C" w:rsidRPr="007157BD" w:rsidRDefault="0040396C" w:rsidP="0040396C">
      <w:pPr>
        <w:spacing w:after="0"/>
        <w:jc w:val="both"/>
      </w:pPr>
      <w:r w:rsidRPr="007157BD">
        <w:t xml:space="preserve">Kandidat je priložio spisak </w:t>
      </w:r>
      <w:proofErr w:type="gramStart"/>
      <w:r w:rsidRPr="007157BD">
        <w:t>od</w:t>
      </w:r>
      <w:proofErr w:type="gramEnd"/>
      <w:r w:rsidRPr="007157BD">
        <w:t xml:space="preserve"> ukupno </w:t>
      </w:r>
      <w:r>
        <w:t>146</w:t>
      </w:r>
      <w:r w:rsidRPr="007157BD">
        <w:t xml:space="preserve"> radova, od toga </w:t>
      </w:r>
      <w:r>
        <w:t>24</w:t>
      </w:r>
      <w:r w:rsidRPr="007157BD">
        <w:t xml:space="preserve"> orginaln</w:t>
      </w:r>
      <w:r>
        <w:t>a</w:t>
      </w:r>
      <w:r w:rsidRPr="007157BD">
        <w:t xml:space="preserve"> rada učasopisima sa JCR liste (prvi autor </w:t>
      </w:r>
      <w:r>
        <w:t xml:space="preserve">ili nosilac rada </w:t>
      </w:r>
      <w:r w:rsidRPr="007157BD">
        <w:t xml:space="preserve">u </w:t>
      </w:r>
      <w:r>
        <w:t>četiri publikacije</w:t>
      </w:r>
      <w:r w:rsidRPr="007157BD">
        <w:t xml:space="preserve">). Kandidat je priložio </w:t>
      </w:r>
      <w:r>
        <w:t>dva</w:t>
      </w:r>
      <w:r w:rsidRPr="007157BD">
        <w:t xml:space="preserve"> rada u</w:t>
      </w:r>
      <w:r>
        <w:t xml:space="preserve"> </w:t>
      </w:r>
      <w:r w:rsidRPr="007157BD">
        <w:t>kategroriji</w:t>
      </w:r>
      <w:r>
        <w:t xml:space="preserve"> </w:t>
      </w:r>
      <w:r w:rsidRPr="007157BD">
        <w:t xml:space="preserve">ostali radovi u časopisima </w:t>
      </w:r>
      <w:proofErr w:type="gramStart"/>
      <w:r w:rsidRPr="007157BD">
        <w:t>sa</w:t>
      </w:r>
      <w:proofErr w:type="gramEnd"/>
      <w:r w:rsidRPr="007157BD">
        <w:t xml:space="preserve"> JCR liste kao saradnik, Ukupan IF je </w:t>
      </w:r>
      <w:r>
        <w:t>34.445</w:t>
      </w:r>
      <w:r w:rsidRPr="007157BD">
        <w:t xml:space="preserve">. </w:t>
      </w:r>
      <w:r>
        <w:t xml:space="preserve"> Četiri </w:t>
      </w:r>
      <w:r w:rsidRPr="007157BD">
        <w:t>rada je objavio u časopisima indeksiranim u Science Citation Index Expanded (SCIe), bez IF. U časopisima indeksovanim u Medline-u objavio je 2</w:t>
      </w:r>
      <w:r>
        <w:t>1 rad</w:t>
      </w:r>
      <w:r w:rsidRPr="007157BD">
        <w:t>, od čega je prvi autor</w:t>
      </w:r>
      <w:r>
        <w:t xml:space="preserve"> u 1 publikaciji</w:t>
      </w:r>
      <w:r w:rsidRPr="007157BD">
        <w:t>, a 1</w:t>
      </w:r>
      <w:r>
        <w:t>7</w:t>
      </w:r>
      <w:r w:rsidRPr="007157BD">
        <w:t xml:space="preserve"> radova u časopisima koji nije indeksiran u navedenim bazama podataka.U zbornicima sa domaćeg kongresa objavio </w:t>
      </w:r>
      <w:r>
        <w:t>1</w:t>
      </w:r>
      <w:r w:rsidRPr="007157BD">
        <w:t xml:space="preserve"> rad kao </w:t>
      </w:r>
      <w:r>
        <w:t>ko</w:t>
      </w:r>
      <w:r w:rsidRPr="007157BD">
        <w:t>autor.</w:t>
      </w:r>
    </w:p>
    <w:p w:rsidR="0040396C" w:rsidRPr="007157BD" w:rsidRDefault="0040396C" w:rsidP="0040396C">
      <w:pPr>
        <w:spacing w:after="0"/>
        <w:jc w:val="both"/>
      </w:pPr>
      <w:r w:rsidRPr="007157BD">
        <w:t xml:space="preserve">U vidu izvoda objavio je ukupno </w:t>
      </w:r>
      <w:r>
        <w:t>59</w:t>
      </w:r>
      <w:r w:rsidRPr="007157BD">
        <w:t xml:space="preserve"> radova, </w:t>
      </w:r>
      <w:proofErr w:type="gramStart"/>
      <w:r w:rsidRPr="007157BD">
        <w:t>od</w:t>
      </w:r>
      <w:proofErr w:type="gramEnd"/>
      <w:r w:rsidRPr="007157BD">
        <w:t xml:space="preserve"> toga </w:t>
      </w:r>
      <w:r>
        <w:t>50</w:t>
      </w:r>
      <w:r w:rsidRPr="007157BD">
        <w:t xml:space="preserve"> sa međunarodnih skupova, a </w:t>
      </w:r>
      <w:r>
        <w:t>9</w:t>
      </w:r>
      <w:r w:rsidRPr="007157BD">
        <w:t xml:space="preserve"> sa domaćih skupova. </w:t>
      </w:r>
    </w:p>
    <w:p w:rsidR="0040396C" w:rsidRPr="007157BD" w:rsidRDefault="0040396C" w:rsidP="0040396C">
      <w:pPr>
        <w:spacing w:after="0"/>
        <w:jc w:val="both"/>
      </w:pPr>
      <w:proofErr w:type="gramStart"/>
      <w:r w:rsidRPr="007157BD">
        <w:t>Kandidat je</w:t>
      </w:r>
      <w:r>
        <w:t xml:space="preserve"> ko</w:t>
      </w:r>
      <w:r w:rsidRPr="007157BD">
        <w:t xml:space="preserve">autor u </w:t>
      </w:r>
      <w:r>
        <w:t>jednom udžbeniku.</w:t>
      </w:r>
      <w:proofErr w:type="gramEnd"/>
      <w:r>
        <w:t xml:space="preserve">  </w:t>
      </w:r>
      <w:proofErr w:type="gramStart"/>
      <w:r>
        <w:t>U 3 poglavlja u udžbenicima je prvi autor, a u 13 poglavlja saradnik.</w:t>
      </w:r>
      <w:proofErr w:type="gramEnd"/>
      <w:r>
        <w:t xml:space="preserve"> </w:t>
      </w:r>
      <w:proofErr w:type="gramStart"/>
      <w:r>
        <w:t>U knjigama ima jedno poglavlje kao prvi autor.</w:t>
      </w:r>
      <w:proofErr w:type="gramEnd"/>
    </w:p>
    <w:p w:rsidR="0040396C" w:rsidRPr="007157BD" w:rsidRDefault="0040396C" w:rsidP="0040396C">
      <w:pPr>
        <w:spacing w:after="0"/>
        <w:jc w:val="both"/>
      </w:pPr>
      <w:proofErr w:type="gramStart"/>
      <w:r w:rsidRPr="007157BD">
        <w:t>Od</w:t>
      </w:r>
      <w:proofErr w:type="gramEnd"/>
      <w:r w:rsidRPr="007157BD">
        <w:t xml:space="preserve"> izbora u zvanje vanrednog profesora 2015. </w:t>
      </w:r>
      <w:proofErr w:type="gramStart"/>
      <w:r w:rsidRPr="007157BD">
        <w:t>godine</w:t>
      </w:r>
      <w:proofErr w:type="gramEnd"/>
      <w:r w:rsidRPr="007157BD">
        <w:t xml:space="preserve">, kandidat je objavio </w:t>
      </w:r>
      <w:r>
        <w:t>10</w:t>
      </w:r>
      <w:r w:rsidRPr="007157BD">
        <w:t xml:space="preserve"> radova sa JCR liste, </w:t>
      </w:r>
      <w:r>
        <w:t xml:space="preserve">gde je u tri rada nosilac rada, </w:t>
      </w:r>
      <w:r w:rsidRPr="007157BD">
        <w:t xml:space="preserve">sa ukupnim IF </w:t>
      </w:r>
      <w:r>
        <w:t>14,960</w:t>
      </w:r>
    </w:p>
    <w:p w:rsidR="0040396C" w:rsidRPr="007157BD" w:rsidRDefault="0040396C" w:rsidP="0040396C">
      <w:pPr>
        <w:spacing w:after="0"/>
        <w:jc w:val="both"/>
      </w:pPr>
      <w:proofErr w:type="gramStart"/>
      <w:r w:rsidRPr="007157BD">
        <w:t>U svojim radovima kandidat je obrađivao sve oblasti abdominalne, a naročito</w:t>
      </w:r>
      <w:r>
        <w:t>hepatobiliopankreasne i laparoskopske hirurgije.</w:t>
      </w:r>
      <w:proofErr w:type="gramEnd"/>
      <w:r>
        <w:t xml:space="preserve"> </w:t>
      </w:r>
      <w:proofErr w:type="gramStart"/>
      <w:r w:rsidRPr="007157BD">
        <w:t>U objavljenim radovima kandidat je pokazao zavidan nivo poznavanja literature uz objektivnu analizu sopstevenih rezultata.</w:t>
      </w:r>
      <w:proofErr w:type="gramEnd"/>
    </w:p>
    <w:p w:rsidR="0040396C" w:rsidRDefault="0040396C" w:rsidP="0040396C">
      <w:pPr>
        <w:pStyle w:val="Heading3"/>
        <w:spacing w:before="0" w:after="0"/>
        <w:jc w:val="both"/>
      </w:pPr>
    </w:p>
    <w:p w:rsidR="0040396C" w:rsidRPr="007157BD" w:rsidRDefault="0040396C" w:rsidP="0040396C">
      <w:pPr>
        <w:pStyle w:val="Heading3"/>
        <w:spacing w:before="0" w:after="0"/>
        <w:jc w:val="both"/>
      </w:pPr>
      <w:r w:rsidRPr="007157BD">
        <w:t>G. OCENA O ANGAŽOVANJU U RAZVOJU NASTAVE I DRUGIH DELATNOSTI VISOKOŠKOLSKE USTANOVE</w:t>
      </w:r>
    </w:p>
    <w:p w:rsidR="0040396C" w:rsidRDefault="0040396C" w:rsidP="0040396C">
      <w:pPr>
        <w:spacing w:after="0"/>
        <w:jc w:val="both"/>
      </w:pPr>
      <w:r w:rsidRPr="007157BD">
        <w:t xml:space="preserve">Dr </w:t>
      </w:r>
      <w:r>
        <w:t xml:space="preserve">Slavko Matić </w:t>
      </w:r>
      <w:r w:rsidRPr="007157BD">
        <w:t>aktivno doprinosi unapređenju i modernizaciji nastave sa savremenim shvatanjama vezanim za hiruršku problematiku u opštojhirurgiji posebno abdominalnoj hirurgiji</w:t>
      </w:r>
      <w:proofErr w:type="gramStart"/>
      <w:r w:rsidRPr="007157BD">
        <w:t>..</w:t>
      </w:r>
      <w:proofErr w:type="gramEnd"/>
      <w:r w:rsidRPr="007157BD">
        <w:t xml:space="preserve"> Ovo se odnosi kako </w:t>
      </w:r>
      <w:proofErr w:type="gramStart"/>
      <w:r w:rsidRPr="007157BD">
        <w:t>na</w:t>
      </w:r>
      <w:proofErr w:type="gramEnd"/>
      <w:r w:rsidRPr="007157BD">
        <w:t xml:space="preserve"> predavanja i seminare za studente, takoi na predavanja specijalizatima i subspecijalizantima iz opšte hirurgije, onkologije, </w:t>
      </w:r>
      <w:r>
        <w:t xml:space="preserve">subcpecijalističke studije itd. </w:t>
      </w:r>
      <w:r w:rsidRPr="007157BD">
        <w:t xml:space="preserve">Pedagoška aktivnost kandidataje u toku poslednjih 20 godina usmerena </w:t>
      </w:r>
      <w:proofErr w:type="gramStart"/>
      <w:r w:rsidRPr="007157BD">
        <w:t>na</w:t>
      </w:r>
      <w:proofErr w:type="gramEnd"/>
      <w:r w:rsidRPr="007157BD">
        <w:t xml:space="preserve"> edukaciji studenata, lekara na specijalizaciji i na poslediplomskoj nastavi. </w:t>
      </w:r>
    </w:p>
    <w:p w:rsidR="0040396C" w:rsidRPr="007157BD" w:rsidRDefault="0040396C" w:rsidP="0040396C">
      <w:pPr>
        <w:spacing w:after="0"/>
        <w:jc w:val="both"/>
      </w:pPr>
      <w:r w:rsidRPr="007157BD">
        <w:t xml:space="preserve">Od 2009 – 2019 godine kandidat je rukovodilac nastavne baze Prva hirurška klinika, jedne od najvećih nastavnih baza Medicinskog fakulteta u Beogradu i na tom mestu organizovao osnovnu i poslediplomsku nastavu, formirao rasporede nastave i kontroliše rad nastavnika i saranika svoje nastavne baze, organizuje teorijsku i praktičnu nastavu, kao i seminare i kolokvijume studentima. </w:t>
      </w:r>
      <w:proofErr w:type="gramStart"/>
      <w:r w:rsidRPr="007157BD">
        <w:t xml:space="preserve">Aktivno učestvuje u radu Katedre hirurgije u užem sastavu kao operativnom telu </w:t>
      </w:r>
      <w:r w:rsidRPr="007157BD">
        <w:lastRenderedPageBreak/>
        <w:t>Katedre.</w:t>
      </w:r>
      <w:proofErr w:type="gramEnd"/>
      <w:r w:rsidRPr="007157BD">
        <w:t xml:space="preserve"> Bio je zamenik Šefa Katedre Hirurgije </w:t>
      </w:r>
      <w:proofErr w:type="gramStart"/>
      <w:r w:rsidRPr="007157BD">
        <w:t>sa</w:t>
      </w:r>
      <w:proofErr w:type="gramEnd"/>
      <w:r w:rsidRPr="007157BD">
        <w:t xml:space="preserve"> anesteziologijom od 2015 – 2019. </w:t>
      </w:r>
      <w:proofErr w:type="gramStart"/>
      <w:r w:rsidRPr="007157BD">
        <w:t>godine</w:t>
      </w:r>
      <w:proofErr w:type="gramEnd"/>
      <w:r w:rsidRPr="007157BD">
        <w:t xml:space="preserve">. </w:t>
      </w:r>
      <w:proofErr w:type="gramStart"/>
      <w:r w:rsidRPr="007157BD">
        <w:t>Od 2018.</w:t>
      </w:r>
      <w:proofErr w:type="gramEnd"/>
      <w:r w:rsidRPr="007157BD">
        <w:t xml:space="preserve"> </w:t>
      </w:r>
      <w:proofErr w:type="gramStart"/>
      <w:r w:rsidRPr="007157BD">
        <w:t>godine</w:t>
      </w:r>
      <w:proofErr w:type="gramEnd"/>
      <w:r w:rsidRPr="007157BD">
        <w:t xml:space="preserve"> rukovodilac je nastave predmeta Hirurgija na engleskom jeziku. </w:t>
      </w:r>
      <w:r>
        <w:t xml:space="preserve"> </w:t>
      </w:r>
      <w:r w:rsidRPr="007157BD">
        <w:t xml:space="preserve">Član je koordinacionog tela za Englesku nastavu </w:t>
      </w:r>
      <w:proofErr w:type="gramStart"/>
      <w:r w:rsidRPr="007157BD">
        <w:t>na</w:t>
      </w:r>
      <w:proofErr w:type="gramEnd"/>
      <w:r w:rsidRPr="007157BD">
        <w:t xml:space="preserve"> Medicinskom fakultetu u Beogradu od 2019. </w:t>
      </w:r>
      <w:proofErr w:type="gramStart"/>
      <w:r w:rsidRPr="007157BD">
        <w:t>godine</w:t>
      </w:r>
      <w:proofErr w:type="gramEnd"/>
      <w:r w:rsidRPr="007157BD">
        <w:t>.</w:t>
      </w:r>
    </w:p>
    <w:p w:rsidR="0040396C" w:rsidRDefault="0040396C" w:rsidP="0040396C">
      <w:pPr>
        <w:spacing w:after="0"/>
        <w:jc w:val="center"/>
      </w:pPr>
    </w:p>
    <w:p w:rsidR="00D34D75" w:rsidRDefault="00D34D75" w:rsidP="0040396C">
      <w:pPr>
        <w:pStyle w:val="Heading3"/>
        <w:spacing w:before="0" w:after="0"/>
        <w:jc w:val="center"/>
      </w:pPr>
    </w:p>
    <w:p w:rsidR="0040396C" w:rsidRPr="007157BD" w:rsidRDefault="0040396C" w:rsidP="0040396C">
      <w:pPr>
        <w:pStyle w:val="Heading3"/>
        <w:spacing w:before="0" w:after="0"/>
        <w:jc w:val="center"/>
      </w:pPr>
      <w:r w:rsidRPr="007157BD">
        <w:t xml:space="preserve">IZBORNI USLOVI ZA IZBOR U ZVANJE </w:t>
      </w:r>
      <w:r w:rsidR="00D34D75">
        <w:t>REDOVNOG</w:t>
      </w:r>
      <w:r w:rsidR="00D34D75" w:rsidRPr="007157BD">
        <w:t xml:space="preserve"> </w:t>
      </w:r>
      <w:r w:rsidRPr="007157BD">
        <w:t>PROFESORA</w:t>
      </w:r>
    </w:p>
    <w:p w:rsidR="0040396C" w:rsidRDefault="0040396C" w:rsidP="0040396C">
      <w:pPr>
        <w:pStyle w:val="Heading3"/>
        <w:spacing w:before="0" w:after="0"/>
        <w:jc w:val="both"/>
      </w:pPr>
    </w:p>
    <w:p w:rsidR="00D34D75" w:rsidRDefault="00D34D75" w:rsidP="0040396C">
      <w:pPr>
        <w:pStyle w:val="Heading3"/>
        <w:spacing w:before="0" w:after="0"/>
        <w:jc w:val="both"/>
      </w:pPr>
    </w:p>
    <w:p w:rsidR="0040396C" w:rsidRPr="007157BD" w:rsidRDefault="0040396C" w:rsidP="0040396C">
      <w:pPr>
        <w:pStyle w:val="Heading3"/>
        <w:spacing w:before="0" w:after="0"/>
        <w:jc w:val="both"/>
      </w:pPr>
      <w:r w:rsidRPr="007157BD">
        <w:t>ZA STRUČNO – PROFESIONALNI DOPRINOS</w:t>
      </w:r>
    </w:p>
    <w:p w:rsidR="0040396C" w:rsidRPr="007157BD" w:rsidRDefault="0040396C" w:rsidP="0040396C">
      <w:pPr>
        <w:spacing w:after="0"/>
        <w:jc w:val="both"/>
        <w:rPr>
          <w:i/>
          <w:iCs/>
        </w:rPr>
      </w:pPr>
      <w:r w:rsidRPr="007157BD">
        <w:rPr>
          <w:i/>
          <w:iCs/>
        </w:rPr>
        <w:t>Angažovanost u sprovođenju složenih dijagnostičkih, terapijskih i preventivnih procedura</w:t>
      </w:r>
    </w:p>
    <w:p w:rsidR="0040396C" w:rsidRPr="007157BD" w:rsidRDefault="0040396C" w:rsidP="0040396C">
      <w:pPr>
        <w:spacing w:after="0"/>
        <w:jc w:val="both"/>
      </w:pPr>
      <w:proofErr w:type="gramStart"/>
      <w:r w:rsidRPr="007157BD">
        <w:t>Kandidat ima višegodišnje iskustvo kao specijalista opšte hirurgije, a u svom dosadašnjem radu se bavio digestivnom hirurgijom, posebno hirurgijom žučnih puteva, pankreasa i slezine.</w:t>
      </w:r>
      <w:proofErr w:type="gramEnd"/>
      <w:r w:rsidRPr="007157BD">
        <w:t xml:space="preserve"> Poseban interes je pokazao u vezi </w:t>
      </w:r>
      <w:proofErr w:type="gramStart"/>
      <w:r w:rsidRPr="007157BD">
        <w:t>sa</w:t>
      </w:r>
      <w:proofErr w:type="gramEnd"/>
      <w:r w:rsidRPr="007157BD">
        <w:t xml:space="preserve"> minimalno invazivnim i laparoskopskim tretmanom oboljenja digestivnog trakta, u kojoj je oblasti jedan od vodećih hirurga u zemlji i regionu. </w:t>
      </w:r>
      <w:proofErr w:type="gramStart"/>
      <w:r w:rsidRPr="007157BD">
        <w:t>Kandidat takođe izvodi najkompleksnije hirurške zahvate iz oblasti onkoloških oboljenja hepatobilijarnog trakta, pankreasa i slezine.</w:t>
      </w:r>
      <w:proofErr w:type="gramEnd"/>
      <w:r w:rsidRPr="007157BD">
        <w:t xml:space="preserve"> Posebna ekspertiza Prof. Matića je u vezi </w:t>
      </w:r>
      <w:proofErr w:type="gramStart"/>
      <w:r w:rsidRPr="007157BD">
        <w:t>sa</w:t>
      </w:r>
      <w:proofErr w:type="gramEnd"/>
      <w:r w:rsidRPr="007157BD">
        <w:t xml:space="preserve"> rekonstruktivnim operacijama na bilijarnom traktu kao složenih stanja nastalih najčešće usled jatrogenih lezija i operativnih povreda žučnih vodova tokom prethodno izvedenih hirurških procedura. Jedan je </w:t>
      </w:r>
      <w:proofErr w:type="gramStart"/>
      <w:r w:rsidRPr="007157BD">
        <w:t>od</w:t>
      </w:r>
      <w:proofErr w:type="gramEnd"/>
      <w:r w:rsidRPr="007157BD">
        <w:t xml:space="preserve"> eksperata za hirurgiju slezine i sa najvećim brojem izvedenih laparoskopskih i otvorenih operacija slezine zbog benignih i malignih hematoloških oboljenja slezine u regionu, uz činjenicu da se laparoskopske operacije slezine izvode rutinski jedino od strane kandidata i tima kojim on rukovodi u republici Srbiji i šire. Pored toga, dr. Matić izvodi i najsloženije hirurške operacije kod bolesnika obolelih </w:t>
      </w:r>
      <w:proofErr w:type="gramStart"/>
      <w:r w:rsidRPr="007157BD">
        <w:t>od</w:t>
      </w:r>
      <w:proofErr w:type="gramEnd"/>
      <w:r w:rsidRPr="007157BD">
        <w:t xml:space="preserve"> malignih tumora pankreasa za šta je njegov tim referentni centar.</w:t>
      </w:r>
    </w:p>
    <w:p w:rsidR="0040396C" w:rsidRPr="007157BD" w:rsidRDefault="0040396C" w:rsidP="0040396C">
      <w:pPr>
        <w:spacing w:after="0"/>
        <w:jc w:val="both"/>
      </w:pPr>
      <w:proofErr w:type="gramStart"/>
      <w:r w:rsidRPr="007157BD">
        <w:t>Od 2009.</w:t>
      </w:r>
      <w:proofErr w:type="gramEnd"/>
      <w:r w:rsidRPr="007157BD">
        <w:t xml:space="preserve"> </w:t>
      </w:r>
      <w:proofErr w:type="gramStart"/>
      <w:r w:rsidRPr="007157BD">
        <w:t>godine</w:t>
      </w:r>
      <w:proofErr w:type="gramEnd"/>
      <w:r w:rsidRPr="007157BD">
        <w:t xml:space="preserve"> prof. Matić je načelnik IX odeljenja za rekostruktivnu hirurgiju žučnih vodova, hirurgiju pankreasa i slezine Klinike za digestivnu hirurgiju – Prve hirurške klinike koje se bavi rekonstruktivnom hirurgijom žučnih puteva, hirurgijom pankreasa i slezine, kao i naprednom laparoskopskom hirurgijom hepatobiliopankreasnog sistema. </w:t>
      </w:r>
      <w:proofErr w:type="gramStart"/>
      <w:r w:rsidRPr="007157BD">
        <w:t>Kao načelnik rukovodi odeljenjem gde se rešava najkomplikovanija hirurška problematika iz oblasti i tretiraju komplikacije operacija izvedenih u hirurškim ustanovama nižeg ranga.</w:t>
      </w:r>
      <w:proofErr w:type="gramEnd"/>
    </w:p>
    <w:p w:rsidR="0040396C" w:rsidRDefault="0040396C" w:rsidP="0040396C">
      <w:pPr>
        <w:spacing w:after="0"/>
        <w:jc w:val="both"/>
        <w:rPr>
          <w:i/>
          <w:iCs/>
        </w:rPr>
      </w:pPr>
    </w:p>
    <w:p w:rsidR="0040396C" w:rsidRPr="007157BD" w:rsidRDefault="0040396C" w:rsidP="0040396C">
      <w:pPr>
        <w:spacing w:after="0"/>
        <w:jc w:val="both"/>
        <w:rPr>
          <w:i/>
          <w:iCs/>
        </w:rPr>
      </w:pPr>
      <w:r w:rsidRPr="007157BD">
        <w:rPr>
          <w:i/>
          <w:iCs/>
        </w:rPr>
        <w:t xml:space="preserve">Broj i složenost složenih, dijagnostičkih, terapijskih i preventivnih procedura koje je kandidat uveo, </w:t>
      </w:r>
      <w:proofErr w:type="gramStart"/>
      <w:r w:rsidRPr="007157BD">
        <w:rPr>
          <w:i/>
          <w:iCs/>
        </w:rPr>
        <w:t>ili</w:t>
      </w:r>
      <w:proofErr w:type="gramEnd"/>
      <w:r w:rsidRPr="007157BD">
        <w:rPr>
          <w:i/>
          <w:iCs/>
        </w:rPr>
        <w:t xml:space="preserve"> je učestvovao u njihovom uvođenju</w:t>
      </w:r>
    </w:p>
    <w:p w:rsidR="0040396C" w:rsidRPr="007157BD" w:rsidRDefault="0040396C" w:rsidP="0040396C">
      <w:pPr>
        <w:spacing w:after="0"/>
        <w:jc w:val="both"/>
      </w:pPr>
      <w:r w:rsidRPr="007157BD">
        <w:t xml:space="preserve">Dr Matić je jedan </w:t>
      </w:r>
      <w:proofErr w:type="gramStart"/>
      <w:r w:rsidRPr="007157BD">
        <w:t>od</w:t>
      </w:r>
      <w:proofErr w:type="gramEnd"/>
      <w:r w:rsidRPr="007157BD">
        <w:t xml:space="preserve"> utemeljivača laparoskopske hirurgije u Srbiji i jedan od pionira u uvođenju bazičnih i naprednih laparoskopskih hirurških procedura u okviru Kliničkog Centra Srbije. U redovni operativni program Prve hirurške klinike uveo je niz operativnih procedura koje se do tada nisu izvodile, kao što je laparoskopska holecistektomija, laparoskopska splenektomija, laparoskopske operacije parazitarnih i neparazitarnih cisti slezine, laparoskopska intraoperativna holangiografija, laparoskopske operacije ehinokoka i cisti jetre, laparoskopska holedohotomija sa T drenažom, laparoskopska distalna pankreatektomija, laparoskopska cefalična duodenopankreatektomija, laparoskopske apendektomije, laparoskopske resekcije sigmoidnog i levog kolona, kombinovani laparoskopski pristup rešavanju holelitijaze i ingvinalnih hernija, kombinovani laparo-endoskopski tretman bilijarnog peritonitisa i druge. Dr Matić </w:t>
      </w:r>
      <w:proofErr w:type="gramStart"/>
      <w:r w:rsidRPr="007157BD">
        <w:t>sa</w:t>
      </w:r>
      <w:proofErr w:type="gramEnd"/>
      <w:r w:rsidRPr="007157BD">
        <w:t xml:space="preserve"> svojim timom ekskluzivno rutinski izvodi laparoskopske operacije slezine kod hematoloških oboljenja. </w:t>
      </w:r>
      <w:proofErr w:type="gramStart"/>
      <w:r w:rsidRPr="007157BD">
        <w:t>Uveo više tehničkih inovacija u izvođenju laparoskopskih operacija.</w:t>
      </w:r>
      <w:proofErr w:type="gramEnd"/>
    </w:p>
    <w:p w:rsidR="0040396C" w:rsidRDefault="0040396C" w:rsidP="0040396C">
      <w:pPr>
        <w:spacing w:after="0"/>
        <w:jc w:val="both"/>
        <w:rPr>
          <w:i/>
          <w:iCs/>
        </w:rPr>
      </w:pPr>
    </w:p>
    <w:p w:rsidR="0040396C" w:rsidRPr="007157BD" w:rsidRDefault="0040396C" w:rsidP="0040396C">
      <w:pPr>
        <w:spacing w:after="0"/>
        <w:jc w:val="both"/>
        <w:rPr>
          <w:i/>
          <w:iCs/>
        </w:rPr>
      </w:pPr>
      <w:r w:rsidRPr="007157BD">
        <w:rPr>
          <w:i/>
          <w:iCs/>
        </w:rPr>
        <w:t>Broj organizovanih i održanih programa kontinuirane medicinske edukacije na Fakultetu koji nisu ocenjeni ocenom manjom od 3</w:t>
      </w:r>
      <w:proofErr w:type="gramStart"/>
      <w:r w:rsidRPr="007157BD">
        <w:rPr>
          <w:i/>
          <w:iCs/>
        </w:rPr>
        <w:t>,75</w:t>
      </w:r>
      <w:proofErr w:type="gramEnd"/>
      <w:r w:rsidRPr="007157BD">
        <w:rPr>
          <w:i/>
          <w:iCs/>
        </w:rPr>
        <w:t xml:space="preserve"> od strane polaznika</w:t>
      </w:r>
    </w:p>
    <w:p w:rsidR="0040396C" w:rsidRPr="007157BD" w:rsidRDefault="0040396C" w:rsidP="0040396C">
      <w:pPr>
        <w:spacing w:after="0"/>
        <w:jc w:val="both"/>
      </w:pPr>
      <w:r w:rsidRPr="007157BD">
        <w:t xml:space="preserve">U više navrata bio je predavač </w:t>
      </w:r>
      <w:proofErr w:type="gramStart"/>
      <w:r w:rsidRPr="007157BD">
        <w:t>na</w:t>
      </w:r>
      <w:proofErr w:type="gramEnd"/>
      <w:r w:rsidRPr="007157BD">
        <w:t xml:space="preserve"> pet kurseva za lekare Opšte medicine u okviru Kontinuirane medicinske edukacije za izabranog lekara primarne zdravstvene zaštite (rukovodilac projekta prof. dr Predrag Peško, koordinator projekta prof.dr Dragana Jovanović). Na ovom KME kursu dr Matić je ocenjen visokim ocenama (4.71 do 4.89) </w:t>
      </w:r>
      <w:proofErr w:type="gramStart"/>
      <w:r w:rsidRPr="007157BD">
        <w:t>od</w:t>
      </w:r>
      <w:proofErr w:type="gramEnd"/>
      <w:r w:rsidRPr="007157BD">
        <w:t xml:space="preserve"> strane lekara koji su pohađali kurs.</w:t>
      </w:r>
    </w:p>
    <w:p w:rsidR="0040396C" w:rsidRDefault="0040396C" w:rsidP="0040396C">
      <w:pPr>
        <w:pStyle w:val="Heading3"/>
        <w:spacing w:before="0" w:after="0"/>
        <w:jc w:val="both"/>
      </w:pPr>
    </w:p>
    <w:p w:rsidR="0040396C" w:rsidRPr="007157BD" w:rsidRDefault="0040396C" w:rsidP="0040396C">
      <w:pPr>
        <w:pStyle w:val="Heading3"/>
        <w:spacing w:before="0" w:after="0"/>
        <w:jc w:val="both"/>
      </w:pPr>
      <w:r w:rsidRPr="007157BD">
        <w:t>ZA DOPRINOS AKADEMSKOJ I ŠIROJ ZAJEDNICI</w:t>
      </w:r>
    </w:p>
    <w:p w:rsidR="0040396C" w:rsidRPr="007157BD" w:rsidRDefault="0040396C" w:rsidP="0040396C">
      <w:pPr>
        <w:spacing w:after="0"/>
        <w:jc w:val="both"/>
        <w:rPr>
          <w:i/>
          <w:iCs/>
        </w:rPr>
      </w:pPr>
      <w:r w:rsidRPr="007157BD">
        <w:rPr>
          <w:i/>
          <w:iCs/>
        </w:rPr>
        <w:t xml:space="preserve">Značajno strukovno, nacionalno </w:t>
      </w:r>
      <w:proofErr w:type="gramStart"/>
      <w:r w:rsidRPr="007157BD">
        <w:rPr>
          <w:i/>
          <w:iCs/>
        </w:rPr>
        <w:t>ili</w:t>
      </w:r>
      <w:proofErr w:type="gramEnd"/>
      <w:r w:rsidRPr="007157BD">
        <w:rPr>
          <w:i/>
          <w:iCs/>
        </w:rPr>
        <w:t xml:space="preserve"> međunarodno priznanje za naučnu ili stručnu delatnost</w:t>
      </w:r>
    </w:p>
    <w:p w:rsidR="0040396C" w:rsidRPr="007157BD" w:rsidRDefault="0040396C" w:rsidP="0040396C">
      <w:pPr>
        <w:spacing w:after="0"/>
        <w:jc w:val="both"/>
      </w:pPr>
      <w:proofErr w:type="gramStart"/>
      <w:r w:rsidRPr="007157BD">
        <w:t>Nagrada grada Beograda za 2014.</w:t>
      </w:r>
      <w:proofErr w:type="gramEnd"/>
      <w:r w:rsidRPr="007157BD">
        <w:t xml:space="preserve"> </w:t>
      </w:r>
      <w:proofErr w:type="gramStart"/>
      <w:r w:rsidRPr="007157BD">
        <w:t>godinu</w:t>
      </w:r>
      <w:proofErr w:type="gramEnd"/>
      <w:r w:rsidRPr="007157BD">
        <w:t xml:space="preserve"> za udžbenik Hirurgija za studente medicine (urednik prof. dr Ž. Maksimović), zajedno sa nastavnicima autorima poglavlja Katedre Hirurgije sa anesteziologijom. </w:t>
      </w:r>
    </w:p>
    <w:p w:rsidR="0040396C" w:rsidRDefault="0040396C" w:rsidP="0040396C">
      <w:pPr>
        <w:spacing w:after="0"/>
        <w:jc w:val="both"/>
        <w:rPr>
          <w:i/>
          <w:iCs/>
        </w:rPr>
      </w:pPr>
    </w:p>
    <w:p w:rsidR="0040396C" w:rsidRPr="007157BD" w:rsidRDefault="0040396C" w:rsidP="0040396C">
      <w:pPr>
        <w:spacing w:after="0"/>
        <w:jc w:val="both"/>
        <w:rPr>
          <w:i/>
          <w:iCs/>
        </w:rPr>
      </w:pPr>
      <w:r w:rsidRPr="007157BD">
        <w:rPr>
          <w:i/>
          <w:iCs/>
        </w:rPr>
        <w:t xml:space="preserve">Predsedavanje nacionalnim </w:t>
      </w:r>
      <w:proofErr w:type="gramStart"/>
      <w:r w:rsidRPr="007157BD">
        <w:rPr>
          <w:i/>
          <w:iCs/>
        </w:rPr>
        <w:t>ili</w:t>
      </w:r>
      <w:proofErr w:type="gramEnd"/>
      <w:r w:rsidRPr="007157BD">
        <w:rPr>
          <w:i/>
          <w:iCs/>
        </w:rPr>
        <w:t xml:space="preserve"> međunarodnim strukovnim ili naučnimorganizacijama</w:t>
      </w:r>
    </w:p>
    <w:p w:rsidR="0040396C" w:rsidRPr="007157BD" w:rsidRDefault="0040396C" w:rsidP="0040396C">
      <w:pPr>
        <w:spacing w:after="0"/>
        <w:jc w:val="both"/>
      </w:pPr>
      <w:r w:rsidRPr="007157BD">
        <w:t xml:space="preserve">Predsednik Upravnog odbora Udruženja Endoskopskih Hirurga Srbije </w:t>
      </w:r>
      <w:proofErr w:type="gramStart"/>
      <w:r w:rsidRPr="007157BD">
        <w:t>od</w:t>
      </w:r>
      <w:proofErr w:type="gramEnd"/>
      <w:r w:rsidRPr="007157BD">
        <w:t xml:space="preserve"> osnivanja Udruženja, 2016. </w:t>
      </w:r>
      <w:proofErr w:type="gramStart"/>
      <w:r w:rsidRPr="007157BD">
        <w:t>godine</w:t>
      </w:r>
      <w:proofErr w:type="gramEnd"/>
      <w:r w:rsidRPr="007157BD">
        <w:t xml:space="preserve">. </w:t>
      </w:r>
    </w:p>
    <w:p w:rsidR="0040396C" w:rsidRPr="007157BD" w:rsidRDefault="0040396C" w:rsidP="0040396C">
      <w:pPr>
        <w:spacing w:after="0"/>
        <w:jc w:val="both"/>
      </w:pPr>
      <w:r w:rsidRPr="007157BD">
        <w:t>Član predsedništva Srpskog Pankreasnog Kluba (SPC)</w:t>
      </w:r>
    </w:p>
    <w:p w:rsidR="0040396C" w:rsidRDefault="0040396C" w:rsidP="0040396C">
      <w:pPr>
        <w:spacing w:after="0"/>
        <w:jc w:val="both"/>
        <w:rPr>
          <w:i/>
          <w:iCs/>
        </w:rPr>
      </w:pPr>
    </w:p>
    <w:p w:rsidR="0040396C" w:rsidRPr="007157BD" w:rsidRDefault="0040396C" w:rsidP="0040396C">
      <w:pPr>
        <w:spacing w:after="0"/>
        <w:jc w:val="both"/>
        <w:rPr>
          <w:i/>
          <w:iCs/>
        </w:rPr>
      </w:pPr>
      <w:r w:rsidRPr="007157BD">
        <w:rPr>
          <w:i/>
          <w:iCs/>
        </w:rPr>
        <w:t xml:space="preserve">Rukovođenje </w:t>
      </w:r>
      <w:proofErr w:type="gramStart"/>
      <w:r w:rsidRPr="007157BD">
        <w:rPr>
          <w:i/>
          <w:iCs/>
        </w:rPr>
        <w:t>ili</w:t>
      </w:r>
      <w:proofErr w:type="gramEnd"/>
      <w:r w:rsidRPr="007157BD">
        <w:rPr>
          <w:i/>
          <w:iCs/>
        </w:rPr>
        <w:t xml:space="preserve"> angažovanje u nacionalnim ili međunarodnim naučnim ili stručnim organizacijama</w:t>
      </w:r>
    </w:p>
    <w:p w:rsidR="0040396C" w:rsidRPr="007157BD" w:rsidRDefault="0040396C" w:rsidP="0040396C">
      <w:pPr>
        <w:spacing w:after="0"/>
        <w:jc w:val="both"/>
      </w:pPr>
      <w:r w:rsidRPr="007157BD">
        <w:t>Članstvo u profesionalnim udruženjima: Srpsko Lekarsko društvo (SLD), Hirurška sekcija Srpskog lekarkog društva (HSSLD), Evropsko – Afričko Hepato-Bilio-Pankreasno udruženje (European-African Hepato-Pancreatico-Biliary Association, E-AHPBA), Evropski Pankreasni klub (European Pancreatic club, EPC), Srpski Pankreasni Klub (SPC), Evropsko Udruženje za Endoskopsku hirurgiju (European Association for Endoscopic Surgery, EAES), Udruženje koloproktologa Jugoslavije (Society for coloproctology of Yugoslavia, SCPY), Međunarodno Udruženje za Ambulatornu Hirurgiju (International association for ambulatory surgery, IAAS)</w:t>
      </w:r>
    </w:p>
    <w:p w:rsidR="0040396C" w:rsidRDefault="0040396C" w:rsidP="0040396C">
      <w:pPr>
        <w:pStyle w:val="Heading3"/>
        <w:spacing w:before="0" w:after="0"/>
        <w:jc w:val="both"/>
      </w:pPr>
    </w:p>
    <w:p w:rsidR="0040396C" w:rsidRPr="007157BD" w:rsidRDefault="0040396C" w:rsidP="0040396C">
      <w:pPr>
        <w:pStyle w:val="Heading3"/>
        <w:spacing w:before="0" w:after="0"/>
        <w:jc w:val="both"/>
      </w:pPr>
      <w:r w:rsidRPr="007157BD">
        <w:t>ZA SARADNJU SA DRUGIM VISOKOŠKOLSKIM, NAUČNO-ISTRAŽIVAČKIMUSTANOVAMA U ZEMLJI I INOSTRANSTVU – MOBILNOST</w:t>
      </w:r>
    </w:p>
    <w:p w:rsidR="0040396C" w:rsidRPr="007157BD" w:rsidRDefault="0040396C" w:rsidP="0040396C">
      <w:pPr>
        <w:spacing w:after="0"/>
        <w:jc w:val="both"/>
        <w:rPr>
          <w:i/>
          <w:iCs/>
        </w:rPr>
      </w:pPr>
      <w:r w:rsidRPr="007157BD">
        <w:rPr>
          <w:i/>
          <w:iCs/>
        </w:rPr>
        <w:t>Stručno usavršavanje</w:t>
      </w:r>
    </w:p>
    <w:p w:rsidR="0040396C" w:rsidRPr="007157BD" w:rsidRDefault="0040396C" w:rsidP="0040396C">
      <w:pPr>
        <w:spacing w:after="0"/>
        <w:jc w:val="both"/>
      </w:pPr>
      <w:proofErr w:type="gramStart"/>
      <w:r w:rsidRPr="007157BD">
        <w:t>Kandidat je u više navrata pohađao kurseve i imao studijske boravke u zemlji i inostranstvu.</w:t>
      </w:r>
      <w:proofErr w:type="gramEnd"/>
      <w:r w:rsidRPr="007157BD">
        <w:t xml:space="preserve"> Najvažniji su Interuniversity Course of organ transplantation, Rim, Italija, 1995, Basic laparoscopic surgical procedures course, Bangkok, Thailand, 1995, Bazični kurs laparoskoske hirurgije, JUEH, Beograd, 1996, Napredni kurs laparoskoske hirurgije, JUEH, Novi Sad, 1998, Hepatobiliopancreatic Surgery course, Hammersmith hospital, London, UK, Novembar 2002, Kurs abdominalnog ultrazvuka, Novi Sad, Oktobar 2003, Advanced laparoscopic surgery and laparoscopic bariatric surgery training, Sachsenhausen hospital, Frankfurt am Main, Germany, 4 meseca tokom 2003 i 2004, Ethicon Endo-Surgery Institute Advanced technology Course, Cincinnati, OH, USA 2010, Advanced laparoscopy course, Monfalcone, Italia, 2008 i Rijeka, Croatia 2011, Management of Infectious diseases in General Surgery and solid organ transplantation, Rome, Italia 2013, Laparoscopic CBD exploration Postgraduate Hands-on course, Belgrade, 2013, Pancreatic resections: The 2013 update. Milano, Italia, 2013, Pancreatic tumor resections advanced course. </w:t>
      </w:r>
      <w:proofErr w:type="gramStart"/>
      <w:r w:rsidRPr="007157BD">
        <w:t>Barcelona, Španija, 2013.</w:t>
      </w:r>
      <w:proofErr w:type="gramEnd"/>
    </w:p>
    <w:p w:rsidR="0040396C" w:rsidRDefault="0040396C" w:rsidP="0040396C">
      <w:pPr>
        <w:spacing w:after="0"/>
        <w:jc w:val="both"/>
        <w:rPr>
          <w:i/>
          <w:iCs/>
        </w:rPr>
      </w:pPr>
    </w:p>
    <w:p w:rsidR="0040396C" w:rsidRPr="007157BD" w:rsidRDefault="0040396C" w:rsidP="0040396C">
      <w:pPr>
        <w:spacing w:after="0"/>
        <w:jc w:val="both"/>
        <w:rPr>
          <w:i/>
          <w:iCs/>
        </w:rPr>
      </w:pPr>
      <w:r w:rsidRPr="007157BD">
        <w:rPr>
          <w:i/>
          <w:iCs/>
        </w:rPr>
        <w:t xml:space="preserve">Predavanja po pozivu </w:t>
      </w:r>
      <w:proofErr w:type="gramStart"/>
      <w:r w:rsidRPr="007157BD">
        <w:rPr>
          <w:i/>
          <w:iCs/>
        </w:rPr>
        <w:t>ili</w:t>
      </w:r>
      <w:proofErr w:type="gramEnd"/>
      <w:r w:rsidRPr="007157BD">
        <w:rPr>
          <w:i/>
          <w:iCs/>
        </w:rPr>
        <w:t xml:space="preserve"> plenarna predavanja na domaćim akreditovanim skupovima</w:t>
      </w:r>
    </w:p>
    <w:p w:rsidR="0040396C" w:rsidRPr="007157BD" w:rsidRDefault="0040396C" w:rsidP="0040396C">
      <w:pPr>
        <w:pStyle w:val="ListParagraph"/>
        <w:numPr>
          <w:ilvl w:val="0"/>
          <w:numId w:val="18"/>
        </w:numPr>
        <w:tabs>
          <w:tab w:val="clear" w:pos="810"/>
          <w:tab w:val="left" w:pos="360"/>
        </w:tabs>
        <w:spacing w:after="0"/>
        <w:ind w:left="0" w:firstLine="0"/>
        <w:jc w:val="both"/>
      </w:pPr>
      <w:r w:rsidRPr="007157BD">
        <w:t>Povrede glavnih i sektorskih žučnih vodova., Požarevac, April 1994</w:t>
      </w:r>
    </w:p>
    <w:p w:rsidR="0040396C" w:rsidRPr="007157BD" w:rsidRDefault="0040396C" w:rsidP="0040396C">
      <w:pPr>
        <w:pStyle w:val="ListParagraph"/>
        <w:tabs>
          <w:tab w:val="clear" w:pos="810"/>
          <w:tab w:val="left" w:pos="360"/>
        </w:tabs>
        <w:spacing w:after="0"/>
        <w:ind w:left="0" w:firstLine="0"/>
        <w:jc w:val="both"/>
      </w:pPr>
      <w:r w:rsidRPr="007157BD">
        <w:t>Cistadenomi pankreasa. Sastanak Hirurške sekcije SLD-a, Paraćin, Maj 1994.</w:t>
      </w:r>
    </w:p>
    <w:p w:rsidR="0040396C" w:rsidRPr="007157BD" w:rsidRDefault="0040396C" w:rsidP="0040396C">
      <w:pPr>
        <w:pStyle w:val="ListParagraph"/>
        <w:tabs>
          <w:tab w:val="clear" w:pos="810"/>
          <w:tab w:val="left" w:pos="360"/>
        </w:tabs>
        <w:spacing w:after="0"/>
        <w:ind w:left="0" w:firstLine="0"/>
        <w:jc w:val="both"/>
      </w:pPr>
      <w:r w:rsidRPr="007157BD">
        <w:t>Splenektomije zbog hematoloških oboljenja. Specifičnosti operativne tehnike i rezultati 1985–1995. Beograd, Decembar 1996.</w:t>
      </w:r>
    </w:p>
    <w:p w:rsidR="0040396C" w:rsidRPr="007157BD" w:rsidRDefault="0040396C" w:rsidP="0040396C">
      <w:pPr>
        <w:pStyle w:val="ListParagraph"/>
        <w:tabs>
          <w:tab w:val="clear" w:pos="810"/>
          <w:tab w:val="left" w:pos="360"/>
        </w:tabs>
        <w:spacing w:after="0"/>
        <w:ind w:left="0" w:firstLine="0"/>
        <w:jc w:val="both"/>
      </w:pPr>
      <w:r w:rsidRPr="007157BD">
        <w:t>Osobenosti splenektomije kod hematoloških bolesnika. Sastanak Hirurške sekcije SLD-a, Beograd, Decembar 2002.</w:t>
      </w:r>
    </w:p>
    <w:p w:rsidR="0040396C" w:rsidRDefault="0040396C" w:rsidP="0040396C">
      <w:pPr>
        <w:pStyle w:val="ListParagraph"/>
        <w:tabs>
          <w:tab w:val="left" w:pos="360"/>
        </w:tabs>
        <w:spacing w:after="0"/>
        <w:ind w:left="0" w:firstLine="0"/>
        <w:jc w:val="both"/>
      </w:pPr>
      <w:r w:rsidRPr="007157BD">
        <w:t>Povrede žučnih vodova pri laparoskopskoj i otvorenoj holecistektomiji – incidenca, dijagnostika, klasifikacija. Predavanje po pozivu. XXI Kongres hirurga Jugoslavije, Beograd, 21–24. III 2001</w:t>
      </w:r>
    </w:p>
    <w:p w:rsidR="0040396C" w:rsidRPr="007157BD" w:rsidRDefault="0040396C" w:rsidP="0040396C">
      <w:pPr>
        <w:pStyle w:val="ListParagraph"/>
        <w:tabs>
          <w:tab w:val="clear" w:pos="810"/>
          <w:tab w:val="left" w:pos="360"/>
        </w:tabs>
        <w:spacing w:after="0"/>
        <w:ind w:left="0" w:firstLine="0"/>
        <w:jc w:val="both"/>
      </w:pPr>
      <w:r w:rsidRPr="007157BD">
        <w:t xml:space="preserve">Laparoskopska eksploracija – uticaj </w:t>
      </w:r>
      <w:proofErr w:type="gramStart"/>
      <w:r w:rsidRPr="007157BD">
        <w:t>na</w:t>
      </w:r>
      <w:proofErr w:type="gramEnd"/>
      <w:r w:rsidRPr="007157BD">
        <w:t xml:space="preserve"> hiruršku strategiju. Video endoskopska dijagnostika, klinička praksa i perspektive. Simpozijum Jugoslovenskog Udruženja za Endoskopsku hirurgiju, Beograd, Decembar 1998.</w:t>
      </w:r>
    </w:p>
    <w:p w:rsidR="0040396C" w:rsidRPr="007157BD" w:rsidRDefault="0040396C" w:rsidP="0040396C">
      <w:pPr>
        <w:pStyle w:val="ListParagraph"/>
        <w:tabs>
          <w:tab w:val="clear" w:pos="810"/>
          <w:tab w:val="num" w:pos="360"/>
        </w:tabs>
        <w:spacing w:after="0"/>
        <w:ind w:left="0" w:firstLine="0"/>
        <w:jc w:val="both"/>
      </w:pPr>
      <w:r w:rsidRPr="007157BD">
        <w:t>Laparoskopska splenektomija. Stručni sastanak Instituta za Hematologiju KCS, Maj 2005</w:t>
      </w:r>
    </w:p>
    <w:p w:rsidR="0040396C" w:rsidRPr="007157BD" w:rsidRDefault="0040396C" w:rsidP="0040396C">
      <w:pPr>
        <w:pStyle w:val="ListParagraph"/>
        <w:tabs>
          <w:tab w:val="clear" w:pos="810"/>
          <w:tab w:val="num" w:pos="360"/>
        </w:tabs>
        <w:spacing w:after="0"/>
        <w:ind w:left="0" w:firstLine="0"/>
        <w:jc w:val="both"/>
      </w:pPr>
      <w:r w:rsidRPr="007157BD">
        <w:t>Laparoskopska holecistektomija kao jednodnevna procedura. Naučni skup akademije medicinskih nauka SLD „Jednodnevna hirurgija u abdominalnoj hirurgiji“. SLD, februar 2006.</w:t>
      </w:r>
    </w:p>
    <w:p w:rsidR="0040396C" w:rsidRPr="007157BD" w:rsidRDefault="0040396C" w:rsidP="0040396C">
      <w:pPr>
        <w:pStyle w:val="ListParagraph"/>
        <w:tabs>
          <w:tab w:val="clear" w:pos="810"/>
          <w:tab w:val="num" w:pos="360"/>
        </w:tabs>
        <w:spacing w:after="0"/>
        <w:ind w:left="0" w:firstLine="0"/>
        <w:jc w:val="both"/>
      </w:pPr>
      <w:r w:rsidRPr="007157BD">
        <w:t>Splenektomija kod malignih oboljenja. VI Simpozijum Udruženja onkoloških hirurga Srbije. Novi Sad, Septembar 2007.</w:t>
      </w:r>
    </w:p>
    <w:p w:rsidR="0040396C" w:rsidRPr="007157BD" w:rsidRDefault="0040396C" w:rsidP="0040396C">
      <w:pPr>
        <w:pStyle w:val="ListParagraph"/>
        <w:tabs>
          <w:tab w:val="clear" w:pos="810"/>
          <w:tab w:val="num" w:pos="360"/>
        </w:tabs>
        <w:spacing w:after="0"/>
        <w:ind w:left="0" w:firstLine="0"/>
        <w:jc w:val="both"/>
      </w:pPr>
      <w:r w:rsidRPr="007157BD">
        <w:t>Povrede žučnih vodova tokom laparoskopske holecistektomije. Sastanak Gastroenterološke Sekcije SLD-a, Beograd. Decembar 2007.</w:t>
      </w:r>
    </w:p>
    <w:p w:rsidR="0040396C" w:rsidRPr="007157BD" w:rsidRDefault="0040396C" w:rsidP="0040396C">
      <w:pPr>
        <w:pStyle w:val="ListParagraph"/>
        <w:tabs>
          <w:tab w:val="clear" w:pos="810"/>
          <w:tab w:val="num" w:pos="360"/>
        </w:tabs>
        <w:spacing w:after="0"/>
        <w:ind w:left="0" w:firstLine="0"/>
        <w:jc w:val="both"/>
      </w:pPr>
      <w:r w:rsidRPr="007157BD">
        <w:t>Indikacije i prednosti laparoskopskih operacija u digestivnoj hirurgiji. Sastanak Udruženja Medicinskih sestara – Instrumentara. Kruševac, April 2008.</w:t>
      </w:r>
    </w:p>
    <w:p w:rsidR="0040396C" w:rsidRPr="007157BD" w:rsidRDefault="0040396C" w:rsidP="0040396C">
      <w:pPr>
        <w:pStyle w:val="ListParagraph"/>
        <w:tabs>
          <w:tab w:val="clear" w:pos="810"/>
          <w:tab w:val="num" w:pos="360"/>
        </w:tabs>
        <w:spacing w:after="0"/>
        <w:ind w:left="0" w:firstLine="0"/>
        <w:jc w:val="both"/>
      </w:pPr>
      <w:r w:rsidRPr="007157BD">
        <w:t>Laparoskopska jednodnevna hirurgija, standardne i napredne procedure. Simpozijum „15 godina laparoskopske hirurgije u Srbiji“, Požarevac, Juni 2008.</w:t>
      </w:r>
    </w:p>
    <w:p w:rsidR="0040396C" w:rsidRPr="007157BD" w:rsidRDefault="0040396C" w:rsidP="0040396C">
      <w:pPr>
        <w:pStyle w:val="ListParagraph"/>
        <w:tabs>
          <w:tab w:val="clear" w:pos="810"/>
          <w:tab w:val="num" w:pos="360"/>
        </w:tabs>
        <w:spacing w:after="0"/>
        <w:ind w:left="0" w:firstLine="0"/>
        <w:jc w:val="both"/>
      </w:pPr>
      <w:r w:rsidRPr="007157BD">
        <w:t>Laparoskopska splenektomija u lečenju hematoloških oboljenja slezine. Simpozijum „15 godina laparoskopske hirurgije u Srbiji“, Požarevac, Juni 2008.</w:t>
      </w:r>
    </w:p>
    <w:p w:rsidR="0040396C" w:rsidRPr="007157BD" w:rsidRDefault="0040396C" w:rsidP="0040396C">
      <w:pPr>
        <w:pStyle w:val="ListParagraph"/>
        <w:tabs>
          <w:tab w:val="clear" w:pos="810"/>
          <w:tab w:val="num" w:pos="360"/>
        </w:tabs>
        <w:spacing w:after="0"/>
        <w:ind w:left="0" w:firstLine="0"/>
        <w:jc w:val="both"/>
      </w:pPr>
      <w:r w:rsidRPr="007157BD">
        <w:t>Inovacije u laparoskopskoj hirurgiji – sadašnjost i budućnost. Kongres medicinskih sestara i tehničara, Zlatibor 2009.</w:t>
      </w:r>
    </w:p>
    <w:p w:rsidR="0040396C" w:rsidRPr="007157BD" w:rsidRDefault="0040396C" w:rsidP="0040396C">
      <w:pPr>
        <w:pStyle w:val="ListParagraph"/>
        <w:tabs>
          <w:tab w:val="clear" w:pos="810"/>
          <w:tab w:val="num" w:pos="360"/>
        </w:tabs>
        <w:spacing w:after="0"/>
        <w:ind w:left="0" w:firstLine="0"/>
        <w:jc w:val="both"/>
      </w:pPr>
      <w:r w:rsidRPr="007157BD">
        <w:t>Cystadenomas of the pancreas - 25 years of experience. IV Conference of Romanian and Serbian Surgeons, Zrenjanin 2009.</w:t>
      </w:r>
    </w:p>
    <w:p w:rsidR="0040396C" w:rsidRPr="007157BD" w:rsidRDefault="0040396C" w:rsidP="0040396C">
      <w:pPr>
        <w:pStyle w:val="ListParagraph"/>
        <w:tabs>
          <w:tab w:val="clear" w:pos="810"/>
          <w:tab w:val="num" w:pos="360"/>
        </w:tabs>
        <w:spacing w:after="0"/>
        <w:ind w:left="0" w:firstLine="0"/>
        <w:jc w:val="both"/>
      </w:pPr>
      <w:r w:rsidRPr="007157BD">
        <w:t>Laparoskopska splenektomija u lečenju hematoloških oboljenja slezine. Sastanak Hirurške sekcije SLD-a, Beograd, Decembar 2011.</w:t>
      </w:r>
    </w:p>
    <w:p w:rsidR="0040396C" w:rsidRPr="007157BD" w:rsidRDefault="0040396C" w:rsidP="0040396C">
      <w:pPr>
        <w:pStyle w:val="ListParagraph"/>
        <w:tabs>
          <w:tab w:val="clear" w:pos="810"/>
          <w:tab w:val="num" w:pos="360"/>
        </w:tabs>
        <w:spacing w:after="0"/>
        <w:ind w:left="0" w:firstLine="0"/>
        <w:jc w:val="both"/>
      </w:pPr>
      <w:r w:rsidRPr="007157BD">
        <w:t xml:space="preserve">Bile duct injury during laparoscopic cholecystectomy: </w:t>
      </w:r>
      <w:proofErr w:type="gramStart"/>
      <w:r w:rsidRPr="007157BD">
        <w:t>te</w:t>
      </w:r>
      <w:proofErr w:type="gramEnd"/>
      <w:r w:rsidRPr="007157BD">
        <w:t xml:space="preserve"> essentials we have learned during 18 years of treatment. IX international Symposium of Romanian and Serbian Surgeons. Vršac, Novembar 2013. </w:t>
      </w:r>
    </w:p>
    <w:p w:rsidR="0040396C" w:rsidRPr="007157BD" w:rsidRDefault="0040396C" w:rsidP="0040396C">
      <w:pPr>
        <w:pStyle w:val="ListParagraph"/>
        <w:tabs>
          <w:tab w:val="clear" w:pos="810"/>
          <w:tab w:val="num" w:pos="360"/>
        </w:tabs>
        <w:spacing w:after="0"/>
        <w:ind w:left="0" w:firstLine="0"/>
        <w:jc w:val="both"/>
      </w:pPr>
      <w:r w:rsidRPr="007157BD">
        <w:t>Laparoskopska hirurgija jetre, bilijarnog sistema i pankreasa: mogućnosti i dometi. Satelitski simpozijum Minimalno inazivna hirurgija digestivnog trakta – iskustvo visoko specijalizovanih centara. Magna Farmacia, Kopaonik 2015.</w:t>
      </w:r>
    </w:p>
    <w:p w:rsidR="0040396C" w:rsidRPr="007157BD" w:rsidRDefault="0040396C" w:rsidP="0040396C">
      <w:pPr>
        <w:pStyle w:val="ListParagraph"/>
        <w:tabs>
          <w:tab w:val="clear" w:pos="810"/>
          <w:tab w:val="num" w:pos="360"/>
        </w:tabs>
        <w:spacing w:after="0"/>
        <w:ind w:left="0" w:firstLine="0"/>
        <w:jc w:val="both"/>
      </w:pPr>
      <w:r w:rsidRPr="007157BD">
        <w:t>Uloga laparoskopije u lečenju akutnog pankreatitisa. Konsenzus konferencija o lečenju akutnog pankreatitisa SPC, Niš, Oktobar 2016.</w:t>
      </w:r>
    </w:p>
    <w:p w:rsidR="0040396C" w:rsidRPr="007157BD" w:rsidRDefault="0040396C" w:rsidP="0040396C">
      <w:pPr>
        <w:pStyle w:val="ListParagraph"/>
        <w:tabs>
          <w:tab w:val="clear" w:pos="810"/>
          <w:tab w:val="num" w:pos="360"/>
        </w:tabs>
        <w:spacing w:after="0"/>
        <w:ind w:left="0" w:firstLine="0"/>
        <w:jc w:val="both"/>
      </w:pPr>
      <w:r w:rsidRPr="007157BD">
        <w:t>Laparoskopska hirurgija pankreasa i slezine. Prvi Simpozijum Udruženja Endoskopskih hirurga Srbije, Beograd, Decembar 2016</w:t>
      </w:r>
    </w:p>
    <w:p w:rsidR="0040396C" w:rsidRPr="007157BD" w:rsidRDefault="0040396C" w:rsidP="0040396C">
      <w:pPr>
        <w:pStyle w:val="ListParagraph"/>
        <w:tabs>
          <w:tab w:val="clear" w:pos="810"/>
          <w:tab w:val="num" w:pos="360"/>
        </w:tabs>
        <w:spacing w:after="0"/>
        <w:ind w:left="0" w:firstLine="0"/>
        <w:jc w:val="both"/>
      </w:pPr>
      <w:r w:rsidRPr="007157BD">
        <w:t xml:space="preserve">Laparoskopska hirurgija pankreasa i slezine. Sastanak Hirurške sekcije SLD-a, Kraljevo, Maj 2017. </w:t>
      </w:r>
    </w:p>
    <w:p w:rsidR="0040396C" w:rsidRPr="007157BD" w:rsidRDefault="0040396C" w:rsidP="0040396C">
      <w:pPr>
        <w:pStyle w:val="ListParagraph"/>
        <w:tabs>
          <w:tab w:val="clear" w:pos="810"/>
          <w:tab w:val="num" w:pos="360"/>
        </w:tabs>
        <w:spacing w:after="0"/>
        <w:ind w:left="0" w:firstLine="0"/>
        <w:jc w:val="both"/>
      </w:pPr>
      <w:r w:rsidRPr="007157BD">
        <w:t xml:space="preserve">Definicija preoperativnih i intraoperativnih koraka u smanjenju rizika </w:t>
      </w:r>
      <w:proofErr w:type="gramStart"/>
      <w:r w:rsidRPr="007157BD">
        <w:t>od</w:t>
      </w:r>
      <w:proofErr w:type="gramEnd"/>
      <w:r w:rsidRPr="007157BD">
        <w:t xml:space="preserve"> povrede žučnih puteva kod laparoskopske holecistektomije. 6. Kongres Gastro – hirurškog kluba, Vrnjačka Banja, Okrobar 2019.</w:t>
      </w:r>
    </w:p>
    <w:p w:rsidR="0040396C" w:rsidRPr="007157BD" w:rsidRDefault="0040396C" w:rsidP="0040396C">
      <w:pPr>
        <w:tabs>
          <w:tab w:val="num" w:pos="360"/>
        </w:tabs>
        <w:spacing w:after="0"/>
        <w:jc w:val="both"/>
        <w:rPr>
          <w:i/>
          <w:iCs/>
        </w:rPr>
      </w:pPr>
    </w:p>
    <w:p w:rsidR="0040396C" w:rsidRPr="007157BD" w:rsidRDefault="0040396C" w:rsidP="0040396C">
      <w:pPr>
        <w:tabs>
          <w:tab w:val="num" w:pos="360"/>
        </w:tabs>
        <w:spacing w:after="0"/>
        <w:jc w:val="both"/>
        <w:rPr>
          <w:i/>
          <w:iCs/>
        </w:rPr>
      </w:pPr>
      <w:r w:rsidRPr="007157BD">
        <w:rPr>
          <w:i/>
          <w:iCs/>
        </w:rPr>
        <w:t xml:space="preserve">Predavanja po pozivu </w:t>
      </w:r>
      <w:proofErr w:type="gramStart"/>
      <w:r w:rsidRPr="007157BD">
        <w:rPr>
          <w:i/>
          <w:iCs/>
        </w:rPr>
        <w:t>ili</w:t>
      </w:r>
      <w:proofErr w:type="gramEnd"/>
      <w:r w:rsidRPr="007157BD">
        <w:rPr>
          <w:i/>
          <w:iCs/>
        </w:rPr>
        <w:t xml:space="preserve"> plenarna predavanja na međunarodnim akreditovanim skupovima u zemlji i inostranstvu</w:t>
      </w:r>
    </w:p>
    <w:p w:rsidR="0040396C" w:rsidRPr="007157BD" w:rsidRDefault="0040396C" w:rsidP="0040396C">
      <w:pPr>
        <w:pStyle w:val="ListParagraph"/>
        <w:numPr>
          <w:ilvl w:val="0"/>
          <w:numId w:val="19"/>
        </w:numPr>
        <w:tabs>
          <w:tab w:val="clear" w:pos="810"/>
          <w:tab w:val="left" w:pos="270"/>
          <w:tab w:val="num" w:pos="360"/>
        </w:tabs>
        <w:spacing w:after="0"/>
        <w:ind w:left="0" w:firstLine="0"/>
        <w:jc w:val="both"/>
      </w:pPr>
      <w:r w:rsidRPr="007157BD">
        <w:t>Reconstructions of benign bile duct strictures. International conference „Uniti dal mare“, Chieti – Pescara, Italy, May 2005.</w:t>
      </w:r>
    </w:p>
    <w:p w:rsidR="0040396C" w:rsidRPr="007157BD" w:rsidRDefault="0040396C" w:rsidP="0040396C">
      <w:pPr>
        <w:pStyle w:val="ListParagraph"/>
        <w:tabs>
          <w:tab w:val="clear" w:pos="810"/>
          <w:tab w:val="num" w:pos="360"/>
        </w:tabs>
        <w:spacing w:after="0"/>
        <w:ind w:left="0" w:firstLine="0"/>
        <w:jc w:val="both"/>
      </w:pPr>
      <w:r w:rsidRPr="007157BD">
        <w:t xml:space="preserve">Laparoscopy in day surgery. Day Surgery: Making it </w:t>
      </w:r>
      <w:proofErr w:type="gramStart"/>
      <w:r w:rsidRPr="007157BD">
        <w:t>Happen</w:t>
      </w:r>
      <w:proofErr w:type="gramEnd"/>
      <w:r w:rsidRPr="007157BD">
        <w:t>, organized under the auspices of the International Association of Ambulatory Surgery (IAAS) and SAAS, December 2013.</w:t>
      </w:r>
    </w:p>
    <w:p w:rsidR="0040396C" w:rsidRDefault="0040396C" w:rsidP="0040396C">
      <w:pPr>
        <w:pStyle w:val="ListParagraph"/>
        <w:tabs>
          <w:tab w:val="clear" w:pos="810"/>
          <w:tab w:val="num" w:pos="360"/>
        </w:tabs>
        <w:spacing w:after="0"/>
        <w:ind w:left="0" w:firstLine="0"/>
        <w:jc w:val="both"/>
      </w:pPr>
      <w:r w:rsidRPr="007157BD">
        <w:t xml:space="preserve">Laparoscopic cholecystectomy as day surgical procedure. Day Surgery: Making it </w:t>
      </w:r>
      <w:proofErr w:type="gramStart"/>
      <w:r w:rsidRPr="007157BD">
        <w:t>Happen</w:t>
      </w:r>
      <w:proofErr w:type="gramEnd"/>
      <w:r w:rsidRPr="007157BD">
        <w:t xml:space="preserve">, organized under the auspices of the International Association of Ambulatory Surgery (IAAS) and SAAS, Belgrade, Serbia, November 2014. </w:t>
      </w:r>
    </w:p>
    <w:p w:rsidR="00D34D75" w:rsidRDefault="00D34D75" w:rsidP="00D34D75">
      <w:pPr>
        <w:tabs>
          <w:tab w:val="num" w:pos="360"/>
        </w:tabs>
        <w:spacing w:after="0"/>
        <w:jc w:val="both"/>
      </w:pPr>
    </w:p>
    <w:p w:rsidR="00D34D75" w:rsidRPr="007157BD" w:rsidRDefault="00D34D75" w:rsidP="00D34D75">
      <w:pPr>
        <w:tabs>
          <w:tab w:val="num" w:pos="360"/>
        </w:tabs>
        <w:spacing w:after="0"/>
        <w:jc w:val="both"/>
      </w:pPr>
    </w:p>
    <w:p w:rsidR="0040396C" w:rsidRPr="007157BD" w:rsidRDefault="0040396C" w:rsidP="0040396C">
      <w:pPr>
        <w:pStyle w:val="ListParagraph"/>
        <w:tabs>
          <w:tab w:val="clear" w:pos="810"/>
          <w:tab w:val="num" w:pos="360"/>
        </w:tabs>
        <w:spacing w:after="0"/>
        <w:ind w:left="0" w:firstLine="0"/>
        <w:jc w:val="both"/>
      </w:pPr>
      <w:r w:rsidRPr="007157BD">
        <w:t xml:space="preserve">Laparoscopic versus open splenectomy for immune thrombocytopenia: analysis of the results of 251 operated patients. 12. </w:t>
      </w:r>
      <w:proofErr w:type="gramStart"/>
      <w:r w:rsidRPr="007157BD">
        <w:t>kongres</w:t>
      </w:r>
      <w:proofErr w:type="gramEnd"/>
      <w:r w:rsidRPr="007157BD">
        <w:t xml:space="preserve"> Hrvatskog društva za digestivnu kirurgiju. Opatija, Hrvatska, June 2017.</w:t>
      </w:r>
    </w:p>
    <w:p w:rsidR="0040396C" w:rsidRPr="007157BD" w:rsidRDefault="0040396C" w:rsidP="0040396C">
      <w:pPr>
        <w:pStyle w:val="ListParagraph"/>
        <w:tabs>
          <w:tab w:val="clear" w:pos="810"/>
          <w:tab w:val="num" w:pos="360"/>
        </w:tabs>
        <w:spacing w:after="0"/>
        <w:ind w:left="0" w:firstLine="0"/>
        <w:jc w:val="both"/>
      </w:pPr>
      <w:r w:rsidRPr="007157BD">
        <w:t xml:space="preserve">Intraoperative assessment of biliary anatomy for prevention of bile duct injury. 1. Kongres endoskopskih hirurga Srbije </w:t>
      </w:r>
      <w:proofErr w:type="gramStart"/>
      <w:r w:rsidRPr="007157BD">
        <w:t>sa</w:t>
      </w:r>
      <w:proofErr w:type="gramEnd"/>
      <w:r w:rsidRPr="007157BD">
        <w:t xml:space="preserve"> međunarodnim učešćem, Beograd, Srbija, October 2017.</w:t>
      </w:r>
    </w:p>
    <w:p w:rsidR="0040396C" w:rsidRPr="007157BD" w:rsidRDefault="0040396C" w:rsidP="0040396C">
      <w:pPr>
        <w:pStyle w:val="ListParagraph"/>
        <w:tabs>
          <w:tab w:val="clear" w:pos="810"/>
          <w:tab w:val="num" w:pos="360"/>
        </w:tabs>
        <w:spacing w:after="0"/>
        <w:ind w:left="0" w:firstLine="0"/>
        <w:jc w:val="both"/>
      </w:pPr>
      <w:r w:rsidRPr="007157BD">
        <w:t xml:space="preserve">Laparoscopic surgery of the spleen. 1. Kongres endoskopskih hirurga Srbije </w:t>
      </w:r>
      <w:proofErr w:type="gramStart"/>
      <w:r w:rsidRPr="007157BD">
        <w:t>sa</w:t>
      </w:r>
      <w:proofErr w:type="gramEnd"/>
      <w:r w:rsidRPr="007157BD">
        <w:t xml:space="preserve"> međunarodnim učešćem, Beograd, Srbija, October 2017.</w:t>
      </w:r>
    </w:p>
    <w:p w:rsidR="0040396C" w:rsidRPr="007157BD" w:rsidRDefault="0040396C" w:rsidP="0040396C">
      <w:pPr>
        <w:pStyle w:val="ListParagraph"/>
        <w:tabs>
          <w:tab w:val="clear" w:pos="810"/>
          <w:tab w:val="num" w:pos="360"/>
        </w:tabs>
        <w:spacing w:after="0"/>
        <w:ind w:left="0" w:firstLine="0"/>
        <w:jc w:val="both"/>
      </w:pPr>
      <w:r w:rsidRPr="007157BD">
        <w:t xml:space="preserve">Pancreatic pseudocyst. 1st HPB Symposium, Ljubljana, March 2018. </w:t>
      </w:r>
    </w:p>
    <w:p w:rsidR="0040396C" w:rsidRPr="007157BD" w:rsidRDefault="0040396C" w:rsidP="0040396C">
      <w:pPr>
        <w:pStyle w:val="ListParagraph"/>
        <w:tabs>
          <w:tab w:val="clear" w:pos="810"/>
          <w:tab w:val="num" w:pos="360"/>
        </w:tabs>
        <w:spacing w:after="0"/>
        <w:ind w:left="0" w:firstLine="0"/>
        <w:jc w:val="both"/>
      </w:pPr>
      <w:r w:rsidRPr="007157BD">
        <w:t xml:space="preserve">Tips and tricks in biliary tract reconstruction. 1st International and regional meeting of IASGO, Belgrade. September 2019. </w:t>
      </w:r>
    </w:p>
    <w:p w:rsidR="0040396C" w:rsidRPr="007157BD" w:rsidRDefault="0040396C" w:rsidP="0040396C">
      <w:pPr>
        <w:pStyle w:val="ListParagraph"/>
        <w:tabs>
          <w:tab w:val="clear" w:pos="810"/>
          <w:tab w:val="num" w:pos="360"/>
        </w:tabs>
        <w:spacing w:after="0"/>
        <w:ind w:left="0" w:firstLine="0"/>
        <w:jc w:val="both"/>
      </w:pPr>
      <w:r w:rsidRPr="007157BD">
        <w:t xml:space="preserve">How to deal with complications during laparoscopic splenectomy. 28th annual EAES, Krakow, Poland, June 2020. </w:t>
      </w:r>
    </w:p>
    <w:p w:rsidR="0040396C" w:rsidRDefault="0040396C" w:rsidP="0040396C">
      <w:pPr>
        <w:spacing w:after="0"/>
        <w:jc w:val="both"/>
      </w:pPr>
    </w:p>
    <w:p w:rsidR="002C2322" w:rsidRPr="007157BD" w:rsidRDefault="002C2322" w:rsidP="009C5230">
      <w:pPr>
        <w:spacing w:after="0"/>
        <w:jc w:val="both"/>
      </w:pPr>
      <w:r w:rsidRPr="007157BD">
        <w:br w:type="page"/>
      </w:r>
    </w:p>
    <w:p w:rsidR="00BB631A" w:rsidRDefault="00BB631A" w:rsidP="009C5230">
      <w:pPr>
        <w:pStyle w:val="Heading2"/>
        <w:spacing w:before="0" w:after="0"/>
        <w:jc w:val="both"/>
      </w:pPr>
    </w:p>
    <w:p w:rsidR="00BB631A" w:rsidRDefault="00BB631A" w:rsidP="009C5230">
      <w:pPr>
        <w:pStyle w:val="Heading2"/>
        <w:spacing w:before="0" w:after="0"/>
        <w:jc w:val="both"/>
      </w:pPr>
    </w:p>
    <w:p w:rsidR="009B3106" w:rsidRPr="007157BD" w:rsidRDefault="00E5278B" w:rsidP="00BB631A">
      <w:pPr>
        <w:pStyle w:val="Heading2"/>
        <w:spacing w:before="0" w:after="0"/>
        <w:jc w:val="center"/>
      </w:pPr>
      <w:r w:rsidRPr="007157BD">
        <w:t>ZAKLJUČNO MIŠLJENJE I PREDLOG KOMISIJE</w:t>
      </w:r>
    </w:p>
    <w:p w:rsidR="00BB631A" w:rsidRDefault="00BB631A" w:rsidP="009C5230">
      <w:pPr>
        <w:spacing w:after="0"/>
        <w:jc w:val="both"/>
      </w:pPr>
    </w:p>
    <w:p w:rsidR="00BB631A" w:rsidRPr="00E7489C" w:rsidRDefault="00BB631A" w:rsidP="009C5230">
      <w:pPr>
        <w:spacing w:after="0"/>
        <w:jc w:val="both"/>
        <w:rPr>
          <w:color w:val="FF0000"/>
        </w:rPr>
      </w:pPr>
    </w:p>
    <w:p w:rsidR="009B3106" w:rsidRPr="00DB0E05" w:rsidRDefault="00E5278B" w:rsidP="009C5230">
      <w:pPr>
        <w:spacing w:after="0"/>
        <w:jc w:val="both"/>
      </w:pPr>
      <w:r w:rsidRPr="00DB0E05">
        <w:t xml:space="preserve">Na raspisani konkurs za izbor dva nastavnika u zvanje </w:t>
      </w:r>
      <w:r w:rsidR="00DB0E05" w:rsidRPr="00DB0E05">
        <w:t>redovnog</w:t>
      </w:r>
      <w:r w:rsidRPr="00DB0E05">
        <w:t xml:space="preserve"> profesora za užu naučnu oblast Hirurgija sa anesteziologijom (opšta hirurgija) prijavilo se dva kandidata, dr </w:t>
      </w:r>
      <w:r w:rsidR="00DB0E05" w:rsidRPr="00DB0E05">
        <w:t xml:space="preserve">Velimir Marković </w:t>
      </w:r>
      <w:proofErr w:type="gramStart"/>
      <w:r w:rsidRPr="00DB0E05">
        <w:t>i</w:t>
      </w:r>
      <w:r w:rsidR="00DB0E05" w:rsidRPr="00DB0E05">
        <w:t xml:space="preserve"> </w:t>
      </w:r>
      <w:r w:rsidRPr="00DB0E05">
        <w:t xml:space="preserve"> dr</w:t>
      </w:r>
      <w:proofErr w:type="gramEnd"/>
      <w:r w:rsidR="00DB0E05" w:rsidRPr="00DB0E05">
        <w:t xml:space="preserve"> Slavko Matić</w:t>
      </w:r>
      <w:r w:rsidRPr="00DB0E05">
        <w:t>, dosadašnji vanredni profesori na Katedri uže naučne oblasti hirurgija sa anesteziologijom Medicinskog fakulteta Uni</w:t>
      </w:r>
      <w:r w:rsidR="00DB0E05" w:rsidRPr="00DB0E05">
        <w:t xml:space="preserve"> </w:t>
      </w:r>
      <w:r w:rsidRPr="00DB0E05">
        <w:t xml:space="preserve">verziteta u Beogradu. </w:t>
      </w:r>
    </w:p>
    <w:p w:rsidR="00BD13DA" w:rsidRPr="00DB0E05" w:rsidRDefault="00BD13DA" w:rsidP="009C5230">
      <w:pPr>
        <w:spacing w:after="0"/>
        <w:jc w:val="both"/>
      </w:pPr>
    </w:p>
    <w:p w:rsidR="009B3106" w:rsidRPr="00DB0E05" w:rsidRDefault="00E5278B" w:rsidP="009C5230">
      <w:pPr>
        <w:spacing w:after="0"/>
        <w:jc w:val="both"/>
      </w:pPr>
      <w:r w:rsidRPr="00DB0E05">
        <w:t xml:space="preserve">Na osnovu detaljne analize priloženih dokumenata, poznavanjastručnog, naučnoistraživačkog doprinosa i pedagoškog rada kandidata, Komisija je zaključila da </w:t>
      </w:r>
      <w:r w:rsidR="00BD13DA" w:rsidRPr="00DB0E05">
        <w:t xml:space="preserve">dr </w:t>
      </w:r>
      <w:r w:rsidR="00DB0E05" w:rsidRPr="00DB0E05">
        <w:t xml:space="preserve">Velimir Marković </w:t>
      </w:r>
      <w:r w:rsidRPr="00DB0E05">
        <w:t>i dr</w:t>
      </w:r>
      <w:r w:rsidR="00DB0E05" w:rsidRPr="00DB0E05">
        <w:t xml:space="preserve"> Slavko Matić</w:t>
      </w:r>
      <w:r w:rsidRPr="00DB0E05">
        <w:t xml:space="preserve"> imaju</w:t>
      </w:r>
      <w:r w:rsidR="00DB0E05" w:rsidRPr="00DB0E05">
        <w:t xml:space="preserve"> </w:t>
      </w:r>
      <w:r w:rsidRPr="00DB0E05">
        <w:t xml:space="preserve">sve kvalitete i poseduje sve uslove za izbor u zvanje </w:t>
      </w:r>
      <w:r w:rsidR="00DB0E05" w:rsidRPr="00DB0E05">
        <w:t xml:space="preserve">redovnog </w:t>
      </w:r>
      <w:r w:rsidRPr="00DB0E05">
        <w:t>profesora za užu naučnu oblast</w:t>
      </w:r>
      <w:r w:rsidR="00BD13DA" w:rsidRPr="00DB0E05">
        <w:t xml:space="preserve"> </w:t>
      </w:r>
      <w:r w:rsidRPr="00DB0E05">
        <w:t xml:space="preserve">Hirurgija </w:t>
      </w:r>
      <w:proofErr w:type="gramStart"/>
      <w:r w:rsidRPr="00DB0E05">
        <w:t>sa</w:t>
      </w:r>
      <w:proofErr w:type="gramEnd"/>
      <w:r w:rsidRPr="00DB0E05">
        <w:t xml:space="preserve"> anesteziologijom (opšta hirurgija).</w:t>
      </w:r>
    </w:p>
    <w:p w:rsidR="00BD13DA" w:rsidRPr="00DB0E05" w:rsidRDefault="00BD13DA" w:rsidP="009C5230">
      <w:pPr>
        <w:spacing w:after="0"/>
        <w:jc w:val="both"/>
      </w:pPr>
    </w:p>
    <w:p w:rsidR="009B3106" w:rsidRPr="00DB0E05" w:rsidRDefault="00E5278B" w:rsidP="009C5230">
      <w:pPr>
        <w:spacing w:after="0"/>
        <w:jc w:val="both"/>
      </w:pPr>
      <w:r w:rsidRPr="00DB0E05">
        <w:t>Komisija</w:t>
      </w:r>
      <w:r w:rsidR="00BD13DA" w:rsidRPr="00DB0E05">
        <w:t xml:space="preserve"> </w:t>
      </w:r>
      <w:proofErr w:type="gramStart"/>
      <w:r w:rsidRPr="00DB0E05">
        <w:t>sa</w:t>
      </w:r>
      <w:proofErr w:type="gramEnd"/>
      <w:r w:rsidRPr="00DB0E05">
        <w:t xml:space="preserve"> zadovoljstvom jednoglasno predlaže</w:t>
      </w:r>
      <w:r w:rsidR="00BD13DA" w:rsidRPr="00DB0E05">
        <w:t xml:space="preserve"> </w:t>
      </w:r>
      <w:r w:rsidRPr="00DB0E05">
        <w:t xml:space="preserve">Izbornom veću da utvrdi predlog da se </w:t>
      </w:r>
      <w:r w:rsidR="00BD13DA" w:rsidRPr="00DB0E05">
        <w:t xml:space="preserve">dr </w:t>
      </w:r>
      <w:r w:rsidR="00DB0E05" w:rsidRPr="00DB0E05">
        <w:t xml:space="preserve">VELIMIR MARKOVIĆ </w:t>
      </w:r>
      <w:r w:rsidRPr="00DB0E05">
        <w:t xml:space="preserve">i </w:t>
      </w:r>
      <w:r w:rsidR="000413B7">
        <w:t xml:space="preserve">          </w:t>
      </w:r>
      <w:r w:rsidRPr="00DB0E05">
        <w:t xml:space="preserve">dr </w:t>
      </w:r>
      <w:r w:rsidR="00DB0E05" w:rsidRPr="00DB0E05">
        <w:t xml:space="preserve">SLAVKO MATIĆ </w:t>
      </w:r>
      <w:r w:rsidRPr="00DB0E05">
        <w:t xml:space="preserve">izaberu u zvanje </w:t>
      </w:r>
      <w:r w:rsidR="00DB0E05" w:rsidRPr="00DB0E05">
        <w:t>REDOVNOG</w:t>
      </w:r>
      <w:r w:rsidR="00BD13DA" w:rsidRPr="00DB0E05">
        <w:t xml:space="preserve"> PROFESORA </w:t>
      </w:r>
      <w:r w:rsidRPr="00DB0E05">
        <w:t xml:space="preserve">za užu naučnu oblast </w:t>
      </w:r>
      <w:r w:rsidR="00BD13DA" w:rsidRPr="00DB0E05">
        <w:t>HIRURGIJA SA ANESTEZIOLOGIJOM</w:t>
      </w:r>
      <w:r w:rsidRPr="00DB0E05">
        <w:t xml:space="preserve"> (opšta hirurgija) na Medicinskom fakultetu Univerziteta u Beogradu.</w:t>
      </w:r>
    </w:p>
    <w:p w:rsidR="009B3106" w:rsidRPr="00E7489C" w:rsidRDefault="009B3106" w:rsidP="009C5230">
      <w:pPr>
        <w:spacing w:after="0"/>
        <w:jc w:val="both"/>
        <w:rPr>
          <w:color w:val="FF0000"/>
        </w:rPr>
      </w:pPr>
    </w:p>
    <w:p w:rsidR="009B3106" w:rsidRPr="007157BD" w:rsidRDefault="009B3106" w:rsidP="009C5230">
      <w:pPr>
        <w:spacing w:after="0"/>
        <w:jc w:val="both"/>
      </w:pPr>
    </w:p>
    <w:p w:rsidR="009B3106" w:rsidRPr="00B814D2" w:rsidRDefault="008F1BC9" w:rsidP="009C5230">
      <w:pPr>
        <w:spacing w:after="0"/>
        <w:jc w:val="both"/>
      </w:pPr>
      <w:r w:rsidRPr="00B814D2">
        <w:t>U B</w:t>
      </w:r>
      <w:r w:rsidR="00E5278B" w:rsidRPr="00B814D2">
        <w:t>eograd</w:t>
      </w:r>
      <w:r w:rsidR="00CE5EFE" w:rsidRPr="00B814D2">
        <w:t xml:space="preserve">u, </w:t>
      </w:r>
    </w:p>
    <w:p w:rsidR="00BD13DA" w:rsidRDefault="00BD13DA" w:rsidP="009C5230">
      <w:pPr>
        <w:spacing w:after="0"/>
        <w:jc w:val="both"/>
      </w:pPr>
    </w:p>
    <w:p w:rsidR="00B814D2" w:rsidRDefault="00B814D2" w:rsidP="009C5230">
      <w:pPr>
        <w:spacing w:after="0"/>
        <w:jc w:val="both"/>
      </w:pPr>
    </w:p>
    <w:p w:rsidR="00BD13DA" w:rsidRPr="007157BD" w:rsidRDefault="00BD13DA" w:rsidP="009C5230">
      <w:pPr>
        <w:spacing w:after="0"/>
        <w:jc w:val="both"/>
      </w:pPr>
    </w:p>
    <w:p w:rsidR="009B3106" w:rsidRPr="007157BD" w:rsidRDefault="009B3106" w:rsidP="009C5230">
      <w:pPr>
        <w:spacing w:after="0"/>
        <w:jc w:val="both"/>
      </w:pPr>
    </w:p>
    <w:p w:rsidR="009B3106" w:rsidRPr="007157BD" w:rsidRDefault="00E5278B" w:rsidP="00BD13DA">
      <w:pPr>
        <w:pStyle w:val="Heading3"/>
        <w:spacing w:before="0" w:after="0"/>
        <w:ind w:left="3600"/>
        <w:jc w:val="both"/>
      </w:pPr>
      <w:r w:rsidRPr="007157BD">
        <w:t>KOMISIJA:</w:t>
      </w:r>
    </w:p>
    <w:p w:rsidR="009B3106" w:rsidRPr="007157BD" w:rsidRDefault="009B3106" w:rsidP="00BD13DA">
      <w:pPr>
        <w:spacing w:after="0"/>
        <w:ind w:left="3600"/>
        <w:jc w:val="both"/>
      </w:pPr>
    </w:p>
    <w:p w:rsidR="009B3106" w:rsidRPr="007157BD" w:rsidRDefault="00E5278B" w:rsidP="00BD13DA">
      <w:pPr>
        <w:spacing w:after="0"/>
        <w:ind w:left="3600"/>
        <w:jc w:val="both"/>
      </w:pPr>
      <w:r w:rsidRPr="007157BD">
        <w:t xml:space="preserve">1. </w:t>
      </w:r>
      <w:r w:rsidRPr="00BD13DA">
        <w:rPr>
          <w:b/>
        </w:rPr>
        <w:t>Prof. dr Zoran Krivokapić</w:t>
      </w:r>
      <w:r w:rsidRPr="007157BD">
        <w:t>, redovni profesor Univerziteta u Beogradu</w:t>
      </w:r>
      <w:proofErr w:type="gramStart"/>
      <w:r w:rsidRPr="007157BD">
        <w:t>,Medicinskog</w:t>
      </w:r>
      <w:proofErr w:type="gramEnd"/>
      <w:r w:rsidRPr="007157BD">
        <w:t xml:space="preserve"> fakulteta, predsedavajući</w:t>
      </w:r>
    </w:p>
    <w:p w:rsidR="009B3106" w:rsidRPr="007157BD" w:rsidRDefault="009B3106" w:rsidP="00BD13DA">
      <w:pPr>
        <w:spacing w:after="0"/>
        <w:ind w:left="3600"/>
        <w:jc w:val="both"/>
      </w:pPr>
    </w:p>
    <w:p w:rsidR="009B3106" w:rsidRPr="007157BD" w:rsidRDefault="009B3106" w:rsidP="00BD13DA">
      <w:pPr>
        <w:spacing w:after="0"/>
        <w:ind w:left="3600"/>
        <w:jc w:val="both"/>
      </w:pPr>
    </w:p>
    <w:p w:rsidR="009B3106" w:rsidRPr="007157BD" w:rsidRDefault="009B3106" w:rsidP="00BD13DA">
      <w:pPr>
        <w:spacing w:after="0"/>
        <w:ind w:left="3600"/>
        <w:jc w:val="both"/>
      </w:pPr>
    </w:p>
    <w:p w:rsidR="009B3106" w:rsidRPr="007157BD" w:rsidRDefault="00E5278B" w:rsidP="00BD13DA">
      <w:pPr>
        <w:spacing w:after="0"/>
        <w:ind w:left="3600"/>
        <w:jc w:val="both"/>
      </w:pPr>
      <w:r w:rsidRPr="007157BD">
        <w:t xml:space="preserve">2. </w:t>
      </w:r>
      <w:r w:rsidRPr="00BD13DA">
        <w:rPr>
          <w:b/>
        </w:rPr>
        <w:t>Prof. dr Milorad Petrović</w:t>
      </w:r>
      <w:r w:rsidRPr="007157BD">
        <w:t xml:space="preserve">, redovni profesor Univerziteta u </w:t>
      </w:r>
      <w:proofErr w:type="gramStart"/>
      <w:r w:rsidRPr="007157BD">
        <w:t>Beogradu ,</w:t>
      </w:r>
      <w:proofErr w:type="gramEnd"/>
      <w:r w:rsidRPr="007157BD">
        <w:t xml:space="preserve"> Medicinskog fakulteta, član</w:t>
      </w:r>
    </w:p>
    <w:p w:rsidR="009B3106" w:rsidRPr="007157BD" w:rsidRDefault="009B3106" w:rsidP="00BD13DA">
      <w:pPr>
        <w:spacing w:after="0"/>
        <w:ind w:left="3600"/>
        <w:jc w:val="both"/>
      </w:pPr>
    </w:p>
    <w:p w:rsidR="009B3106" w:rsidRPr="007157BD" w:rsidRDefault="009B3106" w:rsidP="00BD13DA">
      <w:pPr>
        <w:spacing w:after="0"/>
        <w:ind w:left="3600"/>
        <w:jc w:val="both"/>
      </w:pPr>
    </w:p>
    <w:p w:rsidR="009B3106" w:rsidRPr="007157BD" w:rsidRDefault="009B3106" w:rsidP="00BD13DA">
      <w:pPr>
        <w:spacing w:after="0"/>
        <w:ind w:left="3600"/>
        <w:jc w:val="both"/>
      </w:pPr>
    </w:p>
    <w:p w:rsidR="009B3106" w:rsidRPr="007157BD" w:rsidRDefault="00E5278B" w:rsidP="00BD13DA">
      <w:pPr>
        <w:spacing w:after="0"/>
        <w:ind w:left="3600"/>
        <w:jc w:val="both"/>
      </w:pPr>
      <w:r w:rsidRPr="007157BD">
        <w:t xml:space="preserve">3. </w:t>
      </w:r>
      <w:r w:rsidRPr="00BD13DA">
        <w:rPr>
          <w:b/>
        </w:rPr>
        <w:t>Prof. dr Zoran Vulićević</w:t>
      </w:r>
      <w:r w:rsidRPr="007157BD">
        <w:t>, redovni profesor Univerziteta u Beogradu, Stomatološkog fakulteta, član</w:t>
      </w:r>
    </w:p>
    <w:p w:rsidR="009B3106" w:rsidRPr="007157BD" w:rsidRDefault="009B3106" w:rsidP="00BD13DA">
      <w:pPr>
        <w:spacing w:after="0"/>
        <w:ind w:left="3600"/>
        <w:jc w:val="both"/>
      </w:pPr>
    </w:p>
    <w:p w:rsidR="009B3106" w:rsidRDefault="009B3106" w:rsidP="009C5230">
      <w:pPr>
        <w:spacing w:after="0"/>
        <w:jc w:val="both"/>
      </w:pPr>
    </w:p>
    <w:p w:rsidR="00A37F32" w:rsidRDefault="00A37F32" w:rsidP="009C5230">
      <w:pPr>
        <w:spacing w:after="0"/>
        <w:jc w:val="both"/>
      </w:pPr>
    </w:p>
    <w:p w:rsidR="00A37F32" w:rsidRDefault="00A37F32" w:rsidP="009C5230">
      <w:pPr>
        <w:spacing w:after="0"/>
        <w:jc w:val="both"/>
      </w:pPr>
    </w:p>
    <w:p w:rsidR="00A37F32" w:rsidRDefault="00A37F32" w:rsidP="009C5230">
      <w:pPr>
        <w:spacing w:after="0"/>
        <w:jc w:val="both"/>
      </w:pPr>
    </w:p>
    <w:p w:rsidR="00A37F32" w:rsidRDefault="00A37F32" w:rsidP="009C5230">
      <w:pPr>
        <w:spacing w:after="0"/>
        <w:jc w:val="both"/>
      </w:pPr>
    </w:p>
    <w:p w:rsidR="00A37F32" w:rsidRDefault="00A37F32" w:rsidP="009C5230">
      <w:pPr>
        <w:spacing w:after="0"/>
        <w:jc w:val="both"/>
      </w:pPr>
    </w:p>
    <w:p w:rsidR="00A37F32" w:rsidRDefault="00A37F32" w:rsidP="009C5230">
      <w:pPr>
        <w:spacing w:after="0"/>
        <w:jc w:val="both"/>
      </w:pPr>
    </w:p>
    <w:p w:rsidR="00A37F32" w:rsidRDefault="00A37F32" w:rsidP="009C5230">
      <w:pPr>
        <w:spacing w:after="0"/>
        <w:jc w:val="both"/>
      </w:pPr>
    </w:p>
    <w:p w:rsidR="00A37F32" w:rsidRDefault="00A37F32" w:rsidP="009C5230">
      <w:pPr>
        <w:spacing w:after="0"/>
        <w:jc w:val="both"/>
      </w:pPr>
    </w:p>
    <w:p w:rsidR="00A37F32" w:rsidRDefault="00A37F32" w:rsidP="009C5230">
      <w:pPr>
        <w:spacing w:after="0"/>
        <w:jc w:val="both"/>
      </w:pPr>
    </w:p>
    <w:p w:rsidR="00A37F32" w:rsidRDefault="00A37F32" w:rsidP="009C5230">
      <w:pPr>
        <w:spacing w:after="0"/>
        <w:jc w:val="both"/>
      </w:pPr>
    </w:p>
    <w:p w:rsidR="00A37F32" w:rsidRDefault="00A37F32" w:rsidP="009C5230">
      <w:pPr>
        <w:spacing w:after="0"/>
        <w:jc w:val="both"/>
      </w:pPr>
    </w:p>
    <w:p w:rsidR="00A37F32" w:rsidRDefault="00A37F32" w:rsidP="009C5230">
      <w:pPr>
        <w:spacing w:after="0"/>
        <w:jc w:val="both"/>
      </w:pPr>
    </w:p>
    <w:p w:rsidR="00A37F32" w:rsidRDefault="00A37F32" w:rsidP="009C5230">
      <w:pPr>
        <w:spacing w:after="0"/>
        <w:jc w:val="both"/>
      </w:pPr>
    </w:p>
    <w:p w:rsidR="00A37F32" w:rsidRDefault="00A37F32" w:rsidP="009C5230">
      <w:pPr>
        <w:spacing w:after="0"/>
        <w:jc w:val="both"/>
      </w:pPr>
    </w:p>
    <w:p w:rsidR="00A37F32" w:rsidRDefault="00A37F32" w:rsidP="009C5230">
      <w:pPr>
        <w:spacing w:after="0"/>
        <w:jc w:val="both"/>
      </w:pPr>
    </w:p>
    <w:p w:rsidR="00A37F32" w:rsidRDefault="00A37F32" w:rsidP="009C5230">
      <w:pPr>
        <w:spacing w:after="0"/>
        <w:jc w:val="both"/>
      </w:pPr>
    </w:p>
    <w:p w:rsidR="00A37F32" w:rsidRDefault="00A37F32" w:rsidP="009C5230">
      <w:pPr>
        <w:spacing w:after="0"/>
        <w:jc w:val="both"/>
      </w:pPr>
    </w:p>
    <w:p w:rsidR="00A37F32" w:rsidRDefault="00A37F32" w:rsidP="009C5230">
      <w:pPr>
        <w:spacing w:after="0"/>
        <w:jc w:val="both"/>
      </w:pPr>
    </w:p>
    <w:p w:rsidR="00A37F32" w:rsidRDefault="00A37F32" w:rsidP="009C5230">
      <w:pPr>
        <w:spacing w:after="0"/>
        <w:jc w:val="both"/>
      </w:pPr>
    </w:p>
    <w:p w:rsidR="00A37F32" w:rsidRDefault="00A37F32" w:rsidP="009C5230">
      <w:pPr>
        <w:spacing w:after="0"/>
        <w:jc w:val="both"/>
      </w:pPr>
    </w:p>
    <w:p w:rsidR="00A37F32" w:rsidRDefault="00A37F32" w:rsidP="009C5230">
      <w:pPr>
        <w:spacing w:after="0"/>
        <w:jc w:val="both"/>
      </w:pPr>
    </w:p>
    <w:p w:rsidR="00A37F32" w:rsidRDefault="00A37F32" w:rsidP="009C5230">
      <w:pPr>
        <w:spacing w:after="0"/>
        <w:jc w:val="both"/>
      </w:pPr>
    </w:p>
    <w:p w:rsidR="00A37F32" w:rsidRDefault="00A37F32" w:rsidP="009C5230">
      <w:pPr>
        <w:spacing w:after="0"/>
        <w:jc w:val="both"/>
      </w:pPr>
    </w:p>
    <w:p w:rsidR="00A37F32" w:rsidRPr="007157BD" w:rsidRDefault="00A37F32" w:rsidP="009C5230">
      <w:pPr>
        <w:spacing w:after="0"/>
        <w:jc w:val="both"/>
      </w:pPr>
    </w:p>
    <w:sectPr w:rsidR="00A37F32" w:rsidRPr="007157BD" w:rsidSect="00FD5064">
      <w:footerReference w:type="default" r:id="rId43"/>
      <w:type w:val="continuous"/>
      <w:pgSz w:w="11907" w:h="16840"/>
      <w:pgMar w:top="900" w:right="1134" w:bottom="630" w:left="1134" w:header="288" w:footer="288"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A1E" w:rsidRDefault="009F5A1E" w:rsidP="002530A4">
      <w:pPr>
        <w:spacing w:after="0"/>
      </w:pPr>
      <w:r>
        <w:separator/>
      </w:r>
    </w:p>
  </w:endnote>
  <w:endnote w:type="continuationSeparator" w:id="0">
    <w:p w:rsidR="009F5A1E" w:rsidRDefault="009F5A1E" w:rsidP="002530A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198545"/>
      <w:docPartObj>
        <w:docPartGallery w:val="Page Numbers (Bottom of Page)"/>
        <w:docPartUnique/>
      </w:docPartObj>
    </w:sdtPr>
    <w:sdtEndPr>
      <w:rPr>
        <w:noProof/>
      </w:rPr>
    </w:sdtEndPr>
    <w:sdtContent>
      <w:p w:rsidR="00D34D75" w:rsidRDefault="00430146">
        <w:pPr>
          <w:pStyle w:val="Footer"/>
          <w:jc w:val="right"/>
        </w:pPr>
        <w:r w:rsidRPr="002530A4">
          <w:rPr>
            <w:i/>
            <w:iCs/>
            <w:sz w:val="16"/>
            <w:szCs w:val="16"/>
          </w:rPr>
          <w:fldChar w:fldCharType="begin"/>
        </w:r>
        <w:r w:rsidR="00D34D75" w:rsidRPr="002530A4">
          <w:rPr>
            <w:i/>
            <w:iCs/>
            <w:sz w:val="16"/>
            <w:szCs w:val="16"/>
          </w:rPr>
          <w:instrText xml:space="preserve"> PAGE   \* MERGEFORMAT </w:instrText>
        </w:r>
        <w:r w:rsidRPr="002530A4">
          <w:rPr>
            <w:i/>
            <w:iCs/>
            <w:sz w:val="16"/>
            <w:szCs w:val="16"/>
          </w:rPr>
          <w:fldChar w:fldCharType="separate"/>
        </w:r>
        <w:r w:rsidR="007037E6">
          <w:rPr>
            <w:i/>
            <w:iCs/>
            <w:noProof/>
            <w:sz w:val="16"/>
            <w:szCs w:val="16"/>
          </w:rPr>
          <w:t>24</w:t>
        </w:r>
        <w:r w:rsidRPr="002530A4">
          <w:rPr>
            <w:i/>
            <w:iCs/>
            <w:noProof/>
            <w:sz w:val="16"/>
            <w:szCs w:val="16"/>
          </w:rPr>
          <w:fldChar w:fldCharType="end"/>
        </w:r>
      </w:p>
    </w:sdtContent>
  </w:sdt>
  <w:p w:rsidR="00D34D75" w:rsidRDefault="00D34D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A1E" w:rsidRDefault="009F5A1E" w:rsidP="002530A4">
      <w:pPr>
        <w:spacing w:after="0"/>
      </w:pPr>
      <w:r>
        <w:separator/>
      </w:r>
    </w:p>
  </w:footnote>
  <w:footnote w:type="continuationSeparator" w:id="0">
    <w:p w:rsidR="009F5A1E" w:rsidRDefault="009F5A1E" w:rsidP="002530A4">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47E6D"/>
    <w:multiLevelType w:val="singleLevel"/>
    <w:tmpl w:val="D7D0D154"/>
    <w:name w:val="Bullet 6"/>
    <w:lvl w:ilvl="0">
      <w:start w:val="1"/>
      <w:numFmt w:val="decimal"/>
      <w:lvlText w:val="%1."/>
      <w:lvlJc w:val="left"/>
      <w:pPr>
        <w:tabs>
          <w:tab w:val="num" w:pos="360"/>
        </w:tabs>
        <w:ind w:left="360" w:hanging="360"/>
      </w:pPr>
    </w:lvl>
  </w:abstractNum>
  <w:abstractNum w:abstractNumId="1">
    <w:nsid w:val="12D3500A"/>
    <w:multiLevelType w:val="singleLevel"/>
    <w:tmpl w:val="B4D62A30"/>
    <w:name w:val="Bullet 7"/>
    <w:lvl w:ilvl="0">
      <w:start w:val="1"/>
      <w:numFmt w:val="decimal"/>
      <w:lvlText w:val="%1."/>
      <w:lvlJc w:val="left"/>
      <w:pPr>
        <w:tabs>
          <w:tab w:val="num" w:pos="360"/>
        </w:tabs>
        <w:ind w:left="360" w:hanging="360"/>
      </w:pPr>
    </w:lvl>
  </w:abstractNum>
  <w:abstractNum w:abstractNumId="2">
    <w:nsid w:val="1623738C"/>
    <w:multiLevelType w:val="singleLevel"/>
    <w:tmpl w:val="15A4A5A4"/>
    <w:name w:val="Bullet 14"/>
    <w:lvl w:ilvl="0">
      <w:start w:val="1"/>
      <w:numFmt w:val="decimal"/>
      <w:lvlText w:val="%1."/>
      <w:lvlJc w:val="left"/>
      <w:pPr>
        <w:tabs>
          <w:tab w:val="num" w:pos="360"/>
        </w:tabs>
        <w:ind w:left="360" w:hanging="360"/>
      </w:pPr>
    </w:lvl>
  </w:abstractNum>
  <w:abstractNum w:abstractNumId="3">
    <w:nsid w:val="1C5C209A"/>
    <w:multiLevelType w:val="singleLevel"/>
    <w:tmpl w:val="C33C6BF8"/>
    <w:name w:val="Bullet 11"/>
    <w:lvl w:ilvl="0">
      <w:start w:val="1"/>
      <w:numFmt w:val="decimal"/>
      <w:lvlText w:val="%1."/>
      <w:lvlJc w:val="left"/>
      <w:pPr>
        <w:tabs>
          <w:tab w:val="num" w:pos="360"/>
        </w:tabs>
        <w:ind w:left="360" w:hanging="360"/>
      </w:pPr>
    </w:lvl>
  </w:abstractNum>
  <w:abstractNum w:abstractNumId="4">
    <w:nsid w:val="207565FB"/>
    <w:multiLevelType w:val="hybridMultilevel"/>
    <w:tmpl w:val="5E987AD6"/>
    <w:lvl w:ilvl="0" w:tplc="0908C156">
      <w:start w:val="1"/>
      <w:numFmt w:val="decimal"/>
      <w:lvlText w:val="%1."/>
      <w:lvlJc w:val="left"/>
      <w:pPr>
        <w:tabs>
          <w:tab w:val="num" w:pos="360"/>
        </w:tabs>
        <w:ind w:left="36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22F13C17"/>
    <w:multiLevelType w:val="singleLevel"/>
    <w:tmpl w:val="0908C156"/>
    <w:name w:val="Bullet 9"/>
    <w:lvl w:ilvl="0">
      <w:start w:val="1"/>
      <w:numFmt w:val="decimal"/>
      <w:lvlText w:val="%1."/>
      <w:lvlJc w:val="left"/>
      <w:pPr>
        <w:tabs>
          <w:tab w:val="num" w:pos="360"/>
        </w:tabs>
        <w:ind w:left="360" w:hanging="360"/>
      </w:pPr>
    </w:lvl>
  </w:abstractNum>
  <w:abstractNum w:abstractNumId="6">
    <w:nsid w:val="262F0055"/>
    <w:multiLevelType w:val="hybridMultilevel"/>
    <w:tmpl w:val="5E987AD6"/>
    <w:lvl w:ilvl="0" w:tplc="0908C156">
      <w:start w:val="1"/>
      <w:numFmt w:val="decimal"/>
      <w:lvlText w:val="%1."/>
      <w:lvlJc w:val="left"/>
      <w:pPr>
        <w:tabs>
          <w:tab w:val="num" w:pos="360"/>
        </w:tabs>
        <w:ind w:left="36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nsid w:val="3CF55428"/>
    <w:multiLevelType w:val="singleLevel"/>
    <w:tmpl w:val="7D7207E0"/>
    <w:name w:val="Bullet 1"/>
    <w:lvl w:ilvl="0">
      <w:start w:val="1"/>
      <w:numFmt w:val="upperLetter"/>
      <w:lvlText w:val="%1."/>
      <w:lvlJc w:val="left"/>
      <w:pPr>
        <w:tabs>
          <w:tab w:val="num" w:pos="360"/>
        </w:tabs>
        <w:ind w:left="360" w:hanging="360"/>
      </w:pPr>
    </w:lvl>
  </w:abstractNum>
  <w:abstractNum w:abstractNumId="8">
    <w:nsid w:val="3D385AD6"/>
    <w:multiLevelType w:val="singleLevel"/>
    <w:tmpl w:val="095C74E8"/>
    <w:name w:val="Bullet 4"/>
    <w:lvl w:ilvl="0">
      <w:start w:val="1"/>
      <w:numFmt w:val="decimal"/>
      <w:lvlText w:val="%1."/>
      <w:lvlJc w:val="left"/>
      <w:pPr>
        <w:tabs>
          <w:tab w:val="num" w:pos="360"/>
        </w:tabs>
        <w:ind w:left="360" w:hanging="360"/>
      </w:pPr>
    </w:lvl>
  </w:abstractNum>
  <w:abstractNum w:abstractNumId="9">
    <w:nsid w:val="3E057A73"/>
    <w:multiLevelType w:val="singleLevel"/>
    <w:tmpl w:val="A66C0C88"/>
    <w:name w:val="Bullet 5"/>
    <w:lvl w:ilvl="0">
      <w:start w:val="1"/>
      <w:numFmt w:val="decimal"/>
      <w:lvlText w:val="%1."/>
      <w:lvlJc w:val="left"/>
      <w:pPr>
        <w:tabs>
          <w:tab w:val="num" w:pos="360"/>
        </w:tabs>
        <w:ind w:left="360" w:hanging="360"/>
      </w:pPr>
    </w:lvl>
  </w:abstractNum>
  <w:abstractNum w:abstractNumId="10">
    <w:nsid w:val="40912965"/>
    <w:multiLevelType w:val="singleLevel"/>
    <w:tmpl w:val="C7A0B934"/>
    <w:name w:val="Bullet 12"/>
    <w:lvl w:ilvl="0">
      <w:start w:val="1"/>
      <w:numFmt w:val="decimal"/>
      <w:lvlText w:val="%1."/>
      <w:lvlJc w:val="left"/>
      <w:pPr>
        <w:tabs>
          <w:tab w:val="num" w:pos="360"/>
        </w:tabs>
        <w:ind w:left="360" w:hanging="360"/>
      </w:pPr>
      <w:rPr>
        <w:b w:val="0"/>
      </w:rPr>
    </w:lvl>
  </w:abstractNum>
  <w:abstractNum w:abstractNumId="11">
    <w:nsid w:val="47D85E71"/>
    <w:multiLevelType w:val="hybridMultilevel"/>
    <w:tmpl w:val="B3F2F7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AA565B1"/>
    <w:multiLevelType w:val="hybridMultilevel"/>
    <w:tmpl w:val="BCF483E6"/>
    <w:lvl w:ilvl="0" w:tplc="A936320A">
      <w:start w:val="1"/>
      <w:numFmt w:val="decimal"/>
      <w:lvlText w:val="%1."/>
      <w:lvlJc w:val="left"/>
      <w:pPr>
        <w:tabs>
          <w:tab w:val="num" w:pos="360"/>
        </w:tabs>
        <w:ind w:left="360" w:hanging="360"/>
      </w:pPr>
      <w:rPr>
        <w:i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nsid w:val="504C3E0D"/>
    <w:multiLevelType w:val="singleLevel"/>
    <w:tmpl w:val="57C243B6"/>
    <w:name w:val="Bullet 2"/>
    <w:lvl w:ilvl="0">
      <w:numFmt w:val="bullet"/>
      <w:lvlText w:val=""/>
      <w:lvlJc w:val="left"/>
      <w:pPr>
        <w:tabs>
          <w:tab w:val="num" w:pos="360"/>
        </w:tabs>
        <w:ind w:left="360" w:hanging="360"/>
      </w:pPr>
      <w:rPr>
        <w:rFonts w:ascii="Wingdings" w:eastAsia="Wingdings" w:hAnsi="Wingdings" w:cs="Wingdings"/>
        <w:sz w:val="16"/>
      </w:rPr>
    </w:lvl>
  </w:abstractNum>
  <w:abstractNum w:abstractNumId="14">
    <w:nsid w:val="51E220B9"/>
    <w:multiLevelType w:val="hybridMultilevel"/>
    <w:tmpl w:val="B02E81CA"/>
    <w:lvl w:ilvl="0" w:tplc="0908C156">
      <w:start w:val="1"/>
      <w:numFmt w:val="decimal"/>
      <w:lvlText w:val="%1."/>
      <w:lvlJc w:val="left"/>
      <w:pPr>
        <w:tabs>
          <w:tab w:val="num" w:pos="360"/>
        </w:tabs>
        <w:ind w:left="36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nsid w:val="545931E4"/>
    <w:multiLevelType w:val="hybridMultilevel"/>
    <w:tmpl w:val="B02E81CA"/>
    <w:lvl w:ilvl="0" w:tplc="0908C156">
      <w:start w:val="1"/>
      <w:numFmt w:val="decimal"/>
      <w:lvlText w:val="%1."/>
      <w:lvlJc w:val="left"/>
      <w:pPr>
        <w:tabs>
          <w:tab w:val="num" w:pos="360"/>
        </w:tabs>
        <w:ind w:left="36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nsid w:val="571E5EE3"/>
    <w:multiLevelType w:val="hybridMultilevel"/>
    <w:tmpl w:val="B72EF5AC"/>
    <w:lvl w:ilvl="0" w:tplc="5840EA9C">
      <w:start w:val="1"/>
      <w:numFmt w:val="decimal"/>
      <w:lvlText w:val="%1."/>
      <w:lvlJc w:val="left"/>
      <w:pPr>
        <w:tabs>
          <w:tab w:val="num" w:pos="360"/>
        </w:tabs>
        <w:ind w:left="360" w:hanging="360"/>
      </w:pPr>
      <w:rPr>
        <w:b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nsid w:val="584D3E97"/>
    <w:multiLevelType w:val="singleLevel"/>
    <w:tmpl w:val="E3D89978"/>
    <w:name w:val="Bullet 10"/>
    <w:lvl w:ilvl="0">
      <w:start w:val="1"/>
      <w:numFmt w:val="decimal"/>
      <w:lvlText w:val="%1."/>
      <w:lvlJc w:val="left"/>
      <w:pPr>
        <w:tabs>
          <w:tab w:val="num" w:pos="360"/>
        </w:tabs>
        <w:ind w:left="360" w:hanging="360"/>
      </w:pPr>
    </w:lvl>
  </w:abstractNum>
  <w:abstractNum w:abstractNumId="18">
    <w:nsid w:val="58CD75A2"/>
    <w:multiLevelType w:val="singleLevel"/>
    <w:tmpl w:val="540CB006"/>
    <w:lvl w:ilvl="0">
      <w:start w:val="1"/>
      <w:numFmt w:val="decimal"/>
      <w:pStyle w:val="ListParagraph"/>
      <w:lvlText w:val="%1."/>
      <w:lvlJc w:val="left"/>
      <w:pPr>
        <w:tabs>
          <w:tab w:val="num" w:pos="810"/>
        </w:tabs>
        <w:ind w:left="810" w:hanging="360"/>
      </w:pPr>
      <w:rPr>
        <w:b w:val="0"/>
      </w:rPr>
    </w:lvl>
  </w:abstractNum>
  <w:abstractNum w:abstractNumId="19">
    <w:nsid w:val="6141434F"/>
    <w:multiLevelType w:val="hybridMultilevel"/>
    <w:tmpl w:val="FE42F2AC"/>
    <w:lvl w:ilvl="0" w:tplc="0908C156">
      <w:start w:val="1"/>
      <w:numFmt w:val="decimal"/>
      <w:lvlText w:val="%1."/>
      <w:lvlJc w:val="left"/>
      <w:pPr>
        <w:tabs>
          <w:tab w:val="num" w:pos="360"/>
        </w:tabs>
        <w:ind w:left="36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nsid w:val="66F63F0E"/>
    <w:multiLevelType w:val="hybridMultilevel"/>
    <w:tmpl w:val="7862A342"/>
    <w:lvl w:ilvl="0" w:tplc="095C74E8">
      <w:start w:val="1"/>
      <w:numFmt w:val="decimal"/>
      <w:lvlText w:val="%1."/>
      <w:lvlJc w:val="left"/>
      <w:pPr>
        <w:tabs>
          <w:tab w:val="num" w:pos="360"/>
        </w:tabs>
        <w:ind w:left="36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nsid w:val="7B2E6FF7"/>
    <w:multiLevelType w:val="singleLevel"/>
    <w:tmpl w:val="3260EB5A"/>
    <w:name w:val="Bullet 3"/>
    <w:lvl w:ilvl="0">
      <w:numFmt w:val="bullet"/>
      <w:lvlText w:val=""/>
      <w:lvlJc w:val="left"/>
      <w:pPr>
        <w:tabs>
          <w:tab w:val="num" w:pos="360"/>
        </w:tabs>
        <w:ind w:left="360" w:hanging="360"/>
      </w:pPr>
      <w:rPr>
        <w:rFonts w:ascii="Wingdings" w:eastAsia="Wingdings" w:hAnsi="Wingdings" w:cs="Wingdings"/>
      </w:rPr>
    </w:lvl>
  </w:abstractNum>
  <w:abstractNum w:abstractNumId="22">
    <w:nsid w:val="7F430312"/>
    <w:multiLevelType w:val="singleLevel"/>
    <w:tmpl w:val="E3B2CC0A"/>
    <w:name w:val="Bullet 8"/>
    <w:lvl w:ilvl="0">
      <w:start w:val="1"/>
      <w:numFmt w:val="decimal"/>
      <w:lvlText w:val="%1."/>
      <w:lvlJc w:val="left"/>
      <w:pPr>
        <w:tabs>
          <w:tab w:val="num" w:pos="360"/>
        </w:tabs>
        <w:ind w:left="360" w:hanging="360"/>
      </w:pPr>
    </w:lvl>
  </w:abstractNum>
  <w:num w:numId="1">
    <w:abstractNumId w:val="8"/>
  </w:num>
  <w:num w:numId="2">
    <w:abstractNumId w:val="9"/>
  </w:num>
  <w:num w:numId="3">
    <w:abstractNumId w:val="0"/>
  </w:num>
  <w:num w:numId="4">
    <w:abstractNumId w:val="1"/>
  </w:num>
  <w:num w:numId="5">
    <w:abstractNumId w:val="22"/>
  </w:num>
  <w:num w:numId="6">
    <w:abstractNumId w:val="5"/>
  </w:num>
  <w:num w:numId="7">
    <w:abstractNumId w:val="17"/>
  </w:num>
  <w:num w:numId="8">
    <w:abstractNumId w:val="3"/>
  </w:num>
  <w:num w:numId="9">
    <w:abstractNumId w:val="10"/>
  </w:num>
  <w:num w:numId="10">
    <w:abstractNumId w:val="18"/>
  </w:num>
  <w:num w:numId="11">
    <w:abstractNumId w:val="2"/>
  </w:num>
  <w:num w:numId="12">
    <w:abstractNumId w:val="19"/>
  </w:num>
  <w:num w:numId="13">
    <w:abstractNumId w:val="15"/>
  </w:num>
  <w:num w:numId="14">
    <w:abstractNumId w:val="14"/>
  </w:num>
  <w:num w:numId="15">
    <w:abstractNumId w:val="18"/>
    <w:lvlOverride w:ilvl="0">
      <w:startOverride w:val="1"/>
    </w:lvlOverride>
  </w:num>
  <w:num w:numId="16">
    <w:abstractNumId w:val="18"/>
    <w:lvlOverride w:ilvl="0">
      <w:startOverride w:val="1"/>
    </w:lvlOverride>
  </w:num>
  <w:num w:numId="17">
    <w:abstractNumId w:val="18"/>
    <w:lvlOverride w:ilvl="0">
      <w:startOverride w:val="1"/>
    </w:lvlOverride>
  </w:num>
  <w:num w:numId="18">
    <w:abstractNumId w:val="18"/>
    <w:lvlOverride w:ilvl="0">
      <w:startOverride w:val="1"/>
    </w:lvlOverride>
  </w:num>
  <w:num w:numId="19">
    <w:abstractNumId w:val="18"/>
    <w:lvlOverride w:ilvl="0">
      <w:startOverride w:val="1"/>
    </w:lvlOverride>
  </w:num>
  <w:num w:numId="20">
    <w:abstractNumId w:val="18"/>
    <w:lvlOverride w:ilvl="0">
      <w:startOverride w:val="1"/>
    </w:lvlOverride>
  </w:num>
  <w:num w:numId="21">
    <w:abstractNumId w:val="20"/>
  </w:num>
  <w:num w:numId="22">
    <w:abstractNumId w:val="4"/>
  </w:num>
  <w:num w:numId="23">
    <w:abstractNumId w:val="18"/>
    <w:lvlOverride w:ilvl="0">
      <w:startOverride w:val="1"/>
    </w:lvlOverride>
  </w:num>
  <w:num w:numId="24">
    <w:abstractNumId w:val="12"/>
  </w:num>
  <w:num w:numId="25">
    <w:abstractNumId w:val="18"/>
    <w:lvlOverride w:ilvl="0">
      <w:startOverride w:val="1"/>
    </w:lvlOverride>
  </w:num>
  <w:num w:numId="26">
    <w:abstractNumId w:val="18"/>
    <w:lvlOverride w:ilvl="0">
      <w:startOverride w:val="1"/>
    </w:lvlOverride>
  </w:num>
  <w:num w:numId="27">
    <w:abstractNumId w:val="16"/>
  </w:num>
  <w:num w:numId="28">
    <w:abstractNumId w:val="18"/>
    <w:lvlOverride w:ilvl="0">
      <w:startOverride w:val="1"/>
    </w:lvlOverride>
  </w:num>
  <w:num w:numId="29">
    <w:abstractNumId w:val="6"/>
  </w:num>
  <w:num w:numId="30">
    <w:abstractNumId w:val="18"/>
    <w:lvlOverride w:ilvl="0">
      <w:startOverride w:val="1"/>
    </w:lvlOverride>
  </w:num>
  <w:num w:numId="31">
    <w:abstractNumId w:val="18"/>
    <w:lvlOverride w:ilvl="0">
      <w:startOverride w:val="1"/>
    </w:lvlOverride>
  </w:num>
  <w:num w:numId="32">
    <w:abstractNumId w:val="18"/>
    <w:lvlOverride w:ilvl="0">
      <w:startOverride w:val="1"/>
    </w:lvlOverride>
  </w:num>
  <w:num w:numId="33">
    <w:abstractNumId w:val="18"/>
    <w:lvlOverride w:ilvl="0">
      <w:startOverride w:val="1"/>
    </w:lvlOverride>
  </w:num>
  <w:num w:numId="34">
    <w:abstractNumId w:val="18"/>
    <w:lvlOverride w:ilvl="0">
      <w:startOverride w:val="1"/>
    </w:lvlOverride>
  </w:num>
  <w:num w:numId="35">
    <w:abstractNumId w:val="18"/>
    <w:lvlOverride w:ilvl="0">
      <w:startOverride w:val="1"/>
    </w:lvlOverride>
  </w:num>
  <w:num w:numId="36">
    <w:abstractNumId w:val="18"/>
  </w:num>
  <w:num w:numId="37">
    <w:abstractNumId w:val="18"/>
    <w:lvlOverride w:ilvl="0">
      <w:startOverride w:val="1"/>
    </w:lvlOverride>
  </w:num>
  <w:num w:numId="38">
    <w:abstractNumId w:val="18"/>
    <w:lvlOverride w:ilvl="0">
      <w:startOverride w:val="1"/>
    </w:lvlOverride>
  </w:num>
  <w:num w:numId="39">
    <w:abstractNumId w:val="18"/>
    <w:lvlOverride w:ilvl="0">
      <w:startOverride w:val="1"/>
    </w:lvlOverride>
  </w:num>
  <w:num w:numId="40">
    <w:abstractNumId w:val="18"/>
    <w:lvlOverride w:ilvl="0">
      <w:startOverride w:val="1"/>
    </w:lvlOverride>
  </w:num>
  <w:num w:numId="41">
    <w:abstractNumId w:val="18"/>
    <w:lvlOverride w:ilvl="0">
      <w:startOverride w:val="1"/>
    </w:lvlOverride>
  </w:num>
  <w:num w:numId="42">
    <w:abstractNumId w:val="18"/>
    <w:lvlOverride w:ilvl="0">
      <w:startOverride w:val="1"/>
    </w:lvlOverride>
  </w:num>
  <w:num w:numId="43">
    <w:abstractNumId w:val="18"/>
    <w:lvlOverride w:ilvl="0">
      <w:startOverride w:val="1"/>
    </w:lvlOverride>
  </w:num>
  <w:num w:numId="44">
    <w:abstractNumId w:val="18"/>
    <w:lvlOverride w:ilvl="0">
      <w:startOverride w:val="1"/>
    </w:lvlOverride>
  </w:num>
  <w:num w:numId="45">
    <w:abstractNumId w:val="18"/>
    <w:lvlOverride w:ilvl="0">
      <w:startOverride w:val="1"/>
    </w:lvlOverride>
  </w:num>
  <w:num w:numId="46">
    <w:abstractNumId w:val="11"/>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hideSpellingErrors/>
  <w:proofState w:grammar="clean"/>
  <w:stylePaneFormatFilter w:val="1021"/>
  <w:defaultTabStop w:val="720"/>
  <w:hyphenationZone w:val="425"/>
  <w:drawingGridHorizontalSpacing w:val="100"/>
  <w:drawingGridVerticalSpacing w:val="283"/>
  <w:displayHorizontalDrawingGridEvery w:val="2"/>
  <w:doNotShadeFormData/>
  <w:characterSpacingControl w:val="doNotCompress"/>
  <w:footnotePr>
    <w:footnote w:id="-1"/>
    <w:footnote w:id="0"/>
  </w:footnotePr>
  <w:endnotePr>
    <w:endnote w:id="-1"/>
    <w:endnote w:id="0"/>
  </w:endnotePr>
  <w:compat>
    <w:useFELayout/>
  </w:compat>
  <w:rsids>
    <w:rsidRoot w:val="009B3106"/>
    <w:rsid w:val="0001254B"/>
    <w:rsid w:val="00023C16"/>
    <w:rsid w:val="000413B7"/>
    <w:rsid w:val="00044A96"/>
    <w:rsid w:val="0005248C"/>
    <w:rsid w:val="00067677"/>
    <w:rsid w:val="00081843"/>
    <w:rsid w:val="00100B9F"/>
    <w:rsid w:val="001073E9"/>
    <w:rsid w:val="001100FA"/>
    <w:rsid w:val="00125675"/>
    <w:rsid w:val="001311A9"/>
    <w:rsid w:val="00185F35"/>
    <w:rsid w:val="0019067E"/>
    <w:rsid w:val="00196AAD"/>
    <w:rsid w:val="001A4DF2"/>
    <w:rsid w:val="001A7FB7"/>
    <w:rsid w:val="001B7852"/>
    <w:rsid w:val="001D7CE8"/>
    <w:rsid w:val="001F2FAE"/>
    <w:rsid w:val="002217E0"/>
    <w:rsid w:val="0022271C"/>
    <w:rsid w:val="002530A4"/>
    <w:rsid w:val="00263C19"/>
    <w:rsid w:val="00274FC3"/>
    <w:rsid w:val="002902D8"/>
    <w:rsid w:val="002B145A"/>
    <w:rsid w:val="002B1609"/>
    <w:rsid w:val="002C2322"/>
    <w:rsid w:val="002D0F12"/>
    <w:rsid w:val="002E1B86"/>
    <w:rsid w:val="00317EBE"/>
    <w:rsid w:val="00377F9C"/>
    <w:rsid w:val="00385DC5"/>
    <w:rsid w:val="00392184"/>
    <w:rsid w:val="003A241A"/>
    <w:rsid w:val="003B35CD"/>
    <w:rsid w:val="003D0171"/>
    <w:rsid w:val="003E461A"/>
    <w:rsid w:val="00401FB7"/>
    <w:rsid w:val="0040396C"/>
    <w:rsid w:val="00411160"/>
    <w:rsid w:val="00430146"/>
    <w:rsid w:val="00431C37"/>
    <w:rsid w:val="0044755B"/>
    <w:rsid w:val="00461464"/>
    <w:rsid w:val="00461EE7"/>
    <w:rsid w:val="00477A19"/>
    <w:rsid w:val="00483AF9"/>
    <w:rsid w:val="004A13F5"/>
    <w:rsid w:val="004A7A91"/>
    <w:rsid w:val="004B552B"/>
    <w:rsid w:val="004B69CB"/>
    <w:rsid w:val="004D7F5F"/>
    <w:rsid w:val="004E40D8"/>
    <w:rsid w:val="00511351"/>
    <w:rsid w:val="00521979"/>
    <w:rsid w:val="00524765"/>
    <w:rsid w:val="00555B77"/>
    <w:rsid w:val="005A175F"/>
    <w:rsid w:val="005A3E26"/>
    <w:rsid w:val="005C010C"/>
    <w:rsid w:val="005C6132"/>
    <w:rsid w:val="005D7DDC"/>
    <w:rsid w:val="00621C27"/>
    <w:rsid w:val="006307AA"/>
    <w:rsid w:val="00650593"/>
    <w:rsid w:val="00656E38"/>
    <w:rsid w:val="006640EA"/>
    <w:rsid w:val="00667CF7"/>
    <w:rsid w:val="00675876"/>
    <w:rsid w:val="0068075E"/>
    <w:rsid w:val="006C4C6D"/>
    <w:rsid w:val="006D47AE"/>
    <w:rsid w:val="006D534F"/>
    <w:rsid w:val="006E1E14"/>
    <w:rsid w:val="007037E6"/>
    <w:rsid w:val="00714C5B"/>
    <w:rsid w:val="007157BD"/>
    <w:rsid w:val="0075018F"/>
    <w:rsid w:val="00760336"/>
    <w:rsid w:val="0076637D"/>
    <w:rsid w:val="00782589"/>
    <w:rsid w:val="007B2F3D"/>
    <w:rsid w:val="007B68DC"/>
    <w:rsid w:val="007B7765"/>
    <w:rsid w:val="007C3D75"/>
    <w:rsid w:val="007C4DC6"/>
    <w:rsid w:val="007D0944"/>
    <w:rsid w:val="007E23A1"/>
    <w:rsid w:val="007E7327"/>
    <w:rsid w:val="007F4E8C"/>
    <w:rsid w:val="007F53AF"/>
    <w:rsid w:val="00804B15"/>
    <w:rsid w:val="00822740"/>
    <w:rsid w:val="008747A5"/>
    <w:rsid w:val="00897DFB"/>
    <w:rsid w:val="008A223C"/>
    <w:rsid w:val="008A6B75"/>
    <w:rsid w:val="008B05D0"/>
    <w:rsid w:val="008B3C71"/>
    <w:rsid w:val="008E0460"/>
    <w:rsid w:val="008F1BC9"/>
    <w:rsid w:val="008F3BA8"/>
    <w:rsid w:val="009160B9"/>
    <w:rsid w:val="009214E1"/>
    <w:rsid w:val="009321B4"/>
    <w:rsid w:val="00944E7D"/>
    <w:rsid w:val="0096141B"/>
    <w:rsid w:val="0096173D"/>
    <w:rsid w:val="00963763"/>
    <w:rsid w:val="00971134"/>
    <w:rsid w:val="00980508"/>
    <w:rsid w:val="009851B3"/>
    <w:rsid w:val="00990631"/>
    <w:rsid w:val="009A543A"/>
    <w:rsid w:val="009B3106"/>
    <w:rsid w:val="009C5230"/>
    <w:rsid w:val="009C584D"/>
    <w:rsid w:val="009D6110"/>
    <w:rsid w:val="009F3A42"/>
    <w:rsid w:val="009F5A1E"/>
    <w:rsid w:val="00A12EDB"/>
    <w:rsid w:val="00A20B21"/>
    <w:rsid w:val="00A21938"/>
    <w:rsid w:val="00A3144A"/>
    <w:rsid w:val="00A37F32"/>
    <w:rsid w:val="00A44C3A"/>
    <w:rsid w:val="00A7634E"/>
    <w:rsid w:val="00A7754B"/>
    <w:rsid w:val="00AC2882"/>
    <w:rsid w:val="00AD0DA2"/>
    <w:rsid w:val="00AF2475"/>
    <w:rsid w:val="00B05AE4"/>
    <w:rsid w:val="00B20E13"/>
    <w:rsid w:val="00B776E5"/>
    <w:rsid w:val="00B814D2"/>
    <w:rsid w:val="00B851E9"/>
    <w:rsid w:val="00B9637C"/>
    <w:rsid w:val="00BA1AFF"/>
    <w:rsid w:val="00BA1D11"/>
    <w:rsid w:val="00BA494B"/>
    <w:rsid w:val="00BB631A"/>
    <w:rsid w:val="00BC416D"/>
    <w:rsid w:val="00BD13DA"/>
    <w:rsid w:val="00BD378D"/>
    <w:rsid w:val="00BE5DA8"/>
    <w:rsid w:val="00BE7171"/>
    <w:rsid w:val="00BF1EE7"/>
    <w:rsid w:val="00BF1FAF"/>
    <w:rsid w:val="00BF2F83"/>
    <w:rsid w:val="00BF6C93"/>
    <w:rsid w:val="00C01C64"/>
    <w:rsid w:val="00C06FA8"/>
    <w:rsid w:val="00C44F77"/>
    <w:rsid w:val="00C46E5C"/>
    <w:rsid w:val="00C5290B"/>
    <w:rsid w:val="00C554CA"/>
    <w:rsid w:val="00C74A4B"/>
    <w:rsid w:val="00C85993"/>
    <w:rsid w:val="00C96EE5"/>
    <w:rsid w:val="00CA4B46"/>
    <w:rsid w:val="00CB4254"/>
    <w:rsid w:val="00CB5B10"/>
    <w:rsid w:val="00CC26FF"/>
    <w:rsid w:val="00CE51B3"/>
    <w:rsid w:val="00CE5EFE"/>
    <w:rsid w:val="00CF1499"/>
    <w:rsid w:val="00D26786"/>
    <w:rsid w:val="00D34D75"/>
    <w:rsid w:val="00D651FC"/>
    <w:rsid w:val="00D7083A"/>
    <w:rsid w:val="00D73177"/>
    <w:rsid w:val="00D93227"/>
    <w:rsid w:val="00D962DB"/>
    <w:rsid w:val="00DA14DD"/>
    <w:rsid w:val="00DA4699"/>
    <w:rsid w:val="00DB0E05"/>
    <w:rsid w:val="00DB2C57"/>
    <w:rsid w:val="00DB4C1C"/>
    <w:rsid w:val="00DC5F5A"/>
    <w:rsid w:val="00DD7221"/>
    <w:rsid w:val="00DE35E3"/>
    <w:rsid w:val="00DE434C"/>
    <w:rsid w:val="00DE5F01"/>
    <w:rsid w:val="00DF3E3E"/>
    <w:rsid w:val="00E161A2"/>
    <w:rsid w:val="00E31363"/>
    <w:rsid w:val="00E37C93"/>
    <w:rsid w:val="00E5278B"/>
    <w:rsid w:val="00E7278A"/>
    <w:rsid w:val="00E7489C"/>
    <w:rsid w:val="00EB1D34"/>
    <w:rsid w:val="00EC2252"/>
    <w:rsid w:val="00ED5EFD"/>
    <w:rsid w:val="00ED7F33"/>
    <w:rsid w:val="00F07A13"/>
    <w:rsid w:val="00F32F77"/>
    <w:rsid w:val="00F60EA8"/>
    <w:rsid w:val="00F874C1"/>
    <w:rsid w:val="00F9081D"/>
    <w:rsid w:val="00F92886"/>
    <w:rsid w:val="00FA2F87"/>
    <w:rsid w:val="00FD0C86"/>
    <w:rsid w:val="00FD5064"/>
    <w:rsid w:val="00FF1EED"/>
    <w:rsid w:val="00FF799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kern w:val="1"/>
        <w:lang w:val="en-GB" w:eastAsia="zh-CN" w:bidi="ar-SA"/>
      </w:rPr>
    </w:rPrDefault>
    <w:pPrDefault>
      <w:pPr>
        <w:widowControl w:val="0"/>
        <w:spacing w:after="120"/>
      </w:pPr>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0EA8"/>
  </w:style>
  <w:style w:type="paragraph" w:styleId="Heading1">
    <w:name w:val="heading 1"/>
    <w:basedOn w:val="Normal"/>
    <w:next w:val="Normal"/>
    <w:qFormat/>
    <w:rsid w:val="00DB4C1C"/>
    <w:pPr>
      <w:keepNext/>
      <w:keepLines/>
      <w:spacing w:before="240" w:after="60"/>
      <w:outlineLvl w:val="0"/>
    </w:pPr>
    <w:rPr>
      <w:rFonts w:eastAsia="Times New Roman"/>
      <w:b/>
      <w:bCs/>
      <w:caps/>
      <w:sz w:val="32"/>
      <w:szCs w:val="32"/>
    </w:rPr>
  </w:style>
  <w:style w:type="paragraph" w:styleId="Heading2">
    <w:name w:val="heading 2"/>
    <w:basedOn w:val="Heading1"/>
    <w:next w:val="Normal"/>
    <w:qFormat/>
    <w:rsid w:val="00DB4C1C"/>
    <w:pPr>
      <w:spacing w:after="240"/>
      <w:outlineLvl w:val="1"/>
    </w:pPr>
    <w:rPr>
      <w:sz w:val="28"/>
      <w:szCs w:val="28"/>
    </w:rPr>
  </w:style>
  <w:style w:type="paragraph" w:styleId="Heading3">
    <w:name w:val="heading 3"/>
    <w:basedOn w:val="Heading2"/>
    <w:next w:val="Normal"/>
    <w:link w:val="Heading3Char"/>
    <w:qFormat/>
    <w:rsid w:val="00DB4C1C"/>
    <w:pPr>
      <w:outlineLvl w:val="2"/>
    </w:pPr>
    <w:rPr>
      <w:caps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qFormat/>
    <w:rsid w:val="00DB4C1C"/>
    <w:pPr>
      <w:widowControl/>
      <w:pBdr>
        <w:top w:val="nil"/>
        <w:left w:val="nil"/>
        <w:bottom w:val="nil"/>
        <w:right w:val="nil"/>
        <w:between w:val="nil"/>
      </w:pBdr>
      <w:spacing w:after="160" w:line="257" w:lineRule="auto"/>
    </w:pPr>
    <w:rPr>
      <w:rFonts w:ascii="Consolas" w:eastAsia="Consolas" w:hAnsi="Consolas" w:cs="Consolas"/>
      <w:sz w:val="21"/>
      <w:szCs w:val="21"/>
      <w:lang w:val="en-US"/>
    </w:rPr>
  </w:style>
  <w:style w:type="paragraph" w:styleId="ListParagraph">
    <w:name w:val="List Paragraph"/>
    <w:basedOn w:val="Normal"/>
    <w:uiPriority w:val="34"/>
    <w:qFormat/>
    <w:rsid w:val="00E5278B"/>
    <w:pPr>
      <w:numPr>
        <w:numId w:val="36"/>
      </w:numPr>
    </w:pPr>
  </w:style>
  <w:style w:type="paragraph" w:styleId="Header">
    <w:name w:val="header"/>
    <w:basedOn w:val="Normal"/>
    <w:link w:val="HeaderChar"/>
    <w:uiPriority w:val="99"/>
    <w:rsid w:val="002530A4"/>
    <w:pPr>
      <w:tabs>
        <w:tab w:val="center" w:pos="4680"/>
        <w:tab w:val="right" w:pos="9360"/>
      </w:tabs>
      <w:spacing w:after="0"/>
    </w:pPr>
  </w:style>
  <w:style w:type="character" w:customStyle="1" w:styleId="HeaderChar">
    <w:name w:val="Header Char"/>
    <w:basedOn w:val="DefaultParagraphFont"/>
    <w:link w:val="Header"/>
    <w:uiPriority w:val="99"/>
    <w:rsid w:val="002530A4"/>
  </w:style>
  <w:style w:type="paragraph" w:styleId="Footer">
    <w:name w:val="footer"/>
    <w:basedOn w:val="Normal"/>
    <w:link w:val="FooterChar"/>
    <w:uiPriority w:val="99"/>
    <w:rsid w:val="002530A4"/>
    <w:pPr>
      <w:tabs>
        <w:tab w:val="center" w:pos="4680"/>
        <w:tab w:val="right" w:pos="9360"/>
      </w:tabs>
      <w:spacing w:after="0"/>
    </w:pPr>
  </w:style>
  <w:style w:type="character" w:customStyle="1" w:styleId="FooterChar">
    <w:name w:val="Footer Char"/>
    <w:basedOn w:val="DefaultParagraphFont"/>
    <w:link w:val="Footer"/>
    <w:uiPriority w:val="99"/>
    <w:rsid w:val="002530A4"/>
  </w:style>
  <w:style w:type="character" w:customStyle="1" w:styleId="docsum-journal-citation">
    <w:name w:val="docsum-journal-citation"/>
    <w:basedOn w:val="DefaultParagraphFont"/>
    <w:rsid w:val="00F32F77"/>
  </w:style>
  <w:style w:type="character" w:styleId="Hyperlink">
    <w:name w:val="Hyperlink"/>
    <w:basedOn w:val="DefaultParagraphFont"/>
    <w:uiPriority w:val="99"/>
    <w:unhideWhenUsed/>
    <w:rsid w:val="00822740"/>
    <w:rPr>
      <w:color w:val="0000FF"/>
      <w:u w:val="single"/>
    </w:rPr>
  </w:style>
  <w:style w:type="paragraph" w:styleId="BalloonText">
    <w:name w:val="Balloon Text"/>
    <w:basedOn w:val="Normal"/>
    <w:link w:val="BalloonTextChar"/>
    <w:uiPriority w:val="99"/>
    <w:semiHidden/>
    <w:unhideWhenUsed/>
    <w:rsid w:val="0082274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2740"/>
    <w:rPr>
      <w:rFonts w:ascii="Tahoma" w:hAnsi="Tahoma" w:cs="Tahoma"/>
      <w:sz w:val="16"/>
      <w:szCs w:val="16"/>
    </w:rPr>
  </w:style>
  <w:style w:type="character" w:customStyle="1" w:styleId="linktext">
    <w:name w:val="link__text"/>
    <w:basedOn w:val="DefaultParagraphFont"/>
    <w:rsid w:val="0040396C"/>
  </w:style>
  <w:style w:type="character" w:customStyle="1" w:styleId="text-meta">
    <w:name w:val="text-meta"/>
    <w:basedOn w:val="DefaultParagraphFont"/>
    <w:rsid w:val="0040396C"/>
  </w:style>
  <w:style w:type="character" w:customStyle="1" w:styleId="typography">
    <w:name w:val="typography"/>
    <w:basedOn w:val="DefaultParagraphFont"/>
    <w:rsid w:val="0040396C"/>
  </w:style>
  <w:style w:type="character" w:styleId="Emphasis">
    <w:name w:val="Emphasis"/>
    <w:basedOn w:val="DefaultParagraphFont"/>
    <w:uiPriority w:val="20"/>
    <w:qFormat/>
    <w:rsid w:val="0040396C"/>
    <w:rPr>
      <w:i/>
      <w:iCs/>
    </w:rPr>
  </w:style>
  <w:style w:type="character" w:customStyle="1" w:styleId="Heading3Char">
    <w:name w:val="Heading 3 Char"/>
    <w:basedOn w:val="DefaultParagraphFont"/>
    <w:link w:val="Heading3"/>
    <w:rsid w:val="0040396C"/>
    <w:rPr>
      <w:rFonts w:eastAsia="Times New Roman"/>
      <w:b/>
      <w:bCs/>
    </w:rPr>
  </w:style>
</w:styles>
</file>

<file path=word/webSettings.xml><?xml version="1.0" encoding="utf-8"?>
<w:webSettings xmlns:r="http://schemas.openxmlformats.org/officeDocument/2006/relationships" xmlns:w="http://schemas.openxmlformats.org/wordprocessingml/2006/main">
  <w:divs>
    <w:div w:id="896818472">
      <w:bodyDiv w:val="1"/>
      <w:marLeft w:val="0"/>
      <w:marRight w:val="0"/>
      <w:marTop w:val="0"/>
      <w:marBottom w:val="0"/>
      <w:divBdr>
        <w:top w:val="none" w:sz="0" w:space="0" w:color="auto"/>
        <w:left w:val="none" w:sz="0" w:space="0" w:color="auto"/>
        <w:bottom w:val="none" w:sz="0" w:space="0" w:color="auto"/>
        <w:right w:val="none" w:sz="0" w:space="0" w:color="auto"/>
      </w:divBdr>
    </w:div>
    <w:div w:id="946816352">
      <w:bodyDiv w:val="1"/>
      <w:marLeft w:val="0"/>
      <w:marRight w:val="0"/>
      <w:marTop w:val="0"/>
      <w:marBottom w:val="0"/>
      <w:divBdr>
        <w:top w:val="none" w:sz="0" w:space="0" w:color="auto"/>
        <w:left w:val="none" w:sz="0" w:space="0" w:color="auto"/>
        <w:bottom w:val="none" w:sz="0" w:space="0" w:color="auto"/>
        <w:right w:val="none" w:sz="0" w:space="0" w:color="auto"/>
      </w:divBdr>
    </w:div>
    <w:div w:id="1396202650">
      <w:bodyDiv w:val="1"/>
      <w:marLeft w:val="0"/>
      <w:marRight w:val="0"/>
      <w:marTop w:val="0"/>
      <w:marBottom w:val="0"/>
      <w:divBdr>
        <w:top w:val="none" w:sz="0" w:space="0" w:color="auto"/>
        <w:left w:val="none" w:sz="0" w:space="0" w:color="auto"/>
        <w:bottom w:val="none" w:sz="0" w:space="0" w:color="auto"/>
        <w:right w:val="none" w:sz="0" w:space="0" w:color="auto"/>
      </w:divBdr>
    </w:div>
    <w:div w:id="186667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opus.com/authid/detail.uri?authorId=57219325174" TargetMode="External"/><Relationship Id="rId13" Type="http://schemas.openxmlformats.org/officeDocument/2006/relationships/hyperlink" Target="https://www.scopus.com/authid/detail.uri?authorId=57195948986" TargetMode="External"/><Relationship Id="rId18" Type="http://schemas.openxmlformats.org/officeDocument/2006/relationships/hyperlink" Target="https://www.scopus.com/record/display.uri?eid=2-s2.0-85091353566&amp;origin=resultslist" TargetMode="External"/><Relationship Id="rId26" Type="http://schemas.openxmlformats.org/officeDocument/2006/relationships/hyperlink" Target="https://www.scopus.com/authid/detail.uri?authorId=56715944100&amp;eid=2-s2.0-85105471828" TargetMode="External"/><Relationship Id="rId39" Type="http://schemas.openxmlformats.org/officeDocument/2006/relationships/hyperlink" Target="https://kobson.nb.rs/nauka_u_srbiji.132.html?autor=Jankovic%20Aleksandra" TargetMode="External"/><Relationship Id="rId3" Type="http://schemas.openxmlformats.org/officeDocument/2006/relationships/settings" Target="settings.xml"/><Relationship Id="rId21" Type="http://schemas.openxmlformats.org/officeDocument/2006/relationships/hyperlink" Target="https://service.elsevier.com/app/answers/detail/a_id/22799/supporthub/sciencedirect/" TargetMode="External"/><Relationship Id="rId34" Type="http://schemas.openxmlformats.org/officeDocument/2006/relationships/hyperlink" Target="https://kobson.nb.rs/nauka_u_srbiji.132.html?autor=Mitrovic%20Milica" TargetMode="External"/><Relationship Id="rId42" Type="http://schemas.openxmlformats.org/officeDocument/2006/relationships/hyperlink" Target="https://kobson.nb.rs/nauka_u_srbiji.132.html?autor=Matic%20Slavko%20V" TargetMode="External"/><Relationship Id="rId7" Type="http://schemas.openxmlformats.org/officeDocument/2006/relationships/hyperlink" Target="https://www.scopus.com/authid/detail.uri?authorId=57061913500" TargetMode="External"/><Relationship Id="rId12" Type="http://schemas.openxmlformats.org/officeDocument/2006/relationships/hyperlink" Target="https://www.scopus.com/record/display.uri?eid=2-s2.0-85083539715&amp;origin=resultslist" TargetMode="External"/><Relationship Id="rId17" Type="http://schemas.openxmlformats.org/officeDocument/2006/relationships/hyperlink" Target="https://www.scopus.com/authid/detail.uri?authorId=25723718600" TargetMode="External"/><Relationship Id="rId25" Type="http://schemas.openxmlformats.org/officeDocument/2006/relationships/hyperlink" Target="https://www.scopus.com/authid/detail.uri?authorId=57192169815&amp;eid=2-s2.0-85105471828" TargetMode="External"/><Relationship Id="rId33" Type="http://schemas.openxmlformats.org/officeDocument/2006/relationships/hyperlink" Target="https://www.scopus.com/authid/detail.uri?authorId=6505778053&amp;eid=2-s2.0-85105471828" TargetMode="External"/><Relationship Id="rId38" Type="http://schemas.openxmlformats.org/officeDocument/2006/relationships/hyperlink" Target="https://kobson.nb.rs/nauka_u_srbiji.132.html?autor=Milosavljevic%20Vladimir" TargetMode="External"/><Relationship Id="rId2" Type="http://schemas.openxmlformats.org/officeDocument/2006/relationships/styles" Target="styles.xml"/><Relationship Id="rId16" Type="http://schemas.openxmlformats.org/officeDocument/2006/relationships/hyperlink" Target="https://www.scopus.com/authid/detail.uri?authorId=57219128996" TargetMode="External"/><Relationship Id="rId20" Type="http://schemas.openxmlformats.org/officeDocument/2006/relationships/hyperlink" Target="https://www.sciencedirect.com/science/journal/aip/01966553" TargetMode="External"/><Relationship Id="rId29" Type="http://schemas.openxmlformats.org/officeDocument/2006/relationships/hyperlink" Target="https://www.scopus.com/authid/detail.uri?authorId=26643431700&amp;eid=2-s2.0-85105471828" TargetMode="External"/><Relationship Id="rId41" Type="http://schemas.openxmlformats.org/officeDocument/2006/relationships/hyperlink" Target="https://kobson.nb.rs/nauka_u_srbiji.132.html?autor=Radenkovic%20Dejan%20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copus.com/authid/detail.uri?authorId=55455696200" TargetMode="External"/><Relationship Id="rId24" Type="http://schemas.openxmlformats.org/officeDocument/2006/relationships/hyperlink" Target="https://www.scopus.com/authid/detail.uri?authorId=57203968270&amp;eid=2-s2.0-85105471828" TargetMode="External"/><Relationship Id="rId32" Type="http://schemas.openxmlformats.org/officeDocument/2006/relationships/hyperlink" Target="https://www.scopus.com/authid/detail.uri?authorId=35609458500&amp;eid=2-s2.0-85105471828" TargetMode="External"/><Relationship Id="rId37" Type="http://schemas.openxmlformats.org/officeDocument/2006/relationships/hyperlink" Target="https://kobson.nb.rs/nauka_u_srbiji.132.html?autor=Grubor%20Nikola" TargetMode="External"/><Relationship Id="rId40" Type="http://schemas.openxmlformats.org/officeDocument/2006/relationships/hyperlink" Target="https://kobson.nb.rs/nauka_u_srbiji.132.html?autor=Khatkov%20Igor"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scopus.com/authid/detail.uri?authorId=57205977935" TargetMode="External"/><Relationship Id="rId23" Type="http://schemas.openxmlformats.org/officeDocument/2006/relationships/hyperlink" Target="https://www.scopus.com/authid/detail.uri?authorId=57193274624&amp;eid=2-s2.0-85105471828" TargetMode="External"/><Relationship Id="rId28" Type="http://schemas.openxmlformats.org/officeDocument/2006/relationships/hyperlink" Target="https://www.scopus.com/authid/detail.uri?authorId=35179291600&amp;eid=2-s2.0-85105471828" TargetMode="External"/><Relationship Id="rId36" Type="http://schemas.openxmlformats.org/officeDocument/2006/relationships/hyperlink" Target="https://kobson.nb.rs/nauka_u_srbiji.132.html?autor=Kovac%20Jelena" TargetMode="External"/><Relationship Id="rId10" Type="http://schemas.openxmlformats.org/officeDocument/2006/relationships/hyperlink" Target="https://www.scopus.com/authid/detail.uri?authorId=57194700271" TargetMode="External"/><Relationship Id="rId19" Type="http://schemas.openxmlformats.org/officeDocument/2006/relationships/hyperlink" Target="https://www.sciencedirect.com/science/journal/01966553" TargetMode="External"/><Relationship Id="rId31" Type="http://schemas.openxmlformats.org/officeDocument/2006/relationships/hyperlink" Target="https://www.scopus.com/authid/detail.uri?authorId=57215690468&amp;eid=2-s2.0-85105471828"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copus.com/authid/detail.uri?authorId=55849355800" TargetMode="External"/><Relationship Id="rId14" Type="http://schemas.openxmlformats.org/officeDocument/2006/relationships/hyperlink" Target="https://www.scopus.com/authid/detail.uri?authorId=57208981151" TargetMode="External"/><Relationship Id="rId22" Type="http://schemas.openxmlformats.org/officeDocument/2006/relationships/hyperlink" Target="https://www.scopus.com/authid/detail.uri?authorId=57195948986&amp;eid=2-s2.0-85105471828" TargetMode="External"/><Relationship Id="rId27" Type="http://schemas.openxmlformats.org/officeDocument/2006/relationships/hyperlink" Target="https://www.scopus.com/authid/detail.uri?authorId=57220980892&amp;eid=2-s2.0-85105471828" TargetMode="External"/><Relationship Id="rId30" Type="http://schemas.openxmlformats.org/officeDocument/2006/relationships/hyperlink" Target="https://www.scopus.com/authid/detail.uri?authorId=57219124240&amp;eid=2-s2.0-85105471828" TargetMode="External"/><Relationship Id="rId35" Type="http://schemas.openxmlformats.org/officeDocument/2006/relationships/hyperlink" Target="https://kobson.nb.rs/nauka_u_srbiji.132.html?autor=Tadic%20Boris%20S" TargetMode="External"/><Relationship Id="rId4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Times New Roman"/>
        <a:cs typeface="Times New Roman"/>
      </a:majorFont>
      <a:minorFont>
        <a:latin typeface="Times New Roman"/>
        <a:ea typeface="SimSu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18760</Words>
  <Characters>106934</Characters>
  <Application>Microsoft Office Word</Application>
  <DocSecurity>0</DocSecurity>
  <Lines>891</Lines>
  <Paragraphs>250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Slavko Matic</dc:creator>
  <cp:lastModifiedBy>HP</cp:lastModifiedBy>
  <cp:revision>5</cp:revision>
  <cp:lastPrinted>2021-06-18T08:31:00Z</cp:lastPrinted>
  <dcterms:created xsi:type="dcterms:W3CDTF">2021-06-18T04:29:00Z</dcterms:created>
  <dcterms:modified xsi:type="dcterms:W3CDTF">2021-06-23T10:08:00Z</dcterms:modified>
</cp:coreProperties>
</file>